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8320F8" w14:textId="004FF8D5" w:rsidR="00F21FCC" w:rsidRPr="006E1710" w:rsidRDefault="00F21FCC" w:rsidP="00F21FC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E1710">
        <w:rPr>
          <w:rFonts w:ascii="Arial" w:hAnsi="Arial"/>
          <w:b/>
          <w:sz w:val="20"/>
          <w:szCs w:val="20"/>
        </w:rPr>
        <w:t>Name ______________________________________</w:t>
      </w:r>
      <w:r>
        <w:rPr>
          <w:rFonts w:ascii="Arial" w:hAnsi="Arial"/>
          <w:b/>
          <w:sz w:val="20"/>
          <w:szCs w:val="20"/>
        </w:rPr>
        <w:t>___</w:t>
      </w:r>
      <w:r w:rsidRPr="006E1710">
        <w:rPr>
          <w:rFonts w:ascii="Arial" w:hAnsi="Arial"/>
          <w:b/>
          <w:sz w:val="20"/>
          <w:szCs w:val="20"/>
        </w:rPr>
        <w:t>__</w:t>
      </w:r>
    </w:p>
    <w:p w14:paraId="0AE4A0A6" w14:textId="32C706EA" w:rsidR="00231990" w:rsidRPr="00B73701" w:rsidRDefault="00F21FCC" w:rsidP="006C67FC">
      <w:pPr>
        <w:pStyle w:val="Questio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1FB">
        <w:tab/>
      </w:r>
      <w:r w:rsidRPr="006E1710">
        <w:t>Class ______________________________________</w:t>
      </w:r>
      <w:r>
        <w:t>___</w:t>
      </w:r>
      <w:r w:rsidRPr="006E1710">
        <w:t>__</w:t>
      </w:r>
    </w:p>
    <w:p w14:paraId="775D728F" w14:textId="5F673B41" w:rsidR="00B20B0C" w:rsidRPr="00C066D3" w:rsidRDefault="003E2414" w:rsidP="003E2414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  <w:r w:rsidRPr="00276E63">
        <w:rPr>
          <w:rFonts w:ascii="Arial" w:hAnsi="Arial"/>
          <w:b/>
          <w:sz w:val="20"/>
          <w:szCs w:val="20"/>
        </w:rPr>
        <w:softHyphen/>
      </w:r>
    </w:p>
    <w:p w14:paraId="30443FE5" w14:textId="6ED8F107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Instability is an atmospheric condition in which __________. </w:t>
      </w:r>
    </w:p>
    <w:p w14:paraId="4BA48950" w14:textId="77777777" w:rsidR="001C01FB" w:rsidRPr="001C01FB" w:rsidRDefault="001C01FB" w:rsidP="001C01FB">
      <w:pPr>
        <w:pStyle w:val="Answers"/>
        <w:numPr>
          <w:ilvl w:val="0"/>
          <w:numId w:val="0"/>
        </w:numPr>
        <w:spacing w:after="0"/>
        <w:ind w:left="1440"/>
        <w:rPr>
          <w:rFonts w:cs="Arial"/>
        </w:rPr>
      </w:pPr>
    </w:p>
    <w:p w14:paraId="455406D6" w14:textId="668D0924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air tends to rise easily</w:t>
      </w:r>
    </w:p>
    <w:p w14:paraId="439726FE" w14:textId="395807D3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two air masses of equal strength meet</w:t>
      </w:r>
    </w:p>
    <w:p w14:paraId="18BFC3A7" w14:textId="355E66F1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a thunderstorm is located within clouds</w:t>
      </w:r>
    </w:p>
    <w:p w14:paraId="0FC1AE4B" w14:textId="57AEFF4F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atmospheric pressure is too low</w:t>
      </w:r>
    </w:p>
    <w:p w14:paraId="144837CF" w14:textId="023496BC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36876784" w14:textId="039AF5CC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AD4381F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3191BB65" w14:textId="1A6FFF3B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Convection creates patterns of __________ in the atmosphere and water in the ocean. </w:t>
      </w:r>
    </w:p>
    <w:p w14:paraId="6370E1D3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3ECED833" w14:textId="6A79F31F" w:rsidR="006C67FC" w:rsidRPr="001C01FB" w:rsidRDefault="006C67FC" w:rsidP="00040815">
      <w:pPr>
        <w:pStyle w:val="Answers"/>
        <w:numPr>
          <w:ilvl w:val="0"/>
          <w:numId w:val="3"/>
        </w:numPr>
        <w:spacing w:after="0"/>
        <w:rPr>
          <w:rFonts w:cs="Arial"/>
        </w:rPr>
      </w:pPr>
      <w:r w:rsidRPr="001C01FB">
        <w:rPr>
          <w:rFonts w:cs="Arial"/>
        </w:rPr>
        <w:t>energy and radiation</w:t>
      </w:r>
    </w:p>
    <w:p w14:paraId="2048F372" w14:textId="4EE33F2E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rising and sinking air</w:t>
      </w:r>
    </w:p>
    <w:p w14:paraId="29B02ADE" w14:textId="1AA6449E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hot and cold vapor</w:t>
      </w:r>
    </w:p>
    <w:p w14:paraId="666940F1" w14:textId="656EC65E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wind and precipitation</w:t>
      </w:r>
    </w:p>
    <w:p w14:paraId="6EED4387" w14:textId="7C943543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CCC54D5" w14:textId="25DF5535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03D4A654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F44740D" w14:textId="3AA33737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All weather is the result of __________.  </w:t>
      </w:r>
    </w:p>
    <w:p w14:paraId="0D978A24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2024E0AE" w14:textId="0FFD905A" w:rsidR="006C67FC" w:rsidRPr="001C01FB" w:rsidRDefault="006C67FC" w:rsidP="00040815">
      <w:pPr>
        <w:pStyle w:val="Answers"/>
        <w:numPr>
          <w:ilvl w:val="0"/>
          <w:numId w:val="4"/>
        </w:numPr>
        <w:spacing w:after="0"/>
        <w:rPr>
          <w:rFonts w:cs="Arial"/>
        </w:rPr>
      </w:pPr>
      <w:r w:rsidRPr="001C01FB">
        <w:rPr>
          <w:rFonts w:cs="Arial"/>
        </w:rPr>
        <w:t>temperature change</w:t>
      </w:r>
    </w:p>
    <w:p w14:paraId="41CC3167" w14:textId="11259547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air humidity</w:t>
      </w:r>
    </w:p>
    <w:p w14:paraId="51900D1D" w14:textId="1F24316A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heat exchange</w:t>
      </w:r>
    </w:p>
    <w:p w14:paraId="1E54036E" w14:textId="6177AB75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cloud formations</w:t>
      </w:r>
    </w:p>
    <w:p w14:paraId="18144A09" w14:textId="099B3876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2D1AEE2" w14:textId="612EC76D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AA58AB2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D690226" w14:textId="53E02A24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The rate at which temperature decreases as __________ is known as adiabatic lapse rate. </w:t>
      </w:r>
    </w:p>
    <w:p w14:paraId="30662116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20846591" w14:textId="1BC6B04C" w:rsidR="006C67FC" w:rsidRPr="001C01FB" w:rsidRDefault="006C67FC" w:rsidP="00040815">
      <w:pPr>
        <w:pStyle w:val="Answers"/>
        <w:numPr>
          <w:ilvl w:val="0"/>
          <w:numId w:val="5"/>
        </w:numPr>
        <w:spacing w:after="0"/>
        <w:rPr>
          <w:rFonts w:cs="Arial"/>
        </w:rPr>
      </w:pPr>
      <w:r w:rsidRPr="001C01FB">
        <w:rPr>
          <w:rFonts w:cs="Arial"/>
        </w:rPr>
        <w:t>moisture condenses</w:t>
      </w:r>
    </w:p>
    <w:p w14:paraId="12392586" w14:textId="0EF425C4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altitude increases</w:t>
      </w:r>
    </w:p>
    <w:p w14:paraId="356141D9" w14:textId="4B14EE9B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clouds evaporate</w:t>
      </w:r>
    </w:p>
    <w:p w14:paraId="6F27F633" w14:textId="40EDD65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wind increases </w:t>
      </w:r>
    </w:p>
    <w:p w14:paraId="6B1CF098" w14:textId="59101BC9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A06E335" w14:textId="55474564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A3DDEB4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046F0FA" w14:textId="561286A2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 xml:space="preserve">Which weather conditions are most likely to decrease visibility in flight? Select </w:t>
      </w:r>
      <w:r w:rsidRPr="001C01FB">
        <w:rPr>
          <w:rFonts w:cs="Arial"/>
          <w:u w:val="single"/>
        </w:rPr>
        <w:t>three</w:t>
      </w:r>
      <w:r w:rsidRPr="001C01FB">
        <w:rPr>
          <w:rFonts w:cs="Arial"/>
        </w:rPr>
        <w:t xml:space="preserve"> correct answers. </w:t>
      </w:r>
    </w:p>
    <w:p w14:paraId="0BF6FF51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4C97871A" w14:textId="41EF149F" w:rsidR="006C67FC" w:rsidRPr="001C01FB" w:rsidRDefault="006C67FC" w:rsidP="00040815">
      <w:pPr>
        <w:pStyle w:val="Answers"/>
        <w:numPr>
          <w:ilvl w:val="0"/>
          <w:numId w:val="6"/>
        </w:numPr>
        <w:spacing w:after="0"/>
        <w:rPr>
          <w:rFonts w:cs="Arial"/>
        </w:rPr>
      </w:pPr>
      <w:r w:rsidRPr="001C01FB">
        <w:rPr>
          <w:rFonts w:cs="Arial"/>
        </w:rPr>
        <w:t>Clouds</w:t>
      </w:r>
    </w:p>
    <w:p w14:paraId="6C26D9F1" w14:textId="4A52CD4E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Winds</w:t>
      </w:r>
    </w:p>
    <w:p w14:paraId="2983E92A" w14:textId="244D6BC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Precipitation</w:t>
      </w:r>
    </w:p>
    <w:p w14:paraId="4494B86A" w14:textId="5F713D95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Thunderstorms</w:t>
      </w:r>
    </w:p>
    <w:p w14:paraId="18739147" w14:textId="16639528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Dry heat</w:t>
      </w:r>
    </w:p>
    <w:p w14:paraId="2499114F" w14:textId="1DAD7AF4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352A2C8" w14:textId="343B98B7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D5E77F3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F39C63D" w14:textId="03E4A414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lastRenderedPageBreak/>
        <w:t xml:space="preserve">What are two kinds of temperature inversion? Select </w:t>
      </w:r>
      <w:r w:rsidRPr="001C01FB">
        <w:rPr>
          <w:rFonts w:cs="Arial"/>
          <w:u w:val="single"/>
        </w:rPr>
        <w:t>two</w:t>
      </w:r>
      <w:r w:rsidRPr="001C01FB">
        <w:rPr>
          <w:rFonts w:cs="Arial"/>
        </w:rPr>
        <w:t xml:space="preserve"> correct answers. </w:t>
      </w:r>
    </w:p>
    <w:p w14:paraId="34151CA0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0676D107" w14:textId="5C2C8C74" w:rsidR="006C67FC" w:rsidRPr="001C01FB" w:rsidRDefault="006C67FC" w:rsidP="00040815">
      <w:pPr>
        <w:pStyle w:val="Answers"/>
        <w:numPr>
          <w:ilvl w:val="0"/>
          <w:numId w:val="7"/>
        </w:numPr>
        <w:spacing w:after="0"/>
        <w:rPr>
          <w:rFonts w:cs="Arial"/>
        </w:rPr>
      </w:pPr>
      <w:r w:rsidRPr="001C01FB">
        <w:rPr>
          <w:rFonts w:cs="Arial"/>
        </w:rPr>
        <w:t>Frontal inversion</w:t>
      </w:r>
    </w:p>
    <w:p w14:paraId="173DBC3B" w14:textId="24AF215E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High wind inversion </w:t>
      </w:r>
    </w:p>
    <w:p w14:paraId="366AF03C" w14:textId="0363185B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Moisture inversion</w:t>
      </w:r>
    </w:p>
    <w:p w14:paraId="3F8F0E9B" w14:textId="5938750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Surface-based temperature inversion</w:t>
      </w:r>
    </w:p>
    <w:p w14:paraId="6E301DDB" w14:textId="616765E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Unstable air inversion</w:t>
      </w:r>
    </w:p>
    <w:p w14:paraId="46F65AB0" w14:textId="28F801D7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4D6B552B" w14:textId="29AF3813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4207087E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7401DCCA" w14:textId="2EC53DF1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Cold air can hold more water than warm air. </w:t>
      </w:r>
    </w:p>
    <w:p w14:paraId="2DCBD956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06801CD5" w14:textId="22DDB094" w:rsidR="006C67FC" w:rsidRPr="001C01FB" w:rsidRDefault="006C67FC" w:rsidP="00040815">
      <w:pPr>
        <w:pStyle w:val="Answers"/>
        <w:numPr>
          <w:ilvl w:val="0"/>
          <w:numId w:val="8"/>
        </w:numPr>
        <w:spacing w:after="0"/>
        <w:rPr>
          <w:rFonts w:cs="Arial"/>
        </w:rPr>
      </w:pPr>
      <w:r w:rsidRPr="001C01FB">
        <w:rPr>
          <w:rFonts w:cs="Arial"/>
        </w:rPr>
        <w:t>True</w:t>
      </w:r>
    </w:p>
    <w:p w14:paraId="7BDEDD22" w14:textId="65ECCCAE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False</w:t>
      </w:r>
    </w:p>
    <w:p w14:paraId="2FD665AD" w14:textId="005D7B3B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D4D48BF" w14:textId="38EC97B6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784FE8D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4F076F4B" w14:textId="26C91370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Long frontal lines of thunderstorms are called __________. </w:t>
      </w:r>
    </w:p>
    <w:p w14:paraId="7D8352FC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6B457B17" w14:textId="74265477" w:rsidR="006C67FC" w:rsidRPr="001C01FB" w:rsidRDefault="006C67FC" w:rsidP="00040815">
      <w:pPr>
        <w:pStyle w:val="Answers"/>
        <w:numPr>
          <w:ilvl w:val="0"/>
          <w:numId w:val="9"/>
        </w:numPr>
        <w:spacing w:after="0"/>
        <w:rPr>
          <w:rFonts w:cs="Arial"/>
        </w:rPr>
      </w:pPr>
      <w:r w:rsidRPr="001C01FB">
        <w:rPr>
          <w:rFonts w:cs="Arial"/>
        </w:rPr>
        <w:t>shear zones</w:t>
      </w:r>
    </w:p>
    <w:p w14:paraId="6390224E" w14:textId="54747BB5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isobars</w:t>
      </w:r>
    </w:p>
    <w:p w14:paraId="2B80FB68" w14:textId="617B5D42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weather lines</w:t>
      </w:r>
    </w:p>
    <w:p w14:paraId="0E397BEF" w14:textId="53F1442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squall lines</w:t>
      </w:r>
    </w:p>
    <w:p w14:paraId="4E542750" w14:textId="32139432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34290560" w14:textId="24C00B18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76765BAD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0D74F757" w14:textId="3D0053EB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As you rise from the earth’s surface through the atmospheric layers into space, temperatures continuously drop. </w:t>
      </w:r>
    </w:p>
    <w:p w14:paraId="070A813B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5B417ED3" w14:textId="35A7F263" w:rsidR="006C67FC" w:rsidRPr="001C01FB" w:rsidRDefault="006C67FC" w:rsidP="00040815">
      <w:pPr>
        <w:pStyle w:val="Answers"/>
        <w:numPr>
          <w:ilvl w:val="0"/>
          <w:numId w:val="10"/>
        </w:numPr>
        <w:spacing w:after="0"/>
        <w:rPr>
          <w:rFonts w:cs="Arial"/>
        </w:rPr>
      </w:pPr>
      <w:r w:rsidRPr="001C01FB">
        <w:rPr>
          <w:rFonts w:cs="Arial"/>
        </w:rPr>
        <w:t>True</w:t>
      </w:r>
    </w:p>
    <w:p w14:paraId="7AAB43A8" w14:textId="2FB4A447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False</w:t>
      </w:r>
    </w:p>
    <w:p w14:paraId="174F9086" w14:textId="390C6FED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D2EB97B" w14:textId="748E6A1D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689D0DA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2682E55" w14:textId="2F68BEF3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Earth rotates faster at the equator than at the poles, resulting in __________. </w:t>
      </w:r>
    </w:p>
    <w:p w14:paraId="56461A92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51C661EC" w14:textId="401DE77A" w:rsidR="006C67FC" w:rsidRPr="001C01FB" w:rsidRDefault="006C67FC" w:rsidP="00040815">
      <w:pPr>
        <w:pStyle w:val="Answers"/>
        <w:numPr>
          <w:ilvl w:val="0"/>
          <w:numId w:val="11"/>
        </w:numPr>
        <w:spacing w:after="0"/>
        <w:rPr>
          <w:rFonts w:cs="Arial"/>
        </w:rPr>
      </w:pPr>
      <w:r w:rsidRPr="001C01FB">
        <w:rPr>
          <w:rFonts w:cs="Arial"/>
        </w:rPr>
        <w:t>temperature inversion</w:t>
      </w:r>
    </w:p>
    <w:p w14:paraId="42A77BEB" w14:textId="30E940AF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mechanical turbulence</w:t>
      </w:r>
    </w:p>
    <w:p w14:paraId="2E49B067" w14:textId="0DEA90AF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the Coriolis Effect</w:t>
      </w:r>
    </w:p>
    <w:p w14:paraId="5C012493" w14:textId="79036A14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All of the above</w:t>
      </w:r>
    </w:p>
    <w:p w14:paraId="32E50E58" w14:textId="5A76386A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045F317F" w14:textId="52FA99B2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72E72338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86411E0" w14:textId="5412C9D2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 xml:space="preserve">What are the four types of fronts? Select </w:t>
      </w:r>
      <w:r w:rsidRPr="001C01FB">
        <w:rPr>
          <w:rFonts w:cs="Arial"/>
          <w:u w:val="single"/>
        </w:rPr>
        <w:t>four</w:t>
      </w:r>
      <w:r w:rsidRPr="001C01FB">
        <w:rPr>
          <w:rFonts w:cs="Arial"/>
        </w:rPr>
        <w:t xml:space="preserve"> correct answers. </w:t>
      </w:r>
    </w:p>
    <w:p w14:paraId="152AFCFA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520E71ED" w14:textId="283F0837" w:rsidR="006C67FC" w:rsidRPr="001C01FB" w:rsidRDefault="006C67FC" w:rsidP="00040815">
      <w:pPr>
        <w:pStyle w:val="Answers"/>
        <w:numPr>
          <w:ilvl w:val="0"/>
          <w:numId w:val="12"/>
        </w:numPr>
        <w:spacing w:after="0"/>
        <w:rPr>
          <w:rFonts w:cs="Arial"/>
        </w:rPr>
      </w:pPr>
      <w:r w:rsidRPr="001C01FB">
        <w:rPr>
          <w:rFonts w:cs="Arial"/>
        </w:rPr>
        <w:t>Tropical</w:t>
      </w:r>
    </w:p>
    <w:p w14:paraId="0F3569BE" w14:textId="54D636E8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Cold</w:t>
      </w:r>
    </w:p>
    <w:p w14:paraId="46D0E9B5" w14:textId="77777777" w:rsidR="00D5035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Occluded</w:t>
      </w:r>
    </w:p>
    <w:p w14:paraId="4B62150F" w14:textId="1188C3E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Warm</w:t>
      </w:r>
    </w:p>
    <w:p w14:paraId="0CCECF0C" w14:textId="1C2438B6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Dry</w:t>
      </w:r>
    </w:p>
    <w:p w14:paraId="74E9B6BA" w14:textId="1C92989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Stationary</w:t>
      </w:r>
    </w:p>
    <w:p w14:paraId="451406B0" w14:textId="2D37B1E0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4CBCAF1F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C51775D" w14:textId="15299D8D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lastRenderedPageBreak/>
        <w:t>Sublimation occurs when __________. </w:t>
      </w:r>
    </w:p>
    <w:p w14:paraId="27E61DE3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4C5CF411" w14:textId="7D9713F8" w:rsidR="006C67FC" w:rsidRPr="001C01FB" w:rsidRDefault="006C67FC" w:rsidP="00040815">
      <w:pPr>
        <w:pStyle w:val="Answers"/>
        <w:numPr>
          <w:ilvl w:val="0"/>
          <w:numId w:val="13"/>
        </w:numPr>
        <w:spacing w:after="0"/>
        <w:rPr>
          <w:rFonts w:cs="Arial"/>
        </w:rPr>
      </w:pPr>
      <w:r w:rsidRPr="001C01FB">
        <w:rPr>
          <w:rFonts w:cs="Arial"/>
        </w:rPr>
        <w:t>warm air rises over the ocean</w:t>
      </w:r>
    </w:p>
    <w:p w14:paraId="250BFC61" w14:textId="659C9288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high pressure area air flows to low pressure area</w:t>
      </w:r>
    </w:p>
    <w:p w14:paraId="57DDE4A9" w14:textId="486AFFC4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solid water transforms directly into vapor</w:t>
      </w:r>
    </w:p>
    <w:p w14:paraId="769A15E9" w14:textId="294E6292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water vapor turns into clouds</w:t>
      </w:r>
    </w:p>
    <w:p w14:paraId="104788C7" w14:textId="42154CA1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46299B0C" w14:textId="452DFE0A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077A7F1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356FAF5" w14:textId="3C062449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What kind of air mass is typical along the coast of Oregon? </w:t>
      </w:r>
    </w:p>
    <w:p w14:paraId="19D8D586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5AE6597A" w14:textId="59728804" w:rsidR="006C67FC" w:rsidRPr="001C01FB" w:rsidRDefault="006C67FC" w:rsidP="00040815">
      <w:pPr>
        <w:pStyle w:val="Answers"/>
        <w:numPr>
          <w:ilvl w:val="0"/>
          <w:numId w:val="14"/>
        </w:numPr>
        <w:spacing w:after="0"/>
        <w:rPr>
          <w:rFonts w:cs="Arial"/>
        </w:rPr>
      </w:pPr>
      <w:r w:rsidRPr="001C01FB">
        <w:rPr>
          <w:rFonts w:cs="Arial"/>
        </w:rPr>
        <w:t>Continental Polar (</w:t>
      </w:r>
      <w:proofErr w:type="spellStart"/>
      <w:r w:rsidRPr="001C01FB">
        <w:rPr>
          <w:rFonts w:cs="Arial"/>
        </w:rPr>
        <w:t>cP</w:t>
      </w:r>
      <w:proofErr w:type="spellEnd"/>
      <w:r w:rsidRPr="001C01FB">
        <w:rPr>
          <w:rFonts w:cs="Arial"/>
        </w:rPr>
        <w:t>)</w:t>
      </w:r>
    </w:p>
    <w:p w14:paraId="52037A4E" w14:textId="24D0D9F2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Continental Tropical (</w:t>
      </w:r>
      <w:proofErr w:type="spellStart"/>
      <w:r w:rsidRPr="001C01FB">
        <w:rPr>
          <w:rFonts w:cs="Arial"/>
        </w:rPr>
        <w:t>cT</w:t>
      </w:r>
      <w:proofErr w:type="spellEnd"/>
      <w:r w:rsidRPr="001C01FB">
        <w:rPr>
          <w:rFonts w:cs="Arial"/>
        </w:rPr>
        <w:t>)</w:t>
      </w:r>
    </w:p>
    <w:p w14:paraId="6A77EC22" w14:textId="21DE88D4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Maritime Polar (</w:t>
      </w:r>
      <w:proofErr w:type="spellStart"/>
      <w:r w:rsidRPr="001C01FB">
        <w:rPr>
          <w:rFonts w:cs="Arial"/>
        </w:rPr>
        <w:t>mP</w:t>
      </w:r>
      <w:proofErr w:type="spellEnd"/>
      <w:r w:rsidRPr="001C01FB">
        <w:rPr>
          <w:rFonts w:cs="Arial"/>
        </w:rPr>
        <w:t>)</w:t>
      </w:r>
    </w:p>
    <w:p w14:paraId="15AAC07A" w14:textId="69E69378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Maritime Tropical (</w:t>
      </w:r>
      <w:proofErr w:type="spellStart"/>
      <w:r w:rsidRPr="001C01FB">
        <w:rPr>
          <w:rFonts w:cs="Arial"/>
        </w:rPr>
        <w:t>mT</w:t>
      </w:r>
      <w:proofErr w:type="spellEnd"/>
      <w:r w:rsidRPr="001C01FB">
        <w:rPr>
          <w:rFonts w:cs="Arial"/>
        </w:rPr>
        <w:t>)</w:t>
      </w:r>
    </w:p>
    <w:p w14:paraId="52A6BFEB" w14:textId="2E8447E1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3C6402E" w14:textId="0798FC75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319BC85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21D6BAB" w14:textId="6D6CAB19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What is the weather just before a cold front? </w:t>
      </w:r>
    </w:p>
    <w:p w14:paraId="10E696AE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1DB85C09" w14:textId="5D61EDA4" w:rsidR="006C67FC" w:rsidRPr="001C01FB" w:rsidRDefault="006C67FC" w:rsidP="00040815">
      <w:pPr>
        <w:pStyle w:val="Answers"/>
        <w:numPr>
          <w:ilvl w:val="0"/>
          <w:numId w:val="15"/>
        </w:numPr>
        <w:spacing w:after="0"/>
        <w:rPr>
          <w:rFonts w:cs="Arial"/>
        </w:rPr>
      </w:pPr>
      <w:r w:rsidRPr="001C01FB">
        <w:rPr>
          <w:rFonts w:cs="Arial"/>
        </w:rPr>
        <w:t>Rain showers </w:t>
      </w:r>
    </w:p>
    <w:p w14:paraId="44AF81BD" w14:textId="27353168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Fog</w:t>
      </w:r>
    </w:p>
    <w:p w14:paraId="1C10F98B" w14:textId="4BA6787C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Cirriform clouds</w:t>
      </w:r>
    </w:p>
    <w:p w14:paraId="524200B8" w14:textId="414575F8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Good visibility</w:t>
      </w:r>
    </w:p>
    <w:p w14:paraId="492267AA" w14:textId="792F4C7A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695D829" w14:textId="5D926FD7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5D967DE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47EFAFE9" w14:textId="79918F37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The tropopause is the boundary between the _________. </w:t>
      </w:r>
    </w:p>
    <w:p w14:paraId="14539A9F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513C5E9A" w14:textId="1072848C" w:rsidR="006C67FC" w:rsidRPr="001C01FB" w:rsidRDefault="006C67FC" w:rsidP="00040815">
      <w:pPr>
        <w:pStyle w:val="Answers"/>
        <w:numPr>
          <w:ilvl w:val="0"/>
          <w:numId w:val="16"/>
        </w:numPr>
        <w:spacing w:after="0"/>
        <w:rPr>
          <w:rFonts w:cs="Arial"/>
        </w:rPr>
      </w:pPr>
      <w:r w:rsidRPr="001C01FB">
        <w:rPr>
          <w:rFonts w:cs="Arial"/>
        </w:rPr>
        <w:t xml:space="preserve">mesopause and </w:t>
      </w:r>
      <w:proofErr w:type="spellStart"/>
      <w:r w:rsidRPr="001C01FB">
        <w:rPr>
          <w:rFonts w:cs="Arial"/>
        </w:rPr>
        <w:t>stratopause</w:t>
      </w:r>
      <w:proofErr w:type="spellEnd"/>
    </w:p>
    <w:p w14:paraId="14061570" w14:textId="0C1A44C0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earth’s surface and troposphere</w:t>
      </w:r>
    </w:p>
    <w:p w14:paraId="487114D9" w14:textId="45A57D60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stratosphere and mesosphere</w:t>
      </w:r>
    </w:p>
    <w:p w14:paraId="35399449" w14:textId="26B24370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troposphere and stratosphere</w:t>
      </w:r>
    </w:p>
    <w:p w14:paraId="7CFA8AFC" w14:textId="665F7C3C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782DE5A8" w14:textId="13D05266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39F5C9FA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32B2D6EA" w14:textId="4B307971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 xml:space="preserve">Isobars are </w:t>
      </w:r>
      <w:proofErr w:type="gramStart"/>
      <w:r w:rsidRPr="001C01FB">
        <w:rPr>
          <w:rFonts w:cs="Arial"/>
        </w:rPr>
        <w:t>lines</w:t>
      </w:r>
      <w:proofErr w:type="gramEnd"/>
      <w:r w:rsidRPr="001C01FB">
        <w:rPr>
          <w:rFonts w:cs="Arial"/>
        </w:rPr>
        <w:t xml:space="preserve"> that show __________. </w:t>
      </w:r>
    </w:p>
    <w:p w14:paraId="637EDCA0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11EBA21B" w14:textId="25525B22" w:rsidR="006C67FC" w:rsidRPr="001C01FB" w:rsidRDefault="006C67FC" w:rsidP="00040815">
      <w:pPr>
        <w:pStyle w:val="Answers"/>
        <w:numPr>
          <w:ilvl w:val="0"/>
          <w:numId w:val="17"/>
        </w:numPr>
        <w:spacing w:after="0"/>
        <w:rPr>
          <w:rFonts w:cs="Arial"/>
        </w:rPr>
      </w:pPr>
      <w:r w:rsidRPr="001C01FB">
        <w:rPr>
          <w:rFonts w:cs="Arial"/>
        </w:rPr>
        <w:t>where atmospheric layers change</w:t>
      </w:r>
    </w:p>
    <w:p w14:paraId="17B6AA25" w14:textId="7FB9318B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regions with convective activity</w:t>
      </w:r>
    </w:p>
    <w:p w14:paraId="55AA1A18" w14:textId="023865AF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where there is a stationary front</w:t>
      </w:r>
    </w:p>
    <w:p w14:paraId="79B7DD96" w14:textId="335EEC50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regions with equal atmospheric pressure</w:t>
      </w:r>
    </w:p>
    <w:p w14:paraId="1DBCBFA7" w14:textId="14E2C596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AC2CEB4" w14:textId="7E80A69B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88472A2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D111C64" w14:textId="7061DA23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 xml:space="preserve">What three elements are required for a thunderstorm to form? Select </w:t>
      </w:r>
      <w:r w:rsidRPr="001C01FB">
        <w:rPr>
          <w:rFonts w:cs="Arial"/>
          <w:u w:val="single"/>
        </w:rPr>
        <w:t>three</w:t>
      </w:r>
      <w:r w:rsidRPr="001C01FB">
        <w:rPr>
          <w:rFonts w:cs="Arial"/>
        </w:rPr>
        <w:t xml:space="preserve"> correct answers. </w:t>
      </w:r>
    </w:p>
    <w:p w14:paraId="1F1B8A87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447B2768" w14:textId="7C2E8119" w:rsidR="006C67FC" w:rsidRPr="001C01FB" w:rsidRDefault="006C67FC" w:rsidP="00040815">
      <w:pPr>
        <w:pStyle w:val="Answers"/>
        <w:numPr>
          <w:ilvl w:val="0"/>
          <w:numId w:val="18"/>
        </w:numPr>
        <w:spacing w:after="0"/>
        <w:rPr>
          <w:rFonts w:cs="Arial"/>
        </w:rPr>
      </w:pPr>
      <w:r w:rsidRPr="001C01FB">
        <w:rPr>
          <w:rFonts w:cs="Arial"/>
        </w:rPr>
        <w:t>Low cloud base</w:t>
      </w:r>
    </w:p>
    <w:p w14:paraId="43A39D05" w14:textId="3E30A56B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Heavy winds</w:t>
      </w:r>
    </w:p>
    <w:p w14:paraId="76CB934B" w14:textId="147CAE0F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Atmospheric instability</w:t>
      </w:r>
    </w:p>
    <w:p w14:paraId="7ADE9336" w14:textId="04413955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Lifting action</w:t>
      </w:r>
    </w:p>
    <w:p w14:paraId="47C27F45" w14:textId="200D7213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Moisture</w:t>
      </w:r>
    </w:p>
    <w:p w14:paraId="0B1742FE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138284F9" w14:textId="77BE7C1F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lastRenderedPageBreak/>
        <w:t>Wind convergence is common in __________ areas. </w:t>
      </w:r>
    </w:p>
    <w:p w14:paraId="279CDCFD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06378D99" w14:textId="1671D248" w:rsidR="00D5035C" w:rsidRPr="001C01FB" w:rsidRDefault="006C67FC" w:rsidP="00040815">
      <w:pPr>
        <w:pStyle w:val="Answers"/>
        <w:numPr>
          <w:ilvl w:val="0"/>
          <w:numId w:val="19"/>
        </w:numPr>
        <w:spacing w:after="0"/>
        <w:rPr>
          <w:rFonts w:cs="Arial"/>
        </w:rPr>
      </w:pPr>
      <w:r w:rsidRPr="001C01FB">
        <w:rPr>
          <w:rFonts w:cs="Arial"/>
        </w:rPr>
        <w:t>mountainous</w:t>
      </w:r>
    </w:p>
    <w:p w14:paraId="1575B290" w14:textId="72A38523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polar </w:t>
      </w:r>
    </w:p>
    <w:p w14:paraId="5F4FFE3A" w14:textId="71EEEDE6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low pressure</w:t>
      </w:r>
    </w:p>
    <w:p w14:paraId="1AD8CE97" w14:textId="50813326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coastal</w:t>
      </w:r>
    </w:p>
    <w:p w14:paraId="0A7A3054" w14:textId="47D69EAA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0F91C7E9" w14:textId="66AEFB8D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1F53C1E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0C9CC635" w14:textId="248F734A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Where can a pilot obtain aviation-specific weather information? Circle all that apply. </w:t>
      </w:r>
    </w:p>
    <w:p w14:paraId="419A1316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756CA1DD" w14:textId="52C0932C" w:rsidR="006C67FC" w:rsidRPr="001C01FB" w:rsidRDefault="006C67FC" w:rsidP="00040815">
      <w:pPr>
        <w:pStyle w:val="Answers"/>
        <w:numPr>
          <w:ilvl w:val="0"/>
          <w:numId w:val="20"/>
        </w:numPr>
        <w:spacing w:after="0"/>
        <w:rPr>
          <w:rFonts w:cs="Arial"/>
        </w:rPr>
      </w:pPr>
      <w:r w:rsidRPr="001C01FB">
        <w:rPr>
          <w:rFonts w:cs="Arial"/>
        </w:rPr>
        <w:t>www.aviationweather.gov</w:t>
      </w:r>
    </w:p>
    <w:p w14:paraId="638A877B" w14:textId="0128151B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www.FAA.gov</w:t>
      </w:r>
    </w:p>
    <w:p w14:paraId="547C5E9C" w14:textId="0D43E37D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www.1800wxbrief.com </w:t>
      </w:r>
    </w:p>
    <w:p w14:paraId="42467A36" w14:textId="4EDB0EC7" w:rsidR="006C67FC" w:rsidRP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44D2D5B0" w14:textId="675CA244" w:rsidR="001C01FB" w:rsidRP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67CA0908" w14:textId="77777777" w:rsidR="001C01FB" w:rsidRPr="006C67FC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24CB46E8" w14:textId="742DD356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Pilots can rely on television forecasts to determine if it is safe to fly. </w:t>
      </w:r>
    </w:p>
    <w:p w14:paraId="63BC0DC3" w14:textId="77777777" w:rsidR="001C01FB" w:rsidRPr="001C01FB" w:rsidRDefault="001C01FB" w:rsidP="001C01FB">
      <w:pPr>
        <w:pStyle w:val="Answers"/>
        <w:numPr>
          <w:ilvl w:val="0"/>
          <w:numId w:val="0"/>
        </w:numPr>
        <w:tabs>
          <w:tab w:val="clear" w:pos="360"/>
        </w:tabs>
        <w:spacing w:after="0"/>
        <w:ind w:left="1440"/>
        <w:rPr>
          <w:rFonts w:cs="Arial"/>
        </w:rPr>
      </w:pPr>
    </w:p>
    <w:p w14:paraId="256BEB3B" w14:textId="4CC95B30" w:rsidR="006C67FC" w:rsidRPr="001C01FB" w:rsidRDefault="006C67FC" w:rsidP="00040815">
      <w:pPr>
        <w:pStyle w:val="Answers"/>
        <w:numPr>
          <w:ilvl w:val="0"/>
          <w:numId w:val="21"/>
        </w:numPr>
        <w:spacing w:after="0"/>
        <w:rPr>
          <w:rFonts w:cs="Arial"/>
        </w:rPr>
      </w:pPr>
      <w:r w:rsidRPr="001C01FB">
        <w:rPr>
          <w:rFonts w:cs="Arial"/>
        </w:rPr>
        <w:t>True</w:t>
      </w:r>
    </w:p>
    <w:p w14:paraId="382BEBB5" w14:textId="59F5FCC1" w:rsidR="006C67FC" w:rsidRPr="001C01FB" w:rsidRDefault="006C67FC" w:rsidP="001C01FB">
      <w:pPr>
        <w:pStyle w:val="Answers"/>
        <w:spacing w:after="0"/>
        <w:rPr>
          <w:rFonts w:cs="Arial"/>
        </w:rPr>
      </w:pPr>
      <w:r w:rsidRPr="001C01FB">
        <w:rPr>
          <w:rFonts w:cs="Arial"/>
        </w:rPr>
        <w:t>False</w:t>
      </w:r>
    </w:p>
    <w:p w14:paraId="07FE5E37" w14:textId="11F585E2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</w:p>
    <w:p w14:paraId="44712731" w14:textId="11242803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An aircraft accident occurred because of a series of thunderstorms between the aircraft and the destination. Aware of the thunderstorms ahead, the pilot relied only on one weather reporting device, his in-cockpit weather display, for updates about the thunderstorms. Explain how this could have contributed to the accident. </w:t>
      </w:r>
    </w:p>
    <w:p w14:paraId="43F95A04" w14:textId="131DE521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</w:p>
    <w:p w14:paraId="4FFF35C7" w14:textId="3654A172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Explain how mountains can cause air to rise. </w:t>
      </w:r>
    </w:p>
    <w:p w14:paraId="0CBEE378" w14:textId="7E58C75B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</w:p>
    <w:p w14:paraId="122933B6" w14:textId="53E460C0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lastRenderedPageBreak/>
        <w:t>Explain the sea breeze cycle.   </w:t>
      </w:r>
    </w:p>
    <w:p w14:paraId="51B17AAC" w14:textId="77777777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</w:p>
    <w:p w14:paraId="1FC35005" w14:textId="77777777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430EA80B" w14:textId="77777777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67D4C2E7" w14:textId="77777777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60CDF4D3" w14:textId="77777777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319920CC" w14:textId="0AFA0F45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362883E9" w14:textId="4B59642D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3F64E6B8" w14:textId="77777777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46FE7A1E" w14:textId="77777777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</w:pPr>
    </w:p>
    <w:p w14:paraId="20BC031C" w14:textId="5A8BF9E4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40"/>
        <w:rPr>
          <w:rFonts w:ascii="Arial" w:eastAsia="Times New Roman" w:hAnsi="Arial" w:cs="Arial"/>
          <w:sz w:val="20"/>
          <w:szCs w:val="20"/>
        </w:rPr>
      </w:pPr>
      <w:r w:rsidRPr="006C67FC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</w:rPr>
        <w:t> </w:t>
      </w:r>
    </w:p>
    <w:p w14:paraId="67D00EDA" w14:textId="769026D6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Explain why atmosphere is less dense at higher altitudes. </w:t>
      </w:r>
    </w:p>
    <w:p w14:paraId="33D6BE8D" w14:textId="77777777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720"/>
        <w:rPr>
          <w:rFonts w:ascii="Arial" w:eastAsia="Times New Roman" w:hAnsi="Arial" w:cs="Arial"/>
          <w:sz w:val="20"/>
          <w:szCs w:val="20"/>
        </w:rPr>
      </w:pPr>
      <w:r w:rsidRPr="001C01FB">
        <w:rPr>
          <w:rFonts w:ascii="Arial" w:eastAsia="Times New Roman" w:hAnsi="Arial" w:cs="Arial"/>
          <w:color w:val="FF0000"/>
          <w:sz w:val="20"/>
          <w:szCs w:val="20"/>
        </w:rPr>
        <w:tab/>
      </w:r>
    </w:p>
    <w:p w14:paraId="542D3C8B" w14:textId="77777777" w:rsidR="001C01FB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</w:p>
    <w:p w14:paraId="36E307F3" w14:textId="77777777" w:rsidR="001C01FB" w:rsidRDefault="001C01FB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</w:p>
    <w:p w14:paraId="5058FCA4" w14:textId="667879BC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  <w:r w:rsidRPr="006C67FC">
        <w:rPr>
          <w:rFonts w:ascii="Arial" w:eastAsia="Times New Roman" w:hAnsi="Arial" w:cs="Arial"/>
          <w:sz w:val="20"/>
          <w:szCs w:val="20"/>
        </w:rPr>
        <w:br/>
      </w:r>
    </w:p>
    <w:p w14:paraId="00E0FC1E" w14:textId="4AA8980E" w:rsidR="006C67FC" w:rsidRPr="001C01FB" w:rsidRDefault="006C67FC" w:rsidP="00040815">
      <w:pPr>
        <w:pStyle w:val="Question"/>
        <w:numPr>
          <w:ilvl w:val="0"/>
          <w:numId w:val="2"/>
        </w:numPr>
        <w:spacing w:after="0"/>
        <w:rPr>
          <w:rFonts w:cs="Arial"/>
        </w:rPr>
      </w:pPr>
      <w:r w:rsidRPr="001C01FB">
        <w:rPr>
          <w:rFonts w:cs="Arial"/>
        </w:rPr>
        <w:t>List four causes of weather phenomena such as clouds, winds, and precipitation.</w:t>
      </w:r>
    </w:p>
    <w:p w14:paraId="5234CAE3" w14:textId="77777777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720"/>
        <w:rPr>
          <w:rFonts w:ascii="Arial" w:eastAsia="Times New Roman" w:hAnsi="Arial" w:cs="Arial"/>
          <w:sz w:val="20"/>
          <w:szCs w:val="20"/>
        </w:rPr>
      </w:pPr>
      <w:r w:rsidRPr="001C01FB">
        <w:rPr>
          <w:rFonts w:ascii="Arial" w:eastAsia="Times New Roman" w:hAnsi="Arial" w:cs="Arial"/>
          <w:color w:val="FF0000"/>
          <w:sz w:val="20"/>
          <w:szCs w:val="20"/>
        </w:rPr>
        <w:tab/>
      </w:r>
    </w:p>
    <w:p w14:paraId="4E5844F3" w14:textId="77777777" w:rsidR="006C67FC" w:rsidRPr="006C67FC" w:rsidRDefault="006C67FC" w:rsidP="001C01F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20"/>
          <w:szCs w:val="20"/>
        </w:rPr>
      </w:pPr>
    </w:p>
    <w:p w14:paraId="7928BCD6" w14:textId="77777777" w:rsidR="00231990" w:rsidRPr="00702A3D" w:rsidRDefault="00231990" w:rsidP="001C01FB">
      <w:pPr>
        <w:pStyle w:val="Question"/>
        <w:spacing w:after="0"/>
      </w:pPr>
    </w:p>
    <w:sectPr w:rsidR="00231990" w:rsidRPr="00702A3D" w:rsidSect="002171C1">
      <w:headerReference w:type="even" r:id="rId7"/>
      <w:headerReference w:type="default" r:id="rId8"/>
      <w:headerReference w:type="first" r:id="rId9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DC91" w14:textId="77777777" w:rsidR="00040815" w:rsidRDefault="00040815" w:rsidP="00DA324A">
      <w:r>
        <w:separator/>
      </w:r>
    </w:p>
  </w:endnote>
  <w:endnote w:type="continuationSeparator" w:id="0">
    <w:p w14:paraId="3122F475" w14:textId="77777777" w:rsidR="00040815" w:rsidRDefault="00040815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9F600" w14:textId="77777777" w:rsidR="00040815" w:rsidRDefault="00040815" w:rsidP="00DA324A">
      <w:r>
        <w:separator/>
      </w:r>
    </w:p>
  </w:footnote>
  <w:footnote w:type="continuationSeparator" w:id="0">
    <w:p w14:paraId="26EEA244" w14:textId="77777777" w:rsidR="00040815" w:rsidRDefault="00040815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A06" w14:textId="77777777" w:rsidR="00CE3991" w:rsidRDefault="00CE3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326EDE2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5FED" w14:textId="77777777" w:rsidR="00CE3991" w:rsidRDefault="00CE3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E5893"/>
    <w:multiLevelType w:val="hybridMultilevel"/>
    <w:tmpl w:val="8F7E4FC2"/>
    <w:lvl w:ilvl="0" w:tplc="18DE57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157"/>
    <w:multiLevelType w:val="hybridMultilevel"/>
    <w:tmpl w:val="DF08D82E"/>
    <w:lvl w:ilvl="0" w:tplc="19A05E14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15F2F"/>
    <w:rsid w:val="00040815"/>
    <w:rsid w:val="00075FAF"/>
    <w:rsid w:val="00084882"/>
    <w:rsid w:val="00090779"/>
    <w:rsid w:val="000A1A3E"/>
    <w:rsid w:val="000A2513"/>
    <w:rsid w:val="000A26DD"/>
    <w:rsid w:val="000C402E"/>
    <w:rsid w:val="0011198A"/>
    <w:rsid w:val="0011631B"/>
    <w:rsid w:val="001577A7"/>
    <w:rsid w:val="001C01FB"/>
    <w:rsid w:val="001C1A3E"/>
    <w:rsid w:val="001C49E4"/>
    <w:rsid w:val="001E0327"/>
    <w:rsid w:val="001F0E6C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32B73"/>
    <w:rsid w:val="00370BE1"/>
    <w:rsid w:val="003716FA"/>
    <w:rsid w:val="003B1B44"/>
    <w:rsid w:val="003B62EE"/>
    <w:rsid w:val="003E2414"/>
    <w:rsid w:val="003E64BA"/>
    <w:rsid w:val="003E7264"/>
    <w:rsid w:val="003E7A13"/>
    <w:rsid w:val="003F4118"/>
    <w:rsid w:val="00442D43"/>
    <w:rsid w:val="004555C7"/>
    <w:rsid w:val="00466F4E"/>
    <w:rsid w:val="00472DFD"/>
    <w:rsid w:val="00486FEE"/>
    <w:rsid w:val="0049291B"/>
    <w:rsid w:val="004B7440"/>
    <w:rsid w:val="004E3331"/>
    <w:rsid w:val="00517C7C"/>
    <w:rsid w:val="005531D4"/>
    <w:rsid w:val="00586F2F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30B72"/>
    <w:rsid w:val="00633E48"/>
    <w:rsid w:val="00652261"/>
    <w:rsid w:val="00657764"/>
    <w:rsid w:val="00673C69"/>
    <w:rsid w:val="00681653"/>
    <w:rsid w:val="006939EF"/>
    <w:rsid w:val="006C67FC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16CF4"/>
    <w:rsid w:val="00A551FD"/>
    <w:rsid w:val="00A7278B"/>
    <w:rsid w:val="00A72CF2"/>
    <w:rsid w:val="00AB7912"/>
    <w:rsid w:val="00AC58A5"/>
    <w:rsid w:val="00AD4D70"/>
    <w:rsid w:val="00AF43B6"/>
    <w:rsid w:val="00AF4EC2"/>
    <w:rsid w:val="00B075C5"/>
    <w:rsid w:val="00B20B0C"/>
    <w:rsid w:val="00B24F8D"/>
    <w:rsid w:val="00B83066"/>
    <w:rsid w:val="00B9702C"/>
    <w:rsid w:val="00BA141F"/>
    <w:rsid w:val="00BE0164"/>
    <w:rsid w:val="00C066D3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E1AD6"/>
    <w:rsid w:val="00CE3991"/>
    <w:rsid w:val="00CE65CF"/>
    <w:rsid w:val="00CF01CA"/>
    <w:rsid w:val="00D10CCE"/>
    <w:rsid w:val="00D14933"/>
    <w:rsid w:val="00D31CF2"/>
    <w:rsid w:val="00D351FF"/>
    <w:rsid w:val="00D5035C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8786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C67FC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C67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67F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6C67FC"/>
  </w:style>
  <w:style w:type="character" w:styleId="Hyperlink">
    <w:name w:val="Hyperlink"/>
    <w:basedOn w:val="DefaultParagraphFont"/>
    <w:uiPriority w:val="99"/>
    <w:semiHidden/>
    <w:unhideWhenUsed/>
    <w:rsid w:val="006C6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5</cp:revision>
  <cp:lastPrinted>2017-07-06T18:39:00Z</cp:lastPrinted>
  <dcterms:created xsi:type="dcterms:W3CDTF">2019-08-14T03:49:00Z</dcterms:created>
  <dcterms:modified xsi:type="dcterms:W3CDTF">2019-08-14T04:09:00Z</dcterms:modified>
</cp:coreProperties>
</file>