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370AE" w14:textId="77777777" w:rsidR="00096C73" w:rsidRPr="00BA14EE" w:rsidRDefault="00096C73" w:rsidP="00781729">
      <w:pPr>
        <w:jc w:val="center"/>
        <w:rPr>
          <w:rFonts w:ascii="Times New Roman" w:hAnsi="Times New Roman" w:cs="Times New Roman"/>
          <w:sz w:val="24"/>
          <w:szCs w:val="24"/>
        </w:rPr>
      </w:pPr>
    </w:p>
    <w:p w14:paraId="7BA4AB7E" w14:textId="77777777" w:rsidR="00096C73" w:rsidRPr="00BA14EE" w:rsidRDefault="00096C73" w:rsidP="00781729">
      <w:pPr>
        <w:jc w:val="center"/>
        <w:rPr>
          <w:rFonts w:ascii="Times New Roman" w:hAnsi="Times New Roman" w:cs="Times New Roman"/>
          <w:sz w:val="24"/>
          <w:szCs w:val="24"/>
        </w:rPr>
      </w:pPr>
    </w:p>
    <w:p w14:paraId="69C24A81" w14:textId="77777777" w:rsidR="00096C73" w:rsidRPr="00BA14EE" w:rsidRDefault="00096C73" w:rsidP="00781729">
      <w:pPr>
        <w:jc w:val="center"/>
        <w:rPr>
          <w:rFonts w:ascii="Times New Roman" w:hAnsi="Times New Roman" w:cs="Times New Roman"/>
          <w:sz w:val="24"/>
          <w:szCs w:val="24"/>
        </w:rPr>
      </w:pPr>
    </w:p>
    <w:p w14:paraId="6E3F0B06" w14:textId="77777777" w:rsidR="00096C73" w:rsidRPr="00BA14EE" w:rsidRDefault="00096C73" w:rsidP="00781729">
      <w:pPr>
        <w:jc w:val="center"/>
        <w:rPr>
          <w:rFonts w:ascii="Times New Roman" w:hAnsi="Times New Roman" w:cs="Times New Roman"/>
          <w:sz w:val="24"/>
          <w:szCs w:val="24"/>
        </w:rPr>
      </w:pPr>
    </w:p>
    <w:p w14:paraId="4D020855" w14:textId="77777777" w:rsidR="00096C73" w:rsidRPr="00BA14EE" w:rsidRDefault="00096C73" w:rsidP="00781729">
      <w:pPr>
        <w:jc w:val="center"/>
        <w:rPr>
          <w:rFonts w:ascii="Times New Roman" w:hAnsi="Times New Roman" w:cs="Times New Roman"/>
          <w:sz w:val="24"/>
          <w:szCs w:val="24"/>
        </w:rPr>
      </w:pPr>
    </w:p>
    <w:p w14:paraId="30B36DF0" w14:textId="77777777" w:rsidR="00096C73" w:rsidRPr="00BA14EE" w:rsidRDefault="00096C73" w:rsidP="00781729">
      <w:pPr>
        <w:jc w:val="center"/>
        <w:rPr>
          <w:rFonts w:ascii="Times New Roman" w:hAnsi="Times New Roman" w:cs="Times New Roman"/>
          <w:sz w:val="24"/>
          <w:szCs w:val="24"/>
        </w:rPr>
      </w:pPr>
    </w:p>
    <w:p w14:paraId="3DD6B201" w14:textId="77777777" w:rsidR="00096C73" w:rsidRPr="00BA14EE" w:rsidRDefault="00096C73" w:rsidP="00781729">
      <w:pPr>
        <w:jc w:val="center"/>
        <w:rPr>
          <w:rFonts w:ascii="Times New Roman" w:hAnsi="Times New Roman" w:cs="Times New Roman"/>
          <w:sz w:val="24"/>
          <w:szCs w:val="24"/>
        </w:rPr>
      </w:pPr>
    </w:p>
    <w:p w14:paraId="3BC9078B" w14:textId="77777777" w:rsidR="00096C73" w:rsidRPr="00BA14EE" w:rsidRDefault="00096C73" w:rsidP="00781729">
      <w:pPr>
        <w:jc w:val="center"/>
        <w:rPr>
          <w:rFonts w:ascii="Times New Roman" w:hAnsi="Times New Roman" w:cs="Times New Roman"/>
          <w:sz w:val="24"/>
          <w:szCs w:val="24"/>
        </w:rPr>
      </w:pPr>
    </w:p>
    <w:p w14:paraId="0967F2B6" w14:textId="77777777" w:rsidR="00096C73" w:rsidRPr="00BA14EE" w:rsidRDefault="00096C73" w:rsidP="00781729">
      <w:pPr>
        <w:jc w:val="center"/>
        <w:rPr>
          <w:rFonts w:ascii="Times New Roman" w:hAnsi="Times New Roman" w:cs="Times New Roman"/>
          <w:sz w:val="24"/>
          <w:szCs w:val="24"/>
        </w:rPr>
      </w:pPr>
    </w:p>
    <w:p w14:paraId="1FAB7CB1" w14:textId="77777777" w:rsidR="00096C73" w:rsidRPr="00BA14EE" w:rsidRDefault="00096C73" w:rsidP="00781729">
      <w:pPr>
        <w:jc w:val="center"/>
        <w:rPr>
          <w:rFonts w:ascii="Times New Roman" w:hAnsi="Times New Roman" w:cs="Times New Roman"/>
          <w:sz w:val="24"/>
          <w:szCs w:val="24"/>
        </w:rPr>
      </w:pPr>
    </w:p>
    <w:p w14:paraId="7BB7A5E8" w14:textId="77777777" w:rsidR="00096C73" w:rsidRPr="00BA14EE" w:rsidRDefault="00096C73" w:rsidP="00781729">
      <w:pPr>
        <w:jc w:val="center"/>
        <w:rPr>
          <w:rFonts w:ascii="Times New Roman" w:hAnsi="Times New Roman" w:cs="Times New Roman"/>
          <w:sz w:val="24"/>
          <w:szCs w:val="24"/>
        </w:rPr>
      </w:pPr>
    </w:p>
    <w:p w14:paraId="64E0EFCF" w14:textId="77777777" w:rsidR="00096C73" w:rsidRPr="00BA14EE" w:rsidRDefault="00096C73" w:rsidP="00781729">
      <w:pPr>
        <w:jc w:val="center"/>
        <w:rPr>
          <w:rFonts w:ascii="Times New Roman" w:hAnsi="Times New Roman" w:cs="Times New Roman"/>
          <w:sz w:val="24"/>
          <w:szCs w:val="24"/>
        </w:rPr>
      </w:pPr>
    </w:p>
    <w:p w14:paraId="17ECA458" w14:textId="27D51791" w:rsidR="00096C73" w:rsidRPr="00BA14EE" w:rsidRDefault="00096C73" w:rsidP="00781729">
      <w:pPr>
        <w:jc w:val="center"/>
        <w:rPr>
          <w:rFonts w:ascii="Times New Roman" w:hAnsi="Times New Roman" w:cs="Times New Roman"/>
          <w:sz w:val="24"/>
          <w:szCs w:val="24"/>
        </w:rPr>
      </w:pPr>
      <w:r w:rsidRPr="00BA14EE">
        <w:rPr>
          <w:rFonts w:ascii="Times New Roman" w:hAnsi="Times New Roman" w:cs="Times New Roman"/>
          <w:sz w:val="24"/>
          <w:szCs w:val="24"/>
        </w:rPr>
        <w:t>Strategic Fundamentals and Environment Plan for Business Upstart</w:t>
      </w:r>
    </w:p>
    <w:p w14:paraId="2703ABF9" w14:textId="4781F8DF" w:rsidR="00096C73" w:rsidRPr="00BA14EE" w:rsidRDefault="00096C73" w:rsidP="00781729">
      <w:pPr>
        <w:jc w:val="center"/>
        <w:rPr>
          <w:rFonts w:ascii="Times New Roman" w:hAnsi="Times New Roman" w:cs="Times New Roman"/>
          <w:sz w:val="24"/>
          <w:szCs w:val="24"/>
        </w:rPr>
      </w:pPr>
      <w:r w:rsidRPr="00BA14EE">
        <w:rPr>
          <w:rFonts w:ascii="Times New Roman" w:hAnsi="Times New Roman" w:cs="Times New Roman"/>
          <w:sz w:val="24"/>
          <w:szCs w:val="24"/>
        </w:rPr>
        <w:t>Final part 1 for Strategic Advantage</w:t>
      </w:r>
    </w:p>
    <w:p w14:paraId="603562EB" w14:textId="0116D6A0" w:rsidR="00096C73" w:rsidRPr="00BA14EE" w:rsidRDefault="00096C73" w:rsidP="00781729">
      <w:pPr>
        <w:jc w:val="center"/>
        <w:rPr>
          <w:rFonts w:ascii="Times New Roman" w:hAnsi="Times New Roman" w:cs="Times New Roman"/>
          <w:sz w:val="24"/>
          <w:szCs w:val="24"/>
        </w:rPr>
      </w:pPr>
      <w:r w:rsidRPr="00BA14EE">
        <w:rPr>
          <w:rFonts w:ascii="Times New Roman" w:hAnsi="Times New Roman" w:cs="Times New Roman"/>
          <w:sz w:val="24"/>
          <w:szCs w:val="24"/>
        </w:rPr>
        <w:t>Brandman University</w:t>
      </w:r>
    </w:p>
    <w:p w14:paraId="5880135F" w14:textId="77777777" w:rsidR="00096C73" w:rsidRPr="00BA14EE" w:rsidRDefault="00096C73" w:rsidP="00781729">
      <w:pPr>
        <w:jc w:val="center"/>
        <w:rPr>
          <w:rFonts w:ascii="Times New Roman" w:hAnsi="Times New Roman" w:cs="Times New Roman"/>
          <w:sz w:val="24"/>
          <w:szCs w:val="24"/>
        </w:rPr>
      </w:pPr>
    </w:p>
    <w:p w14:paraId="2FCE42C0" w14:textId="77777777" w:rsidR="00096C73" w:rsidRPr="00BA14EE" w:rsidRDefault="00096C73" w:rsidP="00781729">
      <w:pPr>
        <w:jc w:val="center"/>
        <w:rPr>
          <w:rFonts w:ascii="Times New Roman" w:hAnsi="Times New Roman" w:cs="Times New Roman"/>
          <w:sz w:val="24"/>
          <w:szCs w:val="24"/>
        </w:rPr>
      </w:pPr>
    </w:p>
    <w:p w14:paraId="3151EC84" w14:textId="77777777" w:rsidR="00096C73" w:rsidRPr="00BA14EE" w:rsidRDefault="00096C73" w:rsidP="00781729">
      <w:pPr>
        <w:jc w:val="center"/>
        <w:rPr>
          <w:rFonts w:ascii="Times New Roman" w:hAnsi="Times New Roman" w:cs="Times New Roman"/>
          <w:sz w:val="24"/>
          <w:szCs w:val="24"/>
        </w:rPr>
      </w:pPr>
    </w:p>
    <w:p w14:paraId="14D09990" w14:textId="77777777" w:rsidR="00096C73" w:rsidRPr="00BA14EE" w:rsidRDefault="00096C73" w:rsidP="00781729">
      <w:pPr>
        <w:jc w:val="center"/>
        <w:rPr>
          <w:rFonts w:ascii="Times New Roman" w:hAnsi="Times New Roman" w:cs="Times New Roman"/>
          <w:sz w:val="24"/>
          <w:szCs w:val="24"/>
        </w:rPr>
      </w:pPr>
    </w:p>
    <w:p w14:paraId="0C3F4A8F" w14:textId="77777777" w:rsidR="00096C73" w:rsidRPr="00BA14EE" w:rsidRDefault="00096C73" w:rsidP="00781729">
      <w:pPr>
        <w:jc w:val="center"/>
        <w:rPr>
          <w:rFonts w:ascii="Times New Roman" w:hAnsi="Times New Roman" w:cs="Times New Roman"/>
          <w:sz w:val="24"/>
          <w:szCs w:val="24"/>
        </w:rPr>
      </w:pPr>
    </w:p>
    <w:p w14:paraId="15FE2FCA" w14:textId="77777777" w:rsidR="00096C73" w:rsidRPr="00BA14EE" w:rsidRDefault="00096C73" w:rsidP="00781729">
      <w:pPr>
        <w:jc w:val="center"/>
        <w:rPr>
          <w:rFonts w:ascii="Times New Roman" w:hAnsi="Times New Roman" w:cs="Times New Roman"/>
          <w:sz w:val="24"/>
          <w:szCs w:val="24"/>
        </w:rPr>
      </w:pPr>
    </w:p>
    <w:p w14:paraId="58A64B2E" w14:textId="7ACFF93B" w:rsidR="00096C73" w:rsidRDefault="00096C73" w:rsidP="00781729">
      <w:pPr>
        <w:jc w:val="center"/>
        <w:rPr>
          <w:rFonts w:ascii="Times New Roman" w:hAnsi="Times New Roman" w:cs="Times New Roman"/>
          <w:sz w:val="24"/>
          <w:szCs w:val="24"/>
        </w:rPr>
      </w:pPr>
    </w:p>
    <w:p w14:paraId="179943CC" w14:textId="6DCAAA38" w:rsidR="00BA14EE" w:rsidRDefault="00BA14EE" w:rsidP="00781729">
      <w:pPr>
        <w:jc w:val="center"/>
        <w:rPr>
          <w:rFonts w:ascii="Times New Roman" w:hAnsi="Times New Roman" w:cs="Times New Roman"/>
          <w:sz w:val="24"/>
          <w:szCs w:val="24"/>
        </w:rPr>
      </w:pPr>
    </w:p>
    <w:p w14:paraId="12F120A1" w14:textId="77777777" w:rsidR="00BA14EE" w:rsidRPr="00BA14EE" w:rsidRDefault="00BA14EE" w:rsidP="00781729">
      <w:pPr>
        <w:jc w:val="center"/>
        <w:rPr>
          <w:rFonts w:ascii="Times New Roman" w:hAnsi="Times New Roman" w:cs="Times New Roman"/>
          <w:sz w:val="24"/>
          <w:szCs w:val="24"/>
        </w:rPr>
      </w:pPr>
    </w:p>
    <w:p w14:paraId="353B12D8" w14:textId="643464B5" w:rsidR="00096C73" w:rsidRPr="00BA14EE" w:rsidRDefault="00096C73" w:rsidP="00781729">
      <w:pPr>
        <w:jc w:val="center"/>
        <w:rPr>
          <w:rFonts w:ascii="Times New Roman" w:hAnsi="Times New Roman" w:cs="Times New Roman"/>
          <w:sz w:val="24"/>
          <w:szCs w:val="24"/>
        </w:rPr>
      </w:pPr>
    </w:p>
    <w:p w14:paraId="49085084" w14:textId="53C7F1AD" w:rsidR="00096C73" w:rsidRPr="00BA14EE" w:rsidRDefault="00096C73" w:rsidP="00781729">
      <w:pPr>
        <w:jc w:val="center"/>
        <w:rPr>
          <w:rFonts w:ascii="Times New Roman" w:hAnsi="Times New Roman" w:cs="Times New Roman"/>
          <w:sz w:val="24"/>
          <w:szCs w:val="24"/>
        </w:rPr>
      </w:pPr>
      <w:r w:rsidRPr="00BA14EE">
        <w:rPr>
          <w:rFonts w:ascii="Times New Roman" w:hAnsi="Times New Roman" w:cs="Times New Roman"/>
          <w:sz w:val="24"/>
          <w:szCs w:val="24"/>
        </w:rPr>
        <w:t>Jeffery Morse</w:t>
      </w:r>
    </w:p>
    <w:p w14:paraId="388F6106" w14:textId="16919184" w:rsidR="00096C73" w:rsidRPr="00BA14EE" w:rsidRDefault="00096C73" w:rsidP="00781729">
      <w:pPr>
        <w:jc w:val="center"/>
        <w:rPr>
          <w:rFonts w:ascii="Times New Roman" w:hAnsi="Times New Roman" w:cs="Times New Roman"/>
          <w:sz w:val="24"/>
          <w:szCs w:val="24"/>
        </w:rPr>
      </w:pPr>
      <w:r w:rsidRPr="00BA14EE">
        <w:rPr>
          <w:rFonts w:ascii="Times New Roman" w:hAnsi="Times New Roman" w:cs="Times New Roman"/>
          <w:sz w:val="24"/>
          <w:szCs w:val="24"/>
        </w:rPr>
        <w:t>Aug 2018</w:t>
      </w:r>
    </w:p>
    <w:p w14:paraId="0373458D" w14:textId="77777777" w:rsidR="00096C73" w:rsidRPr="00BA14EE" w:rsidRDefault="00096C73" w:rsidP="00781729">
      <w:pPr>
        <w:jc w:val="center"/>
        <w:rPr>
          <w:rFonts w:ascii="Times New Roman" w:hAnsi="Times New Roman" w:cs="Times New Roman"/>
          <w:sz w:val="24"/>
          <w:szCs w:val="24"/>
        </w:rPr>
      </w:pPr>
    </w:p>
    <w:p w14:paraId="0C2F0380" w14:textId="21D54AE2" w:rsidR="00781729" w:rsidRPr="00BA14EE" w:rsidRDefault="00781729" w:rsidP="00781729">
      <w:pPr>
        <w:jc w:val="center"/>
        <w:rPr>
          <w:rFonts w:ascii="Times New Roman" w:hAnsi="Times New Roman" w:cs="Times New Roman"/>
          <w:sz w:val="24"/>
          <w:szCs w:val="24"/>
        </w:rPr>
      </w:pPr>
      <w:bookmarkStart w:id="0" w:name="_Hlk522919492"/>
      <w:r w:rsidRPr="00BA14EE">
        <w:rPr>
          <w:rFonts w:ascii="Times New Roman" w:hAnsi="Times New Roman" w:cs="Times New Roman"/>
          <w:sz w:val="24"/>
          <w:szCs w:val="24"/>
        </w:rPr>
        <w:lastRenderedPageBreak/>
        <w:t>Strategic Fundamentals and Environment Plan for Business Upstart</w:t>
      </w:r>
    </w:p>
    <w:bookmarkEnd w:id="0"/>
    <w:p w14:paraId="32143A1A" w14:textId="4E0BE676" w:rsidR="00781729" w:rsidRPr="00BA14EE" w:rsidRDefault="00695161" w:rsidP="004930F3">
      <w:pPr>
        <w:rPr>
          <w:rFonts w:ascii="Times New Roman" w:hAnsi="Times New Roman" w:cs="Times New Roman"/>
          <w:sz w:val="24"/>
          <w:szCs w:val="24"/>
        </w:rPr>
      </w:pPr>
      <w:r w:rsidRPr="00BA14EE">
        <w:rPr>
          <w:rFonts w:ascii="Times New Roman" w:hAnsi="Times New Roman" w:cs="Times New Roman"/>
          <w:sz w:val="24"/>
          <w:szCs w:val="24"/>
        </w:rPr>
        <w:t>Concept Introduction</w:t>
      </w:r>
    </w:p>
    <w:p w14:paraId="6728A29A" w14:textId="167A7BB9" w:rsidR="00695161" w:rsidRPr="00BA14EE" w:rsidRDefault="00781729" w:rsidP="00CE4866">
      <w:pPr>
        <w:spacing w:line="480" w:lineRule="auto"/>
        <w:rPr>
          <w:rFonts w:ascii="Times New Roman" w:hAnsi="Times New Roman" w:cs="Times New Roman"/>
          <w:sz w:val="24"/>
          <w:szCs w:val="24"/>
        </w:rPr>
      </w:pPr>
      <w:r w:rsidRPr="00BA14EE">
        <w:rPr>
          <w:rFonts w:ascii="Times New Roman" w:hAnsi="Times New Roman" w:cs="Times New Roman"/>
          <w:noProof/>
          <w:sz w:val="24"/>
          <w:szCs w:val="24"/>
        </w:rPr>
        <w:t>This</w:t>
      </w:r>
      <w:r w:rsidRPr="00BA14EE">
        <w:rPr>
          <w:rFonts w:ascii="Times New Roman" w:hAnsi="Times New Roman" w:cs="Times New Roman"/>
          <w:sz w:val="24"/>
          <w:szCs w:val="24"/>
        </w:rPr>
        <w:t xml:space="preserve"> is a </w:t>
      </w:r>
      <w:r w:rsidR="00300CBB" w:rsidRPr="00BA14EE">
        <w:rPr>
          <w:rFonts w:ascii="Times New Roman" w:hAnsi="Times New Roman" w:cs="Times New Roman"/>
          <w:sz w:val="24"/>
          <w:szCs w:val="24"/>
        </w:rPr>
        <w:t xml:space="preserve">strategic </w:t>
      </w:r>
      <w:r w:rsidR="00300CBB" w:rsidRPr="00BA14EE">
        <w:rPr>
          <w:rFonts w:ascii="Times New Roman" w:hAnsi="Times New Roman" w:cs="Times New Roman"/>
          <w:noProof/>
          <w:sz w:val="24"/>
          <w:szCs w:val="24"/>
        </w:rPr>
        <w:t>fundamental</w:t>
      </w:r>
      <w:r w:rsidR="00300CBB" w:rsidRPr="00BA14EE">
        <w:rPr>
          <w:rFonts w:ascii="Times New Roman" w:hAnsi="Times New Roman" w:cs="Times New Roman"/>
          <w:sz w:val="24"/>
          <w:szCs w:val="24"/>
        </w:rPr>
        <w:t xml:space="preserve"> and environment plan </w:t>
      </w:r>
      <w:r w:rsidR="00D241E0" w:rsidRPr="00BA14EE">
        <w:rPr>
          <w:rFonts w:ascii="Times New Roman" w:hAnsi="Times New Roman" w:cs="Times New Roman"/>
          <w:sz w:val="24"/>
          <w:szCs w:val="24"/>
        </w:rPr>
        <w:t xml:space="preserve">for </w:t>
      </w:r>
      <w:r w:rsidR="00300CBB" w:rsidRPr="00BA14EE">
        <w:rPr>
          <w:rFonts w:ascii="Times New Roman" w:hAnsi="Times New Roman" w:cs="Times New Roman"/>
          <w:sz w:val="24"/>
          <w:szCs w:val="24"/>
        </w:rPr>
        <w:t>Dutch Brothers Plus</w:t>
      </w:r>
      <w:r w:rsidR="00695161" w:rsidRPr="00BA14EE">
        <w:rPr>
          <w:rFonts w:ascii="Times New Roman" w:hAnsi="Times New Roman" w:cs="Times New Roman"/>
          <w:sz w:val="24"/>
          <w:szCs w:val="24"/>
        </w:rPr>
        <w:t xml:space="preserve"> (</w:t>
      </w:r>
      <w:r w:rsidR="00243CE7" w:rsidRPr="00BA14EE">
        <w:rPr>
          <w:rFonts w:ascii="Times New Roman" w:hAnsi="Times New Roman" w:cs="Times New Roman"/>
          <w:sz w:val="24"/>
          <w:szCs w:val="24"/>
        </w:rPr>
        <w:t>n</w:t>
      </w:r>
      <w:r w:rsidR="00695161" w:rsidRPr="00BA14EE">
        <w:rPr>
          <w:rFonts w:ascii="Times New Roman" w:hAnsi="Times New Roman" w:cs="Times New Roman"/>
          <w:sz w:val="24"/>
          <w:szCs w:val="24"/>
        </w:rPr>
        <w:t>ame may change in the future)</w:t>
      </w:r>
      <w:r w:rsidR="00300CBB" w:rsidRPr="00BA14EE">
        <w:rPr>
          <w:rFonts w:ascii="Times New Roman" w:hAnsi="Times New Roman" w:cs="Times New Roman"/>
          <w:sz w:val="24"/>
          <w:szCs w:val="24"/>
        </w:rPr>
        <w:t xml:space="preserve"> upstart</w:t>
      </w:r>
      <w:r w:rsidR="00243CE7" w:rsidRPr="00BA14EE">
        <w:rPr>
          <w:rFonts w:ascii="Times New Roman" w:hAnsi="Times New Roman" w:cs="Times New Roman"/>
          <w:sz w:val="24"/>
          <w:szCs w:val="24"/>
        </w:rPr>
        <w:t xml:space="preserve"> </w:t>
      </w:r>
      <w:r w:rsidR="00695161" w:rsidRPr="00BA14EE">
        <w:rPr>
          <w:rFonts w:ascii="Times New Roman" w:hAnsi="Times New Roman" w:cs="Times New Roman"/>
          <w:sz w:val="24"/>
          <w:szCs w:val="24"/>
        </w:rPr>
        <w:t>concept. Coffee houses traditionally have dips in sales during the hot months, in contrast, juice bars and smoothie houses have dips in sales in winter months</w:t>
      </w:r>
      <w:r w:rsidR="00243CE7" w:rsidRPr="00BA14EE">
        <w:rPr>
          <w:rFonts w:ascii="Times New Roman" w:hAnsi="Times New Roman" w:cs="Times New Roman"/>
          <w:sz w:val="24"/>
          <w:szCs w:val="24"/>
        </w:rPr>
        <w:t xml:space="preserve"> (Invest, 2018)</w:t>
      </w:r>
      <w:r w:rsidR="00695161" w:rsidRPr="00BA14EE">
        <w:rPr>
          <w:rFonts w:ascii="Times New Roman" w:hAnsi="Times New Roman" w:cs="Times New Roman"/>
          <w:sz w:val="24"/>
          <w:szCs w:val="24"/>
        </w:rPr>
        <w:t xml:space="preserve">. Here the concept is </w:t>
      </w:r>
      <w:r w:rsidR="00695161" w:rsidRPr="00BA14EE">
        <w:rPr>
          <w:rFonts w:ascii="Times New Roman" w:hAnsi="Times New Roman" w:cs="Times New Roman"/>
          <w:noProof/>
          <w:sz w:val="24"/>
          <w:szCs w:val="24"/>
        </w:rPr>
        <w:t xml:space="preserve">to </w:t>
      </w:r>
      <w:r w:rsidR="00A318CE" w:rsidRPr="00BA14EE">
        <w:rPr>
          <w:rFonts w:ascii="Times New Roman" w:hAnsi="Times New Roman" w:cs="Times New Roman"/>
          <w:noProof/>
          <w:sz w:val="24"/>
          <w:szCs w:val="24"/>
        </w:rPr>
        <w:t>merge the two into one functioning and profitable business successfully</w:t>
      </w:r>
      <w:r w:rsidR="00695161" w:rsidRPr="00BA14EE">
        <w:rPr>
          <w:rFonts w:ascii="Times New Roman" w:hAnsi="Times New Roman" w:cs="Times New Roman"/>
          <w:sz w:val="24"/>
          <w:szCs w:val="24"/>
        </w:rPr>
        <w:t>. Nasdaq.com had this to say about this concept.</w:t>
      </w:r>
    </w:p>
    <w:p w14:paraId="6E4ADFA4" w14:textId="5F3444E3" w:rsidR="00695161" w:rsidRPr="00BA14EE" w:rsidRDefault="00695161" w:rsidP="00CE4866">
      <w:pPr>
        <w:spacing w:line="480" w:lineRule="auto"/>
        <w:ind w:left="720"/>
        <w:rPr>
          <w:rFonts w:ascii="Times New Roman" w:hAnsi="Times New Roman" w:cs="Times New Roman"/>
          <w:sz w:val="24"/>
          <w:szCs w:val="24"/>
        </w:rPr>
      </w:pPr>
      <w:r w:rsidRPr="00BA14EE">
        <w:rPr>
          <w:rFonts w:ascii="Times New Roman" w:hAnsi="Times New Roman" w:cs="Times New Roman"/>
          <w:sz w:val="24"/>
          <w:szCs w:val="24"/>
        </w:rPr>
        <w:t xml:space="preserve">Co-branding (also known as piggyback franchising and dual or combination franchising) is, at face value, a brilliant idea: Take two franchise concepts, stick them in the same building and watch the revenue roll </w:t>
      </w:r>
      <w:r w:rsidRPr="00BA14EE">
        <w:rPr>
          <w:rFonts w:ascii="Times New Roman" w:hAnsi="Times New Roman" w:cs="Times New Roman"/>
          <w:noProof/>
          <w:sz w:val="24"/>
          <w:szCs w:val="24"/>
        </w:rPr>
        <w:t>in</w:t>
      </w:r>
      <w:r w:rsidRPr="00BA14EE">
        <w:rPr>
          <w:rFonts w:ascii="Times New Roman" w:hAnsi="Times New Roman" w:cs="Times New Roman"/>
          <w:sz w:val="24"/>
          <w:szCs w:val="24"/>
        </w:rPr>
        <w:t>. Not only does co-branding promise to save on operational costs like leasing, staff, kitchen equipment, building maintenance</w:t>
      </w:r>
      <w:r w:rsidR="00A318CE"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and</w:t>
      </w:r>
      <w:r w:rsidRPr="00BA14EE">
        <w:rPr>
          <w:rFonts w:ascii="Times New Roman" w:hAnsi="Times New Roman" w:cs="Times New Roman"/>
          <w:sz w:val="24"/>
          <w:szCs w:val="24"/>
        </w:rPr>
        <w:t xml:space="preserve"> advertising, </w:t>
      </w:r>
      <w:r w:rsidR="00A318CE" w:rsidRPr="00BA14EE">
        <w:rPr>
          <w:rFonts w:ascii="Times New Roman" w:hAnsi="Times New Roman" w:cs="Times New Roman"/>
          <w:noProof/>
          <w:sz w:val="24"/>
          <w:szCs w:val="24"/>
        </w:rPr>
        <w:t>but it can also</w:t>
      </w:r>
      <w:r w:rsidRPr="00BA14EE">
        <w:rPr>
          <w:rFonts w:ascii="Times New Roman" w:hAnsi="Times New Roman" w:cs="Times New Roman"/>
          <w:sz w:val="24"/>
          <w:szCs w:val="24"/>
        </w:rPr>
        <w:t xml:space="preserve"> even out customer flow, especially if one concept appeals to the breakfast and lunch crowd and the other is destined for dinner. But franchise systems have touted co-branding's biggest advantage as providing a one-stop option for groups of people with different cravings. Tommy and Sally want chicken fingers</w:t>
      </w:r>
      <w:r w:rsidR="00A318CE"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but</w:t>
      </w:r>
      <w:r w:rsidRPr="00BA14EE">
        <w:rPr>
          <w:rFonts w:ascii="Times New Roman" w:hAnsi="Times New Roman" w:cs="Times New Roman"/>
          <w:sz w:val="24"/>
          <w:szCs w:val="24"/>
        </w:rPr>
        <w:t xml:space="preserve"> Mom and Dad want pizza? Come on </w:t>
      </w:r>
      <w:r w:rsidRPr="00BA14EE">
        <w:rPr>
          <w:rFonts w:ascii="Times New Roman" w:hAnsi="Times New Roman" w:cs="Times New Roman"/>
          <w:noProof/>
          <w:sz w:val="24"/>
          <w:szCs w:val="24"/>
        </w:rPr>
        <w:t>into</w:t>
      </w:r>
      <w:r w:rsidRPr="00BA14EE">
        <w:rPr>
          <w:rFonts w:ascii="Times New Roman" w:hAnsi="Times New Roman" w:cs="Times New Roman"/>
          <w:sz w:val="24"/>
          <w:szCs w:val="24"/>
        </w:rPr>
        <w:t xml:space="preserve"> our pizza parlor/chicken shack, and everyone will be happy (</w:t>
      </w:r>
      <w:proofErr w:type="spellStart"/>
      <w:r w:rsidRPr="00BA14EE">
        <w:rPr>
          <w:rFonts w:ascii="Times New Roman" w:hAnsi="Times New Roman" w:cs="Times New Roman"/>
          <w:sz w:val="24"/>
          <w:szCs w:val="24"/>
        </w:rPr>
        <w:t>Nas</w:t>
      </w:r>
      <w:proofErr w:type="spellEnd"/>
      <w:r w:rsidRPr="00BA14EE">
        <w:rPr>
          <w:rFonts w:ascii="Times New Roman" w:hAnsi="Times New Roman" w:cs="Times New Roman"/>
          <w:sz w:val="24"/>
          <w:szCs w:val="24"/>
        </w:rPr>
        <w:t>, 2018).</w:t>
      </w:r>
    </w:p>
    <w:p w14:paraId="55DA1B07" w14:textId="02CDC4FF" w:rsidR="00781729" w:rsidRPr="00BA14EE" w:rsidRDefault="00300CBB"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The community of Marysville formally known as Linda California suffers from financial oppression.  The general mindset is one of poverty and lost hope. In </w:t>
      </w:r>
      <w:r w:rsidR="00243CE7" w:rsidRPr="00BA14EE">
        <w:rPr>
          <w:rFonts w:ascii="Times New Roman" w:hAnsi="Times New Roman" w:cs="Times New Roman"/>
          <w:sz w:val="24"/>
          <w:szCs w:val="24"/>
        </w:rPr>
        <w:t>fact,</w:t>
      </w:r>
      <w:r w:rsidRPr="00BA14EE">
        <w:rPr>
          <w:rFonts w:ascii="Times New Roman" w:hAnsi="Times New Roman" w:cs="Times New Roman"/>
          <w:sz w:val="24"/>
          <w:szCs w:val="24"/>
        </w:rPr>
        <w:t xml:space="preserve"> according to Factfinder.gov over 32% of the </w:t>
      </w:r>
      <w:r w:rsidR="00EE23E4" w:rsidRPr="00BA14EE">
        <w:rPr>
          <w:rFonts w:ascii="Times New Roman" w:hAnsi="Times New Roman" w:cs="Times New Roman"/>
          <w:sz w:val="24"/>
          <w:szCs w:val="24"/>
        </w:rPr>
        <w:t xml:space="preserve">seventeen thousand people are impoverished (FactFinder, 2018).  </w:t>
      </w:r>
      <w:r w:rsidR="003B5360" w:rsidRPr="00BA14EE">
        <w:rPr>
          <w:rFonts w:ascii="Times New Roman" w:hAnsi="Times New Roman" w:cs="Times New Roman"/>
          <w:sz w:val="24"/>
          <w:szCs w:val="24"/>
        </w:rPr>
        <w:t>On the other hand, i</w:t>
      </w:r>
      <w:r w:rsidR="00EE23E4" w:rsidRPr="00BA14EE">
        <w:rPr>
          <w:rFonts w:ascii="Times New Roman" w:hAnsi="Times New Roman" w:cs="Times New Roman"/>
          <w:sz w:val="24"/>
          <w:szCs w:val="24"/>
        </w:rPr>
        <w:t xml:space="preserve">t is not that people are not making money as the median household income of those that do work is 37k a year (FactFinder, 2018).  </w:t>
      </w:r>
      <w:r w:rsidR="00A318CE" w:rsidRPr="00BA14EE">
        <w:rPr>
          <w:rFonts w:ascii="Times New Roman" w:hAnsi="Times New Roman" w:cs="Times New Roman"/>
          <w:noProof/>
          <w:sz w:val="24"/>
          <w:szCs w:val="24"/>
        </w:rPr>
        <w:t>Also</w:t>
      </w:r>
      <w:r w:rsidR="00EE23E4" w:rsidRPr="00BA14EE">
        <w:rPr>
          <w:rFonts w:ascii="Times New Roman" w:hAnsi="Times New Roman" w:cs="Times New Roman"/>
          <w:sz w:val="24"/>
          <w:szCs w:val="24"/>
        </w:rPr>
        <w:t xml:space="preserve">, current efforts of the city </w:t>
      </w:r>
      <w:r w:rsidR="00EE23E4" w:rsidRPr="00BA14EE">
        <w:rPr>
          <w:rFonts w:ascii="Times New Roman" w:hAnsi="Times New Roman" w:cs="Times New Roman"/>
          <w:noProof/>
          <w:sz w:val="24"/>
          <w:szCs w:val="24"/>
        </w:rPr>
        <w:t>are aimed</w:t>
      </w:r>
      <w:r w:rsidR="00EE23E4" w:rsidRPr="00BA14EE">
        <w:rPr>
          <w:rFonts w:ascii="Times New Roman" w:hAnsi="Times New Roman" w:cs="Times New Roman"/>
          <w:sz w:val="24"/>
          <w:szCs w:val="24"/>
        </w:rPr>
        <w:t xml:space="preserve"> at rejuvenation. Currently, the sidewalks, drainage, and new roads are all </w:t>
      </w:r>
      <w:r w:rsidR="00EE23E4" w:rsidRPr="00BA14EE">
        <w:rPr>
          <w:rFonts w:ascii="Times New Roman" w:hAnsi="Times New Roman" w:cs="Times New Roman"/>
          <w:noProof/>
          <w:sz w:val="24"/>
          <w:szCs w:val="24"/>
        </w:rPr>
        <w:t>being installed</w:t>
      </w:r>
      <w:r w:rsidR="00EE23E4" w:rsidRPr="00BA14EE">
        <w:rPr>
          <w:rFonts w:ascii="Times New Roman" w:hAnsi="Times New Roman" w:cs="Times New Roman"/>
          <w:sz w:val="24"/>
          <w:szCs w:val="24"/>
        </w:rPr>
        <w:t xml:space="preserve">. </w:t>
      </w:r>
      <w:r w:rsidR="00A318CE" w:rsidRPr="00BA14EE">
        <w:rPr>
          <w:rFonts w:ascii="Times New Roman" w:hAnsi="Times New Roman" w:cs="Times New Roman"/>
          <w:noProof/>
          <w:sz w:val="24"/>
          <w:szCs w:val="24"/>
        </w:rPr>
        <w:t xml:space="preserve">We </w:t>
      </w:r>
      <w:r w:rsidR="00A318CE" w:rsidRPr="00BA14EE">
        <w:rPr>
          <w:rFonts w:ascii="Times New Roman" w:hAnsi="Times New Roman" w:cs="Times New Roman"/>
          <w:noProof/>
          <w:sz w:val="24"/>
          <w:szCs w:val="24"/>
        </w:rPr>
        <w:lastRenderedPageBreak/>
        <w:t>believe</w:t>
      </w:r>
      <w:r w:rsidRPr="00BA14EE">
        <w:rPr>
          <w:rFonts w:ascii="Times New Roman" w:hAnsi="Times New Roman" w:cs="Times New Roman"/>
          <w:sz w:val="24"/>
          <w:szCs w:val="24"/>
        </w:rPr>
        <w:t xml:space="preserve"> that th</w:t>
      </w:r>
      <w:r w:rsidR="001D5FB2" w:rsidRPr="00BA14EE">
        <w:rPr>
          <w:rFonts w:ascii="Times New Roman" w:hAnsi="Times New Roman" w:cs="Times New Roman"/>
          <w:sz w:val="24"/>
          <w:szCs w:val="24"/>
        </w:rPr>
        <w:t>is</w:t>
      </w:r>
      <w:r w:rsidRPr="00BA14EE">
        <w:rPr>
          <w:rFonts w:ascii="Times New Roman" w:hAnsi="Times New Roman" w:cs="Times New Roman"/>
          <w:sz w:val="24"/>
          <w:szCs w:val="24"/>
        </w:rPr>
        <w:t xml:space="preserve"> propose</w:t>
      </w:r>
      <w:r w:rsidR="001D5FB2" w:rsidRPr="00BA14EE">
        <w:rPr>
          <w:rFonts w:ascii="Times New Roman" w:hAnsi="Times New Roman" w:cs="Times New Roman"/>
          <w:sz w:val="24"/>
          <w:szCs w:val="24"/>
        </w:rPr>
        <w:t>d</w:t>
      </w:r>
      <w:r w:rsidRPr="00BA14EE">
        <w:rPr>
          <w:rFonts w:ascii="Times New Roman" w:hAnsi="Times New Roman" w:cs="Times New Roman"/>
          <w:sz w:val="24"/>
          <w:szCs w:val="24"/>
        </w:rPr>
        <w:t xml:space="preserve"> upstart </w:t>
      </w:r>
      <w:r w:rsidR="003B5360" w:rsidRPr="00BA14EE">
        <w:rPr>
          <w:rFonts w:ascii="Times New Roman" w:hAnsi="Times New Roman" w:cs="Times New Roman"/>
          <w:sz w:val="24"/>
          <w:szCs w:val="24"/>
        </w:rPr>
        <w:t>is a</w:t>
      </w:r>
      <w:r w:rsidRPr="00BA14EE">
        <w:rPr>
          <w:rFonts w:ascii="Times New Roman" w:hAnsi="Times New Roman" w:cs="Times New Roman"/>
          <w:sz w:val="24"/>
          <w:szCs w:val="24"/>
        </w:rPr>
        <w:t xml:space="preserve"> step toward</w:t>
      </w:r>
      <w:r w:rsidR="003B5360" w:rsidRPr="00BA14EE">
        <w:rPr>
          <w:rFonts w:ascii="Times New Roman" w:hAnsi="Times New Roman" w:cs="Times New Roman"/>
          <w:sz w:val="24"/>
          <w:szCs w:val="24"/>
        </w:rPr>
        <w:t>s</w:t>
      </w:r>
      <w:r w:rsidRPr="00BA14EE">
        <w:rPr>
          <w:rFonts w:ascii="Times New Roman" w:hAnsi="Times New Roman" w:cs="Times New Roman"/>
          <w:sz w:val="24"/>
          <w:szCs w:val="24"/>
        </w:rPr>
        <w:t xml:space="preserve"> community transformation.</w:t>
      </w:r>
      <w:r w:rsidR="00EE23E4" w:rsidRPr="00BA14EE">
        <w:rPr>
          <w:rFonts w:ascii="Times New Roman" w:hAnsi="Times New Roman" w:cs="Times New Roman"/>
          <w:sz w:val="24"/>
          <w:szCs w:val="24"/>
        </w:rPr>
        <w:t xml:space="preserve"> First</w:t>
      </w:r>
      <w:r w:rsidR="001D5FB2" w:rsidRPr="00BA14EE">
        <w:rPr>
          <w:rFonts w:ascii="Times New Roman" w:hAnsi="Times New Roman" w:cs="Times New Roman"/>
          <w:sz w:val="24"/>
          <w:szCs w:val="24"/>
        </w:rPr>
        <w:t>,</w:t>
      </w:r>
      <w:r w:rsidR="00EE23E4" w:rsidRPr="00BA14EE">
        <w:rPr>
          <w:rFonts w:ascii="Times New Roman" w:hAnsi="Times New Roman" w:cs="Times New Roman"/>
          <w:sz w:val="24"/>
          <w:szCs w:val="24"/>
        </w:rPr>
        <w:t xml:space="preserve"> it will bring people of vision out from the college.  People on a track to success can shine a light in the darkness of financial oppression.  Secondly, this will provide a needed gathering spot, that is quiet and professional for </w:t>
      </w:r>
      <w:r w:rsidR="00A318CE" w:rsidRPr="00BA14EE">
        <w:rPr>
          <w:rFonts w:ascii="Times New Roman" w:hAnsi="Times New Roman" w:cs="Times New Roman"/>
          <w:sz w:val="24"/>
          <w:szCs w:val="24"/>
        </w:rPr>
        <w:t xml:space="preserve">the </w:t>
      </w:r>
      <w:r w:rsidR="00EE23E4" w:rsidRPr="00BA14EE">
        <w:rPr>
          <w:rFonts w:ascii="Times New Roman" w:hAnsi="Times New Roman" w:cs="Times New Roman"/>
          <w:noProof/>
          <w:sz w:val="24"/>
          <w:szCs w:val="24"/>
        </w:rPr>
        <w:t>student</w:t>
      </w:r>
      <w:r w:rsidR="00EE23E4" w:rsidRPr="00BA14EE">
        <w:rPr>
          <w:rFonts w:ascii="Times New Roman" w:hAnsi="Times New Roman" w:cs="Times New Roman"/>
          <w:sz w:val="24"/>
          <w:szCs w:val="24"/>
        </w:rPr>
        <w:t xml:space="preserve"> to meet and study.  Thirdly, by being a hybrid and off</w:t>
      </w:r>
      <w:r w:rsidR="001D5FB2" w:rsidRPr="00BA14EE">
        <w:rPr>
          <w:rFonts w:ascii="Times New Roman" w:hAnsi="Times New Roman" w:cs="Times New Roman"/>
          <w:sz w:val="24"/>
          <w:szCs w:val="24"/>
        </w:rPr>
        <w:t>er</w:t>
      </w:r>
      <w:r w:rsidR="00EE23E4" w:rsidRPr="00BA14EE">
        <w:rPr>
          <w:rFonts w:ascii="Times New Roman" w:hAnsi="Times New Roman" w:cs="Times New Roman"/>
          <w:sz w:val="24"/>
          <w:szCs w:val="24"/>
        </w:rPr>
        <w:t xml:space="preserve">ing </w:t>
      </w:r>
      <w:r w:rsidR="003B5360" w:rsidRPr="00BA14EE">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361BA0E1" wp14:editId="0612CAFA">
                <wp:simplePos x="0" y="0"/>
                <wp:positionH relativeFrom="column">
                  <wp:posOffset>1936750</wp:posOffset>
                </wp:positionH>
                <wp:positionV relativeFrom="page">
                  <wp:posOffset>2889250</wp:posOffset>
                </wp:positionV>
                <wp:extent cx="3823970" cy="2838450"/>
                <wp:effectExtent l="0" t="0" r="5080" b="0"/>
                <wp:wrapSquare wrapText="bothSides"/>
                <wp:docPr id="25" name="Group 25"/>
                <wp:cNvGraphicFramePr/>
                <a:graphic xmlns:a="http://schemas.openxmlformats.org/drawingml/2006/main">
                  <a:graphicData uri="http://schemas.microsoft.com/office/word/2010/wordprocessingGroup">
                    <wpg:wgp>
                      <wpg:cNvGrpSpPr/>
                      <wpg:grpSpPr>
                        <a:xfrm>
                          <a:off x="0" y="0"/>
                          <a:ext cx="3823970" cy="2838450"/>
                          <a:chOff x="0" y="0"/>
                          <a:chExt cx="3823970" cy="2838450"/>
                        </a:xfrm>
                      </wpg:grpSpPr>
                      <pic:pic xmlns:pic="http://schemas.openxmlformats.org/drawingml/2006/picture">
                        <pic:nvPicPr>
                          <pic:cNvPr id="23" name="Picture 23" descr="E:\school\brandman\Strategic Advantage\Region.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3970" cy="2838450"/>
                          </a:xfrm>
                          <a:prstGeom prst="rect">
                            <a:avLst/>
                          </a:prstGeom>
                          <a:noFill/>
                          <a:ln>
                            <a:noFill/>
                          </a:ln>
                        </pic:spPr>
                      </pic:pic>
                      <wps:wsp>
                        <wps:cNvPr id="24" name="Straight Arrow Connector 24"/>
                        <wps:cNvCnPr/>
                        <wps:spPr>
                          <a:xfrm>
                            <a:off x="3378200" y="1314450"/>
                            <a:ext cx="45719" cy="412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2E4F4F" id="Group 25" o:spid="_x0000_s1026" style="position:absolute;margin-left:152.5pt;margin-top:227.5pt;width:301.1pt;height:223.5pt;z-index:251683840;mso-position-vertical-relative:page" coordsize="38239,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D1juwMAAPIIAAAOAAAAZHJzL2Uyb0RvYy54bWykVllv4zYQfi/Q/0Do&#10;3dFhpXaEOAvXcYIC2zZIum95oSlKIpYiCZK2Yyz63ztDylrn2N1ga8Ayjzm++eaQLz889ZLsuHVC&#10;q0WSn2UJ4YrpWqh2kXz652YyT4jzVNVUasUXyYG75MPVr79c7k3FC91pWXNLwIhy1d4sks57U6Wp&#10;Yx3vqTvThiu4bLTtqYetbdPa0j1Y72VaZNlv6V7b2ljNuHNweh0vk6tgv2k48383jeOeyEUC2Hx4&#10;2vDc4DO9uqRVa6npBBtg0J9A0VOhwOlo6pp6SrZWvDLVC2a1040/Y7pPddMIxkMMEE2evYjm1uqt&#10;CbG01b41I01A7Queftos+2t3Z4moF0lxnhBFe8hRcEtgD+TsTVuBzK01D+bODgdt3GG8T43t8Rci&#10;IU+B1sNIK3/yhMHhdF5ML2bAPoO7Yj6dl+cD8ayD7LzSY936B5rp0XGK+EY4RrAKvgNPsHrF04/r&#10;CbT81vJkMNK/y0ZP7eetmUBKDfViI6Twh1CekDwEpXZ3gt3ZuDmhfHqkHK7RKyngpOaOQYWuq0fo&#10;Aq3l48ZC//RUPT54Sz1vIcJlvaPK05Y/3sNeqzOjWkwXOkP70RtFNj5q9tkRpVcdVS1fOgM9AZ2K&#10;0ulz8bB9BnUjhbkRUmKGcT2QAuhe1N8bvMbavtZs23PlY7NaLoEfrVwnjEuIrXi/4VB79o86D+0D&#10;JfPReXSHxRMa6EsxX2bZRfH7ZHWerSZlNltPlhflbDLL1rMyK+f5Kl/9i9p5WW0dh3ipvDZiwAqn&#10;r9C+2S3DXIl9GPqZ7GiYGshUAHT8DRDhCClBrM6ye2AV5GDtLfesw2UDzA3nIDxeBJq/Mos5cNBb&#10;ZLP/U9fQfnTrdSDj//TW2CFQA9b5W657ggvgGpAG83QHccTYjiKIWmnMeIhFqmcHYBNPAn5EPCwh&#10;AJwTML/dsUBg9z7ScXq/NfkeOmo4oESzJ/1SHvsFO0G0nSdLa/WerLRSEJa2pCjj1ApqKzWMLBcY&#10;xmBecDqdzubwGkkITKZ8mpfjZDrOrvJ8ll/EyVXmxSwOrm+TC0kOuEZAsay/QXXk12kp6mOXOdtu&#10;VtLG0ru5yeATOhXq51TMUyHXqib+YKBivBXQ25IPkiFJyFxMUlj5g+QYv1T3vIF5D2M5QgtvWj66&#10;pIxBt8bpMEijWizlQTEL5fNdxUEeVXl4C49e36E8agTPWvlRuRdK27e8+6cj5CbKQ22exI3Lja4P&#10;oRzCBdRqEAkvVlg9e3Of7oPU178q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51Fn4QAAAAsBAAAPAAAAZHJzL2Rvd25yZXYueG1sTI/NTsMwEITvSLyDtUjcqJ2U8BPiVFUF&#10;nCokWiTEbZtsk6jxOordJH17nBPcZrSj2W+y1WRaMVDvGssaooUCQVzYsuFKw9f+7e4JhPPIJbaW&#10;ScOFHKzy66sM09KO/EnDzlcilLBLUUPtfZdK6YqaDLqF7YjD7Wh7gz7YvpJlj2MoN62MlXqQBhsO&#10;H2rsaFNTcdqdjYb3Ecf1Mnodtqfj5vKzTz6+txFpfXszrV9AeJr8Xxhm/IAOeWA62DOXTrQalioJ&#10;W7yG+2QWIfGsHmMQh1nECmSeyf8b8l8AAAD//wMAUEsDBAoAAAAAAAAAIQB8h57pPmACAD5gAgAU&#10;AAAAZHJzL21lZGlhL2ltYWdlMS5wbmeJUE5HDQoaCgAAAA1JSERSAAADQgAAAgYIBgAAAHngP7o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JVaUlEQVR42uy9eXxU9b3//5zl&#10;zJaZLEMSQkKCLCUsQsSAUHAJrQHFYJG6ULdW5VrFK7YqXxF6r+W2KP2h9wr9itaLS1GrVb9gBS2I&#10;GqxCQYIYEAM0YUlICEmYhMxk9uX3x2SG7OtMMpl8no/HPCBnzpzlcz5z5vM67/f79ZH5fD4fAoFA&#10;MAA5+n0B+hg9KpWEXC7vdH2fz4fH48Ht9uBwOLBarUy67IeiIQUCgUDQbeY/7xGN0AEymZzV1+xF&#10;p9OhVqtRKhUoFApkMlnEHKNSXCaBQDBQ6eljHJ/Ph9frxePxikYUCAQCQd/+CA0aJQQejxev10uk&#10;xl2EEBIIBIPvtwsfPp8PERAXCAQCQc9/SwSd6KDgb60PIYQEAoEgcn7AIvjGLBAIBAIhhaKjhSL7&#10;oaMQQgKBQCAQCAQCgdBBgw4hhAQCgUAgEAgEAqGEhBASCAQCgUAgEAgEkS2ElHKI04FOJcPu8lFj&#10;FtJMCCGBQCAQCAQCgSBK0UowIlHG5Aw5afFy1BI43WBq8HHgpJfjlV4cbtFOQggJBAKBQCAQCARh&#10;oD9MALQSTBkh55rxSsYNk6OQQ4PDh04tQ6eCkUkyPvrWx5EzXiwOcY2EEBIIBAKBQCAQCKKAEYl+&#10;ETRpuJzS816+O+Plgs1HvE7G+FQ5k4bL8fmUmO1ujlZ48YpcOSGEBAKBQCAQCASC0NK3KkMph6wM&#10;GeOGySg97+X9r13sP+mfGFwug/Gpcu6freKyDDmHymScMfmot4mrJISQQCAQCAQCgUAwcHUQcVoZ&#10;qQlyFHIZ35V52H/CG3zP64MjZ7zsPu4m0SCRYZQTr5VRbxUhISGEBAKBQCAQCASCAayEdGpQK/01&#10;QRds3jb3X1Llxe7yISn9ESThIyeEkEAgEAgEAoFAMIBlENic4PT40KkhXidDJqNVDdDQWBmSArxe&#10;8OATMqgT5KIJBAJBX1FTU8PXX39NTU2NaAyBQCAQRIEU6rtXtdlLjdlHjErGpekKJqXLm72vU/m4&#10;YYqShBgZ/zrnocbs7fNjbP6KfERESCAQ9AlVVVVs2LAh+PeSJUtITk4WDSMQCASCgauD+phvTnoY&#10;kyxnUrqC+65R8dUxNyeqvAyNkzFnskRqvJwLVh/lJi8NwihBCCGBQBAZnDhxotnfJSUlQggJBAKB&#10;QCihbnD8rJttB334fCqyRihINEjYXSApIE4nw2zzoVPJuPkKidQEGfuK3VReEAlyQggJBIJ+ZdSo&#10;UchkMnw+HzKZjDFjxohGEQgEAoGgGzjccOSMB7PdyaEyOelDFKgU/lqhkioPZee93HyFiowhcox6&#10;FTFqGbuKXFTUCjE0cIVQ0UbuXL2LnJVvsni8uGgCwUAkOTmZhx56iBMnTjBq1CgSExNFowgEAoFg&#10;wOLz9Y+4MNuhqNzNmfMy4nRulArw+aDG7MNi9zEsXo7xcom0BDk/niihUsKOQy4qar3iorWgl2YJ&#10;lWx7OJfc5wu7+V44aNzfw9uo7NVmtvFwbi4Pb6sUvUMgCDGJiYlcccUVESOCTpvjxEURCAQCwYDD&#10;64MLNh+l572cqPJystqL2e53idtX7OLzIy7O1vkYFi8jZ7xEznglsVqZaLjQCqEwUPg8ubkP00yH&#10;jF/Mm282jQb1tcgSCAShIJJc4+qcWnFBBAKBQNALfBH5qrzgZVeRiy+POamq9xGnlZESJ0ch73vX&#10;OEnSIKm0SJLW/28IX6FA1AgJBII+obKykpdeein49wMPPEBKSkq/HU+tU80Iw3lxYQQCgUDQCyEU&#10;mVTUethxyIfD5SMlTs6Bk24s9r5PjdPoYtHGxKDT6VCpVCgUCmSy3kemJEkz0IRQIc/nPg4rXmTM&#10;nqfZsKsMlxTDuLyVrFoyDSNQ+Hwuj3/kX3vdXbmsG/cIb/wxj5TC58l9/CNueHYnvxq6jYfvWsdR&#10;gKOPk/sR/uVZbe/VtH8Dq9du41CtCylhMnnLVrJkmrHJ6Cyf1SvWsbusAWLGsfDBrE5O43lyH3ex&#10;4tkEtq3e7N9uzFQWP7uShcYiNjy1mm1HGyA9hyUrHiFvjP7iZy2FvLN6HZsKynAhkT71bh5ZuYis&#10;xlUqtz3MXYV5PJtVwLoNuyhzScSMy2PlqiU0PWSBYCBy8uTJZn+fOHGi34RQrUPLSL2JBqu4LgKB&#10;QCCIOh3kF0MmL9u+caKQg8Xuw+Xp+2MwX6jC69LhcmhRSVLIhFCo6PPUuI+eXsH+8Y/w0pZXeHZx&#10;Fue2rGD1DhMAWUu2sGVFDjCa+17cwpZn5tBqmJQyh2e2vMh9o4GcFWzZsoUl7WgXS+HzPLBiG86F&#10;z/HGlld4Zo6TbSseYENR4wrOQp5f+jS7VTkse/ENXn12IZYtm/0iq0M+Ye2LFvKefpU3XnycWaoC&#10;Xnz8cR5YugnV4vW8+8rTzFHtZt3jmygKfqaIDfc+zibLTJ55ZQtvvPgIo0te4fGlmyltuuldz7J6&#10;/3geeWkLrzy7mKxzW1jxwIYm2xEIBiajR49u9nd/usbVOtTigggEAoEgBEoosl/1Ni+1DV5cHjGh&#10;akQIoaG3Pc2qhVlk6DPIWvggi0bDoV2FWABUevTGGEBCr9ej16va2ILK/54ExBjR6/Wo2txTKZ+s&#10;+4jamct4ZtF4UvQZZC1exuL0Wrbt8NcWWXa/w0e16Sxe8Stmj0khZcxsfvXbxYzufEjH4t8GPjOX&#10;ZY/kQEMJMXetYnFWBvqMafzqkTxiGj4hP6BgSksoUY3m7kcWk5Whv/i5snwONfNlmMOyVQvJytCT&#10;kbWQVatuIqZ2G5t3O8X9RjCgSU5O5t///d+5/vrr+fd//3cxh5BAIBAIhAyK4tdAoM9rhBJSmqSK&#10;kcLocUBJAxZAH8odVR4ivwzG5Y0Gi8UvtDCSMBpcJWVUksW5wgIYeh9TM5oLLanTjUvNxJdKHwNA&#10;ekqT/LWEDNJpwBnQLxl5PPdmXnNJ1/i5jrbN+FnksIVdhSUwS3iHCwY2iYmJwjZbIBAIBFGihMTc&#10;PAOdqDdLOPrifdz0YouF45oqs/YiSqGnNH8t617ZTdG5BlxtHkxbDGXMOPjIKSJCgoFPTU1NRMwj&#10;VGKOZ1jCWXFBBAKBQCAQQqiXuCJ3kD7n6Z0sm9b2e+f68DhM+U/ywNMlzFrxEh/MTvGLr8LnyX28&#10;pJNP1lJaBtJo0VkFA5tIc42TyWTIEHMqCAQCgaCniIhQp7+1yCLKHKElvawRSmH0+BjYvZvCllrI&#10;VEj+URg3Zmj/nFnKaPyHVkh7Mm3omHFwNJ9CU9OlzibRmtBRVliAK30RdwVEEGCqLGtLVTY/3tIi&#10;ChogK0soIcHApi3XuH4VQY0vj8ctLo5AIBAIBCFmqMF58fc2Qh889joiNH7hYsZtW8eTS2HZ44uY&#10;lgKVRXt4Y+2LHEq4gWfndPOJr0pFDCXs2FXEuJyhjElpyzdaT4we2LON/LyhZGWkYGyV3zaeu5fl&#10;sO23q1mdsZL75oxGVVnEnjdeoTTvWX41TU/KzIVM3fA0657aiPGRPNIp4p1nN1JC5wlr3e4MY8bB&#10;R+/wxrbR5KU7qdz9Ci9uK4VW1gyfsPap8ax6MIcEy37eeXYjZQk38MgsvfhGCQY0keQaNyb2AnK5&#10;HIVCzoXaGuISElEoxLRqAoFAIOjGkFWbIBqhvXGv3smP0ktRKOTI5fKIjQr1/pc/JY8/vjuObeue&#10;5cWld/G0C6SYoYyf8zRvLJlGtxNfxi9i2ZwCVr+ylKWFK3jzmdkY2xBCsx58kKlLN/L00kJue+5d&#10;FrfhI6CftZI3n97A6rVPct+LLpBiSJ+1mBXjG0WFcTYr1zew7ukNrHjwr0gx6cx65BFuWvdsyO2q&#10;U/JWsqJwBes2PM4u/Mfx7KpSHl+xjeJzcLGh5rAop5C1D2ygrAFi0mexYv2vyFKJL5VgYBNwjSsp&#10;KWH06NH9ViMkk8lAJkOhkKOUJE6d+he2okM4HU5cbjcejwdflBXAarQGkPltYJRKOXabmXpzA8aE&#10;BOw2c78eVyj3r49NxG4z43Y5ovq7pI9NxO1yoPH6f6nc6suoqapEo1FG/LXz+BScthiotuk6XTdW&#10;5SRWcqBWeDConKjl7Udv611qyhsM1Dub/1gmaa2MMtR1fVAk+a31+6oPHftXKfv3FzBt2lQyM8cR&#10;Hx/fah2n00p5+Tny8/NJTEzk6iunDrg+a7e7+6R/1th1qBQeYqW+uX4PjO7a99VSX9PmsTo8Cgwq&#10;J+Ym/TZRa+uwrwP864KRBLWdRI1/MjyH19+2nX0uHPeipucmk8lQKBRISiUqtQqtVotS0qJQyIOR&#10;oUhD5vMJy4tIoXLbw9y1bjTP7vwVWaI5BIJOKTpSgEGvR6WSkMs7z/T1+Xz4fD6O18aSoavG6XDi&#10;cDhwOJ24nC7cHjderxefj6gRQ0pJjSSpOf6vEgoLD6NS+QXRT268AaWkwnyhpt+OTauLxWatD9n2&#10;DHGJ2KzRL4SUkhpDbCLemm+Ra2ygGk6tWR4cxANIUtfmypLLFXi9nk7XAZqt15O+4/HJKaozUu/s&#10;+TxesSoHcZITtdI/4Kt3qqnqQFRdmlBDrMrRrbbtSyEEYKqz8+2333Lq1Cms1rZneZ4wYQKXXXYZ&#10;xnjNgOyzNrsbbR8IoUDf6s4174v7b1v3ueL6BMbE1vZ422etei441WTo69EpXf1+bn6hA3K5HKVC&#10;iaSSUKtUqNVqVGoVklIZnEw1kgSRyAURCASDDplMhkKuQJL8t0B54xMsj8frF0tRVACrVsfg9Xqo&#10;rDzHvffcBTKJ6upKjnx/lBnTp4G3/9JutToDSoU3dELIEIukAJdLivo+rNWqIX06kv1rwIRMap3Q&#10;7XLZu7AlL406p8N1/N+Ti0v0Mbpu9R2PT853pkSckhpNLy6PE6gGCDz4loMmpu11L9HXk2aQgK7v&#10;UJI0jW3Xd33IYNAzIv3a5g9tnCZ8DcdITBmGzXIeq28kMpVx4Ip3pRutNvxDTq/Df/0M6si4B+gN&#10;RixmEwZD6++KzmvAYHD1ot+Ax+fiO1M6l+prUMi8fXsP0sXhdjlQKi6eW8AYIZBxISmVSJIShVwR&#10;xalxAoFAMIAEEICssT4IJGRyOUqlAo8kNUaD/CIoWiJCGm0MHo8HtVpDTEwMyCRksmFUVFQQExOD&#10;HFe/HZs2xPvX62NQyDy4nPKo78sKmYfY+GS8VUbkWit6FZRVetE1GWyqJF3Y9h8To8fnsXdpXQ8K&#10;Dp1PxK7U0DIokKCyU+sMbZQjQWVnpKGeeJUL6F4bSCqtXwj1dx/S6fB6vkev16BSxoOlAblu+AC+&#10;97qb9c2w3e90Co5fSCBVVxMR593R9yTBqyFG17vvaJ1Ti1YXg0rrQCPv23t5bIKR+tpzwftM8PdV&#10;JgvW4MoVChRyRbM6oUgTREIICQSCQSmI5HI5Pp8PmUyBVyZHofBFXTQIQJIkdDF6hgxJ4O/bdxIb&#10;a+D48WLu+fkt6HRafF57vx2bVqvB59WEcHtafB4nCoUvYvtd6ES2D6VShpSSAY6ToNaQoDchUyV2&#10;6RiCW+nBsUiSFkmlRKPt/Np5fAqO1CRhkWloma032lDHJbENKGT12D0StQ41JocGu1uJqRviyKjy&#10;92GN0o1RbWeYzhLoEd3XHzHxuJwOlBEwOvJ6xqKUOdElDMFpOYZcd9mAvQ/5cKHV9U2UJt4tYVcY&#10;SVDb+lfLNvYlra7tfuhzGNDqepbC5/EpOGIagl5yMjO9rnE433edVpK0SEp5m+cWiAr5f2dlwd9b&#10;ERESdEpK3h/ZmSfaQSAI92A0MPi7+HTKi9fra/x/dM0tJMODVqfnJz+5kbo6MxZLHTfffCsulx2r&#10;pQ6pccQXqJ/qSxQKBQq5PLTbU8jxeuQR1d/aGwD0ts29HhduxTDUitPgPo1CHo+sjfZsegztCaHu&#10;HIu/jV2dXju3T8Gh88nUeTTN0upkyJiWdA6j2tZ4PEpUEsRqHIzAEfxsvVNFrUODyaFBq3SjVbjR&#10;NP4LYGx3oNvzAbdKpcLtbEAl9X9qlU+fSkP9d+hj4zEmJdPgu9Cp0I1UXBJ91qZuuQ5J8qKS+ndq&#10;hBh9LBdMZ9s9b0lS9bhNSuoTGJVgb/wO9H1fjTMmdXhu7d13IlEMCSEkEAgGFT6fjyEaR7PBn9fr&#10;CxokRFNESIYMpaTE6bCx89NdmM1mbrt1IV9/vZfxmaNQa3S4nLbGdqDP28Dj8eDxekO7PY83pNvs&#10;Tdtf/PH3LwsYengbj6+3bW63WYlLGIrH5t+eQpuK3elEIfO0eQyBJ7PNxFRjOmh3jkWtkLA21HV6&#10;fCfrYzlvlwBPYGSEDBlXDjtDjORp9aS46SBJASQpnSTpnEB7hhqKkF83v5hWRMYXWDsUj/V7FAo5&#10;hoShWM98j0I7e8Ddh9w+BQqFN+zt6vYpKKozkqizN/ab/ruOkkrrf1jQzjmXWw0k6lw9ahO3T0GD&#10;V8tYXX2/nWN3vyeRPKGqEEICgWBQiiGv1x8F0scaiY0bgkzWd1GEiooKUlNT+/B8vYwdOxatVsVX&#10;u/eRljacffsLmTXzCrxeH9qYeCSVrk8jQhaLhaTkVCAtpNuNjx8ScW1ff+E85gvnCZgOeL0+DHFG&#10;DLFDgo5svSLmRv8/HfT3+gvVWOprkcl8zVL0/N+BhB4cS+fXbQTQ1rDdah2GteECDps5eDyRUjsQ&#10;aTUMcvVQbOYadLFJyH0NET2g7OihgEanRSbzhFUEHTyfzJjYusYoSf+2k1ZnwHyhus3r5fYpqLAa&#10;uCLpbI+O87Q5jksM5n7rCzp9AraGCwOyL7b5HRNDIoFAMJgEUEAEeTxe3G5Xn4ug/hncyZk0aTLG&#10;hHg8Hg9DhgzB6bTjdrtxu119LoIGEzKZHL3BiMvlxOVyN76cxMYlhUYEdXFwb4gdgtvtwu32NEbO&#10;PLjdnsbvQN8dC4BWq8PrU+J2u/B4vE2iUpHRBwOGCRExSDNMxFzvj2Dr44fgNR8ZcN8Bhy38dYjf&#10;1CQzyVjTQbpk5PSfczYdY2Lreiz4zC5Vv56npNLgctqIFkRESCAQDEpB5PF6cLncUS+Cgjd7pZJN&#10;b7yNxdLAN98c5JZbbsLj8beBEEFhHszK5bhcbhRKkOHD7fb0+dNUuVyBy+X2p6fJ/KLn4negb49F&#10;JpPhdvtFoUwuRy6PnCfLLqc9YvuRLjYJc/0ZYOLAu/+EMRoENNaQuSLiXDVaPXabpd33bW4labqe&#10;TSR9yhzLCH19v52bpNJG9HdECCGBQCDoggjyeb148eByuwfVuf/sZ7eh0WjQavW4XHbqL5wfdG3Q&#10;XzhdLlT48PlkuN39M2Bzud0oFHI8jek4Xk//fgdcbjdKpQKvXIFc7ouaVJuQi1jDpVjr/4UuNkk0&#10;xkC4XgplWCImgWhQbyZh7b0Q0gghJBAIBANeCOGjxqZC7bYMqnP/85/fQKVSMXLkCGZckY1cLuF2&#10;uUSn6ItBv9OFXCbD1yiK+gO3y4VHqUTWOPGix+Pt1+vvdrnwSBJKZfO0OJtH4ouzwzGq/QMuo9re&#10;+LL1wXWyodMnRFTqj0yVhKV6L7rYJAyxaizmI8gNE8WXqolAsLkjYzjr7zvhEQpFdcZ+jQYFhJDV&#10;UhtV/UfUCAkEgkFHvGQL1gkNJm6cfx233bYIhUJi/4FDje5l4il8X+DxevF4PHg9XrweT78cg98g&#10;xIuP5rVy/UXweFqkZjZNcTKq7WiVbmweJYdrk7B5pEHZf3xyvX+gHZuEz1klvlBNOGWO7XHNzUAR&#10;CiaHFq3C3c+1QdGXFgciIiQQCAYZJoeWKoucVKmSBufgqo1RKlX4fD4mTZrMwYMF+PAhqWNEp+iL&#10;gWyjQxuy/jMF8NvE+32yfdDvBgWB42nLrvu64SdbLTOq7RTXx2NU23tcY9EVFIr+GRp1VGTvE+lx&#10;bWLzSNg8yogxSfB63GE5x+L6+EaXuf5Dp4/nguls1PUhIYQEAsGgY1RsHTZrdM0Z1BXee38LKpUK&#10;q9WGRqOhpOQkY8f+gNS0EaJTdINTp04BcMkll3RdCOFrNnlpv4ixFv29v+fNcvu6F430F5lbgmIo&#10;nMXxhrgkPJ0MahUKZafrdIeOnraL9Li2Ka6Pj5hoUGcmCT37jig4bEpkkrFG3HiFEBIIBILeY1Tb&#10;cA7SsphrrrkKrVaLSuVPL3I6XShkPWuMb7/9lu3bt2O1Wlm5ciVqtTrsx19YWEhBQQHV1dUMHTqU&#10;adOmcemll/ZpG/7tb3/DYDDg8/koLCzkJz/5yYDqA5Ek/r+qTGNmupVhbQRCAk/BbW4lJoem1fuH&#10;TYlhe0LuL3a3R1wtRNP0uIHqHhdqbG5lxLjFhdokweTQUlwfzyRjTb+fo06fgNVSF5V9SAghgUAw&#10;aDA5tMQpLYP2/GNiYqmqqqSo6ChZWZMZP34cteeru/z5t99+m6qqKhYsWMA///lPli9fzr59+9i5&#10;cydFRUU4HA4WLVrEmDFjQn7sn376KXv37g3+XV5eTnl5OSUlJX0mRk6dOoXBYOBHP/oRAJ9//jmn&#10;Tp3qVmSoO5SXl+Pz+Rg+fHiz5f/4xz/4xz/+0Wr93/zmNwOuT35zPpkUl5xkvRe5QsEQjSNohZym&#10;swT/X1yfQHF9fJPvsoZyqyEsKXIupz0iayFausf5nNXIVIM7VS4txhK2ftBfQiHwEECrcPd7OlyA&#10;aDRJEEJIIBAIesDevXuZMWNGvx9HZWUlKSkp3frMxx9/RE7ObG6//Q7wOXE4HTgcDV367MmTJ7Fa&#10;rSxevJjnn38eo9EIQHJyMm+99RZr1qzh/PnzfPXVVyEXQidOnGgmgppy+PBhpk6dSlpaWp+0u6eP&#10;jA7Ky8s5c+YM4DcVyMjICL539dVXBwVRVDygcGqoN6uQyxWUmJunywXNEtpwBStv0IdtAByJE0Y2&#10;TY9LSIynrr4q4oWQ26dArVUA4fnepOnMfF09jKFaa9jnKgqlUDA5tO2IIH8EdExsXcREuqLVJEEI&#10;IYFAIOgm3333HZ9++mlECKGamhrcbneraEFHDB+exsGDBzl3roLsy8Yjl3Rd/qzP5yMmJoaYmBgm&#10;TJhAQUFBcJCelJSETqejtrYWi8XC9u3bmT59OgkJCSE518OHD3f4/pEjR/pECFVUVFBUVITX60WS&#10;JMxmc9iiQU3n1Dl71v9UuKkYCned0e9///uQbas3kSqTQwOO/hr8RZ4YQjMKp92CSqOHqqMg6oQw&#10;qu24vHKUiv4RQqEUClqFm0kJ1RHVvtE4d1BThH22QCAQdIGSkhL+9re/RdQx1dXVUVpa2uX14+Pj&#10;G0WUiarz3RvkjRgxgsrKSgDGjx9PXV0dAE6nM7jdkydPcvLkSZKSkvjzn/8csvO02zv+EbbZwj9g&#10;3bNnD59//jlXXHEFmZmZjBo1Kqwpeampqc2Ez9mzZ4PX+rPPPuPLL78UX8owEcmDPpk6GXejQPPJ&#10;9fic1RHdlg6bPayRGrdPgc3Tv3VCGq2+233GqLa1+4o0/ELIFrXfdyGEBAKBoBPOnj3Le++9F3wK&#10;//XXX3Pq1Kk+d//y+XzU19dTXl4eXFZfX8+JEyca5wTqTMyd4Ic/vILbb7+DERnDurVvhUKB1+vF&#10;7XYzZswYZDIZFosFl8uFwWAA/JGZRYsWkZ2djc/nw+0OjaNWUlJSr94PlQi69tprmTFjBpdccknY&#10;IkFNGTZsWLP9nD17lj179vDPf/4zuGzOnDnMmjUrLPsPRHJ6+297pOgaenV8bZkoRDsyVRKWuvMA&#10;JCTG43MM7jmFiuqMEeEa1x2h4J8Xa2DMhxXtaXEgUuMEAoGg48GWycSbb77ZbFD/ySefABAbG8vV&#10;V1/NZZdd1idirLa2tk3BY7VaOXHiBCNHjkShULS7jdGjR/HPf37Nl1/uJitrMmPGjOzWMVxyySUc&#10;O3aMiRMnMnbsWMxmMz6fj8TERADKysq4//77sVgsqFQqlMrQ/MRcdtll7Nmzp12BlpWVFfL2Dlhk&#10;V1RUNBNBLdm7dy/fffcdixcvDst1Hzp0KDKZjJMnT+JyuZpFgq6//nqys7MH7HcrM86EQuOhwpWC&#10;W6YjUeei1qmNCIET0U/Bm6TH+WoGr3tcQEz0ZzRIp0/otmW2VuGOKLe7js8vOucOaoqICEUdx9jy&#10;+5fZG05zj9q9vPz7LRwTjS0YBHz44Yc4HG0XKdTX17Nt2zb+93//l/r6+rDs3+12U1xczPnz5zuM&#10;+tjtdsrKyjrc1qWXXsrNN9/E4sX/xsiRo4HOn0r6fD5KSkrw+XxMmDCBb7/9FoBZs2ahUCiIiYlh&#10;7NixVFdXM2PGDGQyGTt37uTKK68MWRsYjUamTJnS5nvTp08nJia0k8L+7W9/48SJExw/fpyCgoJ2&#10;RVBAKIVK8LVHcnIyycnJnD59OmjWcNlllzUTQbNnzw7LvltGdbr7d0fYPUo0chcTE2qYlnSWMbG1&#10;XJ7oj3CkxVi4ZtgZrk0rJS2mb50eIz0NqGl6nMw7OF0wTQ4th02JjI83DSjBHEjlE0SdEDKz94Xl&#10;/Pa9E80XV+3iueWbONLy/12iil3PLWfTEXGR2m6e9tozlez51zBK391tLWd54PWb59j0VSntfrX1&#10;o7hmfjap4ioIBgE33nhjp3PknDt3jldffTXktSper5fi4uJOa2QANBoN6enpHa7z5z+/QXl5OR9+&#10;+EFgyNfpdl977TUOHDjA66+/jsFg4OjRowBkZ2eTnJzMmDFjGDt2LPHx8cybNw+Xy8WRI0dCHqWZ&#10;O3cuQ4YMabYsKSmJnJyckO6nqUX2nDlz+MEPftChO19lZSXDhg0Lez9MTU2luvpiPUjAOa6vCIcg&#10;2lc1jIPnh3LWqsftU+D2KSiqM5IWY2FSQjVahQulzMOkhGoxoWRTIaRKwlzvfzijjx8S8XVCoaa4&#10;PoFyq54rks72s1Nc99LGTA4tRXV+t81YlTPi2zma5w4KvRAyF7JPO4FRJw6IKEG/YyAjK5Pkbqef&#10;TuCuNWtYs2YNv3viOrS7X+blXe3kHkvJZGZlYBCNLRgEGI1G7rzzzmZP/a+++mquuuoqJk6cGEwL&#10;s1gsfPDBByHd95kzZ4IpeWq1mvj4+GB0oNkPlk7HqFGjOkyLA7jtlp9w8uRpfvjDWXzzzf6u/UjI&#10;5UybNo277rqLr776CrPZ3KaLmyRJyOVyvvrqK2bOnBny66BUKlmwYEGzZddffz1yeXgTG9xuNzt2&#10;7ODYsWNtvmcymbptY94T1Gp1UGgrlUpiY2Oj4vtV69TwXW0in1Vk8E1NMuUNesob9ByuTWpmMdyW&#10;ffYVSZVhOy6FYmA8tVeqtIOmTsjtU3C4NgmtMjKc1TRafTctszWMjzeRpjP3q4DrutCLbpOE4Hco&#10;FBupOrAP5YT7yT7+HIeO3UJmZjdvhAc28fKW76l1K9GPzeP+e2cQ+Jm3H9/KC2/vpsytJGn6XSy5&#10;KRMtYDu2hQ1v7KPaDcqk6dy15CYytXBk03J2G66DI9s5YWm5vSr2vvwyH5ywoNSPJSujmtKMe3gs&#10;J9n/3qsvs+24BbcynVn338v8DC3YjrFlwxvs8++I6Xct4abMlv7vNo5t2cAb+6px05XjdHHg1f9g&#10;74SVPDSjsch403K2ZzzKYznJTT6jRD/hJh66O5uEZtvSMyo7g7bLkI+wafl2Mh59jBx28dzLFUyY&#10;eJbd+6pxt3v8LTq/YSK3/Gw6f9iwnSM5d8Om5XyqnY6ycB/kreShUQd47r9LuW7Nz7D34DwEgoHG&#10;sGHDuOWWW3jnnXfw+XytnsbX1dXx5ZdfUlhYSFVVVSuh0hMcDgf19fUYjUaSk5NbpV9VVfkHP7Gx&#10;sc3cxTq84Uv+yFZNTdefrv/sZz/j+eef57777uO2227jtttuo6Gh/SL3f/7zn/yf//N/wnYd0tLS&#10;KC8v5wc/+EGXz7s7XHLJJRQWFvL5558Hr63D4eC9994jPj6e6dOnc9lllyFJEgcOHADoEyEEF+cw&#10;6kzwhopQWmh3daAYcA0PCCLw2yO3rBsaE1sXVoctj8cd0fckmSo5Km20D9cmoVW03/aRMr+OpNJ2&#10;+zNapZt6pyoineHaOr9oN0kIEIJHaRXs2wcTRxkYOzGDA/u6mctWsZWX36tl8pLfsWbNE8xXbmfD&#10;lot2sBXmDO5+ag1rHr0W5b5t7KsCOMaW144z6v7fsWbNSm5JKuS1LRef1p0otZH3xBrW/O5eJlZ8&#10;wPYjgV29xge2bJb+bg2/fyQb24mAkndx7C8b2K6czxNr1rDyFgMHXt1OKXBsy2scGXUvv1uzht/d&#10;P4rjr7VRG3NsC68dGcW9v1vDmt/dz6jjr+E/nPaOU2Jy1ljKvj/emJhygu9PJJE9IRmqdvHyayeY&#10;sOR3rPndErKr3+O9vWZwFfL2a4Uk3bKSNWueIE9fS5eeQ1iOUz3qfn6/Zg0r8wzs27aPLj07yhjF&#10;MKqpblz5bIWG+Suf4v7spnGgHpyHQDBAGT16dLt2yfHx8cyfP5+bbrqJgwcPhmZQ2BhpSE1NbbcG&#10;JT4+vlti4P3/9wEnT57k4MFvmDnjii59Rq1Wc/fdd7Nx40b27t2Lx+Nptybn5MmTDB8+PKw1M+PG&#10;jQNg8uTJYdvHT37yE0aNGsWoUaO46667ePjhh1m4cCE6nY4dO3bw/PPP8/rrr2Mymbj88sububgJ&#10;wiOQWg6Gx8SGd5b7SI8ItbTRjhYCE+iOia1t8xU5k4xqemSSMFCI9rmDmtL7b3rFAb53jeVnySBp&#10;J5D+3j4KXRPJ6mJqVlXh99ROuI7rUyVAIuume6FaE8xcH5WdhUECkieQlbSd0mogOZPb1zwRHIxn&#10;ZY/i7e1nqcIfikrKyiZVAhjF2AzYXl0FSBw/UcuEnOv970lZZI96m+2NA/gDh5RkL8nyp3tlZTPq&#10;7e2cqIKxhgQs3+9l3wkN2ek38cSaNk7CYCDB8j17951Ak53OTcGV2j/O5MlZjH2vkO9d2WSdPcIx&#10;QzbXJEPtrkLOjs1hSaoEpJKdncQXx0sh4QjHE6bzaJZfiKRmZ5H0RVfmDxlFduNnDKPGkvRBKdVA&#10;d59XJ2Vlk6Ft/QRE6u55zBCTvwkGLpdeeikWS/s/fhMnTsRkCk3xrlwuD6bdtcWQIUO6XZuyaNFt&#10;xMTokMslrFYrXQ0sDBs2jEceeYQPPviAHTt28Ktf/Yq4uLhW633zzTdhdzEbN24cn332GSNHjgzr&#10;fpraVstkMiZMmMCECRMoLy/ns88+Iykpieuvvx6Azz//nFOnTvWJpXZv0OrigK7VJvRmEtQuX8t4&#10;E6ec+jYHwy3/X1wfj1FtZ5KxZkC4bYVdCKmSsFTvRRebhCFWjcV8BHmERYXcPgVdqUNsSprOzOHa&#10;JNJ0kf3gVFJpupUWF2CgGCX09PwGpRA6sfsAtsy7yfCPtJmY9AEHvneR1UUlVF1dS1LT+SwMGfjH&#10;7R3FLWwc2/oq7+0rwxIQ2EmdPRV1gTuBpLbGDbXVVGPh0Ibl7L449CcDSJ3/KE+M2s3f//4G28+a&#10;GTbrfu6/PqO511LqfB59YhS7//533th+FvOwWdx///VkSB0cpzSZrLHvUXgchlUfR5t9F8nAsepq&#10;OP4e/7H8vYvbnwDm2loYNpHkiPu2dO88BIKBTnvuYU0H6qGgpTFAW+Kku5w8eZry8jLOnj3H9OnT&#10;umWfrdVq+dnPfsbu3bt54YUXeOKJJ1qlaB0/frxVHU+oSUhIYPjw4Wg0/WOxnJaWxtVXX01JScmA&#10;67s26wWGJA3D67JGxPEM1TYwYsgZXIo4YrUy9CovskBuXMt2j7H0qQCK9NQ4uBgJUqq0EKEP79Va&#10;DdC9ehitwj/PTqQK3p6mjRnVNorrI79AYDClxYVACB3jwBE7dvvLLD/QZPFXBzBnzehSMX1SUgLV&#10;pWcJxihcNsxuJYaO0i9PbOPtAwbmP/E7sg0SHNnE8u1dOd5aamtpHQ5JSCCBBMY++gTXt1IaEgkT&#10;c7h9Yg6Y9/Ly6i3snvEIOS36spQwkZzbJ5KDmb0vr2bL7hk8kvFpB8cpMTl7LFu/L+REFWTf4t9x&#10;QlICTLiWNXe3cFw6cgBq/elwffI1Kj3BWZLI7lR5dfM8BIIoJ1STe4YjvWzfvr1cd90cfvrTW7A2&#10;1GG3dX9APGvWLI4fP86hQ4eaWVp7vV7sdnuf1K9ceuml/XqNW9YRmc3mTqNBWm0sKpUKAIXUs4l4&#10;exul+eTT3dx5xyLkkv8H1ulwIkn9O2ePAg96tQ2VQgIUHQyORRSoJYE6oUjFYbM3CqFuPmyIsVDe&#10;oA97+mNP0Wj1mC9cNGsotxr8KX1d6KNaZeQLbJ0+flC4xQXoXY3QkX0c0M5iaaPb2Jo1a1izMo9h&#10;Zfso7GJUMzlrAgnff8VXtS7ATOHbf+C57Z1M3uRyYVcaSDJI4Kpg164TXdkTo0ZpOPTpV/h3VciB&#10;4MfGkj3Bxr7thZgBXGZOHCvF1WgL/tzfK3ABLnMtZpRoWoxPzHtfYPlzf6fCvxK1ZlBqlJ0epzQh&#10;m4wTW/nUns2ERsGRPCGbpO938fcK/xfKVXWEE1VAxljSzx5gr38nVBwoJFyeKS7zEd57ex+a667r&#10;0jRt3ToPgUDQjyItkc8/38Unn/wdW0Mdsh7WQdxzzz2t5vWRy+WsWrWqT85j6tSp/d6WTeuI2qsd&#10;a4rNVo+t4QI26wXsDf1jBb3wpvnIFQoklRpJpUYbEx800BC0+B102ntUEC9o8UCnB+5oWoULm0cZ&#10;nDA1kmirTxjVdsob9HxdPYxya8chAKPa3uk6kdH/bYOnj/aimSjc9z1J0x9tPp+MYTo5Y7exq9DM&#10;lWO7sJnU+dx/yyZefu4/2NboGrfkpgw6TI3LvJYFyS+zYfk+lPqx5GWPgkOdX7SMm5Zw3Qvr+cN/&#10;bEOpz2Zs8MAlJt5yL9Vvb+IPy9/GrdQwLPtn3J+ZwYzbf0bZqxv4jy/8rnHZP7uXGS36sGHG7fys&#10;7FU2/McXfte47J9x7wwD0MlxShPITnqb2lETLgapknO492fVvLrhP/jCDcqEseTdM5FRhhncfstx&#10;XtjwH3zhVpI0YRRJIe0K3/PG8uWNvSKBsdfez/05XUzE6855iN8FgaDfuObqK9HFxFFXV0PVeRsp&#10;KXH9HhEYyER6TVBLNm/Zyvz5c/nNIz/jxTc+AaDsTCXjJ0wWF1MQUYyPN/FNTXLE1YRptPpWJgla&#10;hSsYvSq3GoLOd22lc2oVLrQRbMSh0ycMqrQ4AJnP5/MN1i9a4ablfNpo9SwQCAYeRUcKMOj1qFRS&#10;l+aTOW/XEKe04HS5sFltNFitXD71qj4/7oqKClJT+35K4qLvDxEXn4BeH4fLZcdiqae+rpYRIzP7&#10;/FgsFku/tEF/tL3P52P/11+gUkogA5fTybQZs/v83NesWcPPf34nzzzz/zF79jVcPiWLt995n+WB&#10;h2B9fB0qK0rQx8Sg0WpQSRIKhaLdGqG+RlJpI75g3Gs+Qnys3/yirl4VcWYJDVYXMbqeR3XcPkXE&#10;iaE44zAumM52up7NI1FcHw9Ams4yICyzu3N+0YRyUJ0tZmqrNCQkS7hqv+Kr7zWMEiJIIBiUyGQy&#10;ZMgG1TnbrfWoVQrUajX1tZU4nS7cLofoDH3R35D5B/ky+n2wP3v2Nezff4Dsyy9rc3LcvmyTSMXl&#10;tCGpRLS0XweoMg9jYusoro+PiAlUuxMt0SpcTEqoxu1TcMrsn/zYqLZFvAlE4DyFEIpWbKX8/bW3&#10;OVTrBqWesXn3k5eBQCCIEhQKJXKF1MYN3j+gUWtc+EhAcrmQK+z45DF4vd4uRZMGOh6Pxy/+ZIEB&#10;eZP/C/qk7eVymX/4L5P1eb9zOBzIZDJ8Xi+XTR7LphdWYrrZX9vk8/n6tB/4fD7kcjlyuWxQPpAQ&#10;dA2TQ0txfTyXJ0ZGgbGk0nQ7WqKUeTCq7UHbbJtbGcFCSIPVUjeo6oMGnxDSTuT2J37P7eL+IhBE&#10;x1c6Jg6d3oBKpQoOKtt6Yudy2nE5bcHUOLfbg8PhwGmzcrailJRhwyN+AsXe4PV4qDxbhkIhRy6X&#10;BwefcrkchULOhboa4uITRYcKZ9vL5SgUCnyAXKGg4swpUlIzwjr5bPAYvF727t2LXC7H5bQSo09g&#10;wvSf8sprb3LZZZdRXXWOIYlJfeL4B2C1WnHaLY1iSB6xYjya7wmRTrnVgMmh4fLEqh4ZLoQanT6h&#10;x05qTW2zIzlFbjDNHTR4hZBAIIgqbA0XUMo8uLtYIwQEoyAKhRylJHGusoxTJ4/jdDhxud14PB76&#10;onTy22/Cu33/OSqQlEpUahVarRatVotcrggOQANtUF1VTunp4pC3gUZrwFTr/2E1JlxMt3hz43+j&#10;ihvJjXnXsvH/rmHaNTeRmJjIgQMHcV44yS8efJLXX3yGjJFjufrHecHP/PBHCyk/+R2lJ49z5+JH&#10;ASg5cYq3Nz7Db9e+zusvPgNAxsiLTj2GIenExsbx9sZn+M3TfwKZxNGiw7gcVr4r+hf/+tcJqk4V&#10;8NO7fs2wlETsNnPI216j0aBWq1EqFfh8MpB8nDt3htPttLlKrUMuV/DB3z7izPE9xCcMwW63YbdZ&#10;ueehlcTFJfDf//28f4Cm02G1WtHpdDzwwP18/LF/joYbbriev/99BwqFgltu+Sn//Oc//Q8MFP7r&#10;P336NF5b/wS/+Pnr1NWdp+zMKf73f1+nqqoKjUaD1Wql/uy3/Hbt63z88XZKS0tZfN/PAfhkZz4A&#10;c3JnB9urqC6ReqffHnx8wnliJUe7baJWq9FoNWi1WhQKecRGJgfCXEJReV/3SJgcmohIh+utSLB5&#10;JCS5l7QYS0S3+WCbO0gIIYFAMGgJpCjJGwdl3sa5XZQKJW6PG6/Xi88HA9lHxj+w9FtaKxVKJJWE&#10;WqVCUipRKBSNLzk+wtsGWp2eoqPH+cf2N3n48d+h0sQAMGT4ZBwOB6Y6K4ZYAz/+UQ4Ax48XY7Yp&#10;0etjUKmUaDRq9Hr/pJEqlRKtVkvWtB9RdPhrVEoZKk0MXq8PpVKOXh/DpCvmcOzbz5n3k0UAOO0N&#10;yBRKTp4607iOHmQSBw9+w5Ej33PnHbdx1ZWz+HyHnrKSg/xgzE0o5N6Qt71K8r8USiUyfMhkF9PR&#10;2mtztVrDnXfchtOex6mySmJiDKSlJiOX+6M2K55cRnmFP2XIGK/BVGdHr48h55pZyGQyDAY9P8q5&#10;Er3ailarJS93Mmq1CqPeToNTxVVX/pBhw94kJSUJi/kCOq2OBx9YzOnSCrxeL6mpyZSXnwtu02af&#10;HrwWOdfMQqVWoY/RB9trksbFgRojACcderIN51Ar3J32R78wEyma0YbbpwB6lgJmcytJ00WOcDDE&#10;JfUoGmTzSP5UOLUNpcIT0ddLp48fdCYJQggJBIJBLYYUcgWS5L8FBkSRx+PF5/PhY+CbaQaK8wNR&#10;H0mpRJKUzZ7AK+QKaJzcMxxtoFZr+dHsazh79hx/WvdbEoYkY7c2YLM18OsVf0CSNOzY7GDj+t8G&#10;P6PRxWAwxKJSSWg1agwGQ6MQkoiJieHSSyeQMe7qZtuTFHIMhlium5vLye+/ZOP636LRxVB7voq7&#10;HvgtMTExjesYQCYxY9pkjhRsb7WewWBAqfCGvO2VCgVKpSIoYoLtr1T6hajXi9fbus0lSUWMTkuC&#10;8WLaotfrweWyo9ZoGJc5Org8eaj/3xEjRvgHom4n6RkZOO1m4jQXkAwpjddfgavhDDJZOqNHpWOz&#10;NqCQ+/C6XagkBeMyR/mPxedjXKa++TYbjTVGjBiBUlJjt9ajVPjXMQAztA6+Nfkndij3qMmKr+q8&#10;P8oVIjUuSvFPptp9AWByaLjEUB8R5xAwEOhu3UxABA0Et7jBPl/WoLbPFggEA5vu2mebHFoSVFZ8&#10;Ph9erxePx4vH68Hr8eDxeBufyvtviQM9IhT4N5ACJ1coUMgVaLQxxBgSuGA6i8/nC3sbaLR6ZHIl&#10;TruF4pPl6PWxZKQPA1mjqYXPxfdFx0hMHEK8QUNltZnRoy+hpOQUGo1EcpJfBJSWnSUlyUBM7BBc&#10;TgelZf6nlxnpw/i+6BgTxmeii4nDarVSWlqKxVLPhPGZSCo1toZ6jhefYsL4THxeNzK5MrhNi6We&#10;MSPTUGn0uF2OXhcKt9f2cpm80SwBvF4fXp83bG3e9BhkbhNJGi+S3o5CIUehG0NNtQmZKqlX118f&#10;m4ilvvXEsCct8Zw0xwEw0nCBkfq6Dvtjs7q1CBNE/roQYZ/dE/wRoe5PqBqwzL4iKTKiE3HGYd02&#10;EBhIIijQzwN1tEIICQQCwSAQQoFBXmDQF3gCHi3RoOANnovOcIH0I7UmplkaRF+0gSRpWxXiB/LR&#10;27IoliuUeBvrMzwe/0Aq8HmX096urbFaq8fltAc/G/h8033b7RYUcmWrbbicdjxed9jaHgj2Ua/X&#10;GxRE4ex3gWOIce9FH5/sPxbtGGrqLn5Xenr9dTHxuJwOXK7Wg6cD1SmYnP72nZp4joTGAWFb/bGp&#10;WYIQQj0TQiqNnnNnzqAYMjtijq0ncwgFXOIiZd6gnswlNdBEUEDsDda0OBCpcQKBYJAhk8mC9RmB&#10;galc7iOanwk1fdoua2Gb3Tdt4G4mTvzCpjE64mk9j1HTZbLgMnfwc219BkClMuJ2Wlt9vum+VZLU&#10;5n4VChkKhRTWtr+4L0Wf9ju73Uicwn+dZc4TxBiuoN5cj1Lm6fH1dzsbiI1LwnyhtXicNqyOzyr8&#10;c1N8eyGdH6eWNosMtOyPkSiCmg6GI/VJuUydjNv5L1Qa/YC/RwVc1SLFJc4vhLtXNzMQRdBgNkkQ&#10;QkggEAxqMdTR39F+7m0NzqOhDQJGEN4+soHuab8LCI6+anOvvLnwUKm1OKurkZo8se/JsQTau9Vy&#10;YMbQar6uTgHguDmpXQewSO53g32A2JfYPMoIc4nrnkAYiCKoJ2JPCCGBQCCIYkEk2iA6Rd5gb3OZ&#10;TIbPpkeuawguk6t1gKtXx+L1elCpdW1GTIZo7Pwg7gLF9fFUWA0M0ThI05kRCNpCq3Bj80gRM9lo&#10;t6NBA1AECRrvhaIJBAKBQCCIYrGrTm72t+QtRyOpe73djuq1AMbE1mJU+5+qHzYlYvNIA67tOjo/&#10;QehIi7FQXB8fIdd8cKSL9WaSWCGEBAKBQCAQDAwhpEpqtSw+3kCDtXdP311OW6dC4fLEixbah02J&#10;QTexgcBgddHqDyIlEhQQv4NBCPnPU/RxIYQEAoFAIIhyzruaRGMcJUhSaCIdLU0wWqKUebgiqRLw&#10;zw9zyhw7oNpNzCXUdxjVdsqtBiEQ+uQchUmCEEICgUAgEAwm1BcnYHXYLej0Cb3epN3W+XaMalsw&#10;RS5S0p8EkUeazozJ0f+piJ2J+7bQKt0DKtqp08dHtDV8XyIedQgEAoFAEKWcq7GyZ88ejh07htnc&#10;1Kzg/wFgMBjIzMxk5syZDE3UdXv7LqcNjbZz++YxsXVBF7lyq2HAGCd4PG7RibqJXxD0LNWtv00T&#10;JJUWu83Sg+N2YXJohWGCEEICgUAgEAgigQPfHmXnzs/Izf0xCxYsICmpda2Qw26huOQ077//Pqmp&#10;qdx047VhOZZAVMjk0FDeoB9QDnKRPJdQpKLWaoDuzQdk80iYHBrSYiz9dtwarR7zheqovjbCJKE5&#10;IjVOIBAIBIIoFEF7937NE088wdy517cpggDUGj0TJ05k+ROPUVFRwZYPP+32vjweN5JK2+l6Y2L9&#10;gy+TQxMRtSBdoTNnPEFrHLbu157YPBKHTYlMMtZElHFCNCJMEoQQEggEAoEgajlXY2Xnzs9YsmQJ&#10;SUlJWBvqOHLkSLN1Wi5Ta/Qsf+Ixjh07xrkaa7fFQlfS45rWCpU36AdEW7qctmaGCZJKi06fgCEu&#10;Kfhv4P+Bl6TSNnsNRpSyrkeD+koEtbwuLV86fULUp0IKk4TmeM1HRGqcQCAQCATRxJ49e8jN/TFJ&#10;SUlUVpby1FOrmTp1KuvXr+d//vsP1JvrWy3TxcSj1ujJzf0xe/bs6VaKXFfrhPxiyJ8e538NjJoK&#10;uUKJIS4Jj8eNy2nH5bRjbeeJekvhI6k0YYsoWS2A619hGzB3/zOaxn+7HkVTKJToPG6mSWZidF0X&#10;xwqFskeipSMRoFAoe1QfFECrjHwR5TdJqBM3ScBbvRWDMRllfX29aA2BQCAQCKKEY8eOsWDBAgC2&#10;bt3BwoULmDv3egC+/OqflJaeabUs8P/LL5/Kzp2fAd2vFepKLU3TiTNNDs2AEEJej7vLdSMtzz+c&#10;KUg+ZzXImg5yEzoUCN0RDz2JGvhFoo0Gq4sYXdfP2+aRKG/QM8bbvy5mOn38oEgZG+xpcT5nNb4L&#10;ezEYk9HqjSIiJBAIBAJBNGE2m9usCcrIGE5p6ZkOlyUlJbVwl+safhvteC6YOh5kNU19igSr5K4Q&#10;qIGK9AHkQLVD1ipc2Dz9Pxz19jItLtKd44RJwkURlJwxLrhMCCGBQCAQCKKUO26/hV8/+gSbN38A&#10;wNSpU9tc1ltcThtWC8QZh3HBdLZLnxkoQkjUVIQfo9rer7bZOn1Cr9LimuL2KbpVI9VXSCrNoJ47&#10;yGs+AvYTQRFks5gwm6qEWYJAIBAIBNGEwWCgutqfyqWLiedPf/oTf/rTn0hNTWXOtde0uSxAdXU1&#10;BkPPHN38YqiOOOOwLn/G5pEGgBCyCee4MKNVuLG5++/ZvEKhDEnEz6i24fJG3tB6sJskeKu3YtBZ&#10;WougpPkiIiQQCAQCQTSRmZnJN98UBOt+duz4O3v3fk1qaiojRo5tdxnAN98UkJmZ2SvR0FFkqKXw&#10;sbmVA8IuualznEDQsaiLvP48WE0SWtYDAVSVHgXNKORJ0wGRGicQCAQCQVQxc+ZMXnvtNS6/fCpJ&#10;SUmMGzuarKyJpKRkBNdpa5nDbmHnzs+45557erX/jsRQy6f+A8UwIdptlUOF26cABtY8QJJKOyiu&#10;72AzSWirHqiq9CiyuBnIVBdrKEVqnEAgEAgEUcTQRB25uT9mw4YNVFdXM2Lk2GaCB2i1zGG3sOYP&#10;z5GZmcnQRF1IBl1dSZMbKHVCIiLUddTagZVGqNHqo7p2ZjCaJHjNR5qJIJvF1KYIAhEREggEAoEg&#10;6si+zD8A+MMf/kBu7o+D0aGWOOwWiktO8/7775Oamtqt+YO6JoaaR4ZazrUykJzjBNGJPIwit9xq&#10;wKi292u63GAzSWjXFCFpfpvrCyEkEAgEAkGUiqHhwzPYs2cPO3d+1qYttsFgIDMzk5tvvpnk5GTw&#10;WkJ6DC3FkFbh4oqkSr6uTgmu059uYd0bUGoH/RwsneGw2YnRSQPmeMNtIpCmM2NyaPutfw82k4TA&#10;JKnaZL8IalkPJISQQCAQCASDiKGJOm668Vp8ziyGSC7kugYAzp05g2LI7IuCKM4fLaqts4Xc+rel&#10;GDKqbVwz7AyHTYmYHBqK6+MZE1sX0WJIWGhHJ5JKE9XXNtrPL0B7pghtpcK1RNQICQQCgUAwyLHb&#10;LKg1ehy28AyaWtYM+SNDZxkTW0d5g54vzg6nuD6hsdheIOhLoWAT5zeAaVoPpNUbO6wHEkJIIBAI&#10;BNH7oy+JuV56I1QgvIXubRkojImt5YqkSgCK6+P5tDwjYgWRmEsoCgfRYa79snkkYlXOfjk3nT4h&#10;qqNBPmd1h/MDdUUEQR+kxp0+fZrdu3cDMGvWLEaMGCG+eT3gyy+/5ODBgwBMmTKFq666avD+YLtc&#10;HDt2jKNHj3Ly5EncbjdarZbExEQSExMZPnw4mZmZSJIkOo5AMOgGNi7RCD2+t9qJNcSGtbC6LQMF&#10;o9rGtWmlFNUZKW/QU1wfT3F9PJOMNaTpzBEjFIUQii50+gTsNkvYth8Q86FONe2OcG9rLq+ouM9X&#10;bwVoZY3dWT1QnwqhgAA6ffp0s2UjRowQgqib5Ofns3fv3uDfX331FW63m9mzZ7da95lnngHgySef&#10;jMq2OHjwILt27cJub/6Uw2azUVZWRllZGQcPHmTnzp3k5OQwZcqUfj7iQ7x12/ukvvBfzE4UfTnU&#10;1Dk0GPSiHQQXEe5evRns25FUGhqsrrAWvAfEkCEuCfOF6uBgcVJCNUa1ncMm/83ysCmR8gY9aTGW&#10;iBBEwkI7ulAolFjDmDbm8sqFSUKoBVCjI1zTWqBAFKirqXAtCXlq3OnTp/nLX/7CX/7yl2YiqKvv&#10;t4+Z/OVTmPfqsU7GnWuZ8tCH1LT51hQe+rD1OzUfPsSUtYci9sJ/++23XVrWPRwce285d181hSlT&#10;pnPt3avZXhFsEB6aspZIahGv18vWrVvZvn17UASpVCpmzZrFT3/6U376058ya9YsVCoVAHa7ne3b&#10;t7N161Z8Pl+HQmXtlClMafK66u7VfHjSEaIjH8nMZTeTaRA/OgKBYAAIIUmDXK3rg33ZggO2pqTp&#10;zFwz7AxGtf8+b3JoOGxK5OvqYZgc2ogQ2ZJKG7KXIDoxObRIcm+/7T/aTBJapsE1rQUyW/XdSoVr&#10;Scgeb7QVAeps/W5FiMy7+dBwO7N37ebYvZlkDqqnFoouLesO5vynWLxrJps+XcNINZgL1nL34rWk&#10;blnG5Ej7Avh8fPDBBxw7dlEEx8bGcvvtt5OQkBBcNnbsWCZNmsSbb76JxeIPd3/33XfExMTwox/9&#10;qIM9zGTVzhe4sTFiYy5Yy92LniX1HyuZqu7t0RsYOXUyAoFA0N/IE1LAUdKhOHG57GgkNXjD/yTb&#10;brO0WcytVbi4PLEqmCoXEERfV6dgVNtJi7H029wsccZhuJz2kAwyJZWmV+l2Vgvg+pfo2D1qe23Y&#10;osdunwKbR0l5nZ5JCdX9JoSiZe6glvMCQedzA3XrvhjqAWu4PlOTvxX1zAeYO2kru1sEhSry/5Pb&#10;pk9hylWLeaugafi8gvz/vI3pU6Zw1eK3KOhSZL2C/NV3c9WUKUy56m5W5/vDJIfWTue2904G1zr5&#10;3m1MX12Aw38ArL77Kn9kZfl7BIIJh9ZO4devvsXya6ezPL/nYf3Jk1sPpCdNmhT8/zPPPBN8dbSs&#10;KScLdpA5dyojGwf6hqkPsOqeIZjPB6USh99bzrXTpzD92od465ijSXuvbowkXcXdq/MJBJJan6+D&#10;Y289xLXT/W25dndNj85/7969zUQQwPz580lISGD//v383//7f3nmmWf4/PPPSUhIaCV69u3bx8mT&#10;J7suXabOZaazggpz29fQcewtHrp2uv/81+6mprE/NI1W1nz4ENPXHsIfcXqIYCCyrb5izmf5lLUU&#10;NOlbF7d1iPXTm3xeIBAIeoBKn9G1QYfHTaxBi0+uR6dPaPdliEvq8P2urKvR6ttNNwukyk0yNr/5&#10;BSJEX5wdzvYzI/m6ehjF9QmYHNqwGywoFEpcTjtWS61fNPbyZbXU9urlc1ZHVB8bSI5/Gq0+bELB&#10;5ZWTpjP70zxrk/r83KLFJKE9M4Sq0qNYPKNCIoJCKoRGjBjBHXfcwe23305GRuc33IyMDG6//Xbu&#10;uOOOLtQLVZD/PsycZCBz5lT+9GGTpK2K91i+/Dx3bDnIwS//h8zzh5u8tZzl5+9gy8GDfPk/mTR5&#10;q33BtX01y/klHx88yMG/zqfi0dVsr4HJc2/m1PsF+IfTNRzedYob505C7TjE+ofWolr6MQcPfsqa&#10;Ia/x6PsXB917Dhj45ZZPWTW757lROTk5XHXVVcTExBATE8OVV17ZZn1Qd8icew/n167lrUMVfjGH&#10;gcm33Mus1MAah6kYuZJP9x1ky1JYv36HP92wZjurl8MvPz7IwYN/ZX7Fo6zeXtPm+dZsf5S79+Sw&#10;aZ+/LU89up7u6kG73R402wgKFYOBjIwMjh8/zqeffhqcJHDfvn0cP36ciRMnotE0f8q2bds23O6u&#10;Pf0xF+xgjyqVVEMb17BmO4/evYecTfv853/qUdbnmxk59WYMOw419g8zh/cUcPPcFgK2vb5imMTM&#10;mfkcOhboW07UBxq3VXGKQ5fkMEnUFwkEgl7Q1chDwEbb47EFB/1tvcwXqrs8YG9v3a6QpjNz3fCT&#10;TDLWBNPlWgqj4vp4vq5O4dPyDL6uHsbh2iTKrYaQp9J5PG4xn1AnhNN1MJTIQ1zvZXJog30ukBLX&#10;X2IoGqJBLS2xgZCkwYVVCHVVEHVPAAUUzW62OvyDQfXkmcx+fysFjQGKmkO7OHzzPdyY6h/MT507&#10;MyBpOLTrMDffcyP+t6YSfKsDEq97gX0rZ2EASJ3N3Jl7OFwBTJ7Lzad2cbgGMB9mT8GNzJ2khmO7&#10;eEt1DzdPNTTufzan9hwO1ihNnTuTkQYDvc2wuvLKK1m6dClLly5t5Rj35JNPBl8dLWt2s5q8lE0b&#10;Z3Pq2bu5espV3L38LQqaPXibydypfiWQOnMuU/cc80d+Eq/jhX0rmeVvIGbPncmewxXBT1083xoK&#10;tu7hxtsb2z91NnOnbqXgZPfO+8SJE7hczdMf4uPjASgvL2+1fmBZUlLzL4nFYuH48ePt7GUPT+Ve&#10;rBGat97JPe88HkyLa3oNawq2sufG2xv7Wyqz505la8FJGDmVm9lKQYVf8OzJv5mWOqj9vpLIpBwD&#10;B07W+PuW4R7uSfX3NcfJwxyelclI8fsqEAj6QAg1TVPri/lH1JquuZ2k6cxckXSWa4adIS3G0sGA&#10;VEN5g76xriiF7WdG9ntt0WAhXHNQhf67EFojAbdPgVFtaxQ+zSckDoihr6uH9UnEbKDXnXnNR9qN&#10;AsniZiA3TAz5PkNugVJXV0dZWRkajYaf/vSnnDt3jq+++io4mB86dChlZWUcPnyY9PT04KC2I45t&#10;f42auf/jHwwaJjFz6nJ2HH6cqVPVnK84SXZmahufOk/FyWzafKsT0bV29VO8v+c8Aef3238JMJm5&#10;Nxfwl8Nm5qr2sOPGHFapoabiJM7jr7FwytNNNMSqAdHhDJk3snLTjazEzLEP17L8htWs/MdKpnbc&#10;QOxeu5qn3t/D+eYN1Gq9ikPw/p4ZvN9kaZurdsDYsWMxGAzBqA9AdbU/HSAtLa31j2Xjstra5k9D&#10;VCoVY8aMaWcvzWuEOjx7/0kxo9VJjWTqzQ6eLajhlkv2sP3muaxs8dmO+srIzKkUbD2G2bAH88xf&#10;Mtuwh9WHzWSe3M2N2Y+LX1iBQNC7AZKkgS56wLhcdhQKLXgtYT2mpuYDXRVdWoXLnzKXUI3JocXm&#10;UWJyaLC5/f+2xdfVKaTFWBgfb+qVlbGIBnVhUNlPVtHdfSgQqmtp8/jdFZUKT4ci3qi2801NMpcn&#10;VoW1jfzRoLqBKYKqt/rd4JJ7b4ndL0IoIIAuXLgAwIULFzh37hxDhw7lpz/9KQBlZWUUFBQEP3Ph&#10;wgXi4uI6EUTH2P3+Wc6eXcSUPzYdxe9h6dTZDEkcyeFTNUBLxTOExJGHafOtdjGTv/7fOZWzmX+8&#10;MBI1NXz4UC6Bao3Jc2/m37YeYr7qQ27OeRw1oE5NhexVfLTxxla7qehlm/p8PkpKSjh58iSlpaVU&#10;VVUBkJycTEZGBiNHjmT06NHIZLJubtnMofc+xDz7DmYlAhjIvHEp9+zIJf/YSqZ20F7m/PX8+6kc&#10;Nv/jBUaq/bUwuW0a+aWSOBluv+cgy6b2ooMqlcybN4+//vWvwWV2u53vv/+eCRMmMGPGDPbu3Utc&#10;XBzTpk1j7NixlJWVBc0SAjR1lOsNqf6T4mAbJzVy1s2Y1x9md80ebpy7rNX7iR30FTJncuPyY7yn&#10;OkbOzYkYDDMx/2k7hyomM/MWNQKBQNDrgUZtJfIuGMK5nHZiDVoqz9aG1UbbX2tjb9MwoSsY1bbg&#10;QDNAU3EUMFoAKG/QY3MruSKpd/Oq9PRYBZElhHqaOub2KThljiUtxoLNrWzWDzsV8MaasIuhgZgW&#10;Fw5L7O4gD/cJnjt3joKCAgoKCjh37lz3N3DoQ/6UuIKPDh7kYOD1j2fI2fEhu82QmJlN6vYdjUYI&#10;Zgp27AkMO8nMTmX7jgL8bxUQfKtdHDjMMCQ1FTVgPvQh7zf9zOS53Lz9WZ7Nv5GcQN5U5lxur3jt&#10;okmD+RiHQmC9fP78eV577TXee+89CgoKgiIIoKqqioKCAt577z1ee+01zp8POhx0mA7XREWiNr/P&#10;s3/aTUXjoTpO7mFHwSQu6SQq4vA3EKn+BuLD99tr1ERmzp3J+6992CgIHVQcOkZPav5HjRrFFVdc&#10;0WzZZ599Rm1tLbNnz+bJJ59kyZIlTJs2jdraWj788MPmGiMzkxkzZoSkPyfOnMvM91/jw0aV66g4&#10;xLHASaXOYn7FS6zfNbN1WlxnfUU9mZmT3+f9wzlMHgkkTiKn4jVeYyaThPW2QCDo1eCoe+kyLqe9&#10;yylrvcXltIV0fp5AitKkhGrGxNY1e8/k0PQqTU4IoPARq3JSXB8fjLCEdeDdC7e4U+ZYLjHUo1W4&#10;MKptXRJBbYmhcH3PB1LUMpyW2P0ihOLj45k0aRKXXnopcXFxna4fFxfHpZdeyqRJkzqIBjko2Po+&#10;U2+e3fwJumE2d9y8hx27zZB5B/99z3mWXzuFKVc9xA4yGRYYd97x39xzfjnXTpnCVQ/tgMxhnQ1z&#10;mb30cSqWz2DK9GtZfjjVX1fkDCohbrzHwalZORdtldWTWfrCPTjXz2ucg+YlDjt7355//etfuyQc&#10;z5071yxa0lUy793EqrFb/e02ZQrXPppP9gv/zS2dRM8SZy/l8YrlzJgynWuXHya1eQM1X/fGVbyQ&#10;vYO7p09hyvQbWL61gp42zY9+9CMuvfTS4N8Wi4VXX32VL7/8kqNHj3Ls2DH+8Y9/8Oqrr1JfXx9c&#10;79JLL2XBggWh+8Yk3siqF7LZcfd0pkyZzg3Lt1IRPKlUZs1Xc2rS3LYtyDvsKwYyZ6ZyftLURmv4&#10;kUzOBrIzET4JAoGgN2i0elyurg+QAgP+vip8l4dpotJLDPWtlhXXx4sOEYEoZR4mGWs4bEoMqxjS&#10;6ROw23qe8mlU23sVzdEqXL2OSrZ/bvEDJhrUmRlCOGqB2kN24cIFXzg23DJVrqkA6mptUCRyaO10&#10;/jL1U9bMDu9j+vZsr9uj8yhQdHDw4EF27doVnFS13R9+jYacnBymTJkifmGimCPFpaQPUaJSScjl&#10;nT/XMTm03XqCF41IKi06fTwXTGej7twSh46k5txJ8cVoMfDTxcSDowTnhUJUjZGec2fOoBjSvvuo&#10;IS4Jj8dNvbk+7HUfAbvfcERcyq0GDpuaP066bvjJHn93mgrF/sbnrCZG9i90sUmdXs++oMHq6nUq&#10;pc0j+dMYPcpe13S116/NF3puOx6pvyE6vX9OxUgXQj5nNb4Le/stDa5NER6uDcfHxxMfHx8URMCA&#10;FkAA1GznLx/OZe4DIlepv5gyZQqTJk3i2LFjlJWVUVNTQ01NDTabDaVSyahRo8jMzGTcuHEolUrR&#10;YFFOnVNNOh7REIKQpldFleiNicdhtyDVVeJ224JCqDM8HjeSSoPDVoVSF950JaulljjjMC6YQj/A&#10;TNOZKW/Qt2ukEC3Iwmxs0VdoFS7GxNZi80gU1Rn7bULSdo9P6Y6o49HpE4IGCZGeuhkQQU0nRu0L&#10;M4R+E0ItBdGA59BapvzbDuau2sTsPtBBgyXC06NOq1QyceJEJk6cKBpjkBOvclDr1DNUJcTQYEeu&#10;kKL6/JrW+XRlwCOptMQlpOBy2ZHqCjnvkohp4qsjU3Vcp+By2v2RpD7C63F3yz2uO4yJrePr6hSA&#10;Nuci6vo10ERUDYZMlYSlei+62KSo6+9ahQutwh3y75DH4+71cUVCVCgQ2Xc57QMiut9SBPV3FKhP&#10;hVDUMHkZB/ctE+0gEESSEFLbcaMXDSHwD95doR+kKhTKZiIrEHnyT64ZmsGQRmtos07GYTPj8bhb&#10;vd+V/QZEkOL8AQCGSC7c8q4bBbicNlwuuz/lpg+iDXabJWyObEa1jbQYSzMXuR73sQh96q6PH0KD&#10;s7rfBpX+OXJcEX1/0Gj1Pa4PsnmkoEtcrMrZb+cw0ARQUAi1IYLkSfMj4tiEEBIIBAKBoB3UWkOL&#10;gbC/lsVf19K1QXFT8dQyhc/jcSNXKDl5qpzTp08El8/64TTUWgMupx25QonLaeett/8fv/j5HZ1G&#10;TuKMfmOgC6azGJv+4HuHAg0AJOoTMHVy3F6PmxidRHWVK6w22gGBodPHh237oYgudHVS2sH7XdFA&#10;BKcq+79HPROyJoemmU17fwggjVaPXKEcEGlwze4j5iMYjMkRKYKEEBIIBAKBoBN2ffElVVU1JCf7&#10;i+5HjBjFWOOwYIFyQCD5o0ed/KzKVOBzNhMbAKdPn2DEiFGMvCSNQ4e/Z8vf/s4dd/wsuH5XB+E6&#10;fQKSpOFCbSVGn9/n3yRLxeesJk59BlWTCKrRV4FJ1r5VqN1mIS4hBajqk3Z2Of0RqHAUfIeiRigS&#10;rYl9cv/1VKq0+Oqr+i0i5LDZ+8xlsKdCoqfXz+aRepVSGQoBFPg+DjQLd5+zGuwngpOkRpoIEkJI&#10;IBAIBIIukJqaypWzpjcOTvwDvkAU54rsS4kzDsPl8vLVV1/idjsxGocwevQPiI83kJ//BRUVFUyb&#10;dgVjx45m69ZPg9ucPGlCcB+nT59g5CVpTJ40gc8/3wXAV199yXffHcFoTOj6oNRuIU7XADp/XUwi&#10;XmrqkoAzwXVqLLUkp48nEW9w2QVrTL9GPQKmCZFKJBpyyFTJOO2RYZQQbnfB3gmKntd3aRWuPpnf&#10;qKUACqTA9cblrt+FUJOUuKrSo8jiZkTcMQohJBAIBjQJKjsmRyyJWodoDEGvBx9tjDQBqKio4OSp&#10;cszmC4we/QNKSv6FyXSeESNG8fIrb7NixQry83fgdjsZNy6TDz7YRnJyIiUl/yI21sCVV97Gu+/+&#10;lZEjR1JZeY5bfzqPxKEjL/4YK1VYLGZOnipn//6vmTo1G4fNQnFxMY8++ihWq5XXX3/Nb2AQ05Wz&#10;aT53kCHOjbLuYmpccvp4XPK0Zp/Q6UGSNFgb6losT6DBUhv29DgIn2lCICLUmyf7vS20DycqjR5f&#10;zRlAmAi1J2KtvehTktyLzSOhVYS3DirgAjfQaoDa/C63SIlDM6rfjRGEEBIIBALBgB/QNK3baRrB&#10;kCRNq4iCJHUvwtHScEGSNCiVKmJjDWi1ElptIjExMcyYMZMjR45QXn4xylJcXNxYw6Ph0kv9A9Jv&#10;vjkY/Leu7gKVlf71dYahWBvqcDntSOpY3G4n9fX+GgSTqZabF86nqsbEJZdkNBMmgc90RSgEUuMA&#10;FIDdfQod/oHIuZIvUAyZ3Wwde+Mkhi1T02IN2j6bnyQcpgmheJrfpkiOENzOi7bokkrbKqo3UCbZ&#10;jGSUMg/1blXYhFA0CaCLX+aWKXHTI/Paiu4tEAgEgoGCXCGhi4kPigO/KOj4Kb/X4+rx03ydPgG3&#10;24lGoyZlaHKjOJLzySf+6M+IEaP47rsjfoc1nY7Kc1WkDE3G7fbXAel0OvKuzwnWEwUHqT5nUNAE&#10;liUnJzLykjRmzpzBnr0HuHLWdN55531yrrmKynPdr9NpWv9j9FWgUV5CICLU0j7brB5NXOOcQ82E&#10;odOOLiGlz65v0/YImRByK0N0bJFXIyRTJwP+iesDcwk1FT6SSoshLgm5QonX4x6QdSahEBk9dYvr&#10;i2OLOgFE62hQJKbECSEkEAgEggGJy2Xv06fcSqUqmBoHoNX6IwxVVTXY7Q7sdjtlZaVcffUsPvhg&#10;G+PG/YBvvz3MuHGZXH31LN79fx9zySUZVFXVcOstN7W7j4B4mjxpAu++twWAn/zkJ7z+57dISRlK&#10;SsrQHp+DSZbaLPqTqE+Axr/lCSnEqVNw2C2t6hECg+a+stFuJhZDJYQ8F4c6PU2Ni7Q5hIJCSJWE&#10;+fx36GL9xglOS2mz9COX0xa8hoFokU4fj9fjbvPhgEKhbPehwUCZuLOtc7JG2DE3nQg12iJ2TQ0S&#10;LrrETY/Y4xVCSCAQCASCDrg8ayxutzNobz1uXCazZ1/D8eMlaLUSV8/KRtOYrrdgQR4AdrsDm83F&#10;2LGj+cXP72g2mGz6N/jrYgJGDAFuveUmJJWGsWNHM/KStDbFSbcHJ00yxKpNx0gyZiJPSAH16DZF&#10;UACH3dJnNtr+8wut4GgaEerpHDCROJgOiqFGgWqIVdPg66hdbY0RN23jILx7A/BAAf8Fk03cFHok&#10;pps7wEVrymJTg4RIdIkTQkggEEQdRrUNkyOm32f7FkQfAUvnnGuuarV8RPrFCI1cqcNqPsc//rEb&#10;q9VKSspQRl6S1ip1r/n/bY2DInOwBsXruViD4LC1nrekNwX7cl1D87+7IIICg7a+tNEOV0TIqLZH&#10;tLNZjwee3bTQ7umcTX4hpQmLmUU4xUckmFwERORAjKh1h7YMEiIdIYQEAoFAIOhw8Nf5wEVSudHp&#10;E5qlvvlrMsxd3k+4sdZXo4v1D5KTjJldEkFNj02u1gGuPmjz8ESEep4Wp41ox7iAhXZfOccNpIG8&#10;RqsPSX2QyaHtcTQRaIykRU8NULsMEIOEZkIoNjY2pBs8f/48Mxem8eAuBzJZG2rRA//7YwN7PzxD&#10;qPctEAgGF+WiCQQRJJi8HhdyhTQgBozyRgOErs5R4nLZ0UhqGizWPkmPC2XUobfW2ZFaHxQUQupk&#10;3M5/odLog2lyXRGbPWnjtuZScvsUfSKQe9TPFcqQ9COTQ9PjjIPeTOY6kPBWbw1Gg7o7Z1Bbboeh&#10;+v519vmQR4Te3/IOd73btgjyd0q45c9m3n73TX65eIn49RQIBAJBVOBppwA9IoWbPA1vNybidDnt&#10;xMcb+qSuwT9I14RoAHvR9rqnA9lIrg+C1oYJPmd1F9LjQjswV2s1QGSlHYZKgJgcWtJieh5VGgzR&#10;IJ/T/0BFqzd2e86ggHFEf7WRPNQb/PbM3zF0YmxjHAElDfk93kfltofJfXgblf4/eDj3YbZVhvY8&#10;Cp/PJff5QvHL3vUGIzf3eULfYoU8n5uLuBSCzhD1QYODUNePDNp2lDTdShlyOe3dnpOp50IodN/l&#10;4vr4xvtDdD+Rb2qY0FUChfvdERZtCX2HzR6x94pQCCGbR9nj+YMklRbvAHk40hsR1MogwTCxS20T&#10;mPetP4ViyCNCFbXHGNeF9aosxR1JHbY9fBfrjrZcPo5H3vgjU0M1cH/8o9bLb3iWnb/KiriOVpr/&#10;PAXGxSzM0od7R6xd9yL5h2pxSTGkz1rMikfyGKNHIIh4TA6tEESDAJfLKxqhN6hHd1twuJw2/1xJ&#10;fWij3VvKrYZgWlxvnugPhChfTw0TAulxTVOTAulvgfNu+nd7wiISTShCEckrtxrQKnp+/UNVoxTR&#10;fa+JCOqqQUIkmUeEXAgl6IcBxZ2up6Lz+qAbnt1JW5okZMGfcY/wxh/zSBkAHa228CPyxywKrxBy&#10;7mb1A+tg2Ut88FwKKkwUvfMUS5+EVwdIOwkEgkGAzynaoJc47N0fnHk9bmINWirP1vZJnVCvhVCD&#10;//fSqLaTpjP3aBsDpb6jJ4YJVktdo3tcfNDdcLBNttqZCPL3n961yWByieuKQUKccVhETSAb8tS4&#10;ySnX4+7kN8rjhnHxc8N0SpXkr76XBfNyyZ23gIc37McUgq2W7ljNvfNyyc2dx72r8xvFWCXbHs7l&#10;qY3bWH3vPHJz57Hgyc2UmorY+PAC5uXOY8HDGymyNNtQ47q5zLt3NfmNqq7w+VzufH5z4+dymbfg&#10;STaXOoP7ePwjOLrurospgVgo2vgYtwaPaRvFlovbWrD2HTY+MI/cJ/M5sGEBuat3E7wspZu5t610&#10;wtIiCl2zmDM7BZX/68/4RYvJq91PYWMjWoo28titF49/W3HTk3NRkt/YTvMW8OTm0ov7xMT+DQ8H&#10;r8vFNvSfS/G2i+1762Mt2kwgEAgEIaUnUQ67zYJaMzDSA4rrE4LRoDGxdT3ejkarHxADWb9hgv84&#10;u26YYOOC6SwXTGexWmqjasCu0yf0KBLj9ikwObRBEdRTAd2bYxhIIgj7CbR6I9D5nEGBVLhIm0Q2&#10;5ELoJ/Nu5YNfd7zOh48p+GneHWE5odLNK1hruY2XPt7JzndXMnrXCtbm964jWnav5oEXVTz47k52&#10;7nyJvMq1rNhcGnx/f6GTu179mJ1bVpFT8iIP3PkO6Ss/4OOdL3E3m3lyU1FgQ6x+4EVUD77Lzp07&#10;eSmvkrUrNhPY0rk9RYxe+QEf7/yI9XnneHHtJ1SSQt4fd/LsDTDukTfY2RiZce5ex2N7RrMyeEwb&#10;eDywH6BhfwmjV7zLllWzyZ49h5jdu9jfqEoqD+VTNjmPmS1DPGNmkZPwCWuf2kaRKSBhsljy5irm&#10;GgFTPqsf+4T0Zf7jf/fBGDYtXcfuoNrZTxH38erHO/lofR7nXlzLJ41qp2jDAzxVNJv1H+9k58fr&#10;yatcy9IN/uM15a9m6aaYxvZ9l2Xpn/DY6vyQCFjB4CLUaXH+CfAMaLQGFAplq797ikKh7NbnFQpl&#10;cL9NX03f1+kTgq/eHJtA0NHAGQI22pGL26cI1galxVgGRbqsTJWEud4BgD5+SLB4XfTXrmFyaLF5&#10;JFxeOUa1jTSduVciyP/7oYnaaJDPWQ32E8GUuM5c4vy/TX7TiEhrk5ALodGjRzN35Ao87USFGmpg&#10;3qinGDFiRKfb+ujxXHJzm7y6UDGfsfBVPn5mrj+NSz+N2TPB0tCOEDq6jruabr9N0wUL+7ftwrjo&#10;NqbpATLIWzSLsvxDwYjG6LkzyWiyP9echcxN8a87c+5oGopKMAGW/dvYZVzEbf4NkZG3iFll+RwK&#10;bGhmHrNTAFSMmTYZjhZzrp3zVM1aycevLiFL32Q/ziaNPjOP2Rl69CpgfB6LjLvZtd8fYSrYcZTJ&#10;c6ZhbLXV8Sx59UXu0+fz1J03kDvvVh7bsD94nqY9mykYfTeLGo9fP+1ult09Hn1wtzPJ858AqjHT&#10;mMxRis8BFLJjm4U5ixf624kMFi7Jw7ltB4WY2LO5gNF3L2psXz3TFj9IVsFm9gglJOhH/MJHQ1WN&#10;CY/HjVpraPZ3YALM7qLRGlA3vrq6jUCR8umyc5wuO0dVjQl5ozgCgpbNu774stnfAkHIB5cuO0Pi&#10;9DRYI9Mu2e1T8E1NcvDv3kSDBpwYaowEKVVafI6qAX8+gYlww43JoUWrdKNVuHpsitDWPTuaLbOb&#10;1gVVlR7t0CUuEgwROiIsvezBex5l7t3PcudfnMiaSC2vF15foOGff+uabXZ7NUIdYSnexrqnN7K7&#10;rCHoaj/ukXZW7lKNkIUGC5x75T5yX2n62e4dmBNw+jfEfc03RI+sGUz72bB6LdsO1V5077+hXXnI&#10;zIUpbNpfBOMryT86mTmrjG2vqh/D3GXPMXcZOCuL+OTFp7jr1hzWv7uEBIDR6U3ay8i0RQu7+Os5&#10;mjFN3QQTMkh37aCs0q+iRqc3uQp6I0M5SnEZYBQDD0H/sn37TlJShnLd3GuDf19zTQ5jx45G3iLy&#10;4vW4my1r+TcyFficHDr8PcnJiaSnZ+Byalq9H8BhMwdTmM5UnOeLL3ZxySUZ2O0O6uvN3HrLTegM&#10;Q4Of2bXrS3KuuUpcNEH4hJDTji4mHojMgXZRnTGYEjfJWNOrgW2kT6Ta+inLqD6dWDXcgrY3JgXd&#10;FVyhjhpGs0lC0/mCAuYIbbnERZIhQp8LoSFDhvA/D33Kh99ew/DLfcHl1cdkbHxmB0OGDAnXLZBN&#10;j6+j8u5X+GBhBir89TIbe7VNPTF6GPfIX/ljXstRefdsG/T+DfHXP+a1Gt93zx3aQv7aFXyS8lve&#10;fG4WRvyW4nd14FGRMTWPlI355I8/x6GpebSlg0w7nmJpUR6v/moaKkCVMp68Vcsoyl3L7uIlLAQo&#10;KaOSrEYxZKG0sATV+KzOjRSkEn90KLBibSll0mjSU1SUASVllZDV+KbFxDnGMStdDDoEkUFl5TlO&#10;nipn5CVpAGi1EmVlpdhsLkZeksbJU+UkJycTH2/g+PESTp8+wYgRoxg7djQOm4U9ew8AcOWs6VSe&#10;q+Kbbw6SkjKU9PQMdn3xJUbjEJKTE0kZmsxXu/cBMH1aFmqtAYftYnrGJZdkBIXO639+C0mlCW4/&#10;NtYgLpQg7FgttY1CKPI4XJsUEoOEiwM5zYB7qu922ro1sWqkUu9UoVWGXwjZPOGLnkdjWlzAHKF5&#10;XdD0oPAJOA8GvjsDYf4kebg2fNVVV7H3NxNxOwJfTvj7AyOYNXNW2E/KmGBEBZiKNvPOrt5uTU/W&#10;nKmUbNrE/sZULWflfnYXdd+1SJ81h6klm9h0cUPs311EV7dUVtw8UU6fMBRj4/G8s/loxx/OyOG2&#10;8btY92IBOXmzaKvc1Zg1jYRPXmTD/srGY3JSmf8J+6UsxmeAceZCppZs4p39/huspfgd1j65jZJO&#10;jzyLuXl6PtkYqIcqZfOGbajy5pKFkZkLp1Ky6R38m7Wwf+OLFE5dyEwRDRJ0Qmx8MnHGFOKMw4L1&#10;MRqtoVm9TNNXaryy8WbdtRcyv23IrT+dxxdf7Ar+DVBcfJLTp08gqTSUl5/BbK6lrKyU/fu/Zty4&#10;TPbv/5q6OjOffLqL2FgDaWnDef3Pb2EwJJCSMpTU1FQkScOuXf50NoMhgdf//BZpacNJSxvOW2//&#10;PySVBn1cEmqtHq1WQqlUIak0NFhd1NVdQJI0bHrzr6SlDcdgiAv+AEnq2HbbQFLHIkmaVsvjjMMG&#10;xCtSB+EDUdD0eIAXsNEOEz1JOy23GoIiCEKTEqdQKAfUYFamTg7WCQXstMMuvHyKMAkUZdgiQiaH&#10;luL6hKChxlCtNaTbj1aThEBdUEAEVZUeRZ12a/D31y/+7FgttUEDjoFAWBMwVy9/gb98nsP4632c&#10;3ivjf1a9hkLR9S/NR4/n0nKmnxue3cmidj8xnkXL5vD46pvIfVoiPWcZC3Mk1hWVQV4bMYuj67gr&#10;d13zZY3pcs0EwuyVrG9Yx9N35rLCJRGTPovFK8b3QKHNZuX6BtY9fSe5K1xIMenMWryCrmxp/Nz7&#10;SHnscXJL/Mc368EH+WTpUnL/CjHjFvLInHF8tKuEynYT7YxMmzOaZ581kjNN1fYqKXn88dWhbFi7&#10;lAUranEhkTB5Nvetf5BZqsbjf66Ep566ldxaF1J6DkvWP+J/r7PjX/ISqzY8xdJ5L9JADOmzlrF+&#10;yfjm7Xurv30TJi/kuVWzRVacoPMfy4Z6lHIvMn0scrn/uY68A6MAdXcnEGycQDJx6EjGjBnDV199&#10;2fwGqlQ1m2SyuPgksbEGiotPYrVaKSn5F6mpqXzzzUEuv3wKv/j5Hehi4tHrDSQnJ+Jy+Z82z5gx&#10;M/j/sWP9c7wcO1ZEWVkp6ekZwe0XFByguLiYuroLLFp0c3B54DNd/DXD2uBs4+mlPeRPvyWVBmQq&#10;Dh36lvGZo5DUsbgc9UjqWCorz/hvOynDcTnqu75NdWyHA+jAE0mvx43dZhZfksBld1ShjNU2G9R0&#10;deb3tvpKuG20u9MXy60GDpsSm4mgwTifmEyV1Gxi1YZeXOPuoNZqgNDOI2RzK0MuUJoyJjZ8g3RJ&#10;pRkwIqA7IqhlXZAsbkaj8+DA/q7JfD6fL5w7WPRfo/jhf55k7zPpvP1kqfg16kdMOx7jzoKFfLBy&#10;FirRHIIooOhIAQa9HpVKCgqhDr8D3ZhwVaFQotYaeP3Pb/GLn/tdLl/606vY7XYWLbqZ4uKTuN1O&#10;cq65il1ffMm4cZnBZSNG+CeUS05OxmyuJWVoMocOf8/nn+9i2bJHyc//grS04YwdO5qVK/+T1av/&#10;C5fLy0svvcQDv7wXgHff28LVV88iOdH/SOB02TlOnz4R3J9SqWL27Gv44x83BD/z21VP89unVkTM&#10;fCABYfLzhT/kh3P/jQd+eS8upx1JpeGDv/prJRcsejAohLweV6OYlRoHwzYUCmUz84eA0HHYzM2W&#10;ez0u1FoDleeqOHr0GDnXXIXX425V4+H1uFqZSQyGuVO85iPExzpRafSgHk111fkeD5IllZa4hBRO&#10;nzweFiEUiAh15brYPBJfnB3ebNm1aaW9nuAz0HcH2oDWcz6focOH47RbqKtXtVm7EUoarC7UWk3I&#10;J1Q9XJvEpISeO98Z4pIwX2j9ebdPgcsrD5kpQrT0m07vH9Vbm02aarbqw963+gp5uHegLJmG1wMN&#10;+yci6EcshWx6pYQ5edOECBIIesiCBXnU1dUBMGbMSI4e/Re7vviSb789DMCUKZdz6lQpp0+fYP/+&#10;rwH49ttDbN/xKSbTeeLj44LbOnasiLq65hGLSy7JYPuOT9m+41MAUoYmt3kcs344je++O4LLaW/2&#10;mfj4+Ihtu0NfvcOhw98HhUxw4CDJ/el8Kk0TNz3/3zp9QrO/m75aLtfHJYFMRVVVDXs/ewfwRwAl&#10;dWyr9Vpuq6kVuaBzIsVGuy0RNMlYE5JB+UCsD4IWE6s6+8bQItQiCAhbWlw4RRD4TRKiUQS1mjTV&#10;ED1jesVvf/vb34ZzB3abiy1bNnPzFSuYMmWK+AXpDwqfZ959L9Nw/e9ZOT9NCCFB1FBTXYFapUKh&#10;UCCTyYLLA3aobQ2culqAK5fLUUpqUoaloNfHAKDXxzBufCbJiUaMQ5IY94PhKFV6rrnycuLi4tEb&#10;DIzPHIVcoWH6tMkYYuPIzByLTqchJiaO2TmzUCiUDE9LQaFUk5wUz7jxmcTFxeH1+hgzegR6g56U&#10;lKFMv2JqML1LKakx6DUMG2pEUmlRKJRMGHcJCoXEhImXotNpGDt6OD/IHIdeH4PX48YbAW5XCoWE&#10;QqHkg7++wi+W/n/8dePvuObH81BKao4eOQjAxKwreHrlL6mpqmTcpZcDsOY/HyI2cSTD09P5xz92&#10;s/7ppbz16vMcO3KQGbN+jFYXS/6uL5otH5U5hYKC/Xz01z9ytvw0h7/dyzXX/oSnVy7mk23v8t6b&#10;L+JyORkzdgLr/vgSL/5/S9m57V3Kql1Mm5aNQiHhdjuj9rvic1ajUXtQKFWgNGJtsCFTxPT82iol&#10;NColdXVmVJIi5P0G6LAPu30KCs8nNbNYNqrtjI8/H6IBrQGb9cLAu9AyGUrvOSR1DNa6CmQxmeEV&#10;xS5vyK//xXu4B0nu7Zk4k9SthKzNI2FzK8NqwqDWxOB0WKPmvuE1H8EQKwXrgmorT3c4aepAJOwR&#10;oWuvvZZ/boQbb7xRjNr6i6xf8fHOj3l1SRZ60RoCQZfweNy4nHaSE414Pe7GmdftwVQ1h82CRmtg&#10;RPrQYETBaqlDoVAyIn0oCoUSq6UOh81CcqKREelD8XrcWC5U4/W4GZHu95MfNWosLqcdh/U8Xo+b&#10;5ERjcJ+BGpdAiphGawjW8gT2Gdi+RmsIfi4SU72unDWdxORhvLbpvS5/5oLpLB+88QceWv5H/rz5&#10;n4ybeDkvb9wEwF9e+g/ufuj3weWvv7CK3Nxcbv7FE2SM/AHL/+uF4HZ0MXrWvfIht9z1EOv/78vY&#10;zx/hz5v/yf+8/P+oOP4F23d8irybk9wOduw2S78aV3xTkxy0yQ4wyVgjLgz0uWFCODCq7a2ub28o&#10;txqwuZVhrR2LNpOEtswROpo0NVy4fQrMLnXYjDnCftdPTk6m7owPgUAgGGi4nDZcHfzd5mc6+RvA&#10;06SIP5CC4/G4my1vKcpavucagO356yfX8Ov7f8qhmV37Mf3Hbr/teOG+7RTug1OVDo4XfACPPkrG&#10;yB/w8XsvYDItYkbOfBbcdl/ra+HyP00eN/Fyv1GDy8vxgg944P88D4Baa2DOwiV8tWNTcJ4oQde/&#10;GxBIj+vb3mhyaFsNksfE1oU15Wmg0F+GCaEXQjYO1yb12gI9MJDWKtxhN9CIttqgtswR+rIvFdcn&#10;NM7xZA9JP2gPOQKBQCAQ9AFqrYEb7/w/bHrhN1TWyTpd3153utnfl6SomZN3GwDLf/e/XDn3bo4e&#10;/RfPPvUAu774sgu/7E4aGvw/qIG0KzH/Ui/EkMuORlL3+X6L6+NbDJrtXGKoD9n2JZV2QD/ZD0SC&#10;lCotPkfVoO+n9c7wFwRIKu2ArClrj6Z1QVWlR0Ezqs8F9SWGeiYlVIdVBAkhJBAIBII+5bq515KY&#10;PIxDX73T7jo1Vf5J+LKmXwfA9TfeyoLb7mPBbfcx54aF1Jw7yZr/+DemXT6BB355L3c/9PugQUKz&#10;wYnU+idu/KWXU1FREbRZ//i9F4hPyxYXpidCqNFGu8Ea2khMS0ONptg8UpvRoFAW7PujtAPXSbA/&#10;DBPCQagMEwKRIJtHClt6VTSZJPicfrc9rd6IzWICzah+MUcIhwlHm/sRt3KBQCAQ9AVejxu5Qskv&#10;HnqK/3r8zuDyK+fezV9e+g+OHvkGa4MFa4P/afzYsaMZMyWPlb/+OYnJw6ipOkvez37NvHnzGTfx&#10;8lbLAZKTEyn67hvW/OdD/MeaV5r+ugNw270reGHNw3y7e0twP7+++xaAVlbb0YxKn9Hrwb7LaUeX&#10;kBLyY1MolFjbOba2okGhTnka6LViMnUybue/UGn0wTS5wU5TMVTvVqFVukUqZXtCqElKnNlUhTxp&#10;elSfb9jnERIIBIJw0d48Qu3NF9SdeYTCRct5cXT6+FaTmUbLvDaBOTUOHf6eyZMmBM9RUmk4eaoc&#10;rVYiPT0Dl9NO5bkqqqpqyByTTsW5elKHxqKPS2r1nj4uKTgIDyxPTk5sZjUeWJ6dfTnHj5eg1Uqk&#10;DE0OzmEEcOjw9xgMcYy8JA3wz0sUzUKo5TxCF6wxIelniUNHUl1dHdIBd3tzwLRll31FUmXIv9Pt&#10;7X8gEZhP6NyZM8gNl4YtranB6grbpLrF9Qk9nvhUp0/oMELj9ik4ZY4NycSqOn1CxMzdFor7hEFn&#10;CUaDomm+oPYQESGBQCDoQ9Qt5qyRJA0ulxepRRp7NPyoBtzuLp0wtpWbXcA1z2qpAwi65fnf80+o&#10;ablQjVwhNXvP5fKCzxl08AsubxyISCptcLnLaQ/uJ/C+1+NCUmm5dMJY/w9/43ENpmgQgNNSGpLB&#10;scNuIUYnUV0VvgFxUAi5Ww9ZQi2CJJU2KvpCM8OEMD3udvsUqLUKwDPg2kcp85AWYwlRn4kikwT7&#10;CbTJgycaJISQQCAQ9AOHDn/PN98cbLasru4CdXV1/PapFVF1rvY2nPDact9rL0nF43E3e0+nV7a7&#10;jY6WN91ee+58gp5cXwtxCSmotfVIKlWH9T3tTVIaSEULCJD2jAqMahtpMRbKG/SNf4e+OH2gTqTa&#10;kmaGCfVVA9I5Lpy4fQr/nEK9TI+LJpOElgYJ/WGVHVVC6NChQ2z867MUln+M1WtCK0tgQsINPPxv&#10;TzBx4kTxLRQIBIMSr8fN5EkTmDxpgn+BTMX27R8DcP99PxMNJBhQBKJ8CoUW8IQ9RWhMbF1QCIX7&#10;nAYyzQwTas4AoR93OWx21FrNgGsbt0/BOZsuJG5kGq1+wKdRQtsGCYNFPIdFCH1b+C13rJzC4g9g&#10;dHAPJly2N8i94g0+fuMgl112mfgFEQgEg3LgGEiPO3T4e/bs2cull07kFz+/NqoGYoJB1Kdd9j7r&#10;t1qFi0nGGg6bEsMSEYoW+sowoa+cvSJRBEkqbdT0l8FmkBBWIXT+/HluWzqDB3eBrMU0EZIWln0L&#10;t//4avZ+eIbY2FhxtxIIBIMKtdaAy2lny9/+DsADDzwQdDRr+gMrxJBg4Ih7v4125dnasNcJwcWU&#10;OJsnPEktA+H719Eg3J+emIDl5F50sUno44cM2IlVe0pbzn+hFEGBdh7I800F8JqPBFPiAtGgwUTI&#10;7yLvb3mHu951tBJBAeQKuOXPZt5+901+uXiJ+AURCASDjqJjJ7BarQC8/vprweWnTp2OuhohweAQ&#10;QuGw0W6PQF1HeYOe8fGmkEYlOqr36GoEoKM6qbYG6x2ZMygUynbfb+9Y20pP9DkGd51QqEVQ4DpH&#10;hUlCC4ME/cjrosf8oT+E0Ldn/s64oR2vYxwBJQ35QE+EUCHP5z4Oz+7kV1l9+dm+3GaUU/g8/ib7&#10;FSFtssptPHzXDua+8UfyUkQzCyKTljVCuph4rA11omEEA1gI+QfdcrUO6Ju5WYxqOyaHJuSD2wBx&#10;xmFtCo2uFMZHipVyU8MEBlkWYVPxGB4RFB0mCU2jQQGDBJfTTpxxGFZL3aDITAi5EKqoPca4LqxX&#10;ZSnuaETLtofvonhxW+IiiyVbtoC+D1up8HlyH/+o9fIbnmXnryLtkloo3LwR09RfMTsjzLsqzWft&#10;uhfJP1SLS4ohfdZiVjySxxg9AoGgHew2c7O0DV1MPA6bGblCCi4XaXGCgYbDbmFInJ7qqqo+SY/T&#10;Kt3g8EeFQi2E/E/6B/4gsC8MEyIZm0fC5lZi8yhD3keiwSTB56wORoNsFlNjn0nC5bRxwWSLqhqo&#10;PhVCCfphQHGn66noeX2QSt8PI+1xj/DGH/NoHWgojDghVJb/EcWjwyyEnLtZ/cA6WPYSHzyXggoT&#10;Re88xdIn4dU220kgEARoK9WlaTpNR+kwAkGk9mldTDxQ1Sf70yr83w+TQ4PNI/XaBrkpCoWyj+Ja&#10;YRZCfWSY0N8EIj42txKj2o7NoyRV7grOO9VVEdR04N9WemPT+3I03J9bGyTMb/b+YHkgJw/1Bien&#10;XI/b2ckN0w3j4uf2cA+FPJ+by/OF4I8c5fLUxm2svnceubm5zLt3LbtNF9c27V7LvfNyyZ23gIc3&#10;7qZZ1mNlPqvvXcC83FzmLXiYDftNIREihRsfZkFwn0X4bz8tj3UeC57cTKmpiI0PL2Be7jwWPLyR&#10;oib3qtIdq/3HnjuPe1fnUxlogedzufP5zY2fy2XegifZXOpsbJu7WHcUPno8l9znAyKtkvzV9148&#10;pg37MTXZ1oK177DxgXnkPpnPgQ0LyF29m+AlLN3MvbkPs62yxWmWFlHomsWc2Sn454E0Mn7RYvJq&#10;91PYuHFL0UYeuzVwXVazrbjpjdhFSf7q4LV5cnPpxX2a9rMheG73sjq/sln7Fm+72C63Pta8zQSC&#10;gYBCoQy+AOQK/xP07Ts+bfa3QDBQ6OuagqaOcaG205YrlFFioZ2Epe48APr4IUGL5Gjjm5pkhmqt&#10;jImt9c81pTMTo5Mwqm0dTrgrqbTo9AkY4pIwxCW1EAF2rJbaZi/zhepmfw9kIskgweaRKK5P4OD5&#10;odEhhH4y71Y++HXH63z4mIKf5t0Rsn3uL7Rw2/qP2bnzrywbnc/qTY0CwJTP2tX7mbxqCzs//oBV&#10;WU6KLo7k2bxiLZbbXuLjnTt5d+Vodq1YS34vB9Wl7yzl8cLZrP94JzvfXcnoTx5j3W5nk2N1cter&#10;H7NzyypySl7kgTvfIX3lB3y88yXuZjNPbvIfoWX3ah54UcWD7+5k586XyKtcy4rNpcHtnNtTxOiV&#10;H/Dxzo9Yn3eOF9d+QiVZ/GrnGzwyDm54dic7G/MKSzevYK3lNl4KHNOuFaxtcqIN+0sYveJdtqya&#10;TfbsOcTs3sX+xkOuPJRP2eQ8ZrYM8YyZRU7CJ6x9ahtFpsD5ZbHkzVXMNfrbfvVjn5C+7F127tzJ&#10;uw/GsGnpOi42xX6KuI9XP97JR+vzOPfiWj6pBChiwwNPUTR7PR/v3MnH6/OoXLuUDUWBS7qapZti&#10;GtvlXZalf8Jjq/MxIRAMDDRaA+omL/8Psv/pY2XlOdFAggGLy2VHp0/A7VP0gRCyBcWQyRG6uWxc&#10;ThuSpIm6a6NUafE5Qhet64tr3BWK6xMYE1vXZcOMgPiJMw5Do9XjctoxX6jGfKHaPxlzk1dUYz+B&#10;Vm8EGqNBhr5PmzQ5tByuTaK4Pp60GAtThvTP71/IhdDo0aOZO3IFnnaiQg01MG/UU4wYMSJ0+5yb&#10;01iXYmR81mhcJWVUApbCTyjIWMSiaY2zUE+bzczgpzJY+OrHPDPXP8LXT5vNTCw0tCeEjq7jrtxc&#10;coOvNqIkFLHtnTJyFuWR4d8oCxca2bW/qMmxzgy+N3smuOYsxH8IGcycO5qGohJMWNi/bRfGRbfh&#10;P/QM8hbNoiz/UDAqxMw8ZqcAqBgzbTIcLaa9LpSx8FU+fmauP12tcb+Wpic6M4/ZGXr0KmB8HouM&#10;u9m13wlUUrDjKJPnTMPYaqvjWfLqi9ynz+epO28gd96tPLZhf/D4THs2UzD67mDb66fdzbK7x6MP&#10;9ouZ5PlPANWYaUzmKMXngMIdbLPMYfHCjMDBsyTPybYdhYCJPZsLGH33osZ20TNt8YNkFWxmj1BC&#10;ggGCXKHk0OHvef3Pb/H6n99iw4YXgv+vq7sgGkgQdry1leHZrsdNrEGLw9Y3ReRjYuuCQqi4PiGk&#10;gi56nryMulgn5Axt2mJ/T6ZabjVg8yjbjPpIKk0w2qPTJwT/L6k0uJx2LpjOBsXPoPv+t2GQ0NfX&#10;7eD5oZgcGsbHm5iUUB3S1NZuPyQIx0YfvOdR5t79LHf+xYmsidTyeuH1BRr++be+sc22NFhg3Oh2&#10;6lUsFG9bx9Mbd1PWELgA43ikvY21WyPUFCfOBtj12xvY1XTxDd07bmejIDv3yn3kvtL0GHrmsWYp&#10;3sa6pzeyu6whmPc8rt0TzWDmwhQ27S+C8ZXkH53MnFXGtlfVj2HusueYuwyclUV88uJT3HVrDuvf&#10;XUICwOj0Ju1lZNqihV37ERo9hqYB0oSMdFw7yqhsXDo6vclV0BsZylGKy4ChCAQDgvZc417/81ui&#10;cQQDFrvNQlwf2mgb1TbSYiyUN+gpro/HqLZ3mArVHUEXTbidtpDXCTls9rAJoa7UfNk8EuUNeiYZ&#10;a1q9p9MnDBrHs+7SnkFC2PugT0F5g97v3teP0Z+2RFlYhNCQIUP4n4c+5cNvr2H45b7g8upjMjY+&#10;s4MhQ4b0yQmqAM6ZsNCGyVzRJh5fV8ndr3zAwgwV/vqajb3eoypG4oZVH7fhdtedJ3B6YvQw7pG/&#10;8se81iKke92niE2Pr6Py7lf4YGEGKvx1QR2dacbUPFI25pM//hyHpubRlg4y7XiKpUV5vPqraagA&#10;Vcp48lYtoyh3LbuLl7AQoKSMSrIaxZCF0sISVOOzOjVSkEr80a3AerWlZUij0wlUI5WUVUJW47sW&#10;E+cYx6x0wClucoLIx2Ez+1PiZKqLC2WqVpOqCgShHQBVodIMD+s++sNGe0xsXbBG6OvqFK4ZdqbX&#10;T5ejyahEpk4GwhNpDuX8TU0HplqFm/IGfbtGGG6fgsOmRNJiLG1e66iZ3ycc94FODBJCLWhNDk0w&#10;dTVNZ2GEPrKyHorr40OfGhfgqquuYu9vJuJ2BJ5IwN8fGMGsmbP67mnR5NmkF2zmncYifdP+fPY0&#10;X4MEowowUbT5neZRnB4xntlz9HyycTOljWMaU1E+hd3OQtCTNWcqJZs2EfBvcFbuZ3dR1wdKZWXN&#10;c8WMCUZUgKloM+90dqIZOdw2fhfrXiwgJ29Wm07lxqxpJHzyIhv2VzbqDyeV+Z+wX8pifAYYZy5k&#10;askm3tnvb3tL8TusfXIbJZ0deNZc8vSfsDFQD1W6mQ3bVOTNzQKMzFw4lZJN7+DfrIX9G1+kcOpC&#10;ZhrFDU4wMAgYIVjN5/jqqy85cuQI+JxIKg3XXZcrGkgwoHG57MRqlTRY+0YIaRWuYIocwGFTorgI&#10;TYXQADJMKK5PQKtwY1TbGBNby+WJVcG0R5PjoqNbUZ0Ro9rephucTp8QFfP7hIO+MEgwu9QU1ydw&#10;uDaJ8gY9WoWbSQnVTEqoDkm0NpSctsRhcyvDExEKsHr5C/zl8xzGX+/j9F4Z/7PqNRSKrhfYffR4&#10;Ls1m7xn3CG/8Mb3rB5CxkKdXFLFi6U381SWRnpPHtNEBzbKIZXMeZ/VNuTwtpZOzbCE50jqKymh7&#10;Ms6j67grd13zZW0cz/glL7Fqw1MsXfAiDS6JhMl5LFs5u/sibvZK1jes4+k7c1nhkohJn8XiFeNp&#10;jHN1QApTF87knbW3Ma/4WT7+VRaLls3h8dU3kfu0RHrOMhbmSKxr90T9AnHanNE8+6yRnGnt7C8l&#10;jz++OpQNa5eyYEUtLiQSJs/mvvUPMksFGGez8rkSnnrqVnJrXUjpOSxZ/4j/vU7E5JKXVrHhqaXM&#10;e7EBYtKZtWw9S8a3aJdb/e2SMHkhz62ajdBBgoGCpNJw8lQ5O3bsYNy4H3D69An27/+aO+74GSlD&#10;k/F63CKlQzBwhZDTjk4fT11dfZ/t8xJDffDJc2DgPCZWRAQCNJ1Y1Vdf1SepUD3B5NA0u25KmSco&#10;dkwObbAOLE1naXdQLak0XDCdFRe9LRpT4sAfDfImzkQm9wvMnqZNBqzLA1GfWMnZbqQuknD7FBTX&#10;x6NVupH5fD5fOHe26L9G8cP/PMneZ9J5+8lS0REHCKYdj3FnwUI+WDmrU+klEPQXRUcKMOj1qFQS&#10;crm8yQ+qts0fyvaW9yU6fQK7vviSWT+c5i/ojYln8+b3uW7utREzI30ko9P7B0Mi9aV7eM7nM3S4&#10;PzXOa43hvEsKy4BYUmmJS0jh9MnjfTKxaoByq6FZNOiKpMoef9f9NSYDv3+dq7GyZ88ejh07htnc&#10;OnpiMBjIzMxk5syZDE3UdWvbDVZXSK9vudXQKHLMvep7Ii2ubbzmIxh0FrR6IzaLCYtnFGhGNlun&#10;O2LI7VNQVGfsVJhG7BjXoeXr6hQmGWvCGxECUJZMw+s5ScP+iaInDhQshWx6pYQ5K6cJESQQhOO+&#10;qFRRdOwEkydNwGq1Ctvsbg94NEFB1FF9VdMUGa/HJSap7QMCQl6nT8DtsYWljqQt0nTmYF0J+OuF&#10;rk0r7bP9RxoHvj3Kzp2fkZv7YxYsWEBSUmvR67BbKC45zfvvv09qaio33XhtWI/J7VNQ71Q11v4o&#10;G9Pg7MSqnEEHsd6g0eoxX6gWX8IWNDVIAH80SDb0x63Xa4wcdiaIzC41RXVGxsebMEiOAdkmJocG&#10;Se5lqNYafiE0b+5PeON373Lr/FtFbxwIFD7PvMc/IeWmZ1ifJWSQQBAOpk/LYsvf/s7nn+9Co9Ew&#10;d+7coK2roCuDbXunT30VCmWwHsvftggh1Ec47BZidBLVVbUo+zAqdHliFd/UJAfF0Dc1yVyRNPjS&#10;pA58e5S9e7/miSeeaFMABVBr9EycOJExo0ew5g/PseXDT8MmhsqtBmxuJWkxFsaoa4MpVQD1ThWT&#10;EnonYCSVVnzx2hNCTQwSqkqPIk+aT0epYB0JonKrgSqbjssTqwb0QwabR4lBcqKUecKfGldVVcXY&#10;y4dSUljTZ25xAoFgcDAQU+P8E/rFX/xb0nDixHHS0zOE5WsX6ElqXGCQNJjbtmVqnEmWGtY+3h/p&#10;ceCPOjQVQ2kxFsbHm7o1aBvIqXHnaqy89tprQRF0+uRxLE2MK/Q6iREjx2JtqOPkqXJGXpKGLiYe&#10;h93Cyt/8lnvuuadLaXLdSY2zefzrhbNuxBCXhN1mEffPFrRMiTNb9cjipndrGwFBdLg2Ca3CHRX1&#10;d19XD8OotjMmtjb8EaHk5GTqzvhEbxQIBIMehULZmMNex5mK8xw7VkRl5Tl0Oh233pIsGkgQFfSH&#10;jXYApczTLDJU3qCnvEHPmNg6LjHUR32q3J49e8jN/XEwEnT0eAmlpWcAOHbsGJmZmdxxezK/fvQJ&#10;pk6dyvr1BaxatZKUlAxyc3/Mnj17Qh4V8rd/bZ/1u8GGz1nNlr9/y4EDB9pdJzs7m9TUVKZOnYyi&#10;u9uX69l/zsCY2LoBVwvUHiaHhqFaK26fIvxCSCAQCATN+Sz/K44ePc7Uqdn84hfzxBxCgugTQ402&#10;2nV11j6PCrUUQ+CfL6S4Pr5xMOevS4lGUXTs2DEWLFgQ/Hvu3OuD/3/88ceZP38ub/3lPRYuXMDc&#10;udeTkTGcrVt38G//9m9cfvlUdu78DOhYCLl9CtRaBdB5+5kc2uA1CBdxxmFYLXWD8nu2d/8Rtm7d&#10;yvz587npppvaTIV0uezs2PEpW7dupaKigptuuqnL26+1eSiujx/Q9UBt9V+AczYdyX1RIyQQCASC&#10;5lw391p+PPtKio6d4N13/wrArbfcJBpGED1CqB9stDsTQwFB1JRJxppeOZVFGmazuc3BcGVlKQaD&#10;gZSUDACGD7/4byBilJSU1Ka7XG8ot+oxqntX+yiptGi0+mY1fgqFMvj3YE0p3rv/CBUVFfz+97/v&#10;sBZMkjTk5eUxd+61vPbaJrZs2dIlMVRhkWFy6Ad8PVBL6p3++nezS4VW4QrfhKoCgUAgaBurpZZ9&#10;+ws5evQYsbEGxo3LFI0iiDohJEmafj2GgBi6IqmS64af5Iqk1rObHzYlcrg2KfiUODDIjjb+9KfX&#10;uPnmm0OyLYfN3uWBsVFt77UQ0unjMV+oxmqpDb6a/j0YRZDPWc3WrVuDUSBrQx0HSkxYG+ou/s60&#10;WCZJGu65524OHDhArc3TBRGkYVJCddRFTgMPQ6YMqQIQQkggEAj6mq8PfEdBwQFSU1O56qprmDxp&#10;gmgUQZQJIf/gVK3VNBMZ/SGGAnUNRrWNa9NKSYtp7oZV3qDnm5roqNEzGAxUVzd3YLM21FFRUcHE&#10;iRenMdmzZw8AZ85cnN+xuroag8EQ0uOxuZXEqnqe+iuptIM27a0jtvz9W+bPn09SUhLHSyv59aNP&#10;cOCz9/n1o09QWVmKtaGu1bKAGJo/fz67tn/Y4fbLG/S9dvKLRMwudbA+KHBfEEJIIBAI+giPxw0y&#10;Fbm5uSxb9ihjxoxk//69vPSnV5FUGtFAgqjCYbcQa4jFYYscW3ilzMOkhOpW0aGm6XMD2WY9MzOT&#10;b74paLYsUBMU4I7bb6GgoID//d//ZfPmD5g/fy4A33xTQGZmaKPTNo9y0M7lFE4OHDjA9Ol+97fj&#10;hwp4bOUq7r//frKzs/nww+28+da7zJ8/n/vvv5/58+fz4Yfbg5+dPn16h8YK31bH9HpOp0jllCUW&#10;Se5lkrEmuEwIIYFAIOgjFAol+JyUlZVSVuZ/QjduXCYLFuRdfF8giCLhr4uJj8hjC0SHepu2FWnM&#10;nDmTnTs/axYVmnPtNc1ME3Qx8fzPf/+BmTNn8j///QdSUjJw2C3s3PkZM2fOFB13gBCoC8rLy2Ns&#10;RkpQIN1443UADBs/s9m/LT/XFiV1Eslaa9QYIzQX5RLlDXqmDGle8xS2X91Dhw6x8a/PUlj+MVav&#10;Ca0sgQkJN/Dwvz3RLDwrEAgEg42qqhpMpvMA2O0OKivP8Ytf3CMm/BREFM3rZro/YWWD1YUuJnLP&#10;TynzkBZjCburWV8yNFFHbu6P2bBhA0uWLCEpKYkRI8e2Wk8XE8/EiX6R6rBbWPOH58jMzOzSHELd&#10;6T/RJjQjmZdffpn58+cHDTF6gtmliop5gtrqi4dNic1S4sIqhL4t/JY7Vk5h8QcwOrgHEy7bG+Re&#10;8QYfv3GQyy67TPRagUAwqAgInWBNkEyFTqfj9ddfExbagj4lMHt8R4SqskenT6DBUtvnNtpdIU1n&#10;prxBH1ViKPuycQD84Q9/IDf3x1x++dQ2owAOu4XiktO8//77pKamhnz+oHqnCq1CPNwJF9XV1cHr&#10;um3bNsAfHQpw4LP3yR59P2eL9rT6XFtUWGQka61RKYK+qUnG7FJxzbAzrR+IhHqH58+f57alM3hw&#10;F8hkzd+TtLDsW7j9x1ez98MzxMbGip4sEAhCismhjdhjC6S+VZ6rwmbzTzSp1UqYTLXiwgmiEofd&#10;Qny8Aaslcvu4UW2PKiEUEEPDh2ewZ88edu78rE1bbIPBQGZmJjfffHNII0EX78WaqIwuRMT1zc5m&#10;37595OXlsW3bNv78x2Xk/vTXvPzyy6SmpnLnHbfy60ef4OWXX+bAgQOsWrUy+Nl9+/aRnZ3d5vWK&#10;ttqggAgyOTRckVTZZr1ayIXQ+1ve4a53Ha1EUAC5Am75s5m3332TXy5eInqzQCAIw8Amsu1Uq6pq&#10;qK+/ODAJ1AgJBNGGx+NGrdFH9DFGmwgKMDRR1xjluRjp8ZzPZ+jw4TjtFurqVcgN4StV0CpDEw2S&#10;VJpBaZHdETddfxm/+f0rTJ8+nalTJzNsw+6LAldyBuvAiiq93HnHrcFaPZfLztatW3ls5ao2txtt&#10;xhaHTYmtXOJa6ZJQ7/TbM3/HMLSTQcoIKGnI76NmqGTbw7k8vK0yqr8UldseJvfhbVSK+0O/9wtx&#10;LQQdDQollYbs7MsZM2Yks2dfw+VZY0lPzwCZCq/HJRpJEFU0WP19ur9ttNvD5pEwOTSDppZFpkrG&#10;abeg0ujxOau6/fm+voZCALV3HZOYP38+W7ZsQaHQkj3aGHwFjBN0MfFkjzY2E0GvvbaJ7OxsErTN&#10;r2NpvYI0nSW6RFBtEudsulYuca3EX6h3XFF7jHFdWK/KUtzJGhYK31nNuk0FlLlASphM3rKVLJlm&#10;7FexcVfxYnb+KqufBu53se5oy+XjeOSNPzI10npgaT7PFxhZvDCL8D4LbOwn7xRS1uCKiH4iELSH&#10;QqHE5bSz64svUSpVVFXV8M03B9HpdNx6y03IFZIwTBBEHS6XnVhDLNVVVSgjrE4oWqNB7Q6g1cm4&#10;nf9CpdEj8/Zs4KvWagBhid3fzJg2kc1/q+A3v/kN8+fPZ/r06W3Wgrlcdnbs+JStW7eSnZ3NTTfd&#10;1GqdczYdI/QXokoElTf4R58tXeLCLoQS9MOA4k7XU9FxfVDRhnt5smghz735DOONYCl+hyeXPsDz&#10;z7zJr7JUg7bj3/DsTtrSYREXfagt5KP8MSwKsxAq3byUx3fPZP2r/n7irMxn7dIHeH7l4O4ngsjm&#10;1KlSfvHzO3j3vS384hf3+M0SBIJoFUJOe+NT6aqIO7bAYGnQCCFVEpbqvehik9DHD6HBWY1MldTl&#10;zzts9kYh1DE2jyQc48KMt3ord+Uls+BH8/ngc78gao/s7OygWGqJxeFiaBSZJDQVQZOMNZ2myodc&#10;CE1OuR6380uUHYxBPW4YFz+3/RUs+WzaouLuVxYxvvHBvn7MIpbkvcNj+UX8KisLsFC48Ume2nyU&#10;BmIYt/AZnlk8Hj1gKd7M6sc3UtAA6Tl5jG+WbWKhaONTPLX5ELUuifScJax4JI8xeqDweXKfcnFf&#10;Xgmb/prAsi3PMLvL98hK8levYN3uMv/x5K1k1ZJpGIHC53NZy4PklGxi89EGiJnK4vWrWJjR2EiW&#10;QjY++VTje+NY+MwzLB7fy5tz6Q5W/3Ydu8pcSOk5LHt6JbNTGs9xLTyYU8KmzUdpIJ05K5/lLueL&#10;rFi7izLSyVn2NCtnp3R8bJXbePiu/WQ9omLPhl2UuSTS56zk2WWzcG57mLsaQ1d35e7gkTf+SF4K&#10;WIo28tRTmzlU6z+mJSseIW9MYFv5jL9Pz55Nhcx86kFKfvMG0155k0UZAE52r17A6phn+LiZCrRQ&#10;UljG6Nl5wX6iSpnNffd9wuP7SyBrfIfXxX/ZCtn48AP+80ufw8pnlzGr8U1L8TbWPb3B34YJk1m4&#10;atXF62Laz4anVrPtaAPEpDPrkSZtJhB0gk6nY/uOT4mNNVBZeQadTicaRRC1RKqNttunGHQRIbjo&#10;GKhUafHVV3VLCEHX6khsbmXE12oOaBFkPoLBmIxWb0SrhwUz7Sz8yfLOr30by05ZYhkTWzfg28Tk&#10;0HK4NhGbWxkUQWk6c6efC3mN0E/m3coHv+54nf+fvfMOj6rM/vhnek0bSKGFEtBEpUixEAuoAcSo&#10;iCuioqLCqrgCu8Kuii6yu4i/BVfBXcAVEbEsui6iRkSiBguIUiSABiWhhZJG2vS5U35/3MzNTBrp&#10;CXi/zzNPMre+933vvXO+7znnez58TMWt6Xc1QITKKGM4KTWk0FNmbJAM4WPrZjInezTLNmaS+e48&#10;kjY/xtKtHiCHtU+uwnbPSjIzN7Ly7gSOHas+hmfrUh7blsS8dzPJzFxJesFy5qzNCXlj7yAv6Une&#10;fX9BE0gQHFv/JIttt7My2J4tT7I4q9rtXLgth6R5G9iY+THL0gtZsXhzlRfnGOtmziF79DI2Zmby&#10;7rwkNj+2lK0tUdK1bWXhQyvQPvwumZmZrEwvYPGT6zlW3RiODV7Eho2ZvDrNRNbCKTyTk86yjZm8&#10;v2AQ2c8uRWz6mdq2g2zb7eIYvDOXpKyFrM2GhPSXyFxyAyTP4o1MkQTh2crSx7aRNK+6TcvnrKW6&#10;53PIYTJL3n2TaZeOYMygQjbvPCat27FVS/rYmq4wM4NHDefYqmd4cccxgs1KGLuIN6eliHsun8ni&#10;AvHaMjcuY3TOfOasr74h8rLLGLVoAxsz32FuUhYL12ZXPVFZLJy5FlNVH747txebH1tIVqnYnuUP&#10;zSenql82LkunYPFMlufIL2cZZ4ZGq2fSbbfQvXt3xo29joiIGCbddgsarR6NVo/RHCMXVpXR6mhu&#10;GFSrTgCYY6Scoc6AQuevcwKipXlCMjqeBOE6hMEsztoWHTuAIuqyRhPgUPh8Ilk1qM7e/FSroOP7&#10;4m58X5yA16/EonM1mgS1CRFKSkpibN8n8dVjyNtLYHy/+fTu3buBt9Mx8ho8Sw4Z6/IZNTmdRADz&#10;CCZOtLBlRw7kZLG5bDT3TBRZlDZxJGOTqvfUps5j4+oZDDYDJDJybBJ2T2hjR5I+OhGzuWlhVYkT&#10;V7Nx0VgSqtozeiTY7CE/PCPTRY8MWvqPGAQHcikEyMlgXf4oJqeL7TWPmMhEyxZ21GNUfzwnjbS0&#10;kM+L2bV50I4Mtlgmc/sI8aZPTJ9Man4Wewuqr3F0cN3IsSQJSaRXhbCZR4xmJNlk5zWmbUmMHdVf&#10;DH2zpDA4SSAvv54gPW0q8zauZsbgkPPaPVT3fBJjR6WQYDajxcLoiaPIz9gpkrfsLDZrxzA6pfZh&#10;LaMX8eaC4RSumMmEtPFMuH8hGbnBfs/m0wwbY6ZNFO8TEpk4axaDYkLu17GjRG8gFlIGJyHk5VMA&#10;lG5bz86ke5hc1U/mEdN4ePBO1m8rhexPybCNYVrVPUbiRGake8j4NFt+Q8s4IwSPi737fqKy0so3&#10;W7/jhx92883W78jMzGTLl1+LL2aVRu4oGecU3C4bkRGdS9q+Pm/QuT4RIeYJOTsNQZbRdBIUl5gc&#10;RoKa6tULYndJHH3MlWfN9YeKdTh9GvaVxbK1sLukDDcy/iSXxJ5qNAmCNiqo+vB9f2DsPUuY8rYH&#10;RQjV8vthzQQ9335wBtns+ESSOFZ7uceGDTNmrQePHbY8cwNbQtffAHg82JNT6FXvm28HyxcuJmNv&#10;GULofi2EGEa1iq35dum4ybMasaPHg50tPHND2JXU26T6coTC2mK3QeGrPJD2asjSZBov8SA0q21n&#10;+Mlhx/KFLM7YS1kjOl47YhSjFq5jb8FE7Fu3oB2ziJR6trWMmMaiEdPAY+NY9iqenTmJrXPfZNFo&#10;QEiif6iKYf+xzO4PZ8qq8gAk9aI62M2MJR4O5OZDLxCS+hN62JjEXgif5lPAYGTIOBPi4roSEREl&#10;zmZZK9i2bTvJyQPkjpFxzsLn80rqVZ0FoflBQalnjdZwzguWKLSxWE/vxxhJs/KEGgOD2os3oDrn&#10;5Jg7EgFPcbNJUF3eoP2nDfSPLCdC4z4rrl/0/CTQu4q4HbVFIvhFkhFvcHBxl8JmHbdNiFCXLl14&#10;4ZHP+HDP1fQcWh2RWPyzglWLPqVLly4NH8AcQwzryTkGg0PC43JWTeExzwI2ztaiNWm4YcHG2qQg&#10;OwtN/jHKgNoZGzayFj/J5oRnePP5VCwEleBaesU5rJ2zlIJ7XmXDxES0iHlBqxqzq1aLSXMDCzbO&#10;bjUT2mwyQ/Is3nkpnVraaU25TxpqWxPVGWxZi3lycwLPvPm8mINTkMGjDXW8dgSjUheybmcWKZth&#10;zKKUOvt91ZRVJDz7POmJgNZM4ojZPDPtAHdvycY22gKaPHILQ26G0lx2lFoY0f8Mlw6QJxKbhKp7&#10;p7QQklNFiq3JEz16wcOWHctHU0WcZNlsGQ0ZgwAJ8XFBiwSj0ciBAz8z6uorqyeNZBltGecYgnlC&#10;oox2x9crqVl4OTSxX/Cc+0n+be0JMqgEnD4NapVMhFqLBAUqttciQej7whnGsi4SlFcuilmcLXlc&#10;QRIk+JXkVkaHEe4eRht9Iprv1VK2VaOvvPJKtj91Id4qoun1wCcP9SZ1ZGojLPnR3HOLh7WL15FT&#10;VeTWlruO5RnBPJEURo8xs3nVeo5VxVaV5mSRXQCkjCDVs5n1WaI56jm2jU/zavKseCyAp2AH69Yf&#10;aLVrtsRY0AKlOetZt6WRO6WMZox5M6vWB3NcSsnJym6RMW0ePIbheWtZu6Oq8zwF7NiaQ5PTjlra&#10;tvzccN5ljiHeUtWedes5cAYqkjoxnfxVS9lsnkx6ne6gJEYMz2fVivXSfUJpDluyjtFrcBJmBjM2&#10;veo+qWJvWSvmsGLvmX8ALCMnMjxvLet2iNvadqxiRfZwJo60wOCxpFf1CwDH1ofcmzJk1I9gyM3e&#10;fT+x5cuv2bLlczZu/AiHwyEZYA5bmSyh3Qr9rNEaQj76Ngt3UqnU6A0RtT6h59MbIjCaYzpN/pcQ&#10;3THvqqCMttvZ8UTjhCPcOAyqZv1ainfWZRy3FRmS0fokCH0/0PdtFqE9aVPg9KmbFD7WWUhQKAEa&#10;aCnh6oR8+keWtWhipU3fyAsf/xdvfzGKlOsDHN2u4IUFr6FSNa4YV8qM1Sxat5DFU14V6wj1Gs49&#10;i1YzOSW4fiULls9n5oQV2AUNMYPSmTtvNGhTmfV8Dk88cT9pz4IpeSJjRlCVlG8m9eGH2TxzJmnv&#10;iOtmjUnm4y15ITP/Z8DHc0j7OHSBWMdn8twxzFl4C2nPaug1ai4TR2lYmpOPqBTQ4JUyY+UCls+f&#10;yYQVdgRNDIPS5zJvdH2nT+PjGstuWJLJ5DArfjTzltlZ+uwU0p4U0Jh6kTrtSVKo8nQ0ngk1qW3h&#10;u47lgYTHmJOWJ6rGpT7Mw5tnMlPseCbOGkPyx1vIK6B+T1jKaMbwPtvSR5JYD1kaPHs1SzKW8uz9&#10;48U6QqZeDE5fwJKq/J2UGcuYu/BJZo5fIanGievOQOekPpwk9mHMICY+v4DRlvB+Gb+iSjVu7jJm&#10;pMgvbBlnhkarJy6uK3FxXaVlV11xORptdb6CXESwZdAZIsIXKLQo1Vr0BnA5ra08nmIo1fGTp6Vl&#10;ffv0QGeIwF11LqVKzd59PzFo4AWdolaUTm/G5PO2u3CB4HGF3ecdSoRCwuIsOpdkSMlCJa38vlP6&#10;OeGIwKJzndUJ+R1NgqLjegLgtJWCvh+KqEubRXhtboETdguXxJ46K0mQQe2lf2R5q5I4RSAQCLTl&#10;RUz+Sz8u//Nhti/qxX+eOCbf1TKagByWT1hMwrLVTEyUe0NGHXfIjzuJMJvRajUoleKLstRt6LTu&#10;fpVKjTkqll27dlNZaSUyMkIiRF1iIjldVklCfBwOW5k8uPXAaBbVThrqI6M5hi1ffs2ePfuIjo7C&#10;5XLTp08i48ZeB4A/hIj4fF5UKjXKKgPY7/Pi83nDDPa6lgkeF4LHid4QwdH8Qj744AOGDBmIy+Xm&#10;yJFjPPTg/VXeBdH7seb1t5h6713Sfu0Nf/FH0oyy32FCmSBGZwiCC4etHI9X1eZt0Kp9RMUkcPTw&#10;L5g6sLCq06fhy1M9pe/9I8vpHyneTxFRsVgris/558h3Oov4nj1xVBZjDwxoVJ6JN6DC7XQ1a+xK&#10;3YZmeyGM5phf5TsxlARp9WYclcXYyk/j7zoBlcrQKG9QTSK0ozCCoV2LzorcraO2KHIroxGqlOD6&#10;R5a3yW97m099qPNG4Pcdxr7jQvkXXEaTUJCxnIxeE1ktkyAZTfrB1Tf4sgzmBrQ3WQqGaIWistJK&#10;ZaVoGERcPBSnU54xbU0MGTJQzL1SaFm5ciUFhUX06pVIfv4xnE6hynNjxmErZ/9PvxAREUXfvn3R&#10;GZRUlJ5id/Yv9OjRM2zZ97v207t3P/r26RF2rujoKCnPa83rb1FQWERcVwtfffMtanXnKu5cXPoz&#10;StV5mIwajKZojOZoPOVtHyYTJFtGcwx2W1mHkaGaRVR7mGxhxFhG/RCLqTbdiLbonHgDKk44IjCo&#10;vHKNoWaQIGulm0AVCQqSnJpkyBtQSetrYkdhBCnRpZ2eBHkDKvaVdpXk7Zsihd0pidD4sTfzxl/f&#10;ZdKNk+Q7W0ZjTVkyHr2d5fnDmbEyHblMqYz6cMQahSkQgVqjlTxCFp2LUrehXmncYKLluJ6H25kI&#10;6XHYyqi0C7VC40RDOgKTyYTf65AHtpEQPTl1GNMKbdj/Go14b0RExJCV9SU2m5Xu3buz5vUtTJ/+&#10;AG/9539cffUofv45B6u1gmHDhrL2rfcZO3astCwpaQD//d9Gxo1L46uvtmIwpNKrlzhLYzCUSmNc&#10;Xm7F5XKTkNCTd999h+Tk84mL68rOnbukWlEQ3e59pYm+AdxiwmxE74lhpFyj0RMdXf1/WyMywtCh&#10;M/yh74bQkC2N1iA/VG0ItcJHD6O1yjukaXSo3K8xXLFOEmS5rhbJqenxqc+va3MLxBscmHUa8Hde&#10;lbhSt4EfTsch+JVolH6So0vbPJepze+u6667jhl/hDezb5LfAjIaCQvpL2WSLneEjDMgWuvGrNOg&#10;0fglIlTT0KmJYAXtjgihKyxxcPToIYqKSgBRRtvlclNZaeWuu0SjWqlSS+FfrU3EOgtaw9gOlWIW&#10;BFet46vVWnbu3MWRI8cwGo2MHHkZsbGx7Ny5i8mTfwOAy+VGo9Ezdep9FBQcB0QvnUajR6/XcfTo&#10;Ia5KHUbX+L5s375NJNK5h4mMjCA397BEhADKyyt45ZVXKS+vYPLk32A0Gjl58hR33XVHFdGNCmmv&#10;P4zw6gyiMeN2njnURdkIo1ClUqPTmxEElxSaJ5Rtxxgphj/ZTn2DudsVooFZxSOl7TziPm0VKhf0&#10;QnUUTjgiwt4Pod6g0FBGGbXR3LC4WkRY66HQaaSHUfaA1wXf6SwioruckQQ1lfyLyoidV7witzJG&#10;mqjUKP1cElvQLtLebU6E4uLiKD8ekO9sGTJktD4R0rmI0KrRan1hRKgzhl34fV769ulB3z492PTp&#10;Z2K+SpV89vr171UZ8EoEoW3CqATBDwFPWH5MxxlUovHpdDf9t8FkMgFgt9sb2MZPZGSEGBo36lqM&#10;RiMOh0MiTMEQxLFjxyIILlauXMnYsWMxmyOw2aw47OWMG5cGQMYnW0hOFhOLExLi6dFDzC2J72pE&#10;8Lik/oyOjmLq1PvYu3cPe/bslUiSIPhrEaCa161U+5vQH0KjtolWqdFo9Gg0egTBRWmlG2NkbSIZ&#10;JEvhwgltly8UlNFW6ox4A/52DdM54YhgX2nXsEmR0NlmlUqNQxYqaXvDU+HjhN3c6Jn+X1O4ou90&#10;FhGROoyRsXhcNmzlp8PC4ZqLSkFLYmTnDImzCjpyyi3SBIVF5yIlurTd6hvJ8igyZMiQ0Q5wOa3i&#10;TL0hgspKK4ePnKBv374cOvQLlZXWeo1kGc1DREQUpaXVSm6CuxICepKTz+Po0UNYLF04efKklOtj&#10;tVZw8uRJScp83br3uOaaUdL+gwZewLZt2yWyBCn0rfLcJSRUJ94PGjSE3bt/oLzcyjXXjOLdd98h&#10;MjKC8vKKdr3+8nIrYJU8MPFJV0uhcTG9RdGI4uKOEwWINKgpL69E3U55QqVuQxgJEpOvw8PzlFWy&#10;6+eSamN94X7+Nq4jdCYEPfMy6idB5UXHUcbeiELZeiGbig4e97pIUKgqnEXnancxhzZXjZMhQ4aM&#10;tkJdqnGdGUEiVFBYxFdfbcXhcGA0GrnqqlQSEno26OWQISI6OgJB8J/BI2TCYS2ksMRB3759MRqN&#10;lBQeRm+IkKSsAVLO74fRHE1F6SkKSxzEdzVSaRfo1SsRh62c4ydPYzBoSEjoiUajlJbFdzViNMdU&#10;q8npIikoOC4RIoe1kIDSTHR0BBWlojep0i6QkNCzTrLbGC9XS2AyasT8JOdXVSxkTMeSoAgDSpWa&#10;k8ePtYtgQk2VuPqMrShLN5E0V9XzaiypqJuA6Jv1fmiu9yOYR1PX/nWF+7lPvEtcYnKTVOPsDqFV&#10;xssbUFHp0Tbac/9rUI2rjwS1tN5TXrkGq6Clf2Q5Zp2mUxEhb0DFl6d6SiSoh8nWIWIOMhGSIUOG&#10;TITaEWHqcVWhcQ6HQ/YGNYUI1QrlCodBp0CpFhWHCHgwmqIpKRTFMYJkCGhSmKDgcYYZwj6fV/Ic&#10;GCPipXP5fd7qc9dlTNZBdkwmExqNssqL0zaIjayUPEKC4ao2PVdjiJnRFN0uMto1SRDA1d2O10rU&#10;D45tcJzrIzJNySGq6VkKFtTtaHnugKcYk+IgxshYCo8fRxlxUbsSoX1lsU0yeM91IuS3/ohZX9Gq&#10;JGj/afF+7mG0EWOoDnXtTETo++JuUjhcD5ONgTEd81zIoXEyZMiQ0Z4/ej4BwVNlfOnEfCCZBDW1&#10;DxsmME53ANzVhMNoql7XkoKqvnr2rUVu3J3Ps+cvK0Bp7BxtCeYJtbWMdlCGNxQDLSX1qpWJYglO&#10;6dMW6Gw1ihR+W6NIUGvhhOPskHBuTxIU8BRhrCqY2lISFCRAF3UJ3r+qTnnduZUxlLr1aJR+IjQe&#10;ehg7jqDJREiGDBky2gnB0DjJ8KqSdVaqjZjUDRjWMmScYxAEUYHM0Ub2jzegYndJXC2FuPoS9EVP&#10;kF4emDaA06eh1K3H6VXTJ6JSJkE1SFB8T5EEFR07gCLqsmaRIJtbIKfcwoh4a6e/7hOOCEkd7uIu&#10;RURqPeSUWzpM5EgmQjJkyJDRTgjWvFnz+lt1rh869GIGDRoid5SMc98IbEMlsLpIkEXn6rDQm86G&#10;gLsIdWR1Uc62GoMj1khpDGoq9MkkqG4ShL5vk4910qagyBndKBLkDag6lIhaBR0Hyi3SPREkPynR&#10;pZS6DVgFLRadq90U49qUCO3du5dV7ywh+8RGHP5SDIoYLoi5gUen/4kLL7xQfgpkyJDxq8XUe+8C&#10;4PCREwD07Sv++G3Z8rncOTJ+JZMC1cIArW2chRrgQYTWC6oPv7bCnR6XDYU2rtHEpnHS7dVE1KD2&#10;NhiKKJOglpOgvHINTp+aIbGNiyJQqQzQQXlC3oCK3VXFUuMNjjDVRrXCR6TWQ6TW0+5ErU2e+j3Z&#10;e7hr3sVM2wBJ0hlKEZxvkHbJG2x84weGDBkiPw0yZMj4VaFm+M2JE8elujQOa6HcQb8iKPw2jvi3&#10;AtDHmkrX+L5A+8yY+ztRXRaTUYPd4Wo1GW1vQCWF3QRh0bka5Y1oj3o1nUGeO+ApQqvvicdlk/qs&#10;0qPFoPY2SFp0Bj1wZiO10qNtdwnkswUBTzG4DhGfmNxiErT/tAGLzkVStDhmJ20KALqbO2e+6e6S&#10;OJxetUSQaxGSDrpfWp0InT59mttnXsbDW0ChqPECMMDcPXDntVex/cPjREZGyk+FDBkyzlqEKpDV&#10;be1qIeAJ+67RKNm1azfbtm0nOXkAX365BYAdO74nOfl8uVN/ZSSoI+By2ujoJGqNRt8kBbbGotBZ&#10;WxGiMd4gaHuPUFtcb1Ph9GkIlmz2epwUu8/HqzJiUHlxesXrr4sMuZ2uKiJ0ZnTGgtadBX7rfmLi&#10;Wu4J2lEYQf/IcmIMKk7aFORWRksko7u58yjsHbVFYdG5KHQaJS/t0C6diyS3+lP/3vvruPtddy0S&#10;FIRSBbe9buU/777Jg9NmyE+FDBkyzlooVeomybpqtAYI6Dl58iQPPXi/JOu8O/sXkpPPl/ODfiWo&#10;tAtQR0kag07xq1IPtDsEFK18zBN2cw2j3CXnpoSQoCARDyIu0o5CW90/3oCKUrehTjITaryGepE0&#10;Sr/s/WkEAp5iIiJ1aPVm0Run79dkEhQURUiJLsWsE8dzX2lXLDoXTq8ap1dNmdMXJpndUdhXFotF&#10;56JS0Epe2oGWknbN/2nU73hrH3DP8U8IllSod7agN+TZs86qGzj7xTTSXsxu+YEKMng07VEyCuSX&#10;Qrv3fa2heJS0RzOQh0JGe0Kj1TNu7HV8s/U71qx5jdzDp7gi9VKGDRsqGofNUIwzGTWYTKZGfdoa&#10;9Z3XoFN0SH931HkbQqnh+7DvQU9EQ/WHzmXoDPoG60I1abzV4eFtjfUGQfuExnU0CTpTvo5a4cOi&#10;c+L0acitjGFfWSy5lTGUY2FfWaz0/Yg1Ugqlk0lQI4lQxXaMkaJUeXnRcfzmQU3av8zpk5ThgiQI&#10;4JLYAkbEWzGovSIh8jXs4xDzvdqHBAWJmkbpZ6ClpFNOSrS6R+hk2c8kN2K7IltuQyYqGY/eTe60&#10;TGYPlngw2S/ez0LmsXr2YMyd+GYvyHiUu5ceqLU8edYbvDS8kzXWls36VaUMnz2axDY+1bGsxSxd&#10;kcXeMgGNqRep055kVnr/Tj2WMmS0NgSPi3f/+z7JyefTv38qRUUlvPvf95k06fbmy2YrtBw+fBir&#10;taLO1cOGDeWXX/Lo27dvVU5G2yQvB0nH3r17wpYPGjQEpdqIgY6plyQIrk4z/nUVNJQM8NAwytaE&#10;6zBoOu8zoVb4aK05YovOFeYVijc4mjhR0fE5PG1ChLzqWl4eW/lplLEj636WVUJYMrvdIdAjpmNu&#10;onNB1txv/RFzdBcAHJXFKKIuE4ULmjKB4tbXqQwX9P5c1b1x0QltLZgQJEFOr5rcymgsOhcp0aWd&#10;zhPUZkQoxtwNyD3jdlqalh9UkPEET+Tdw+qXBp8dhvMNS8isZnGhHK+TEaF8sj7OJamNiZBn60Ie&#10;WgpzV27g+QQtlOawbv5MnmA1L6UnyNaxjF8dBg28AI1WT69eieze/QOA5LFpDiH68sstFORtAyBn&#10;/2569z0Po8lcRYRe5V/PPcojj79UpVAnnNFTEsx9alTx0hp4fv4DpFwkergcdhtr7VbmLFhJQkJP&#10;DDik/ULbUPN7fcs0Gj2C4JeKlta1T2dGQGkGf/iyI/6tRAnd2oygAihjEsCd1yn6oK0KqAaJz76Q&#10;74VOY6NnoTtDDk9bIDTULeAplgzys2ny6GxGUCDBGCe6CayVbpSxTc8LEj09nVuBb19ZLJEaD6Vu&#10;PSfsZuINDgZaSjq117DVidCghOvxer5Gra1/G58XkqPHNt5Wz36RmWuTWLQ6nQSAnOVMmFnG3I/n&#10;kaoFOMb6+x8ga+IbvDR8J4/evYPBs7RsW76FfEFDrzHzWDI3FVG5vJQdy+ezMOMAdkz0Sp3Fs/NG&#10;EzTFbTmrmD9/vei16DWKGU/OIr1/FfUS8shauJTFW/LBNJxpyxYwMVHbQiKSzaon5rP+gB1MyUxc&#10;tIhpKWYxhC70OjAxfNoy5qZsZv4T6zng0ZI8cRGLpqVUEUMb2aueYP568bqq14netR2DZ6Hdtpwt&#10;+QKaXmOYt2QuqfkvkjbnYwDmpH3MDUuqPHAFWSx8cilb88U2pc9bwIwRFoKeuqyUBzBvW0v2yPk8&#10;nPcUb4x4lTcnJ0qEZ8JCE4s2ziaUBh7LyUZIncvohKr+sqQweVo6GeuzKU1PwIKNnFXzmb9+L2WC&#10;hl6jZvDkrHSCXd9Q39tyM1j6bNW1xQxi4oIFYh82YrxlyOgQw6S0jE2ffobZHIHNJhppW7Z8jsXS&#10;pdl5QlOn3gfcB8C9twzjN1P/xKBBQ6SirUtezqg2ROsIkdNolCLBCPkO1FoW+h3ApPLUacA//tdX&#10;pP9ffPFFtm/5iNvufgQBMfzLVOPXx1THr5Gpnl8ojUYpGtMKbZ37dPaCtBbnJbXC49oTGq0ej7dj&#10;Daq6vHR2h9BikqRW+OhhskleoVK3/ledI+QNqGqFC4aRchltjpoCCcqoy865eywohhAkQCDWCQr1&#10;KnZWtHqO0M3jJ7Hh9w1v8+FjKm5Nv6txByzI4Ikn8rhn2WwGB5/ZlNGMMW1ly46qMIKCvWTlDyJ9&#10;ZNC83UG27XaWbcwk8525JGUtZG1ViknO8oeYnzNaXLdxGekFi5m5PKfKOsli4WOb6TX3XTIzM3n3&#10;YRNrZy5lazBaYUcOPLCajZkfsyy9kBWLN7fQwXOMdTPnkD16GRszM3l3XhKbHws5HzvI9tzN6o2Z&#10;vL9gFHkrHmLKul7M27CRzJX3wPonWFvV9GPrZjInu+q63p1H0ubHWFp9IHZk27h92UYyM99hblIW&#10;C9dmw+DZZL4xi2RuYElmMAzxGOufXIzt9pVSm7Y8uZisEC9qTg5MXvIub067lBFjBlG4eSfHgut2&#10;bEWbPpaavrD+qaOI2byY+Rk5lAabNXgGby4YiwUozVrIY5t7MffdTDIz3+Vh01pmLt1KdVfU0/el&#10;WSycuRbTw1VjNrcXmx9bSFZpI8ZbhowOwtixYzn//BT69+9L9+7d6dOnZf5Yu90uGv91hFa5nTYE&#10;wc9zT09n7949aDRKDh8+zHNPT+feW4Yx58F0Dh8+DMBzT0/nz3+4gxlTRvHfN/7FXx9/QPq+Yd0K&#10;3E6btN+MKaPEukcK7Rm9S67TP6KP7i2dY8O6FdK60HZ9883XzHkwnXtvGcZzT09HcFei0Si595Zh&#10;bNq0kRlTRjF14iVkZmai0erRaJSsWfMaM6aM4t5bhrFmzWsiGTJqOvX4R0TE0EeZ2jEn1yV1yno5&#10;rTlmwdwEqC2e0CA5qyFvfy6g0qMNywsKuItQaw3IaB+0hkACiPlBBpUXm1vgWKWKMqcPhd+Gz9fx&#10;YZy7S+LIrYym1K3H6VWjUfq5JLbgrCBBbUKEkpKSGNv3SXz1hDrbS2B8v/n07t37jMf6eE4aaXcv&#10;pXDiLMKjp1JIn2xh65YdeICCnZ9yYNAYRlikVjB2VFXuiSWFwUkCefkFQDafZtgYM21iVRhYIhNn&#10;pOPJ+JRsoHTbenYm3cPkEeKL0zziHubek4I5eC0j0xmdAKCl/4hBcCCXwvobT1paWsjnRWql++dk&#10;sC5/FJPTE6vON5GJli3syAm5jpHBdaMZicCYiWNFb0biSMYm2cnJKwVyyFiXz6jJ6eJ1mUcwcaKF&#10;LdUHImnsqCrvioWUwUkIefn1kLhEJq7eyKKxCSHntWEPIUJJY0eRkmDGrAXL6ImMys9g5zGAbLI2&#10;axkzOqX2YVNmsHrFA5iz5jPlhjTGT3qM5TuCLShl2/qdJN0zGbHrzYy4Zy73pJiriVA9fV97zKbx&#10;8OCdrN9WesbxliGjxVA0zSMseJz4fV5694qnd694evVKZNiwoYwadS2jRl3bYtW4usLY6goVe+2l&#10;J7ns2sm8/v4u7nnkb/zruUeldUaTmcUvf8xtdz9S6/uH773OkNRbeP39XSx++WNeW/pH7HZ7nUn+&#10;zz09neeens6cB9MBGDdufINtryg9xYY3/o9HHn+J19/fRfKFQ/nXitXVZKr8KMvf3MKfl7zJu6v+&#10;CsCuXbspL69g+ZtbeP39XRzau5lvvvm6yePSIQaS0kxv9Vh6q8eSpLn6V/XYqFRq6V4NTdxuLdGE&#10;mh6gfWWxv8rXk9Onqdcb1Flx+nQp/7f4RW659S4S+15AbEI/IiK70KffRUz8zRReXLocq/Xs8fD5&#10;rftbJJAQRKlbT25lNFsLu6NW+qVQR7VCJESKDiqSmlsZQ6lbj9evrMpDc3Fxl6KzSkK9TaaFHr7v&#10;D4y9ZwlT3vagCKFafj+smaDn2w8aJ5t9w5JMZsdn8Oj9T7IwZSXzUi3V5vrIiSSs3UEOKRRkHWDQ&#10;mAVYGmWJJNE/VNUuJpFewqfkF0A8QFKvkLApCyMmT0Q08ZuI+nKEQuHxYGcLz9ywJXzXJp3IA3jw&#10;2GHLMzewpfkHqoKN3IylPLtqK/n24A9SMrPq21w7glGjFrJubwET7VvZoh3DopS6NzX3H8vc58cy&#10;Fw8FOZtZMf9uJo1axrszYkSC1SuE7VpGUNX1Z7z68DEzY4mHA7n5jRtvGTJaNt3X5F1czuofcaVK&#10;DQptu4Zy/fJLHkcP/0J5wS9sWPcLAMVFp8jPF/26yRcODQudC/0+YfLD7N27J8yjk5d3sE4CN/62&#10;R6T/31vzf2zatJEbb0yvt11fbd0lvmu/20T2d3CkwM0vOzcAfwCg3wWXi3/7nYfdLvbhsGFDiYvr&#10;KrXHYbdScnw/cOVZdRvpjF3kZ4lq0QRvQNXinILQ8Ljg34ExxY0iaecMEapDIEH67XTZUGjjGnUc&#10;kay2fSjlP174JytXr2DAeCcXPwVX9YPoXkDAT8UJB4U523hr0TZe+tfLPPXkXO6bOqXF5wwl4nWJ&#10;F7SEYAQ81fdbcwUSQolQ6LjW9YwE23qmkMcyp49SdwwWnQuN0t9sEQOroOOoTcz3F/xKephsGFTe&#10;s66OVJs88V26dOGFRz7jwz1X03No9Wxk8c8KVi36lC5dmvDST0hn0aJc7p/zEC8uWc3sYHxc4nDS&#10;E1aRlZVC4d7hpC+wNO54mjxyC0GynMuOka9JolcCYpGxvHwKGFy12sax7Dy0KYPbpve1WkyaG1hQ&#10;I58GaKKoghatScMNCzYyu2UHgpy1zFlawD2vbqjKwcnmxbRVDZ57xKhUFq7bSVbKZhiziNo8qJRP&#10;588kJ301s0doAS0JKeksmJtD2uKt5M4QGU9efgEMrhoY2zGy87SkDE44w5XXHrPSQkhO7QXkNzje&#10;MmT8GlGXstwtt08j0hQemlQzF0gQ/KxZ8xoFedu4Yuw9REZGAPW/G0LJUeXEGXzz6doGiZCr/GjY&#10;9z4JOvqk397gtezatZv31vwf19w0DYulC7u//0oe4LME9RUiFlUNXahbGCrXw2gLC4trLBk6VyS0&#10;nT5NnQZpwFOEVt8Tj8tGsbsvRd5Y+keWn1FWWyym2jYJ7z6fj9/NnMN3Rz7gsZ/A3LX2NrEDxM9F&#10;N8H+D608dcefyc8/wZ+f/lOjSU2dxPdMZKaKVDSHEAXcRcR0jRYtk/LT+Lte2ewyxqVuPRadC4Pa&#10;y1FbJEdtkSRHl9aZ/1YXIbK5BXafjsPrVxJRJWYQimpS5JHOU989IUqrR4c9Xxad66yt2aVsqwNf&#10;eeWVbH/qQrxVRNPrgU8e6k3qyKbHRZsHz2bZrHg2P/FESP2dREbdnsKWpSvYOSqd1EaFAQ9mbLqZ&#10;zavWV+W0HGP98gwpp8UyciLD89aybod4E9ly17H4iQzaTGcnZTRjzJtZtf5YVQhYKTlZ2c3IO0ph&#10;9Jiq66qaoC7NySK70QfKJ7807JEgxqIV27N+XbiXqS4ykjqR9PxVLN1sZnJ6Xe4gC4NHxLB5xXJ2&#10;FFQ10FNA1uYdaAankIiFkROHk7d2HWLX28hdt5gnMs7c87XGbMcqVmQPZ+JIyxnHW8bZD73edE7N&#10;4LYHhg0biskUweBLxzFh8sNMmPwwl426kShLtzPuGyRBV1xxJUlJAxp9zpLj+3GpeoiEp+qvtK7o&#10;lPh2vnQcAGk33iO1a8wNDbuFD/30Lf0GjWmVsEIZ7YdQslGXwRoMkWtJvZO6SMAJu5lSd8flx3Sm&#10;HCSvx0lcpJ3+keXsK+1KbmVMvf3tdratatvCZ5ewq+ADzh8Lr0+CuUaYrYDfq+CPZvjXtZD5LLgq&#10;xe0vuglmbYXX3n2Zl1e9TUBpJqA0o1IZpE9rI3iOJsF1CK3eLO0f2q6mhLOdtIk5mJfEnmJgTDEj&#10;409i0bnYV9qV74u71XtPB48fJEH9I8u5uttxLok9xbieh0mNP1mVy1OORumXCp9+X5zAl6d6sul4&#10;X74v7ibVjip1G9hXFsuXp3pKJKiHyVZ1nFNnrShJm1oQCx//F29/MYqU6wMc3a7ghQWvoVI178WW&#10;kL6IRbn3M2fmi/RaLQonWEaMIWnJEiyjRtDYiPCUGStZsHw+M8evqFIRm8uyGVXGu2U0857PY/78&#10;SaQFVeOWzSJV24zQuI/nkPZxjWU3LCFzcjiBmbFyAcvnz2TCCjuCJoZB6XOZN7oZnCp4XRNWYBc0&#10;xAxKZ25jDpQwnIkj17H49vHkLtnI7MGTmTtmDgtvSeNZTS9GzZ3IKM1ScvKhfpXrFEaPgfe3pTMy&#10;sb7xe4nV8ctZPHMCT5YJoIlh0OgHWPZwKlrAMnoez+fNZ/6kNEk1btms1DOPq2U085bZWfrsJNKe&#10;rFKNe34Boy2NGG8ZZz1MEV2IjIzE6/XiE2znZP2PtsCkaU/zr+cepWtcNxx2G5bES5k79w9n3G9I&#10;6i28vfJpvvl0AA67DZMpot5tn3t6uvT/scMHmftXUcjguuuu5e2VT3Pgx9047DYcVQmI552XxEWX&#10;38r8P9xO17hulBSdIv2O35OWVj9B63fB5az8+2wK8rZVHcsqD+45ALXCBwY9bqcLN80XUggNjwsi&#10;tzKaS2Lrf0+cCxMrTp+m3tn8msa3QSVwSewpSt0GdpfEMdBSUue+LQ1VDJKsmiRl586dvLz632gj&#10;ILY/XPNH6CKFxEHFCSjMgc8WwRd/hxsWwRUPQ48hMO1DWDTmb4wZM4Y+ffq0S98GlOZGEZhQmXJH&#10;ZTHKiIvqHY8zEaxStz6sMLBBJXBxl8IqYtKV74sT6GGykRJdWmucbG6B74sT6szbCYbE1Vxe6jbg&#10;9KlxetWSEpzTW/1cGNReehht9ImoPCeK6SoCgUCbFl2Y/Jd+XP7nw2xf1Iv/PHGsdQ9e+imPTdnJ&#10;xA1BGW0ZHYWc5RNYnLCM1RMT5c6Q0W74JecHLF1iiYiyoNMZEQSXqJLmcdYb4qJSqdEZRAPe7/Pi&#10;83mbTaCM5hgctuYr4xjNMa2aI2TQKVCqjezdu4ekpAGYTCbsdjsmk4nDhw8TFxdHdHQEguDHbreT&#10;l3eQuLiuJCT0RKNR8ssveRgMGhISRKnXw4cPh30HKCg4TlFRCYMGDZGOGTxP6PlDUdNbEzxGUtIA&#10;ioqKwtoVui46WhynXbt2S9djNBrZvn0bw4aJdYrKy63k5R0kKWkAVqs4FgkJPaU+NegU6AxmKkpP&#10;talx1CJCbzKh0SgpL28jIuc6TGxcF7GOkC4JdyCeSmvHTRqYjBqMpmiKi4vrNM5DERRPaA4Z8gZU&#10;7C6JqxUGdElsQb15DC19ptv6ndFYwlGfgeov/oi4xGRRxjn2xloGMECk1hNGWhy2MvFd1crw+Xxc&#10;dNFFGPuc5sFNdYfEhWL/h7D2Drjid3DT/4nLsv4BgS9vYtWqVe1vQDdw3/qtPxId6UGrN1N07AD+&#10;rhOk/qxrv4beIZ8ei21QivqoLYrcymhAlKyOMzgocholSevWkLE+aosip9yCRediaNeic4IASSS/&#10;zU+QNwK/7zD2HRe28pFtZK99lbwx8xghk6CORUEGyzN6MXG1TIJktC98fh8upw2/z41Ob0Kji8Qc&#10;Kf6aOhwOBHdlLZIjVo53kfPzIVLO7yfKMGv1uJ3Wsz4/wOkOYFJXEw+JYAU8VYVUReJg0CkwmUzV&#10;BCXgQfAgbeP3OlCq1GHfne4AJqNIioLEKLg+eJ6a5w8zDM5wjPJya611bqcNpdoYdj1Go/hdEPz4&#10;vY6w6wiKOvi9Dvnh6MQQPC4wNZ402R1Cs2oMqRU+BlpK+PJUz7DlZ/IKie+Is9O7LPiVaJT+WmFu&#10;KpUBXIfDiqnWNr59lLr1xBhU7dLWOXPmEDPwNA9+AppGRAwGQ+JWjIGo7nD1LLjyEfjbkk84ffp0&#10;0/LPW2kCpF4y5DqEtqqAas2wuPpIVV1kqMwpEo5QSfia6G2uoIfJRk65hSO2SHLKLTUIrj6sqG5z&#10;0NtcQaWgrdPrJBOhM2D82Jt546/vMunGSa141GxeHD+HzQm3sGjZYGQe1HEozXiU25fnM3zGygZC&#10;52TIaA/jyongceJ2qNFoDegMZozGhDAvEYhJ2vt/+oUDB37mwIGfAbjl5uvRGSLadKa2vVCXd0mc&#10;VRfCCBPuurxQQo3/hQaP09jzN/YYda6r0U5BcEmkqq71Mjo/PN6mGdqhZAjEHKLGGmMGlcDV3Y6H&#10;kaFSt54Tjog6cxoEjwuNVn9WEqGA0oy+BZnfMQYVpe72aevOnTvZ8MnbPPFz40hQEMGQuJVj4MJ0&#10;6JoEg24T+Oqrr7jllls6pM+DREZa1kBYXENepLpEDoLezDPJoKsVPkkIxBtQUenRYhW0VApanF41&#10;3xcn0D+yvNnhbKVuA/0jy885EtQuROi6665jxh/hzeybWvGog5m9MZPZ8u9Jh8OS/hKZ6XI/yOg8&#10;8Pm8+JxWXE4rGq0Bg7HaSyQILgJ+PwcO/MJVV6WSEB/Hvv0/s+uH/VyROvKsngn+9UCFL6ABGidd&#10;Lm6rOiuuq82gCJmN9pXho1unuGKlUonf7280GfIGVDjtLiorxdlxjQoCCjWRJsUZydBASwn7Srue&#10;2bD1evCr1BjNMWH5QkFvseBxSRMvnQoKFWVuLTE6T4P3QbB+U0AZRc1eO1apqtPg9gVa31R8+umn&#10;+c2KwBnD4epCn8tg7DOQ8QRMfRd6XwqH9h7qcBKqCDgh4MNvzcHYU3zGXLZyFF16EgAUjVTdUyAQ&#10;QPR+FrmMRGo9Z1T1q0mKLDpnLQ+Q1RHAWbUowlj/M2N1VGfMOBxOfnBdSKrl0BkLZ8tEqB7ExcVR&#10;fjyADBkyZLQ3gl4iAJ1Oj97UFfBz8uRJDhz4GZfLRU5ODpdcMhSFUimFyfkEJypNtfHoE5y43S65&#10;Q89KYuxDo9F07vtUEDp9G1vdcAwEUKvVeDweUOrORJkkgyUiUowBEbwBfD4fHo+H0gpBIkb1IUJR&#10;Sf9INUUusfhvqVtPvKF2CKXXBzgcYUal9L9ShUKtld4ToURJ8Ljwuh14/R0zY+7yKBsmQYDO3/A7&#10;7ITDzOUJFfh8zjZRXgviwIEDHCrexZTbmn+MKx+BrCVgK4GoHnBow6GOv6cVBhQKAYW/HKomGwS/&#10;GWUVqWl03Tm/G4XCS0BhwOlVE2donVDfIPmxOgJsOt5XWp5qOcTW0n717pdqOdQgcZKJkAwZMmS0&#10;MjZt2nTGbcaNG9ekY3q9PgSPne3f7eSyyy6hZ/+L2PbFJlJSUrjggkEsX/4vJt06HqM5Br/CiF6r&#10;o6L0FEWnrfRP6i8RI8Hjkr1GZxkRAuga37fO9SWFh5t8TJWqmrR4Azq5k5sBr7fa8xCc/W6S8aIG&#10;tVqNTqeTjhckRvXBEigiQlk1s+6Dysozn1cQ6p+J12g0aFSg0RmJMKkxRFjOSIzaQpXOG1A1SpHX&#10;JZQRHVFb6fGkTSHWpYlxovDbKFMepCsXt9nYZ2VlMWgiKFpgW6t1MOQ2+OUzUWHu1KlTnePG9rtR&#10;q8UxtpWdwmC+ADdV3qBAE0hywIfNIyD4lURqPK3axAijgnHG6vee1VFNhlIth8JIkwjFOf0ukomQ&#10;DBkyOiViY2Nb9XjBAo7bt3/Pbx+4A6NZz1VXjeSrr7YxYMAAyVgWBBdrXn+VcePS+OqrbaSkpKBQ&#10;KikoLAIgIT5OJkJnGYLqZE25xxpScfLKQQ6tY4AEPUKtdKxQYlQfPj1WPeY9VLYzFlilAZIWDNUT&#10;3A4KHSAIpzHqNWK4XoQeozESQ9V7J0iM2kKQxelVY9ap6yWcVp/oBYuuWuZx2Sj3JHPytDi508Ps&#10;45LYAqyKcooVBW0+7r/88gt9WiFbovelUHwQfB5ITk7uHDzI+iORVTXZPE4b/i5VddMCTb/PKwXR&#10;+xnRykSoLmIEVJEjxa/vPSS/imXIkPFrQnR0FF98+T29e/fh6NEjJCb2ZM+e3QwbNhxBcLF7dzZ9&#10;+iTSr995rFv3HkajaCzs2rWTUaOuRK3WotPp8QcUqNXhUi2hngKfT5A7W0angEYXxZlELtobPp8P&#10;haL9ja5IrYdKj/jcFjmNeKNVzU4AVyt8RJg1YaTJJWgQ3A5Ky2wUFpWh0WhQq0VipNPHoFK17jVb&#10;BR1mXXUbytxaTthE75BB5QU0WOqIcosxF6OMOIRXUYAPqE8mxuv1YjC0bpjcL7/8QmoriMxG9YCc&#10;T8RaQ3cPG9Yh93HQE+fz+VD4bai8R9HqB+Bx2fCqe6NA03RvUBWCQgktUXuTIRMhGTJkyACQkoSn&#10;3nsXDlsZe3/Mo3fvPgwdOpi33lrHJZcMFWW1c3JIv/5qSgoP0717dyZNuh2Azz//nIKCIgYMOA+V&#10;xoAKUCiV6HR63G4XKpUGnaHai+B22mQyJKNxRKWN84MU2iigpHM9j34/SqWy3c8bp3dIREjwKzlh&#10;N9PbXNFqx9drBPTSeIoCDw6HF2uljdIyG4IgVHuNTC0nRQImwMNJm4JStx6LzsVFXer2IARCFOEC&#10;ntN4FfVr7oYm7LfF2LcGlGooPw6Vh0yMe3xcu99LRqNRIvOCIOAurvYG2UpPoYwZT0Ds7GaSXK1U&#10;00mGTIRkyJAho0Xw+QSxLk2VItRllw4XDQK/n6uuGsmmTZnStlGWbmRmZpKSkoIgCOzevZshQwZy&#10;zTXX8d1337Fr104Ahg0bzsCLzkfl9aFWizODGR9/SvoNY1GrVRIxksUWZJwJbVzbvFOiMXktrQ2L&#10;QQGV1d9zK6NblQjVMrIUvirCU02OJK9RhSjwEO5VajxK3QZiDB68Xi+l7ggu6tKw5yDgPoU2thse&#10;l+2Mx/b6vKhUGpxOJxF15BW1BOeddx6nD+2iz2UtO87pPPB64Pab75dqiLUXtFotCoWCt1c/z9BL&#10;R3H+BUOJMMegNOvw2I6J3iClGQVCs7xBQQnsHiYbMtoWSrkLZMiQ8WsiQ4LHicNWJn2cjkoS4uOY&#10;eu9d3HXHrYwadSUAR44cI6lPHOAjJyeH5OTzcTgcfP7559x22yRmzHiEXbt2olZrUarUqDQG9u3/&#10;udrIqxJXOHL0mOhBUmnkAZBRv+Hj9f6qrrchEYK2RIzOw0BLtXdM8CspdRvatQ16jUCEWYMlSnwn&#10;FJY4sNqEWkVQG4JV0BGhEcnzgYoIepjPnvouF154IYe+bvlxDm+DUz9oePDBBzvsWq68Ygw71/yR&#10;9xY+jM2jBVWMaFxHXChu4G9eYaag1zJSI3uEzloitHfvXmbOu4erp3ZlxD1Krrq3Cw/Nvocff/xR&#10;7nUZMmR0HoPM46wquCoWUuzTO5GA38+4cWnkHREFEk6ePEmXLvEUFBynf/8ksrK+YM2aNQBodUai&#10;YhLQaPUcPXqE3r37SMfet/9n9u/PkTtZRoci4KnolO3qCI8QQHdzgJToUun7gQpLh/VBhFlDfFcj&#10;AYWaykoXpRUClfYzewcFv1JSJwOIUDVeYtnjtKLQdmmYaCnKW2ZcKpVotVq02trhdzfeeCP7/qem&#10;JZozXg/s2wAPTn+YuLi4dh83j8eDz+ej13kDueWJf7M3J4cFs2awb88uBNV5GMxxaNXNJ6fB/KAI&#10;mQi1OdokNG5P9h7umncx0zZAknSGUgTnG6Rd8gYb3/iBIUOGyL0vQ4aMTgGfT5C8RQAarYGE+Dh6&#10;9hCr0U+YkM7p04VERMRQUlLCXXfcikarF71K9nKxrohGT25uHiUlJdjtVoZdfBFHjx5h+PCL0WjD&#10;S6c7bGVyp8toN2iUleBzdbJnztchOUJBJEb6yK30I/iVVHq0uAQNek3H5fQFw+eCSnQNhc2Vug1V&#10;uSOiJys5ysqBijOHxgWhNURgt5+GMxTWtVqtdQolqFTVct0qlQqlUin9Df4fitOnT4flBXXr1o2x&#10;o27h25f/y9Wzm9dfW/4BfpuJP/zhDx1G4IP37/uLfsv8pctxeQrZ8MJCdkcN4IbfP4fRaCTg9TSr&#10;tlSw3pUslND2aPW30OnTp7l95mVM/0hMZAt7GRtg7h64c/ZVVFZWyr0vQ4aMTolg+FxleSEuexl9&#10;eifSs0dPoiJNjBp1Je9/sIl3/7sBjba6ttB3331H//5JTJ/+AAkJcbz/wSZyc/Po1+88ysutbPny&#10;ayl0zmiOwWiOqaU6J0PGr2fyoeNDuUILVR60RXeKfgkq0TUUNmfROVErfKIaGUieoTJ3w+8ThbYL&#10;HpcNrd6MRtlw7klEIFo6tlKpxGw206VLF2JjY7FYLERGRhIREYHRaESlUkk1nGw2G+Xl5RQXF1Nc&#10;XCwVzq2JmTNnsnkhCM3g5xUnYdMCmD9/PkajsV3Hx2g0otfr0ev1aDQa8vZliEQ23kJcrxTu+ssr&#10;uCsOsuGdV1t0nkqPLJRw1hKh995fx93vuustlKVUwW2vW/nPu2/KvS9DhoxOD7fbJZEit7OCPr0T&#10;mXTbBCbdNiHM05OTk8Pw4RcjeFz06Z1ISkoKQ4YMpLS0lP/+91369OmN3W4l4+NPJW+SQimGt5hM&#10;pnZP9pUhIqA01/mR0T6oK3SqvRCaV1PkNDYpR6c9UDNszmqr4bEKUSO7qItTks2u1+CLuBBbqVh4&#10;1GzphqXkFOpAQtgnxp9MV8XFeL1iaJvBYKBLly7o9XrcbjelpaUUFxdTUlKCy+XC6/VSWVmJ3W7H&#10;4XDg8XjC8r/qy307//zzuSntDr5+qen98uEfoVtsL6ZOndruJEihUPDlhrW8Ofdafv5hAwOHiLLd&#10;n/wvE39ZAU6vCV3UAO64T/RUNafmmFUQa2HJYXFnKRHac/wTIuIb3sbSG/LsWW1yQdkvppH2Yvav&#10;ZPiyeTHtUTJaWP+sIONR0h7NoEB+HmTIOCMpcjttYR/BI05pJib2JCE+LowYJSefL9UoGjDgPK65&#10;5jpyc/PQaPRkfPIl5eVWFAoFBQXHwwiRVqvtsPwJGeceFPqenbJdgiB06H0eo/OgUYohW4JfSaHT&#10;2Cn7KdKkwBKlQaMzhucQBXyiKlkVDCpvg16hgNKM4BdJftArFK3sFvZRqUQvt8PhwGw2Yzabcbvd&#10;lJSUYLPZwjx5giA0qhZUffLwTz/9NN/+04irCQFCR7+DXW/D66+/XrdRG5KbFPoJvluDn6ZK1gdJ&#10;0H//9hAAl9/ze75d+wL79uzijr/+j/ytr7Pqr3NY/5c7GXpzOgoEPI7KFtUPkoUS2getniN0suxn&#10;GlPft8iW2xRLnUfv/pSxb7xEesLZ3eEFGY9y99IDoa8IYgalM3feDEa0Wb5mARmP3k3YaQFIZtYb&#10;LzG8s3XSsSxe3Glh2sTBtO28rI3sdQtZui6bfLuAJmYQ6XPnMWOERX4zyKgXNWsD+XwCGq1ekuP2&#10;CU5UGgMOh51evRI5cOBnTKYIBI+LitJTdO/eHYfDgcNhJzZWrHK/aVMm06f/FrvdjtVaRkJCTzQa&#10;DS6Xq1OEEMk425lQ5wzB9Pv9GAwGnM6Oy4OIMzg4YRd/aQ6UW+hhtHbaYdRrBPRRGqw2gdIKiIzU&#10;Y9ZpCSh0KBQKLtQHOOEwYjA48Xg8KJXVggrB5H6D+QJsZT9hjumG1mDG6S4AXUKNCR83RqORiIgI&#10;fD4fNlvzJZwbUgfs2rUrM+6by3u/W8CUtWc+ViAA66ZD2nVpXHrppRKZqUlqAoFAnZ6oYFt0Oh1G&#10;oxG/34/H48HlcjXYzqBU9n//9hBxF43k6psno7f+yP7hv2H/T/kMHOJkyt8/QaU2QEDA5/Pi93mb&#10;lRsEUCmIz6vsETpLiVCMuRtwZpKjJfLX2+s3LCFz9mDJGM9d9wQzH1rFsnen0b9NT5uJdNowmtTJ&#10;UJbNx1n9mdzGROjY+pnM2TqSZasXkWIBT0EWi2c+xIvz3mT2YDl3Q0bjESp+oFJpUGnEwq0Alwy7&#10;iHf/t5HTp4s4cuQY48alsX37NpKTz0cQBA4ezKFPn0SsVmtVCF0iX321jTvvmITZbA77QQ8lRsFQ&#10;OkEQ8Pl8MmGScdbBbrdjsVjQarV4PB1j9PUw+zhhrzKUq6S0O3uCeoRZFFXwepV4/WoOHdxT/S5y&#10;Q+LQYRgMBpRKJSdOnCAiIgKTyYTdbsdt6IPq9PcQI4omOCqPoqhBhDweDwkJCahUKsrLyxssgNoY&#10;j15dOUIajQaVSsVjjz3G/0b+j58+2c8F1zd8nG//DYU/Kdn7xdsolUoEQZAITFPuH7vdjkqlQqfT&#10;Sfk+fr8ft9t9RtKXv/V1bJf2w9gzCevO9wBYZXcw9NJRDEhKQmuMRPC4JOGd5qDIKQsltCdaPTRu&#10;UML1eM9wP/q8kBw9tgVnKWXH8keZMD6NtPETuH9hVrgxL+SRtfB+xqelMX7CE6w/VtWgggweTZvP&#10;qoyF3D8+jbS08dy/eCuSiKYth1WPTmB8Whpp4+9nYUYutkacM/vFNKa8uF7aN+ycZ4SZ/qPGklSW&#10;zYECkRjlrHqMScH2Lcwg11Z9ngmL17HqofGkPZFFzce1IONRxk96keyW1t869ikL7x9PWloa4+9f&#10;SFb1hZI25UXWrwr2w/0s3lpKQVZVf46/n4VZISNhyw7pk0dZlWM74zgUZDxK2pyP4cBS7g4J+7Pl&#10;rOKxSdVtysgNPdZjLF83nynjJ7D8u095LG0K645Jr3S2LhzP+FrhkjbysvNJGp1OSpUDSJswmgce&#10;SGLnjjyJImYtvF8a80eX76i+V2TIqO/9VlW4VfC4cNnLMJpjmHrvXfTp05u77riVXr0ScbmcmExi&#10;kcLvv99N/4tGSPtfdlkqKSkpHD9xHK/Xy5Ytn7N9+zZcLhd6vRgyEcyrKCg4jkajQa/XyzlGzYTC&#10;b0Phl4sWdsyz4kMQhHZPeA9FjM4TlpR+wnF25IepFT4iTGoUCgWLnvotG9b9W/y8+TxzHryR06dP&#10;o1QqyfjvSnZm/g+VSiWFiamNl+B3mNCaE1F7j6LRaMKkroMiCHa7HUEQwkLMQrcNqsSFrq8JQRDQ&#10;aDRER0cTHR1NbGwssbGxREdHYzQa0el0rFixgnd/q8DdwGPoLIePnoB777mXQCCA1WrFbrfj8Xia&#10;RaJ9Ph8Oh4PS0lJKS0vxeDwYDAYsFkstD5PH4yEQCPCbeSvolXovG/4xn9cXLKBX6r1cfs/v6WGJ&#10;Zd/7r3DyWD4+n7dFJMgbUCH4lbJQwtlMhG4eP4kNv294mw8fU3Fr+l3NPkfO8oeYnzOaZRszydy4&#10;jPSCxcxcHlKrY0cOPLCajZkfsyy9kBWLN4cQpR1k224X931nLklZC1mbXWUwL32MjMR5vJuZSebq&#10;27Etn8PanMads3BbDknzNtRzzobg4di2T8mLGUxyAni2LuWxbUnMezeTzMyVpBcsZ87a6vPYd+SR&#10;9OS7vL9gdLi3pDSLpcsLGTNvGoNb8h63bWXhQyvQPvwumZmZrEwvYPGT6zlWfaEcG7yIDRszeXWa&#10;iayFU3gmJ51lGzN5f8Egsp9dSpYN4BjrZs4he/QyNmZm8u68JDY/tpStnobHISH9JTKX3ADJs3gj&#10;syoU0rOVpY9tI2ledZuWz1lLda/kkMNklrz7JtMuHcGYQYVs3nlMWrdjq5b0sYNrEdDBo4ZzbNUz&#10;vLjjGMFmJYxdxJvTUqrGfCaLC9KlMR+dM58564/Jbw0ZjSJDgscp5RT5BCe9useiVAQQPC4uGXYR&#10;OTk5ZGZu4uTJk/Tt1oU9e3Yz6dbxrFv3H5L6xNGv33msWfMaycnnk5AQx2efZUozsBqNhoKC46xb&#10;9x5r1rzGli2fA4SRoaDErZxrdHagqTkLLTKi1WoiIyPp2rWrZJg29xMdHS3ltTUHDodD8g50FHoY&#10;qy3wE3YzLuHsKX6sUYv5QrPnLWXWky8ybcH/SL5oGF9nvgPAtEefYdQt96JUKtFoNGg0GtRdBuDU&#10;RIEqBkvfcaj84hgEFeJiY2Px+/14vV4pnyb4MRgMGAyGsDELXR+crJEM+yoxBTEc2EFFRQWnT5+m&#10;uLiY0tJSKioqOP/887n52nv46PEG7MY/gWBX8Pjjj7cJIbdardhsNlQqFVFRUbWeR6ejAnvBVq6f&#10;MJxeqfeyNyeHnkkWki4aw9U3T+a2ecvoNeB8fG5Hi9oSLKQqh8WdxUQoKSmJsX2fxFfPGNpLYHy/&#10;+fTu3buZZ8jm0wwbY6ZNJBGARCbOSMeT8SnSnP/IdEYnAGjpP2IQHMilsLqFjB3VXyQRlhQGJwnk&#10;5YdQFo8NmwdIGMuCd99EtIlbes4a+HgOaWlpVZ8JzNmawoKVYlicNnUeG1fPqCIziYwcm4Q9dLZj&#10;ZDqjE82Yw35zbGxdsZi8MfOY0QAL+nhOWsh56xaVsO3IYItlMrePEI+TmD6Z1Pws9kpdNJLRwXUj&#10;x5IkJJFeFcJmHjGakWSTnQfkZLAufxST08UeM4+YyETLFnbkNHIcQqFNZd7G1dK1JY4cS5Ldgyds&#10;TFNIMJvRYmH0xFHkZ+wUyVt2Fpu1YxidUvuwltGLeHPBcApXzGRC2ngmhHqa6hrzWbMYFCO/NGQ0&#10;nRS53S7pI3hcGM0xTLptAqNGXcv06dMBOHbsOHlHikhOPp/vd+3np5/2Ul5ewc6dP2C1OikpKcFo&#10;NGI2m1GrYOfOH7j22muZOvU+9HqDRIaC5CcY8qHX62Uy1AgEPUMd4SFqKD+hLRDMebDb7ZJReqYP&#10;UGtZRUWFNOMfFRUlEaOmfILeoI70CnU3usO+H3eefaqBep2YD5Sgs1JSdIponTgp8sE7K9iwbjkA&#10;zz39IB+8s4I5D93K1DtvY9Urb+MOxHPk4Df8+Q938p/X/sFDd17BjLuv5ZcDezEajTidTla99Az3&#10;3jKMGVNG8fUXH6BQKJgxZRTHjvwCiCG7994yjIKCglriCcE8nNBPXaF2Tz31FNlvmqg4WfvaKk6J&#10;AgmXX3oFMTFt9yPsdDqxWsUcsaioKAwGA0ajEaPRiNZ5gq5VE03X35rGdbc9wJrnFpN/UCyJIHhc&#10;eByVuAV3i9ogCyW0P9qkoOrD9/2BsfcsYcrbHhTK0AcC1kzQ8+0HM1r4q5FE/1BluphEegmfkl8A&#10;vZr/00DqrGXYVqxg5oRnsZkHMfqBh3l4bH+0rX3OsByhmk/BDpYvXEzG3rJqLZgbGjrYAZbefQsw&#10;iDnvDEbb4GnrzhEKI0J2GxS+ygNpoRr4yQxu/OBUEUoPdrbwzA1bwtvQvFcDO5YvZHHGXsoa0Sna&#10;EaMYtXAdewsmYt+6Be2YRaTUs61lxDQWjZgGHhvHslfx7MxJbJ37JotG1zHm/ccyu7/80pDRwteX&#10;x4nfJ+b9mKPiiYo0EfAL3HTTTezZsxuXy0lq6lUcOHCAIUMGctllqRw8eJBhw4ZLYSqgJTc3jwkT&#10;bsHr9ZKQEMf+/TnirK4KvD7ROPnss0zS02+UO11GGBwOB3a7vcXHqRmWFOoVioqKoqKiolHH0el0&#10;6HQ67HZ7g/kobWYIqdVEaj3SbPxRWyR9IipRK86evLvn/vwoACVFJ0nsez5XT7inzu2OHs5jwT/W&#10;ofDb+POcaVxxzY0Iym4cPfwzdz7wGNN+9zSfvL2SDev+zWNPL+X9/4gk6vX3d2G325n74A1cdPFl&#10;XHHNjXzzxUeclzyI3d99RspFw0lISGg2qY+KiuL+qdP4YvFSbnkhfF3mQlFtOD09vc37MZiHGRUV&#10;hdlspvj4Pj7L3Mw1l3YlMukK8JXhqcjminE30TPJwqGffqDXgPObXTi1JoKFVGWPUPuhTco6d+nS&#10;hRce+YwTe8JnBop/VrBq0ad06dKlYbP30/lMWZVTF1cRockjN9TdUnaMfE0SvVqoKOchgdFzn+fd&#10;jZlsWJaOZ8VMFmfZ2vScNWgIWYufZHPCLN7MzCQzM5M3Zp1Jgy+ZWW+8z5Ib8lk6v+US2GaTGZJn&#10;8U7V+cVPM9T6tFpMmhtYEnacMxOxOnslazFPbk5g1ptVx3ljVsPKhNoRjErN49OdWWRthjF1uYPI&#10;YdWUx8gIRrppzSSOmM0z0xLZuSVbzL+qOealuezIlbOEZLQcPp9QpT7nw+kSsNnF/J/LLhvJqFHX&#10;YjAYuHjIQIqKTvPZZ5kcPXqEgQMHIggCDoeDn37aC8CqVa+wffs2tmz5mmuuvoTy8nI++/xzjhzJ&#10;5eDBg3Tt2kXubBnhULXdjHrorH/N7w19gqTMYDB0WLf0NldrOAt+JUeskZ2urlBDmDD5t4y55bdM&#10;m/kMJUUn+XJD3TJsvfsmYTKZMEbE0zWuOw57tUrehYMuwe/3Ez/gQmn5N198BIiepc8y1mI0RfDD&#10;Fxu5aszt7P5uCwA7v93CVdeJEy711Q1qDB5++GF2rFERKszpE2DXW1B2DMaPH98+k1WCIEqGFx7m&#10;/UW/Fa//XyvFWkGVbgTVefgVSiksriUKcTURJOOyUMJZToQArrzySrY/dSHeKi+h1wOfPNSb1JGp&#10;ZzbGzVpKMzLYWirSk2PbPuVAr9EMsgAMZmy6mc2rgnkrx1i/PANt+lgGt6jFx8iYeQuPrRfzRbRm&#10;CyazUBV+1VbnrOf6Y+KxAJ6CHaxbf6AxezB49hLusS9l4fqWUSHz4DEMz1vL2h1VBr+ngB1bc2jy&#10;3ETKaMaYN7NqfTD/ppScrOzGE7X8GqGF5hjiLVXtWbeehntFS+rEdPJXLWWzeTLpdbqDkhgxPJ9V&#10;K9aTE+Q2pTlsyTpGr8FJmGuNeQFZK+awYm8VMQ6GUFZRaJvNVt1HYetkyGgMMfJht9ulj81mw+uD&#10;SZMmMXz4xVxz9SVh2+/fnyOFxW3f/j1Tp95HZHQ8r7zyCn369Gb//hx27drJoAuTpOPLkNFZ4ff7&#10;cTqdktIZiPVgVCqV9L2t0d0cXvnyqC0Sp1eNVdCRWxlDbmUMJxwRUrHLzobkCwZy0UUDSb5gIGNv&#10;fYRvd21t8nOvUCgIBML7wW4PlxO/8prxxA+4kL59+4r9dDiXA/t3Mnj4aPx+f4s8ehaLheGDUvlp&#10;Y/Wynz6GLknQP/FC4uPj236eICSvcsN/3+Tye37PTTeJ4l49kyz8ePQECn1PAl4PHkclHkclLmfr&#10;SK6XusWJAFko4RwhQgALH/8XB78QvUJHtyt4YcFrjYpV16bOYtk0D69OEXNoZmal8OySYK4GpMxY&#10;yYKULGaOTyNt/EwyEuaybEZKC1ubyMQlz5KSNZMJaWmkTVpI/shnmTva3IbnrE1oUh9+mF4ZM0lL&#10;G8+khdkMHpMMB/IaQSASmfzsLFg1kxfrkY2rlSOUlkatNCHLaOYtuwf7iimiQtukJ9lcpmk6ESKF&#10;GSsXVPfn+IdYleOhUem0KWN5IGEzc6pU48ypD/NwrwxmpqUxftJCsgePIZkD5BWcgYhhx5w+Urpv&#10;apKlwbNXsyQ1h8WSQt5isgcvYMnExKoxX8bchIyqMX+I9THzpHXZy2/hluVVnVewmSdueYLNVe0J&#10;WydDRjOJUbC2RUJCT4wR8WFSsSUlJQwcOBCA6Ggxsfebrdu49tprueCCQVx3XRoAUZaecmfKOCsQ&#10;rCVkMpmkhHy9Xh9GjtoaPUzVv52CX4kGPxEaN/0jy7DoXBy1RfJ9cQKbjvdlW1EP9pXFklsZQ6nb&#10;0OHeI5+/2oAvOb4XoymiybmBXsFRi8gMu3Q0A3r14+bbH+bm2x/m0qtv4YKBosrljdffxuJnHib5&#10;ouGYTKZWmXC5/vrr2fNu9fcf3gVDVPt4g4JiDzqdDr/PRQ9LLLs/yOCtP0/n8nt+T3zXaHZ/kFHd&#10;X35fq3mCAKxy/aAOgSJQk/63Mib/pR+X//kw2xf14j9PyIpbMtoLOSyfsJiEZauZmCj3xtmGTZs2&#10;ScVG68OwYcPI+XEnEWYzWq2m3Yyl1kSUpRsOh7vR8q9BEYRQZGR8xPDhF3PgwM/06dObPn36s337&#10;NkymCC699FLRqKsiUedCgdbo6GgcDker1J2JjY2lpPBwnesCyvZLmA8qc5WXl7fZ8Y38BN5S0CXh&#10;8HVrco5QbGysJJrQFttrNBqpH5xOJ7t27aSsrJxrr722Xe/b/acNUoHV/pHl9I8sq3O74Ox9qVuP&#10;06eWjFiAOL0Di85FpNbTKnlGR21RqJV+St16BsZU96lGa0Cj1XPvxMtJuai6NPqxwz/z+N/+TdKA&#10;C3nvzWUA3HrXo/ztiQdIuWgIN9/+MCCKJ9w2ScwRWvTUb3nzgx0oVTr27dnOhnX/5unnVpN38EeW&#10;LXqMrnHdAXDYrfzpr68QFRXF8ePH+dPDN/Dg7AWMvDodp9PZ4hyvgoICLrliEM9WRWo8aYEu/eDl&#10;v2VwySWXtNm4B9+t+b/s48tXZqOLGsD4GXN5f9Fv0UUNYOjN6Xy79gUuv+f3JF00Boe9EgKte0/u&#10;K4vlhN1MSnQpvc0VyGgfqNv8BHkj8PsOY99xodzbMtoNBRnLyeg1kdUyCZJxDiHoKQqVrb3uujRU&#10;KhXJybBpUyZ9+hxlz559PPTQQzgcDgRBwKDXSOpH5xIpOpfQxnOSnRah5N5qtbJr1y5++uknYmNj&#10;GT16dLu356IuTqyClkqPlqO2yHqJUDCHo65cjlK3gVK3nh9Ox9HbXFnvMc6EUrcBq6Clh8mGWuGj&#10;h7HuEKwn/vbvsO/JFwwEhRa/38+lV9+CVqvF6/Uy4a7fEx0dLb1LJtz1e7r17IpBVcmf/7IApUqH&#10;3+emV59k7nzgMfx+P336JbPk5Y848OMujKYIEvuch0qlwufzkZCQgMkUwbXjbms1oYuEhAT69byA&#10;g1/8RCAArkoo+BGGDBnSZmMerIHkcVXw5SuzmfynZby/8iWee/R+/rLqNb769Bu+2/EzV09/kV4D&#10;zkfwuFqdBEF1IVXZI3SOEaHxY2/mjb++y6QbJ8m9LaMdUErGo7ezPH84M1amkyB3iIxzkAwFCYzP&#10;55OMyJ49ejJ58h2Ul5dgsznQ6/UIghCSvG5Hq9WGScJ6PB68Xm+rKIjJaBlakmR+NkOr1eJyudi0&#10;aRPFxcUMGzaU3/72txI59Hg87U7YL0+o4NNjsQh+JaVuQ5MT1y06Jxadk54GGwdt0ZxwRNRLYuqC&#10;VdBR6DRi0bkkEhS6ToMfvUag0Ap+XQS9+12ATlNNpP0+Lx6vH6VSSVxcHCCqofXp00eaTHG73fTu&#10;3RudTofBls/AIcPAf4yiE3kY40fSM7G/NFmi1Wo5L+ViaUwCgQBHD//M5o/eZuilo1AoFK16/15/&#10;/fXs/vQnAn6YO3cuc+fObdP7T6PRoFT4OPbLV+iiBuDyFOKuOMifFs/nq0+/4drf3E/A76kqlupq&#10;UcHUhkiv4FeiUfploYRzjQhdd911zPgjvJl9k9zbMtoBFtJfyiRd7ggZvxJSFCQxWq0WvV5PQkJP&#10;0tN7SutDEaropdVqJUIUJEVOp7NVQs7aEhqNRvZknWNwu92Ul5czffp0FAoFBoMBt9uN0+msnq33&#10;eNq13lIPk40TdjMnHOZmG6Z6jcDAmGJyK5um1Cf4lfV6kSI0blyChoDSjF9noYuyFLXSh8sZ3saA&#10;0ozP55P6zO12S56ciooKLBYLFRUVRERE4LCVEa0sRKs3oxYO4nReLB0nNM/I6/Xi9/vR6/WSmtwd&#10;94skpTXH5vLLL+f9peB1w5w/X92m46xSqcj/ZR/b3/0XE+c8x5qcxbhfWMiEPyxAaR5A/taFBCZO&#10;QfC4Wk0UoS4cqLCgUfq5JLZAfiGca0QoLi6O8uMBuadlyJAhow0RJDmhhktDhMHj8WAwGCSvkFqt&#10;JioqSlrXmUlRaxKhlS++Qt4vhwB46PfTSRrQr12vJe+XXF5ZugKFQsE1464jLX1cq5/D73W0w699&#10;88cyKiqK6OhoKioqiIqKwuPxiAnrVWpy5eXlLapR0xxYdC5O2M1iuFILFcf7R5bhDagalS9kFXQY&#10;ld4zEiyj0YytII/TbgeJvfs0qY6NwWCQxCkAFPreeJy70erNaA1mAioBlT5aWm+327FarSQkJOBy&#10;uQC48/7Hwo6pVCpbrQbUsGHDOPItKBRtFxInFZoOeBiQ4OXfOTmMd5zm+t/O5VDGC3z+1T6sO+dz&#10;9fQX8fm8eN2ONrvXjtqicHrVXBJbQITGjYxzjAjJkCFDhozOSRK0Wi0VFRUS4Qnma5xNpKjlROQQ&#10;e3/YLxp81vYPEdy7ew97du4G4MLBF7XJOUQjrnPWQPN4PGg0GgYPHsz+/fsZNWoUfr+fQ4cOsX37&#10;di677LIwo729EKcXSZfgVzY5tK1OY6uRogmCX0mErnHG8PavPiJn/x7mLVyBWmdE4fMS8HpQqdT4&#10;VbU1WlUqFQ6Hg+joaEmYQ6VSoYpIxFF8FLPagjnWgt1Zygfv/Iebb38YtVpN9s4sdn67hZmPLxHb&#10;KAjShEvwfaPX6+sMj2vOe8NkMlFwsqjNxlaj0aDRaDiY/SEAA4cM47rbHuCzzM3ceOu9DB6YQsGJ&#10;HHqlv4PWGInP7WhVdbhQ0ruvrKtMgjoQGq1BJkIyZMiQIROn6v+DoXa/RlJUk6Ds3bVH+m6z2jBH&#10;mBk0bAiDhg6Rlr/5yhoABg0Tl+3dtYfCUwXEd0uQts3M2EThqQLpGGnp44jvllBFvmwhpCyXN19Z&#10;I20XPEZwW4DCUwXSOULbZYowM/LqK8K2PZvuwfPOO4+oqCj27dvH9u3biY6O5vJLh9OzVy8AyRPR&#10;XlCr1URqPVR6tJS69S0mQo2BS9A0az+FUotGC0qfF7RizqBKoUGtFk28IEHx+XxYLBZALHwfXK7R&#10;aFDH9AFVsKCtk/XrVnHz7Q+jUCi46toJjLw6XQpbDBX2CHqC1Go1CoWizn50OByd5l7T6/ViTpBS&#10;SXzXaD559U1JDS5/7esEbr6DyK59MUR2E/vM7cAttD5BEWtTRUvhcDIJan+oVBqM5miZCMmQIUOG&#10;TITqXl6TFGk0mnOaFA0aOrCKBO3jj488iclsot95/QE49EsudpsdVr3OlGn3MmX6VGxWG2+ueh0A&#10;07r3xPWhWPU6cQnxFBWElYfmzVWv8683XiGp6thBfPvVVr79amvYMpPZxGN/fpyRV18BwPv/eY8N&#10;7/yPfgOSMEWIMs/7dot1y15+4V+8vuE/Zx0Zcrlc6HQ6KioqOHHiBLfddhtdunThyJEjfPfddoYN&#10;G96uYXFBxOkdVHq0nLCbGWAuR69p2zao1X403uaFly2c97AojT3pAUCUxp4wWRSdePvV50m+aBif&#10;fvQ2sXHdmfb7xVx44YVYK0/zykt/Y9d3WZhMEUyZPoeevc/j7Vefl44x5cGnsVUUSnLaPp+PDeuW&#10;8+lH72C3Wxl26Wgemft/mEwmFj45jZSLhvD1FxspLjrJ2Bvv5M77H0Ov17c7ka0LWq0WlUrFwewP&#10;+XbtC+iiBjBxznMEbCd4f+VL/HzSyzebPuTqmye3aT5QUCZbJkEdC3NUV2wVJSjlrpAhQ4aMlkGj&#10;NRAZHY/RHFPrU99yozkGUJ0V1xckReXl5ZSWluJwOFAoFFJuh8lkanLxxs6CvIO16wj1O68fr2/4&#10;D//7PIPFK15k8YoXeezPj0vrs3fvEcnRwVxpmd1m58HfP8LfV7xA2g1jpeVFBYU89vSf+PuKF7j8&#10;qtRq0vPlN7XO+/cVL7Dpuyxe3/Afpky7Vzru8395TtomLX0c7332EcvfXCW1LfR8mRmbzspx8Hg8&#10;nHfeeYwbN46ysjJWrlzJ9u3bSUrq32HS4hZDtYej0G1s8/OpFT4qBW2rH/fo4Z9JHjKKV975lhuv&#10;v43NG1ahUCh4e/WLGE1mlr/5FUte/pD1b78MwF+efQaAx//6Mn369Ak71jdZH/L1FxtZ/PLHvP7+&#10;LowmM/9a/KeQc+Wx4B/rWP7mV+z+bgvHjvxSp6eoQ97TGg0HftzFt2tf4Lf/eBOA9UseJzLewuT5&#10;r/D4S6vpd8HFbdqG3MoYmQR1AkRExeJ22vD5BNkjJEOGDBmtAaejssmyqlEW/Vl3nTWV6s72GkW1&#10;vDiA2WwiLzeXzIxNZO/eQ+HJglpenZq4/KpUbpn8m2pC8vGnAEy4/VZJAGHvrj2SxyfozQlFMOQu&#10;vlsCU6ZPJXv3HvbtzsZus7N39x4GDRXD5L798hvyfskl72Cu5A0Koq7jqlTqs+K+8vl8rF69GoDb&#10;bruN2NjYDg2ritF50Cj9CH4luZXRrV7k0iVoanmZnF51vZMtwXEMeJvuhR06dJh4bw24EMeurSgU&#10;CnZ/t4WZTzwv5gmptEyb+Qy94sPPX5OE7vx2C1deMx6TyQSIqnEzplwlkZ3efZOkdV3juuOwWztk&#10;7GrmMIkX42H3d1volXovn/wvE3fFQSb8YQGf/C+TayZOIbJrX0wxXnxtJIxwwhEhh8N1AugNEfh8&#10;XsnrJxMhGTJkyPgVQqtt+cxzrRpFIaTobKhRZK2sNtJMZtF4KzxVxDN/+huHqjxFcQnxDK7K9Xn+&#10;r/8HQEIdoWehYW62kLyf+O51h6kFtw96l0DMEQo9jtkcTmoyMzax8oV/SuRt4NDBTLj9VgpPFUgE&#10;q2a4HYA+IhbOgtIkgUCAm266iSNHDpOZmSndO3fddZck/dzeiDM4OGE3I/iVWAVdqxqveo3ACUcE&#10;8QaHJKZgUHtr1S5SK1VotHqOHT2CTmckPiEu7DhhHhdF459ru92K0RQhyZP369Mbk7nh8L9QYuP3&#10;+yXS05mg0Wik91sgEBDJtLsAva+Sm8ZdzP/NXcD53dVM+MMCyqxRFO3fhu/myXgclW0iigBinaB9&#10;pV0BZBLUkfeG1oDOYKai9JS0TA6NkyFDhoxfKVoz78Lj8VBRaae4uJiKCnHm3Gg0EhsbS1RUVKsQ&#10;r5Zi7+49EkmxWW0s+Wt1yFnSgL4AbP74M4kEPfb0n1j7wToe+/PjYYTmTDk4h37JrZMg1YTJZEKl&#10;rA4pzHhvAyaTCZPJRGbGpmrvkdnEoKFDeOOV17Db7JjMJl7f8B8Wr3iRh/7wuwbPcbbA4/GgUCiI&#10;j48nLi6ewYMHc+uttzJhwoQODbvsYa42jI/YIlv/+EYrR6yRlLpFoYIumqpcGoVK+ijUWgJo2PzR&#10;23z03iqR7Ci0FBcVktj3PPFZM0WEHbek6OQZzz3s0tEc3rMdpVKJTqdj7ep/8nNOCe5AfN0kC7h8&#10;WCpHD+eJBqRSyZcb1tK77/mdJvwNRIEGe2keb69+HoVCgV4loLJ9hTJSR1yvFK677QF+Punlk1ff&#10;5MtXZnPz7/8GgLeNIjCtgo4fTovktX9kuUyCOghBcQRbRUn4/SJ3jQwZMmTIaG2jNljTqKbIgsPh&#10;6LDQuT8+/Pt61wWFEuK7VRuBmz8W1d4KTxVweZVYQRixClGV69cIMhLqKdLrxbDISmslAOYIM598&#10;8DGffPAxJrMZu61622B+UlL/RIoKirDb7Kx65R/07nZBIw2Azp+/pdVq8fv9ZGZmApCfn49Go+Hq&#10;q68mKiqqw0ItQ8PjWqOmUF3oH1nGUZv4fJS69SRFCwQwVD9PXtDoFKTf9hBL5k/nuacfxGG34rBb&#10;eXKRKNYx7MpbeGvFPHL275HWnQkTJv+W5576Ld/u2orDbiWx73mcn9IVdwBi47rz5z/cyW//8Pew&#10;fS4Zexvf7trKn/9wJ0ZTBMcO/8zjf/t3p7qXAoEAJksSmpMH+e/fHuLumQ+i7DsO3CKBuzL9Nwy/&#10;KpX8U+UkXyA+9x5HJQRa/x5zCRq+L05A8CuJ1HrqLZQro+1hjuqKw1aOzyfIREiGDBkyZLQ96lKe&#10;68h8oinT7g0LRdNqNFi6RDHmhmslIjTmhmsxR5hY/04GIIauJXRLIL5bAgOHDq4iSwnS35rLai43&#10;1QhvGzh0MAoUmCMi2LLlcwAGD7sYS1wXjBFmftmfAwHRW9R3QD8m3H6rdOxJT19Bl3f0/PLDMQpP&#10;FlJ+ysOYG8aR90tuvecDceb+bEF+fj5Tp07lrbfe4u677+aNN96gZ8+eHdqm0PC41qgpVBeC+UcW&#10;vSeMBIVOLiQkJLDk5Y848OMuAJIvHCatS01NJSlpHeWnT5DYZwCnTxwlNnEAAE+EEJVefZK584HH&#10;8Pv99OmXzPI3t3Dgx10YTRH07NkTu60Ak7mQZ575E8dLDXTt2pWuXbty5wOP4fP5MBqNPP7Xlzl2&#10;5BccdivJFw6T7q87H3gMrb7aa3bnA4/RJbZHu4+Xy+XCaDQycc5zrF/yOG8se5l7588HtQW7U8+J&#10;/Dw87qNcOORmBLcVbxvVCQLYXRaH4Bf7Z2BMifyj0EEwmmNwO2115vEqAh0lxyJDhgwZ9WDTpk3E&#10;xsY2uM2wYcPI+XEnEWYzWq2mQ409jVY0XJoultANh8PdIRLUWq0Wo9EoFVZs73MbDAYpXC6YT9QY&#10;UhQbG0txcXGrtCM2NpaSwsN1rgsozW12/YFAgNLSUl59dRWjR1+D2+1m8+ZPGTt2HNHR0Xz99dfM&#10;mjULr9cr9YfCb+OIP1xau7d6bKOvk8rN4hddEg5ftybnbjW135u6vVarRaPRsGbNGqZOncqGDRsY&#10;PHgw2dnZTJgwoUMFOE7aFFJ+Rw+TjYEx9V9X4akiNn/8GXt376sixfEMGjqQMTdc27iTKVQEFIY6&#10;V6lUqlohph6PB5/Px39Wv4FCqeTi4UM5/6IUtFqtVEcoaOZ5PB5p/6A4RejxvM5S1I4szLEX4q90&#10;4zAPlkLeAoEAPp8Pr9eLTqdj/569/PC9SMgenP0ISqUSp9MpbaNQKCRPZLCN7YlAxXd0NcegjEng&#10;9QULAPjNY3/keL6dL1+ZzaRnxGKpDlvbeWiCtYJADImTvUEdA70hAo1Wj7Wi7udW9gjJkCFDhox2&#10;RbXIQjUpqimycDYpzzUFhw8f5vjx4/Tt25d7751KUlISGq2O9BtvwucVKCoqpLS0lC+//JJu3brR&#10;u3fvFp3vbJE19/l8aDQaxo0bR0VFBXa7nUOHDjFu3DhpfUehuznAvlLx/xN2MynRpZK4QSjyDh5i&#10;7ownw5UIf9hP4anCMCKUd/AQhaeKGHnVZU3uI6ez9mRL3i+5vP6yqLZnv+cO+gzoJz1nNVFz//Dv&#10;BvxOG3hLKS8/iE91Xr3tyN61h1X/FOW2733oAfR6fb3ta08oEPAVZ2IygdKolQjQe8//nfee/zvu&#10;ioMSCfI4KtusHaVug0SC5JC4jkNd4ggyEZIhQ4YMGWcNKTpXirYKgsCePXtISEhg/A3pfHjYwXsH&#10;ytn1zVFO2oQqg1vDsAQ9v7ngGsb3NfLTj/vZsWMHQ4YMQeO3NavslEqlwu2yoTsLiJDP5yMhQQwD&#10;fOCBB/D5fFL4ZEcjUuuh0qOVyFBdUtrvr/swjAQNuvgi8g4epuBUkbTsjVVv8+ar/2HQxRfVTYQC&#10;Pmii7kBoPlmfpL7odK0z2gq/rU7PaE1SarfbUalUHR6CGSRBMV0j0OrFdpce3oQu9mpum7eMt197&#10;iUm//5tEgtoqHM4bUEniCCCHxHUU6hNHkImQDBkyZMg4a0hRUGQhSIrOVhK0d+9eLh42nL12Axeu&#10;yeNIeW3FviMVHo5UePjfz5X0idawPG0AF/foSfYPuxl0flyziJBer0fH8bOmn4LkTalUSnlkncEz&#10;2MNoo9JjEYmQo24ilF0VDgewdv2rxHcTjeG8g4cafR6bzU5ebi4ms/mMaoB7d++ppWAYGxdLXpVq&#10;YUvUBLUGM07BBjqzJBgSX5UrV9d4nGmM9u7eQ78B/TFHtE3IqcJvw3f6q3ASdPIgXs0AlP5ItMCd&#10;9z0qvkvakAQBkjgCwEBLiawS10EwmqPrFEeQiZAMGTJktDI0Wj1up63p+2n0QMf8SGo0mrOCFAVF&#10;FtRqtUSKoqKizipP0U8//cSll13Ovw+4mffVYRqTmXukXOCG9w6z8KoEfnvZ5ez6/isGXzCYck3j&#10;03q1Wi06nQ5/QQFKYyd/hkJqvxQUFAAQHR0tqQ52dKhkhK6ahVZ6tA3WFIpLiJNIEEBSVajakr++&#10;yLavtleRo8PMnfEESef146HZ09n88ee8septigqKwo41Zdq9TJk+FYC5D89m3+5s+g1IAuDQwTwm&#10;3H4rI0dVKxrWVEYcMmIov5l6B06nE4fDwQt/FiXjrxmfxh333023bt1Qq9WMu3S0aLhf1Is1b4rH&#10;yNm9h6ee+meYl2vg0MEsXvFindc98/6Hpbyhv694Qay99ZfnpOLCQWz6Lqt1B8ddgL/8C2LieqHV&#10;m/G4bJQX5aOPHIlf11UkPSFhcG1JgnIrYyTP4UBLSZsIa8hoDAmKwefzNipvVyZCMmTIkNEKONOs&#10;U/37dZxxF/ALZ0G/1laeC5Xj9rgd2OydN5+oqKiIlJQUXj/o4ckvC5o2PgF48ssCdKpu3HbhUIrK&#10;y4mLi2vUviqVisjISDweD+W2MuKM2k49zlqtloqKCt5//32JGDkcDoxGI7feeis6nU4sjNlBCJXR&#10;Bih0GmsRocFDB5K58XOKCopY8tcXmfP07LD1mRs/l/632+zs/WF/9bqPP6OooIh+A/pijogg75c8&#10;7DY7b656ncuvviLMu3PoYJ70f97BXEaMvLTedu/ZsRtL1y78ZcmzaLQ6iQjFx8fj9XrZunUriYmJ&#10;0vaDBvUC4HS5j9/PXlzrePt2ZwPgr3re4hJEufmszZ9LJGjC7bcyaOgQMjM21SJBULtwcEtJUKD8&#10;C6JrkCBF9DV4NOZ2IT9BhOYFySSoAydVtAY0Wn2DeUEyEZIhQ4aMTmTodxS8vrOvr+qS47boOkaO&#10;uzEQBIFCtYXHt+Q2+xiPbyngqnv6oxQar8KmUqkIBAJYrZ3fGAsKOmRlZTFu3Di6d++OXq/H4XCw&#10;e/cutm7dyrXXXotKpcLn86FUKtFqtahUKvx+f7uFTAZltAGO2iJrJcDfPe1Otn21HbvNTubGz2up&#10;xU154A42fywSpbiEOMbccK1UtyrthuuY8/TvRU+S0sDWL7/lL398GhDDymoSB5PZxC2Tf0PX+DgE&#10;b/WExrSZD+FXBCg+VUTWJ5nYrDa++CSTD+LHkm/sQbDy1KaTfhIjz+PG9MHk/PRjyGAY8bhsrFr1&#10;hbTo8qtSue7WO9h1sIwTP31PmbuaVMd3T8BmtfGvxUsB6DcgiYf+8DuJ8ATx9xUvEN8tgb279rRa&#10;eJzOeQSv43ssiSnipIjLhq30FIroa1BozO37Lg3JC5JJUEe+SxqXFyQTIRkyZMiQcdYTSLvdjt1u&#10;77QiC+Xl5fTv359bMk4i+JtfqULwB/hT1kneT+/PqVOniI6ObnQf+f1+9Np4oNpo76x1hcrLy0lI&#10;SJAkmwGGDh3GmjVrUCqVkuR6kOR5vV40Gg1GoxG73d7mogo9zD5O2INjoqTUbcCiqyZh8d3ieGj2&#10;dJ7/24sA0t8gGbp72p3s3b2PooIiErrFcfe0O6V9QwmTzVoZVqzXbq0ddrv8zVXEd0ugrKyM/MNH&#10;peV9k/sz+OKh7LUb+O8JNfqt/wWg8pdsPAO7S9vllLi544NjUi5aEH6/2PcbPxbPHxsfx/zFf6PM&#10;rcXWPYrzr76FCNUpfH6/tM+br6yh8JTo7QwW/wXCCI/JbCa+WwJp6eNaZSwClT/gFQ5i6S623VZ2&#10;Co/Thj9mfFO1JloFOeUWBL9SJkEdjPqKpjYEpdxtMmTIkCHjbIbH46GiooLi4mIqKsQk9qioKGJj&#10;Y4mKiqpVe6W9oFAoOOZS88XRumv29IxQ85+belE2+0LKZl/If27qRc+Iuucnvzhq55hLHUYSmovO&#10;Kqndq1cvtm7dWmWQi4b2559/zqBBA9Hr9ej1egRBoLy8nJKSEsrLyyktLcXr9RIREdHmeW8WnRON&#10;spoAnHDU9jqMueFaHntqtvR95YuvhIkl2KrybZLO61dr321fbWfJ35Zyz4S72fDO/+ptx8Chg4nv&#10;loDVaiUiIiJs3aWXXc7aw3DDe4c52m1o9Zi7Hag81aGFtu6iFyWYixZEcZmH0uLq2fRRY0WCFqPz&#10;MNBSQv/IctRqNQUnTgJw6Jdcqa2/nTWDAcnVkttp6eMwmU0A/PHh2WEeohaRoIrvMKpPhZEgux38&#10;MeNbbaytgo7cyphGbXvUFsUJu1kmQR0MvSECweNqcj0/mQjJkCFDhoxzjhSVlpbicDhQKBQSKTKZ&#10;TO1KAsxmMx8drLtWSReDim+m9GdSSgyROhWROhWTUmL4Zkp/uhjqbuNHBysxm1sY8uMrQ6PREBkZ&#10;2SzPULCo55k+QKO2C3p4VCoVY8eKBWJXrlzJk08+yV/+8hf0ej0jR6bicrkoKSnBarVK6nIger0q&#10;Kirw+/2YTKY2Hc8AKuIM1WTihN2MN6CqkwyljRcJhN1mZ+ULr4BCBQoVhw6KpMMUEQVKAygN2Ow+&#10;5jzyFAv+tJDMjz/DbrMzcOhg6XiDhg0JO35CtwTcbrdUNNUW4jEK5qIFAuCJCC9KbSg5Urch6K6+&#10;pti47ny/s5q4devRHbdbzIXqbg6QFC32/cnjIhGK75YgkZ2T+SekIq7BdQ/9/ndSP/zx4dlhbW3y&#10;xAKCSII0pzHHdAsjQaouV7XaOJe6DXxfnECRy8i+stg6xxjAJWjIrYwhp9wik6AOhkqlQWcwN6tA&#10;rhwaJ0OGDBm/UqhV5+611ZdPFBo619aIiIhgb3HdseqPDutKr8janqpekVoeHdaVZ74prLVub7GT&#10;qCFx9Yb8hdZyCZILk8kExgHg+z5sW51Oh1qtljwvIIbMNUQUY2NFw9rv958xD0sQBIzGxkvVqVQq&#10;FAoF1113HWlpadJ5vF6vpHjWEKxWq+T9a8uQSIvOJeUJBclQ74gq414RNKmUzJn/BNm791NUUMje&#10;H/YTUBhq0g8CVXroK19YIYkQXH5VqqQS98jd08P2CIbIxcaL90DQG3QoxNPy17e/gISUWsSnJikK&#10;I+wnf5L+7zHiapTl31WTguISPB5PvbWJTBFmbrn6N7y56nUy1n/ANdenccGgC6X1wVC45//6f9ht&#10;dp7/y3PMX/y3ZpGgYKHUIAkKymOrugxotfE9aovihMPM1d2Oo1b48AZUfF+cQHJUqRQGWeo2cKDC&#10;QqVHSw+TjUtiC8JCJGW0P4Ihcc36HZS7T4YMGTJ+nVAoNb+K66yZT2Q06iTVOaM5BrfT1mzVv4ag&#10;0WgocnjrXHdpj/pJQn3rihxeSUq8PgRJSvBTa32lG1egHKMpGpfLhdcb3r5AIBDmcQklQcXFxW0y&#10;PlqtFo1Gw1tvvYXD4eC6664jOzubyy67jB49ejRKLc7j8SAIAhEREZw+fbrN7qV4g4N9Id9POMwk&#10;RvqqPB2+sLwYc4SZooLCMx4zuyof6PKrUiWSsHf3nlrbBdXi3CEkCAjLjdIf/0kiQpafv5KWO7v2&#10;RuWuDtGMOrITW/cLqrb7Ulr+8g+nyXhkCsx7DYBtW7Zw8+Rba7UlEKIBP2Hyb3h/3XvYbXbWvrya&#10;5/71fNi2aenjyKsKofv2q63NJkF11ggytx4J2lcWi1XQcklsAWqF+OyoFT4uiS0gp9zCCYeZIqf4&#10;bPY2VzI0pgi9RkBGx8JojmlWSJxMhGTIkCHjVwxBEDp9LaG2QHV9IofoJTJFYzRFi6pzHnurkyK9&#10;qu6cnpJ6CFJD6/QqBYIgSHlQjTYUlIVQNdTKSB1GYzRutxuXyxXmEeoM9+T06dPZsGEDEyZMkP4G&#10;1eLOBLvdTnR0NAaDoc08fmolRGo9Uq2YSo+WMreW/IO5LJj7FGk3jMMcYSbvl1yJuATr/oTi/XXv&#10;ScVQg4TJZqsOG2sohMxoNGIwGPD5fKL3KyRvLHbfJ6g8dlRuB5ZfRCLkj4xl9X1XcEWsghs/+lvV&#10;dptQuR0YTh/FcLpabOGHQifHhCguT72Ib7fu51DuURbMmcd1N4yjpLAIm9XGQ3/4HQECVSRFgTnC&#10;zEO//x3P//X/2LNzN9u+/AZzhJn3//Meaelif9RF7BqFM9QIag0EvT5AGAmSxlzhY2BMMbmVMSRH&#10;lxJvcNTaRkbHQKXSNEkqu85n+uTJk3JPypAho0PQvXt3uRNkdAhqqc7pNeGkqBWkuP1+f53hbwBv&#10;/1jGnRfE1LuuLvSK1DaLuBiECokIoYrB4/FQWVnZ6cYkOlr0UtntdkpLS5tFpNxuNyaTCbfb3WYk&#10;r4fRRqXHIn0/YRND3Ow2e50iB8FQNxDr7hQVFIphYn/9P6nmzqGDeezbnc09N0/GbrNJuTUAOq0u&#10;TPBDo1ZTVFREQkICPp9PWueJ6IrWWkLsvk1h55+34HF+kyLea916dOdUldBBkCjVxEcHK5k0ZQLf&#10;bhXrHO3fs4/9e0Q/2JRp94ZtGxTvSEsfx1uvrqXg5ClW/uOfLF75It9+tbWWB+jyq1KbRIIaUyOo&#10;JbAKOr4vTsCg9tZJgkJRUy5dRuugWHGQ2EDzPHvmqK5Nksqukwg99N9ufDhLIY+EDBkyZDQTgseF&#10;0RyDWq3F6/XIHXKWIeglApEURUVFSbLMLSFFgiAwvJuRl/fUNuo/OWRjwTcFPJ2agLLqJ9gfgL9u&#10;LeCTQ3V7A4Z3M9YZtnYm2DxaIo3VYVE1w+E6A1QqFeXl5axbtw6NRsNXX33FZZdd1mRBh1A59WCO&#10;WKtCoSZe5yCHaiJU5DRyYbcELr8qlb2792CvUoaLS4jn7ulTGXn1FdK2d0+fysoX/iltk3Ref65O&#10;u4aS4hJ++H4XRQWFmMwmzrsgmSHDh4r5OQYdBoOBCwZdhE6no3uvHmzatImpU6ei1+vp268vxv4D&#10;KTb0wNmlDz22rUXlceDs0pvUW2/nNzePlc7//MvLeP6vz7Hru53ivdEthdLzr5bC43w6E3uLnTw2&#10;9lr+7//yeP4fmygqLJOuJ+jFArj4kmH061/t7Xr0T7/nvbfewev1kvdLLgOHDpZyn0xmE4OGDgmT&#10;124qCWrtGkEnHBEcKLc0igTJaDsSFPq3KYQoGBLXUg++4sYX/QGZCMmQIaMzYdOmTVJidn0YNmwY&#10;OT/uJMJsRqvVdNraKA2ha3zfNsu7OBOCBn9Hnb+zwmQyYTQacTgcCIIg1a4JEpumkCKVSoVDbab3&#10;igP1bnNBFy1j+0YC8OnhSn46XT+RPvpwMkavrcmELFD5A3HBx0mXhMPXrckkoS1zhIxGY5jHQ6lU&#10;olQq8Xq9Us5TIBBoVK5QcAwNBgNlZWVtUlxXEXDy+YmeCP7qd84l8RXE6Bo3CWIwGCT1P7vdjkKh&#10;4PDhw7jdbpKTk3G5XOh0OtxuN3//+9+ZdOsNXDBwBKtXr2bcuHH06tWLJUuWMHXqVPLychkx4hLS&#10;3z9ep0z7J7f3ZUyfiDrbsfmIlevfOVxr+TW9TWT+Jhocuyg8fgpl7Pg6pbqjo0XvafBeEvPvjJSX&#10;l7esg+shQa0ljx0qdhCp9cgkqBMQoTrfOQ2QIpVKQ5QlAWsLvUEg5wjJkCFDxq8SbWEgnu0IGnIe&#10;j0cy7oIKZDWLtgZJUUOEwufzkRCp5MqeRr4+XrcR/9NpDz+dPvOP+ZU9jSQYlZSVNWPcAh4gnGg0&#10;BW09yRAIBMjPz+ff//63tCwpKUnyfg0aNJChQ4c1+nhOpxODwYDJZGqbEECFlt7mSnIro6VFJ2wq&#10;YnSN789gjp5CoeDzzz+noKAAQRBITk6Wlm/dupXU1FROFJRjjjomTRLde++9GI1GsrKyGDx4MPn5&#10;+ehVSgL2MgLb/gNHdsOxfSC4GPekEqPBwKWXXsq1117L7373OyIjReLdUC6aT3CiqkHe3G53mHpc&#10;Xd7JhoQ8GtW1CPgqd4flBLUWCXIJGg7aojlhN6NR+mXJ605Mgmqur0mKjOboZqvEyURIhgwZMmTI&#10;RKgGVCoVUVFRCIIQlrQeRHX4XG1SFJTjrku22eVycd8gS71EqLG4b5AlTB2spdfaJENBrQ5TCWuL&#10;ezEhIYE///nPHD58mDfeeIPrr78ei8XSrOP5/X7sdnu9ks8tJm6osBgUEMKxTtjNXNTF2ej+DBJA&#10;gNTUVPR6PWvWrEGpVKJWq3E6nVitVoYPH87PP//Meeedx9GjR+nevbvktZwwYQJ6vZ6cnByKMl5H&#10;+9FLDL7JxcVzoEs/iO4FBPxUnLBTmPMFryz6gr///e8sWrSIhx9+uOFcNJ8DFaBR2vBVtdnpdNbq&#10;01Di4/V6W1TwV+G34Tv9laQO11okyBtQccQaSW5lNBqln/6R5XK+TycnQWciRUqVGpezdUisTIRk&#10;yJAhQ8avHsGwH6vVekaSWK08J9Yn0mg0EomqGTrncrm4PcXCU18XcNLavNyc7hFqbk+JxlZe2qz9&#10;A57TQLcq1lEGysSmG5NtmFcU9Dht3bqVgwcP8rvf/Y5PPvmEa6+9loSEBARBaDJx9/l8bVo8N0bn&#10;QaP0h4XHnbQp6G4+M2FUKBT4fD40Gg16vR69Xo9CoeDYsWPo9XoAvvzyS4YPH05ERASHDh3i+PHj&#10;dO/enZMnT3LeeedhMpk4fPgwiYmJzJ49m1Nln/H0L2CuQ0gtdoD4uegm2P9hBbPvmMFb3/zIt4N+&#10;W2f7hncz4nfnVwtsNEA4Q4lPUJxCqVQ2XqjCXYDO78Jp+wmTCbQhJCgojNBcauUNqCh0GjlQbkHw&#10;K+kfWU6fiEo5DO4cIFFGT0yrHU8mQjJkyJDxK0ZjpYnPZQTFESoqKprUF6FFWyXluRpeIsFVis9t&#10;YNbwWP6U1TyJ11nDY/G5na3ilfFXuqFL5+r/YI6My+Vi6tSpaDQaJk+ezMGDB0lISGhWgVSfz9fm&#10;IX1xBkdYcVWnVw00LnHb6/VK+UEKhQKlUkliYiJutxuFQsFPP/3EkSNHAHA4HBSdOow5Kl7yCgZz&#10;KOfPn88R72fM/AY0+jOf96KbYNZWWDHmXwSsJhSpd9XaZkwfM87iPHSxcWgNZpzuAtAlNKqPA4EA&#10;arUawWMn4BbrOQXcp4KMHACjJrzOk9YQQWR0t+qJhlAS1ERhBKugo9BppMhllCTOe5hsDDCXyzV/&#10;OhGRaQmaqzAnEyEZMmTIkCEToTquX6vV4nA4mmVwS8ab5CVySSFdUVFREBWF01HBI0Ms/HNXMfmV&#10;TfOs9IpUM2OIBae1/Jwdg0AgQN++fenbty+BQACvVywcm5yc3Gzy1x73dA+zjxPNEKbz+/0olUqJ&#10;RAc9iwCVlZVERUVx7733olKpUKlU/OUvf+GiwZeiUCj48ssv2bdvH71792bfvn38+/UXeeLnxpEg&#10;qd1DYNqH8NI1S/EnX4WiSy9p3ZU9jZg0WjzO00Bc3QdwF4j3vBtUUQMJVP5AwH0KhbYLisgUDO5s&#10;VE4rWkOVuIKWqkKowTy1bnU/Q1WhcILfjLKRJMglaDgt6Cl16ylyGsM8dJFaD8lRpVh0TmScGyRI&#10;fF40CB5Xq7VJJkIyZMiQ8StFc6SYz0UiBLSa1LJer0cQBCrLTqB1l6CI7IneFINGo2LhVQnck3G8&#10;ScdbeFUCeN2dqvBpa8Pj8WAwGAAkEhQIBCTFOK1W2yKS2lZorEpcY0nagAEDsFqtaLVaBEFAoVCg&#10;Uqn44x//KI3/XXfdhVqtRqFQMGXKFH6zIlBnONyZ0OcySP+bmw/WLENx12Jp+X2DLBw6DVp7N+IQ&#10;vTX2kt2YTGBQAVWpbhLJqTxVpUhYRW7ceWj15iriUzfZkf6vyvHwOG0IfjMKXTcU5qtQnYEAlboN&#10;IvEJ8fqEQiZA5y4JAlCqWpe6yERIhgwZMmT8aqHRaFrdyA4lmIHK4zgrj+NUKLnzgqH8e08p3zRS&#10;OOGKnkau7wY5OTkkJiaes2MQVixUUy2FH5TRDv7fHLGItvZ49jDZwsLjmnLfhRKjQCBAaqpYbLSi&#10;ogK1Wh0mzuF2u8PECH788UdyC3dw523Nb/uVj8Bnf/8Ch70MhSmG7hFqfpMcw8c/QkpwbPRm4ns2&#10;7vo8LhtavRm/w4TDnSstdwhVsZgKLSASHgCFsQsBNGAEVcAJgbrHySroKHXrqRS09fZ1pNZDhMZD&#10;D6NNJkDnMAmKDQxApVLj87VezqJMhGTIkCFDxq8arS0E4PNUoHXXkMQO+HGezmPF2J6MWHMQl6/h&#10;kC+9SsGKsT1ZtWoZTz31FGPGjGHWrFkMGTLknOv/YI7Qhx9+KIlOOBwOKioqALj77rvp3bt308eh&#10;SjChLYmQQdX0eyconR0Kh8MhFZUNeseAekl6VlYWgyZCC0TaUOtg2O1evs79DgaPY9bwWI6eDuDx&#10;KRCU3fC4iiXhAqk9IV4cr7o35m5X4D19EJdQhl7TC4++L5poPU7redXjW8/5g0+Aoh4SZBV0fF+c&#10;EBbuFkp6IjXiX5n4/DpIUBBKlVoOjZMhQ4YMGTLOOsLlKOO82C48lRrPU18VNLjtU6nx9I9Uct99&#10;93Httdfy8ssvM2HCBC666CIeffRRxo4de871z9ixY0lOTub48eP8/PPPXHvttXz++efNPl57hxNa&#10;DI1nJXUp2pWXl6PVahtVi+fzzz+n7yMtb3PvS+HrNUfpFanm4SFR7DnqBEzh7aoSLgCw+kyiwqJR&#10;JDgarQm/JQWF04kbMCj1KFU6oHHkpDEkKCh5LZOeXzdCRRJ8vtYL61bKXStDhgwZMmS0HlQaA25l&#10;3dnrztNHmTMihsu6G+rd/7LuBuZeGit5NBITE1m4cCF79uxhzJgxzJw5k9TUVN56661zqt8cDjFP&#10;q2Ydp+bWE+qsaEjR7ky1jyoqKnjwwQf56quviGmFaMmoHhAoOcrCqxKoPH2a067amtkBZbSoGleH&#10;clxQ+CH02hoLBUKdJMgbUPF9sXiu/pHlXN3tOL3NFTIJOgvRmiFxbQWZCMmQIUOGjF8t1G1Rakah&#10;BV0CPmNtdayAX0AoO8obN/bGpKn9E2zSKHnjxt7gEwUELBYLUVFRmEwmunTpwsyZM9m7dy/Tp09n&#10;6dKlDBkyhBUrVuBw1J93pNB1Cwtv6ozo0aMHX3/9DZ9//jlff/01VquVNWvWkJ+fT1RUVLPD22qG&#10;oLU2nL6mB9YEryWUQFit1rCQuLrw1VdfkZqaSm5uLhdeeGHrGIFqiHKf5pYBFr4s6CaJDxzXXyqF&#10;wQWh1WqJiIhAo9Gg1Wql3K6apK4xfa5AAL+7XhIUZ3Bwdbfj9I8sk+v+/IpQF+GpuUzVymIJMhGS&#10;IUOGDBm/WiiUbWcoewM63IY+tbxDXmcZPdXl/Htcj1r7/HtcD3oYAlRa7RQXF0t5MkajEYvFgtls&#10;xmg0MnXqVLZv386CBQtYv349Q4YMYdGiRZSWlp51Y6BUKjGZTPzud7/j/PPPZ/r06UyePJnrrruO&#10;6dOnN5vMtIcqYnOEEqC63g6AwWAgIiJCIhmhMBgMBAIB5s2bx+23387dd9/Np59+yqBBgzh9qOXt&#10;P50H6SOHcqjYhbeuSEJdEgbzBZhMJokAGY1GtFqtJGwRGubXGOERBb46SRDAEWsklR4tKdGlMgE6&#10;y9EUb1BsYIBEeIL/hy4Ln0ho3ZxOmQjJkCGj1VFSUsL3339PSUmJ3BkyOj06Qkbc7fUx6fwIHh1W&#10;Xd300WFdmJQsej/0ej0qlQqPx0NFRQWlpaU4HA50Oh0WiwWLxYLJZOKWW24hMzOTVatWsXv3boYM&#10;GcLcuXPJz88/q8Zg3759bN++naNHj7J161Y+//xzjh49ypYtWygpKakzp6ajcdLWfKWCoECHVqsl&#10;EAiQf+QARUVFaLVaycOi1+v54YcfGDb0YjIzM8nKyuJPf/oTarWaCy+8kENft/waDm+DUVck41K+&#10;Rw9TuNfQqOuP3ebE5SlErVZz4MddPP+X3wGQs38nzz39YL15WPWNl0iC6g9xK3IZ6WGyySToV4CG&#10;yE67TsR0dEecOnUKt9st3xEyZJwjKCoq4p///CcbN27kn//8J0VFRXKnyOj0MJlMREdHExsbK32i&#10;o6MxmUxtds5PNn3KX0Z24fIeBi7vYeAvI7vw9ttvkZHxUa1tfT4fdrud06dPU15ejtfrlcLlIiMj&#10;GTNmDP/973/ZtGkTlZWVXH755UyfPp2ffvqp1rH8PrdYFLOBj8LfvqF03bp1o3fv3vTu3ZukpCT6&#10;9+stfT9T3kxHodStb9H+QY+QIAgseuq3rPnXfGm53+/n2WefZfTo0eiUDp554kGGDRuGUqlEq9Uy&#10;ceJE9v1PjacFaTNeD+R+YqbrRXdhrZgAgEbpR6P0E6Hx4NRE8e33P/HG8v80WNhWo9GEhcsFAoH6&#10;iWsDJMgbUFHp0WLRueQX0lmOM3mDWkJ+VJ25jtCPP/5IZWVlo7c/cuQI3377LTfffDPXXntt+4+U&#10;u5JKt47ISJ1818qQ0Uo4dCg8XiMvL4+4uLgOaYtKpUFdlQTiDygQqqwGna7agHG7XfUuq+t4pojq&#10;xG2no1I6ZkcjtBZL0HA+U15FW+dPnC2IioqiuLiYb3c52bOvjJKKLnSNOs2QgTFcPsxAdHQ0Vqu1&#10;1WWYjx49wiivjfcm9BHHAycTJ956xv0EQZC8WAaDQcrdMJvNXHrppaxatYojR47wz3/+k+uvv57h&#10;Fyfz+OwbGT82FWXV753O37Cx6RYAnbld+t/n89GlSxe6dOkiTab88MOPXHzxxcTGxiIIQqcsqFoz&#10;LC5C5Wi0WeXz+VAoFPh8Puk5PHb4ZwoKCigvL+e+++6jsLCQqXeMR4sdbVUYWjCPqHfv3txw3W18&#10;+/J/uHp289q/5R9wQb/hRFbswR/oQ3y3HnSLCRIeAyazgStHj+fySy7A53WGtV3iNVUeIbXSK4Us&#10;eb1GdDpdrTFTBBp+Vwbzk7poZCIko6Fnp3VD41qVCAVnoRqDL7/8ktdff5177rmnY0gQUJwxi8sy&#10;0tn+2q3E1rnFD/w16TfwXh5PX9zUo4v7Hvr7dl67tebRi/nffZeRkV7XOhkyzm7069cPhUJBIBBA&#10;oVDQv3//DmtLKGkB8Pu86Axm1Opw0qDSGGotq4sMBUnVmnX5jBodRc8u+jYnQsFY/CDsdnsNcqbC&#10;bK7bYPV6vbW2r4nOaGDWO54h3hmXy9ViYqJSqdBoNHy46RiffaNEDJIQjfGSii589g189o2b6644&#10;xU3jEiktLW11MuT3C1j0XlQqNQ6rHb/C2GgiC+B0OnE6nSiVSoxG0QDV6/VERUXx0ksv8eSTT7Ji&#10;6TPc/eA/6J34Nn/6w/3c9Buxxkswd+lMpKjtJyxUnD59mp07d5Kfn0+vXr04//zzsVgseDyeZhVS&#10;bWvUDIvTKP2Nkr0OJRA1RQZSR6fz5Nzf8cHGLG666SZef/11XvzLb7nsmhulfrJarbz60nx2fZeF&#10;4FPz2UIY+RBomuicqjgJWYt0fPvNUrp2jeXzTz/g03cPce3EB+jdtz9rXpjHdVcPxdK1GxtXLeYP&#10;/1hb79gBfPS/1/n0o3ew262MvfFO7n3wcQwGA06ns5oEBRq+n0vdeiK1HvQaARlnL1q7blBbo0NC&#10;495//33efvttkpKSmDx5ciMIRRJ//YE6yEQS9/2vuJEjs5m56em8FnKc2PSl/LA0vYoEFbN5bjrp&#10;r/0g38UyZLQAcXFxPPLII4wfP55HHnmE2NiOJftr1uUzbfYu0eCrIkGbskq4+qYvw0hQ6LIz4bW3&#10;D1Fe0j6vT4PBwPGSSo6XVKJWq8NCToIkyOl08tzSHNLv+Iqrb/ycabO+Y8/+ctRqdZuGdrUngvVV&#10;9h+wIQgCer2+xceMiIgIIUHV6Bp1Ouz7Z98o+XDTMbF+SmsZ/xqD9NcruPH7fWHktKmEy+/3Y7PZ&#10;pNA5QRAwGAz079+fZxevJP+nt7j3juv441PLuPCiIaxa+x4evwaFrku9Ut/tidLSUokEXXzxxVIB&#10;1fauBdQYKBBqhcXFGRxNOkYwfEylUuH3+3G6BFa9+THvf7SZ1atX89prr5Hzw+cMvXQUJpOxaiLH&#10;zWcZa+ndN4lX3vyUtatXE6uN4uuXmn4NH/4RvJdOZcJWLbO+c6O9bDLznnqKSI2Xr7/8nIO7NjBk&#10;6IiwSaQ6+0Kh4JtvvmbXd18zb8Uq1rz9X44d/oUvP3sfpVJZTfYCZ76fi1xGehhtyDi30dE5QTXR&#10;rgVVBUFg9erV7N69m4EDB0rxru0DKyU5ORwPXaSLJDQqzlqSQ85x+SaVIaOl6Nq1K127du0UbRky&#10;MIbX3j6Eze7CbBKNl02fnQRgz482hlwoelMKCp1cPDBGMk4jDVFhx/F6PQjeGrPAWj2R0fF1ntfr&#10;9YR5mbxeD//P3nmHSVFlbfzXoapzT4BJDDDDwJDDkCRJEARBEFExgKigIqgg+gmurriuqy6uuquY&#10;RVDWgAEVERCQpKgEJUmWMAx5cuqcvz96uqZ7picyJLff5+lnpruqbt2qulV13nvOeY/VXIRCIYR4&#10;paKiosDnLu+fTCkZGAFP0A8bSti1p4hX/+lXDTObzVJCPcD0x3ej1wm88UpHEqI0/Li5hBlPbGfu&#10;nO5c0S0eQRDw+Xy43W7JQA4gOjo6bPx/sDdJp9OFznaH6W/wMreHSrPjNpsNp9MpebiCl4frV1UI&#10;HFdGRw06nc6/nVoI6YfNZqu0jwAC506n03HsbEElEjTtPiWN9c3INzt5Y547hAy1bV9A08bGGr1s&#10;lYxFQQ9BHkaHXI1aKTJ8+NCgMaJAIWhQyASJDJ3LuzYQOicIAqIAWmMTZtx/Aw/efxeLvjnESy/+&#10;izlz32fKlClMvXcCWkOFse01cqHm5T0eD+np6aSnp5eFxe0kMzOT66677qKF1VZL2mzySmFxyfq6&#10;Edfgsfnpp5/y/aZjXNm/OQ/ePYa4aAVOSz4/rf+O+6dN4fvPl9KkUzcAxo0fw55d21m5fDEAnVrH&#10;8ctrDvpOsaM21m7fx7fCruVxeB+dRFaJk6wSJ1/9UUpqtMBbQ5sz5Ao9Bzf2QlDpEbxnceqj8Lmd&#10;ISQuGD9//ylanYEfFy+Vftu2+Qf6DhyFTFY2rmSKGslQqVOkbdTl46GOoDLOtzdIEDVVkvL64oJ5&#10;hCwWCy+//DI7duygVatWTJkypWFP/leTaDl7OVvemUSvdi1p2a4XDy06igNg57O07P0YG4GFY1vS&#10;ssy9lPfVJFpO+oo8dvJsy9485l+Bli2fpSq/UN6Wd5jUqx0tW7aj16R32BLkkDr1/WxuyvDve9IH&#10;WymtQ/9PLZ/NTb3a0bJlSzJums1XR8sEJPa/w4CWkwh2fJUun0rLduV9rLJPeV8xqeVsFi339yuC&#10;CC4ULpRqnEYXhTE6Hq0+JuxHJpdL5OZIlhuZXEAmFzhyzEzXTjHs2lMk/bZrTxEZnfzbCKIas8XO&#10;ws9OsvCzk6zakI9SKaLVqpCFTN4o2LXPzKoN+WTllErrmy12ycu08LOT7NpnRqkUMUYnoDPESsvm&#10;/fcPVq3PxmZ3YTAYkMkFVq3PZtfeYlauO8u3q04w779/sGtPEdm5dhZ+esy/1yCvkM1m43CmmYnj&#10;00hNjEWj0TB8cCIjrm7CqnVnAVi57qzkIRIEgazsQqktgIWfHiMru5BV67Ol/wPepCijnwQFllfV&#10;38AyUaUN2ceq9dlkZRei0fiJi0ajweVysWtvcci+tFqttI3NZgvpiyiK0voAq8qOR6vVotFoyMop&#10;lfYf2JcgCFK/grcNnDtBEPhhQ0nIeOqY7ic4f/+PNeR7AD9sKKlXXpVPHmo0B0LRtm3byfwFHzB/&#10;wQe89948Xp371nmZgLQUncSct08ywO+44w727N3Hf//7X3766SfaderJU8+/T4kjFl2jjugadSQ6&#10;rrkkGhEVFXVe72Ov14vX66WkpASr1UqHDh2YNm0acXFx5Yb0JQKzw8XOgsrkLEZVewNeo9GgUqk4&#10;c+YM4267hUcf/T86psexbPFrXHv9LWxcu4xt27ag1RnolNGdEln5M2f+e4tYseIHOrZvRsf2zVCJ&#10;Su648W6+nFbLseiDzyaDd8SjyMTQiYesYhcjvzzG4mwNj/3tRQ7t31SrNq2W0HpD7Tpm0KPPoLqR&#10;S4cm8uL8H0BDeIMuC/nsadOmsXTpUkkeMjc3lxdeeIGsrCySk5OZNm3a+UnS/XQuy9s9y8Zd+9ny&#10;wSgOPDWVRUeBrk9xdMuLDAAmfnmUo5USfrry1NEtvOhfgaNHnyJcSpBj54uMn7SVUYt2cfToVuam&#10;fcXtUxf5vUz732HS/VvJeGcL+3etYXbcUXbVtt/732H8rNOMX7SLo0f389X408we9SxbHED7AYxP&#10;3sjyjQF2U8qW79cgjh9F15r65D8pfPBje2Z/9X3kDozggiA7OztENS47O/u87ctmKaG0OBeruSjs&#10;x24pwud1SaTH53Wxc08RAMOvbsLPW3LxeV3S7xmdYhAENcfOFnPb5B1k5/oN1oWLMnnhtcOAouxT&#10;jl17injjvUM8N+ewZKQ//OQ+7n14u0RgZjyxnVUb8pHJBWx2F/c+vF3ySq1ae4bpj++WjPNVa88w&#10;+/ndLFyUSXZOzflHGo0Gg95P5ILx+Ix2PPFwe2kfwcuL8+V8sKhc1OKDRZlMe2Sv1N+7Ju9k1fps&#10;tFotMrnAC3MP8Pjsg2Tn2GrV35XrzjLtkb3S+Zn2yF6ysgslsnPz3b9JJG3aI3vZtbcYQRCkfk2a&#10;vpPsHL9wwV2Td5KXV3UI9Kr12Ux7ZK+0fmBfgiBI12b287srnR9BENh7uDxs8OorvQy6Kkr6H2DQ&#10;VVHS/wB7D+vq/e5yaFJxqhrjkKtxyNW4PTBq1HXcMf5GJt51Ow888CBNmjQ57/en03yC3AMfUnri&#10;N67sGMd3X7/Jd9/M5+ih3aSlteD2265n59ZlWAr2hnzO6yyvIHD06FEWLVrEH3/8wb59+3jjjTdQ&#10;qVTVqpXVtu2GgtvtZk9RY1zeUNPJKNaeBAnY0Ol0fPPFO/Ts0Zm8nEz2bF9By2Yx6PQarh7cnfzc&#10;M6xauojh14+vtP2JY4cYOXIQnTqlkZLUAoDx426meHMa+1fWvP/N8+CspQeyjBFVEqW//pjNp8fl&#10;NE/rSn5BcWXDsUIkT5/u/dDqDIwbdwPjxt3A6Fum0q3X1WVGa+08ZVq5mwgaBjlnc9m9Yw8fzV8k&#10;fb5fsQ6z2VKvdnbv2CNtG/h+9HDlIlaXW26Qf2JMOD+hcTfddBOfffYZ+/btY/DgwXzxxRdYLBbi&#10;4+N55JFHahX+UC8MmMqMgU1RAXG9xzOp3ULWHMhjUsuGyFHIY81r76J66ntuaqkCVPSeOpUBvZez&#10;K288ecvnkjnuHZb3jkMFtBw1ngEzvqZW9c7aT2XjganS15YDRtHbuZzTpUBcewaMT+alH3dSetMw&#10;jI6dbFyRzIxlXWvsU1MAejF1xni6No08HCK4MDh27FjI98zMTBITEy9KX9xuDyr84XG79hTBbc1Y&#10;te4sV/aO48or9Mx5xYzZYudIlv8l3KalCpfLxcH9Tq7sHcfjD/lnrxITNMx5ZZ9ELCoiMV7F/Fe7&#10;S8bzXZN3Mml8GhNva1ZusK89w4ghSeSU2NDrBF59vjOiSktJSQnDb9nEzj1FXNHNP9N8Ze84nni4&#10;vWTEBbxCE8e1CDEuXC4XSqWSaZNb88Z7h/h5Sy5jr0+hbXuR1MRYaZ3a4LknO5PRMbrseNS88d4h&#10;Rg9vzs49Raxce4b/vtfV3+a4Ftx27yZWrvMLCAT6+/iMdoiiiNVqZc4r+8rC1/ztLYxX89nnOfxt&#10;ViKvvpYlrR84ty+8up+vPyyfZX/hubbSvu6dsZUl3xVy311tyOgYzQeLMhk+JIkrusVjtVp5471D&#10;TJvcmuGD/WPsBZD2BaDXKfng9a41vnf6dNdI+Wytm5f/HqPJY+3PoSUeVLYsnKrGlTw9NcEn14NK&#10;L3mlsrNPSUIAanUuZ86cueD3iMdio0t6Gh+9NYfMrJO88tZ/6TNwLFddeQUP338nfXpmoNCd/9n6&#10;zMxMbrnlFqKiolCr1axYsYKCggKMRiOiKNYrVNDlcqHVatFqtVit1nPqX5FDZGdeo0okCCBFHz7+&#10;Q+Y143OZ8dmP43MWIMjNKI1Nue/uGfz3k+X87S+388Rj96MQQ8OI+w++ltXLPqfPFe2xmG2VSMe/&#10;//UyreISKZbJ0ekMKBQKnp79ONMm38dfD1Yt9mcrhmV/VSCbOLvG4338h2wG3NkKQeO/J2RBYb4V&#10;yWnfkePYvP0Xnn5yNlqdgfzcMzz0xL9pntq61uc3IJBgconEqmxEUD8C9NH8Raz5bl3491TSP+nc&#10;rVOt2/t+xVo+XvApAC+96d921oN/BaBz14689NacOvWvIbxBCoWywTxCCoWAPqrx+SFCV111FUeO&#10;HGHbtm188MEHgD8O/ZFHHmnQZNPqYUQVBzRYiaJT7NwIBzYOo+VTIeyLUeSRecBJr1EtqZ8Qdx5b&#10;3nmKp95ZQ6YpuN0ynjR0Ku1eWs6W54YxcOcaPk0ez7L2NfVJemVDRB08gguIli1DwzAvpmqcx+N/&#10;uQbyhACOZJYy9voU9Do1XTvF8POvZrJzbKSn6dFqtYCH4Vc1pm17f/hado5N8gxVBb1OKCNeTlIT&#10;jNI+y4mSWvKWtEiK5rm/tpbaDk+s1Ph8PkpKSsr6VI5Ajgv480g0aoHhgxNp217k4H4nXy49zuFX&#10;zIy4ugkz7kutW1iTzw0yJYOuiuKDRZkcOpHNrj0lpKfpKc6Xsyu/uNLxBL4H+rP3oD/ZOaNjNG63&#10;G6VSya1jEskp8a+/c08RT1zdhF17i6Xtz+bYQgzV1MRYqS+Bc1uR0LlcLvYeNGMyu0iMV0vtJcar&#10;+XlLbkjfAupV1SmxiaLIrzv8213RLV76v01LVdgXiejIB/LrRYikJ39eEQUFuWVESHPRFFQDSEtt&#10;xusvzmb2zPt5a8Eibpn0CG3T0/i/R+7lhltan5d9Bod5btu2jbS0NLRqAZPJJI3dwIRAXcmQ0+nE&#10;ZvN7YAIkvT6EanN2lCTtXMnSEJ000ZcRA0c2PsdZ8DnxOQvQ6UDUGBCNeiCJTVv3M/7eKWg1Krau&#10;m0vXLq1AoQBPEX/7xzMS6Rl67Y107TUEmSYNgPH3PIqoNiJXqBg45k7a9B5GccFp2nbozomsQ8Qn&#10;Nie1ZQeu/nY5yx7/lrFvhD+Ob/8Ctra3Io9vUTOJ9Pr4y4YzLBk5GH1UU0S1kZS09oy/51E/+Sv7&#10;3+PxoNVqmT1nAXt/34pOEEnr0K2y5LlMWWOOkCD3hiWaEdSOBN1/50NYyjw3Or2Ozt060jI9DYvZ&#10;wtFDmef2bGidFvqer/D9QnmD5AoldpvpnNsRRA1afTRWc/H5E0uYMGECJ0+eJCcnB4PBwEMPPURs&#10;bOxlP9jGvb+f5waqKhGZrwBVPRnH0Q/Gc/uiXry95ijD4vDn9vReHjTiBjA+4yk27nwO45qvSB7/&#10;Fe1r7BOQF3k4RHDhER8fz7Rp0zh69CgtW7a86KIJbrdTEkRYtSGfw5lmrrxCL5GVXXuKyM6x0SrN&#10;iCAIuFwesnJKmfbIXq7sHScZ+fXdd7BggiAIlJRYefjJfeh1QghZqsqQq86TEWXUSSIBqYmxpCbC&#10;8MGJ7NpbzOznd5MYr+a+u2pPhNweALfkTQoo42XnOli4KLMWx+uuRFYCIggtggjdl0uPSwQHoGun&#10;GE7llxIcre0XXKhdvyv2LbjtclIcSoKcDisd0y1SeJxGo6FrJy0fLMqUwugmjU8rm/32v3g7pluw&#10;WorPmRAF+tGpk392VqlUSob6+aiZIxP0OM1miAFRrUfmPVnt+gnxjXjmiek8Om0SCz76ihkzn+XJ&#10;v7/G008/XWkyU6vVYjAYpDpG9VUpjImJZvfuPZw8ebLsPnSxcOFCACZOnFjvYzebzTidTrRaLVFR&#10;UTgcjjrVOwTCkiBB7iXdt4um2ny8eWcR5GZEjR7RYEBU+4lPMP76zAfM+c9nTL9vFK+98jQoYsg9&#10;vByfPBq5sRup7Ufgk8lwOp2odSJNdXES+W/a3D+ZFJgsiI+PJz4+Hq/XS9PmraQ8qlfnvkn7jusY&#10;+lcLURWiLEvOwtaPNTT9x0P8+9pmDE/zT9isyixl1oaznDJVnmVff9zCCUcyyc1ScblcqFQqmjZv&#10;hdlsRqPR0LR5KxwOhzQO0ttmoNVqcblc9ZK31ygj4XH1xcvPviKRoKHXDmHqI5PR63XV3BcWlny2&#10;lJyzueSczaFzt0506dapSo9RxbZ0Fb5vXPEbB3YcIf9MIc1bJ5PSOpkBI8tVBwPeoO9XrCPnbA67&#10;d+zxt2PQ0TI9jZat0+g7oLe0/qaNW/wheIcySUhKoHO3TgwbOQRBPHeFS60+BoVCibkkH4/Hdf6I&#10;kEajYfLkycydO5dp06aRnJxcz5ZUxCXD1sw86BoXYuXnHQWD4UK5O5rSdQC8eOAoDKwYHhNHchps&#10;2X8K6lwXKI9dGzNJm/SOnwThn3x0VNj3gJsyeGrNXFRfxTH+q/a16FMEEVw8XEqqcR6XDaVSpGun&#10;GL5cepyunWIk9bhBV0Xx+Oyz6HUKMjr5LQef11sevlUWGrdrn5mVaxsmbOnHzf4E/UBonNPpDMnX&#10;qQkKhaLcwJAp/SIBa8/w6j+7SetkdIxm7OhmlfJiAkZ3VQgsy8ouBKBFMxm79kCrFvqQ9oFaJbEH&#10;1NxsNhs5JTZaN/eHq02b3EYKm5MIhSjya35u7Wf0gnI/KvatunNnMBgQBAGr1cqgq6LYe9gtHY8g&#10;CNx3V5tKZC6AQVdFYSk6GXbKS3Tk45CbQVc7YZpg5TlRFJHJZHVWo6stCktcbFxbyJFT6ykqCoyJ&#10;/SHr9OzUlF4920h5JwBGg55HHriLmbOm8vGXv/Dbb79hMpkwm82YzWZMJpP0CXy32+0YjUaJHAUI&#10;UvBfo9GITqeTljdq1Aij0Uj37t0xGo3ExcVhMBhCDOlzqd/kdDolMhTwDtWVbBpFJ01dexFcR4g3&#10;2Mq9PWFITzB27NzHXfe/Qn5BKV+/P41+PVtxwFxIu/gelMRdRYl3N/oiD41U5V7nQO2dOltLKhV3&#10;T7yX9S/N5YZXQpeteR7U/e9i0+SuNDOWE7tb2sXQJ1lH94WHKbBVPsfLDpcytb0Kt9stnTOHwyF5&#10;ewPjV6FQYLfbUalUeL3eel2veLWVXLuWVsaiyEu0Dti9Yw+7d/rz+NLSWzDzqYerXX/Txi28/Oyr&#10;EnEC2L1zLx8v+JSh1w6pcfuKhGrKHfeTn11+zQ7sPArA9h/38MiLdwN+j9XMB54gN7vyM37zxq10&#10;7tpRIkJ//8tzbN64tXyFnXtZ8906li5eztz5r6KsI3NRKAQEUS2RKJfTjtVc3t/zKp/drFkznn32&#10;2XPMCWrPTY8NYO6sx1jU7kVuah+HynGKH5+dwUuqKXw5sJZ6kXHJpAGleXmUOuJCZLODyQyleeSV&#10;OoirtEIcQyeOY9bUl1g0YC7j2xtxnNrJV7vgplFd6TpqInFjX+ODm15kfEsVp9Z8wBqg5ldiHO16&#10;JZO5cStHb4ojrnQ/78yYzVZ6E1xfvOnQ8Qx46jEWJs8qC4uruU+RiLgILhby8/PJzMwkLS3tEvAI&#10;+fOEEhM0rFxbxKTxfpe+2wOpCUbMFjdnc2xceYU+xOgNDv0KJPY3FMwWD2aLnViVllXr6yYmEXie&#10;BoyStu1F5rxSxKr12VKejM1mY9W6s5LHKTFBExLeF+54gpd/9nkO6Wl64uLiGHSVx+8l2VsskZdV&#10;67Np216UiE0wMjpGY9ALIf2ZOy8LgL/N8qvZLVyUyZyn2vkV37IL+WFDSSUCUhtc0S0eg15g4afH&#10;pPypXXuLyc61S/lL4QiU1WolO/sUqU1T6Zh+jL2HdTz6TE61++qYbiE1oRnFJ7eBGF4yXeW143GW&#10;SDWCLgXs2rWLdevW0a9fP24Y15dGjRpVWsdms7F9+zY+WbKCLm1OMnLIgErr3H333RQXF9e4P6/X&#10;S2lpaSWCFEyczGYz2dnZHD58OCyxCvwvimIlMhX4P/h7Vb8Ffg+El1qtVqnNwoJsfIQXUpDhwuco&#10;wOc4i89xlqEagohPNBBdNemym3HaTNgtpbw2fw3/emMlw27ow+vP3oHeoOEEgCcXc2k+KTFt2V2w&#10;G0UjeQixOBc8+uijtO70BqNf9KAQApNB8NvHCh75dEYICZJsNaPI9O6N+fvPle+B3Xk2NJroEHIW&#10;HM4YIKkBAQW3241KpcJms1WoAVVzyJtG6abUKVLo0ETyhOqAYOGCYSOrD6/NOZsrkSCdXscd944j&#10;ISmBJZ8tZXcZ4Qh4XywVxBVyzlYmMfPmv0V+dhFavZpHXrybdt1asXHFb8x79lO2b9zL8UOnaZvU&#10;k1l/KSdBN9w6ms7dOqHX63jp2VdDyNGSz5dKJOjR2Q8zbOQQjh7O5IE7Z3DkjyMs++obbrj1+vDP&#10;dlGDQqFErlBKuUSBv16PG6u5WAqXD5kAPN8XqCGEEeJGvcNyXuSlGUN5KtMEYmMybnqMZV/dRPta&#10;W/u9mTR3KKPu782aWV+ya2plXbjek+YydNT99F4ziy93Ta2kHKca+Bxr3nmWpyb14ql8J2LjAYx/&#10;yp90qOr6GB+8+CyPje/NcyYDGeMeY/zQFWytDdWb9A6zt05iVNenUGWM5LFZLzHu9lkcPQUEvERx&#10;vRjVC/JGDQ0Ji6uuTxFEcDGQnZ3NO++8I32fOnXqRRNL8L+ky/OEVq49IymDuRylKLVGruwdx5HM&#10;0jIvkX8W8+GHUpn2yF5um/wrZoubVi38IU879xRJctz1xcA+UXy5VMFtk3eg1ynR6xQkJWjYFSSW&#10;UIlclOU43TtjK/Pn9goxYFMTY5k7pzsvvLqfN947RKsWeqmfM+5LBeC2WxP8x7OnCLPFTWJ85Qfn&#10;l0uP8+XS42Ukzc0br3TE5XLRIqkRTzzSoSzUToXZ4kGvU/B6n86V2giIN7zxSkemPbJXak+vU/D6&#10;C/71Z9yXyhPPHuDmu3+T+vrEIx1qff66doph9vO7mTa5NaOHN+eNVzry+OyDrFrn9+xl5zp445WO&#10;VYwFj9RHgyGGU6eymDQ+jQ8WZYYoyIUjQZPGp3H48AGa6hNqHnMuGzKvHZ9c70+Yr2cOUUOQoG3b&#10;tjFr1qywBCj4PX3llf3p3r0Hr776KivWbQxLhmoDuVxOdHQ00dHR9e53dHQ0VquV4uLiSp6ncMTp&#10;zJkzYb1UgXWdTmeINyo6OhqjXolBrURrjMZg0GE06NGJKtQaD42jPETHxmA0aP3eKoMWES1aUVsl&#10;8XHazLjdbk40asTZ3CJmP/gWx4+cZc570xkwrLLH8qR9B+2Mw4iSd8Ytyw562Z8bEhIS0Dbrxf7v&#10;NtGpzF7cvwIc8VdwVbuqI3N6JWvD/p5rdSMIQohHKHAvBYhbwPsjl8slgYro6GiKi4vrVBA3QWNl&#10;D7CzIJ4hTY5HXqa1nVgzlROWlulp1a77/Yq1EsGZ+dTDkhemc7dO3DT0NgA2bdzsJyAV8opyzlYm&#10;yqs/3whA46RYDuw4yoEdR0OWb9+4l8JED5mH/SJKUx++N4TIBEhQIOdo049bAIhPjCfnbA4fzV+E&#10;QiGQ2CSJ7DNn2b1zH+MmTqiS7Hg87jrnEMmue9Xr+3ZGw+j079u3r06xt0ajkQ4dOkRGcW3g2MLs&#10;jOdov3w54yMlgSK4hLF582ZWr15dPkM1bBh9+/atUxurVq2SFLyqQvfu3TmwbxsGvR5RFKotzqzV&#10;x4QtbhquGKrNWopGa5TU5KIbeyUBBJncP8Xq87qk74H/A+1W3E/wd5lcjq/MMNi1z+xvuywfJxCa&#10;FWxslJSUSMVMs7ILKc6Xk9ExWipOCqHFTgPrBLcbmGm22Wz8cdQRskwURVwuFwNGrWXunO5EN/ZS&#10;nC+nTUuVJDAQKEwabnuZTBaiIFVSUoIoitIE2K69xSHr22w2aVmgr4F9VWyruhnyQLstkhpJ2wTE&#10;EgJeq4rtBRdS1Wq1FBYW4nWVUOjQ0CKpETv3FLFrT1EIIeqYbiGjUwwZHfTs3LWHdkk1z2qrEzrg&#10;sJVgN+dL9YKAanOIRFFEq9XWyuNSWxQVFfH+++9LJMhsNnPo0CG6desWck4q/maz2XjmmWeYdNsN&#10;JMX6j1eh06DUpWIqyfMXxgR8svPn9QoQoYbMlSoqKsJkMmGxWJDJZJSUlHAmczNO6xmsDh9Wu4eS&#10;UgulJiulJismkw2L1U5RsUn6raTEglotYtCr0Wv9f8UYI1qdGq1ejd6gQaFQsOzzjXTv147ZL99D&#10;bOOqc/TS1VcjiGr2ly4n0TMIlerc4ziioqLodv8/Uduf4Y5P/L99OB52Wv/Kx/+cyfj24SdyFu0v&#10;4o5llXPHrk3T882NKTgcjpDQTZPJFJIv1rhxY0pLS6W8Rr1ej9frxWaz4XK5cLvs4K3Zy7OnKI7T&#10;Fj3togtJ0ZdEXqi1wJLPl/LOq/PDEo2KePnZVyVVudWbl4Usm/XAE+zeuVdShKv4ffeOPZJq3Etv&#10;/hOnoYAn7/w3AM3Tm6DTV34m9B91BXmHLCz5/Nuw+7ymz3UATLhnHHfcO176Hp8YT1JyInJ52fPG&#10;60Uml5PetjUPPno/Lqc9rHenPmhQj1CE1JwnDlSax/5FL/Fp+/H8GCFBEVziuJRU4wKwmotQqcqT&#10;LB0Ov4FqMRWiVPoftF6fDEFU43L6X9ZqlZqObfwkxmZ3IfdVlt91uz0h27uctkr7USiEkHW8Hjcq&#10;jZ6ObUS0umgpQb4iArOsFosFURRp2thI08ZUmpm1WCwoFArUarW0ToBIBBKWRVFEEAQ6thWkZS6X&#10;q1KeT2piLO7GbskgDuRWhNvebreHhMgEK9kBZevrK/XF4/FU6mtgX6JYThorfg+0r1arpXatVqvU&#10;XvC+XC4XHo8nbP/sdjtarRa1Wo3F4yE1MYodO3ZgMGiYMLY5SkErETa3y0rW8RP8/EsuPVrVXnTC&#10;4bCHkCAIyiFSXRjv6I8//ki/fv1o1KgRZ8+e5e9//zs9evTg3Xff5d///jcmk6nSb3q9Ho3Gr173&#10;08/fc8vo4ZWOodKxytXIBP+5v1ier9ogJiaGmJgYoqOjkcvlfu9FnhNRPbDKbYK9PadL4nDJk7A5&#10;5Zh0O7GYbJjNNmwWO6ZSK1azHYvJhsVs4/F/TWLEjTVP/pxx7SZFvAKdIh6nzdkgRMjr9dJ9yCi+&#10;uP8ZvGVpOvtXANMGs2hfUdVEaF/4vJxmRhGfz1cpHK7ys9AdQqbdbjdqtRq1Wo1Op8Pr9eJyWnE5&#10;7bgdVtze8DlEsSo7py16jpRGk6wzo5R5iKCGd26QF+j7FesYOvLqKoUS9IaqPd+BPKPaoFh2Ci3l&#10;xGfAyCsYfltlL3KcL51Zy5/wT9pV6FO4WkQB9OxzBU+98He8HjdyhRKHzSyRn4ZQjTtvRCiC84Gj&#10;fDV+GM/mjWTuV4HaQBFEcOniUlONq0h+QsmGK2RWqTyZ0iYRoppQcVaq4n4q7iNAzAC0uuhaJcgH&#10;CEnVffBU205V2wdyJ7p2iiG6sRe32x22naq2ryohurr+VtfXituEayPctlW1F65/Ho8npF1RFGnf&#10;pjm2/O1s2ZqL3V5+3dVqDR2b22naKqFBxqDKawdbFg55OVn2k4iGV1Q9evQoN954IwDLly/njjsm&#10;cOWV/dHpdGzYsIHs7OxKv113nX82tlu3bqxbV16LxCuLrf6Yysa8Q+MnQqqyY1R57f5jrSP5q867&#10;W1/I5XL0ej1yuRyFxX9sfqGD8MTH5dUjUyUhU6Wz2tJJspbaa3agSoimcUJ0g/XN4slFRcNMGLlc&#10;LgZ2TONDbTqH1x/G5wO7rg1yYxwrM80883M2T/VLRF42B+L1wbO/ZLMy0xy2vR5J2pAcoOoQTJYC&#10;ipGB3wOTKTqDDpmxMU6nE7fLT4yCn7XJWhMHi2NxeeVkmYwR4YRaoHO3TqSltyDz8DEyDx9j1gNP&#10;MPOph0MI0tHDfvW1hKTy8OuP5i/ijnvHS/8H0Hdg71rtN6V1Mlq9GqvZzsYVvzJgZE+0Bk0ICQr0&#10;b/fOvVjMFr5fsY5hI4dgNlt455X3Kh9L147s3rmXH9f+wC379tMspUmt38URIvTn5fqMX36U8ZET&#10;EcFlhEtJNa5OD0Sl+D95vQKqaxXlr/+sCHecajGBHq0AKnp+ourcvkqlxueogRBJzNmOT93wRKio&#10;qEjKC9LpdBQVFQNgMBjIzs4O+1sAjRo1ClKXq8NxB5G8ih6xuqAm70MABQUFLFiwgC1btrB9+3Zs&#10;NhtyuRy1Wk337t3p378/9066lUaiA2NCLFAMltAcBq9VR17hEWRiI5DpkanSoVFilan9p4SONKmg&#10;uFdfpOiuaPDr7nK5GJaqh/ZXcXD1YXxekHUYLC3/xy+5fHmwmGta+MN9Vx8rZX9B1ZMsw1L1OJ0O&#10;1OrqZYt9Pl+VZMnj8WCz2bBb8somnDSoNXpUagNaXTQejwe3yyZ5i+I1Vskr1FRjloqtVhpvgiqk&#10;0CuA3W6tsV7RnxF//9dsqY5Q5uFjPHDnDACJIAF8teYzbrj1er5fsY7Mw8f4eMGnfL/CPykQyNVJ&#10;S28hhdYdPRxaHD2cB+fGe4fz8avfcOLwGR6+4VnadWuF1WQj72whTZKSeemtOQwbeTVLPv8Wi9nC&#10;v597lY/mL8JitlQSYwCYcN89PHb/I5hNZu668U46d+2IzqArk/nO5es1n0WIUAQRRBBBAKKjAFG0&#10;I/qqzxFyqmpHytxu5//cOQzU/AgYLP+LcDjsXCwKbHfmILiSEIQocGRXIkx2Z4UEZVkVPfVVPXZH&#10;jx7No48+yvLl/vp0AwcODPtbRch9foNf63Qi1yXiKvtelfNRpkpCLcSg0GnwWGzYXX4yJQMEVRQI&#10;RmRltXKqQsBLKQj+ezowNiviP//5D+++/xrpI6x0fRIGpEF0M8DnpeS0lZwDP7Fozk+8+carzPnH&#10;dO6fPLbM6okFdyHmorPI9N3RJnRAb8jA5/PVSrba5m4YsylK3hmtLpoDud836HjyeDwkGuV07tWP&#10;4z/Pw+0AuofO8O8vcLK/IL/Gtvo31ZKolWOxeKtVtKurBy/Y466UK1CqtAgqg+Qt6q23cbzUw9ki&#10;Gy7kqKsgQQqVFpfTztmz2ahUWhIS49HqjHg97v85UpSQFM+HSxaw5LOlfL9inURsAiRIp9dJ4XIv&#10;vTWHj+cvYsnn34Yott1w62gm3Fs+7V6RqOSaK+eQDb9tAFqDhq/fW0V+dhHbN5aH14297Sapb3//&#10;15OSQlxudi7xifEMGzlEyh0Cf2ht524ZPP2vJ3n7lffIzc4NCdfrM6DXeTl3DSqWEEEEEUTQEKit&#10;WMKp/R9g1GsQRWWVL2NnA8UTu7zauq3vCZ9Mrg6SXjY270neqT0X7TxHxbXEYirEbS+q0viWqVOk&#10;HJAQQ0SlRiFGVWmUB9dpCIbXtK/aPqnFhFoT17pAoRBQaWMlI9tckoOreBfxrUbhzP0ai6VhDCZl&#10;zJX4Sk/h8WT59yW31kzoy+rROO2Vw5Mqhm/VFo//c31Ytbg5c+Zw00030bp16yp/Kygo4KWXXuKF&#10;vw6u205VofmBzpLf/ceg90uZW2x+k1bjKsHqOAKA1dUIn7NAIlEyfTJbt/5MbOMk2nboXins0ePx&#10;MH36dLYe+5Ipq0Bfw1DZ+y18OA4evv8+/vWPyVIfZOqmeH1K9Ho9x44eIrFJM7xeb4jAhtPpxOPx&#10;sPpE6LOobZOPz3mcdI0fh7k0j8P2tQDoizrSKC65QcagRqPhk32FPHBlCjIZeJ/ehkwp1Lmd969t&#10;yk0t/DWXYmNjMZlMkrcuUChZJpNJJCkgllClwek117jPgLcImYBKparkLQrkFqk1BuQKJXNfe5v+&#10;/a+kqKgYk8nE2LFjKS3JR6vV4q2HgtifCQEPTnVKcjlnc9EZdNUWX82THa71Ps9ut1cKwasKmzZu&#10;4Zm/PA/Ai2+/QuduGZXGSW2O4Zyf2RGTK4IIIrhcIap0iGpttUSovobk+YDf0A2aVSstIko0X7zz&#10;5ziLKILTaw45T8YQ/0g1NZSqiaTTViUqpqnJ91JU9jkPcJf/jRGBeBFKv0dU62mAguVl2FNWZiZA&#10;EmsfWtcQYzVAplo11bFp0yYp72fZsmXs3bsXrVYrEZ5wvwHs2LGDLm3qJ+f82qvvcnDvdt6aPw8x&#10;qgt4ikARw6eLvmH1ss958733kcckonf4CY7/iJPKr70qlo1rl9G8RWvapMWAwxeSY/T888+zK/9L&#10;HvoZhFpcs46jYcYv8Naweaxe/g0Z7VPo1msQ4+6ehdGoweVy8dgD13P3XTMYMvZu3G43B/dtp1lq&#10;W0k50Sg6KXWWj1udIh6LJ7fe16id6Df4AiSooWG327mre1Oem7uPMyY39ZnqbmJQcmu7aMzFhRI5&#10;VKvV+Hw+3G43CoUCp9OJz+fD6/XnF9ZFKrvKCaQyb9GR0hhy7TJaxytoEV2eW+TxeHDY/eSm1FSK&#10;VqulW9dOACz87yJyc3M5cOAAHTt2JMqoQRA1+NzOKsUZ/syoDXmoibDUhQTF+dKJq6K29UfzF9Gl&#10;Wyc6d+skEbDgvCSdXl/vY4gQoQgiiCCCy4W4hTF0LwWidimRxcsJ1XlwgpfVxispJt6M5cyK8MZh&#10;sHdRVj2RlKn8Ccr9r0zmg8+W0Levv4hqmzZt6NGjB0lJSdK64X6z2WysW7eOR+5sh7nIT4K1qlbI&#10;YxIxZ//s76vGUOVxTxx3Mw89/ANr12/n6sHdQRGDxWxj9bLPuea6W8sldgPeI8fRSp4kAJ1OW7au&#10;DcjBLW/Mpi07+WDRmzzxR+1IUADJGXDvtzBvaAkvvvoUOzat5F9PTeb5uZ/j8/l49pVPaZaSjiiK&#10;eDwe5sy+jyeem0enjN6Iokhrr4KzRWZybVq6NPGhcnakuaaQE54z9SJEMnVT7MUHztu49Pl8eBw2&#10;ZvSI4y8b6lcMekaPODwOW4iHLFjSPJBn1xBFYMMa6BorR0qj+f2Ml8acAfzeIkFUo1IbUCgUaHXR&#10;tG/fnk8WLeaWsddx54RbENVGDhw4QKNGjfB5nSCqQVSjLKsxA+ByOf8n84iCUVBQyPz3P2TLlt/Y&#10;vmMnNpsduVyORq2mW7cMuvdvzfh7RlerMleRBFWH3Tv28PGCT8MuS0tvScvWF09dNkKEIogggssW&#10;+flO7HYlouCtNk5dUJy76kxtQpyqNXQrGI/B5COcQX0+CUtt91fl9hUMe32M35AOGM4XE3UNYQxL&#10;NmoJtdgsRAEOICrKb9SXlAYl5SuoUTlNr9JSoh8U3nCux/HEJsOQIUOYN28e9913X4jHJ4CKv9ls&#10;Nl599VW6tIlD0WgAtjI5bLlOh1alxaY1giMbW4XoJ5XXTrGpCLVQiFeTwDXX3crXi96l/1VLUcly&#10;+Pbb1Wh1BkaPvgaAPbu2k1MIfa5oj8alw+ay8e23qxk5ZECZqAHSenv3nyQusRl9rmjP0089zti3&#10;fTWGw4VDam8Y+oyDd99byDvvvMMDEwbw22+/0qtXb3ZuXUd0bCynDu9lx04/2ft5vb/eSWH+WXzK&#10;GJp1HkxSjJ8UrPz2G/p3b0xaq/YcqAcRUgpajlrOhJKXxrlAcoPdB3a7nQcyYnljex4nS+smgtLM&#10;qOSBjFhspuLy+6MKif86ESGZotYExCA4EOReXF45JpcKg+CQvEUupx1BVHPqdC6DBg3i2LFjvPXO&#10;B0yZMoXcU6ew2+3IZDL+9vfn6Ny5M3FxcfTr2xO5QllGqNRS8c3/RW/Rf155g3fef5v0a210nR0u&#10;v24T38zZxII3F/PIk3dz28RRNbaZJztcLRkaOvJqdAYdFpOF7LO5WMwW0lq3oku3DMbcNvaino8I&#10;EYogggguW8j0bZHr9chrKKjaEK+5c2lDdORTMee71NeYqNim2M7uAmJqNmycOVDaUGIOYkiuUkVj&#10;vsYXhy4Gt6+85olKU1YAU3v5ik3Uh2yEE4Zze/w5SHWRjK6tSlpdkZGRAcBLL71Ev379JO9QRdhs&#10;NrZv38by5Svo0iaOkUMG4HCZkQlhagOFOS4HINOk4sAvdnD1qDtZvexzftrwHd16Xc3qZZ8zYfJM&#10;ZJo07D45e/d/w4G9u+g7cBRWlReZTMbXn82nTccr6BDvH5erl33Ogb1taN6iNavfe5l1azpyJG83&#10;42+u//no/yA89/IybLZXeOK5ecQntQCQ9q0TKnvbXEWFLFv5Lg+97M+Xsp7+nQ1LX+eqsXM5465f&#10;KFhwfayQsVNNEeG6wuv1gtvB8wMSuXP5qTpt+/yARHA7KoW6KZVKySMUKLLcELWPqkKKvpQjpdEY&#10;hPASjGvXrmXiXeNpmhxPx44d2b59O3a7nbS0NA4dOkTnzp259dZb+fzzz/lm6XcYDAZMJhM33XQT&#10;CiXI3TYQ1YhQScb7zwiPx8O0h2ayNWspj+4Pn18Xl+7/dBwNe7+18MK41zl9MptHn7r3nPY9bOQQ&#10;ho0c4if9l1i9sQgRiiCCCCI4zwiX/C+Ifg+EslH4WbSKYgPyBhYQCKEsdXwxuX2Ra9qQOF9EKECG&#10;UlJS+PHHH3nppZeqlMXu2akpt9/QjZQycqDy2nG4AFXdxobL5UKn03Hr2Lv5etG75GWfpHF8E/oO&#10;HFVlDklwYV+Z3E8S2nbswfQZDwAwenhXho68h843guwctJ2UKuh8s4v169czduxYFApFSJ9atO9K&#10;eueefP3ZfK4cfB2dMnoTn9SC9/87F+vp39Emd2H16tWktGhDnC+9TvkTFwNWq5Vx7WKZt6uQn0/V&#10;zqN9ZVMt49pFU1hYWMmIlskurLBWrl2LUax6cqV3794s/O8imjVrxt69e5l87yQ+WfQ5gwYN4ocf&#10;fqBt27aAXx4+OTmZjIwMVqxYwfHjxwF/0eHExETSWzajRVoryVMkTT79yVTnnv/ny+wqWFrn/Lq3&#10;hy0mPqERd9x3Q7Xr1+QVUiiEkAm0CBGKIIIIIvifhyesuppWHxM5NRE0GGJiYhgzZozfGCn4gtgm&#10;6TjtZoryTWj07cNu45CrkQl66sp5XS4XSqWSgWPuZNnKxXz92XyeeG6en3w7nTXWowkgpUVLZJo0&#10;vG4ruhhweRSk9jn3c5HSCw7vOywZ9sHGvdfrDQkB83g8xMbGktKiDatXr+aGu7tQcHwrbbqPJJ/m&#10;QP2IUHXFhhsy50Ymk2G323n7mqb0XHgYu6f6q6lWyHj7mqZs376d1NTUkGVer/e8EvZwKHWKtIsu&#10;rDzGnDYUCiVt26TRtk0aOdm59OndHZVahyD41eYyMzMZMrg/DruJzMxMrhrYB7fbzcmTJxk6dChr&#10;1qyhXbu2tG2TznvzP2DyvZMQRA1nT58KkeJ2Octd+ZdzGN227Tt5/9N59c6vmzvsfQYO60Xz1Cb1&#10;2r9Prr9kJ9AuOyI04d3THMt31Wrd1MYCn0xJJoIIIoggggguFHxe15/jQGQKZLjC5ofUZOir1Wr6&#10;D76W7Vt/om2H7ng8nnrVqfL4BARNGiabm5jm535IUclwbPkxBEFAoVBUCqkN9FEniJK3aPj14/l6&#10;0bsUl97P8WN/MPbRhQBkF/bFEPVNnfvgdlX2zlg8uaicreoUaiYIAjKZTDqOin8DaKfxMbtfArM3&#10;Zlfb3ux+CZiObGfwkGEsXbqULl26hBAhQRAu2NArdPg95rGq8HWk7DaTVFA1Li4WoUz28Z677wSg&#10;ffv2ZaTJv71cocRmKcTlciGXy8nMzOTuu+9Gp9PRo0cPSk1WtmxZT/PmzSgqOsne/X9wzTXXoFAo&#10;JZGFSqILYULplPJysngpkabZTz17bvl1f3fyyvMf8Mp7T1a7bjiv0KUWClcRci4z1JYEAWTl/0le&#10;RhFEEMGfFAq0+phKnwgub7gv0Unj2tRxCUDltSPacxBtp1G6T9aNvAQRHq3OLxJSFZmqKdwq4IWw&#10;26wNcg7kSjhz5gx33dCdn9Yvrf58yWT4fD669LiKvNwzbPjybVp2vZ5oo4FG8kI0CjfyUyn16ofS&#10;VznXShRFRFFErVaj0+mkj8FgIDo6Wvo0btyYuLg4oqOj0ev1aDQaiaR4PB5cTivOwlLpU1payswr&#10;GtO7SdWCIL2baJjZM4Y2TdQMGjSIm266iX379oVc07oWTj03IqRGkHurzA8CcLgc2G0m7DYTptJC&#10;7DYzLqcdn9dJv749pfVGjxoBwNFjZ0hLS8Ph8LepkHuw20rZv38/8fHxtG3blhMn/B6j5ORklEol&#10;C97/kIX/XcTC/y4iJzsXUW1EENUIolp6XgfIj0pQIWqN0ieYFF1MbP5jDZn5u8g4x/y6rb9toqig&#10;pMZ1AyGjPrn+kidBlyURqiv6PZ/FqFdPNOTtydzns5j7O5Cfx3MvH+fzausDWtk4/zh3LSmqvq16&#10;Yu9HWfR7I4eChj5x2Tn83zn2LYIIIqjRZMRqLqr0iSCC8wGfy4yoKTdMZGKj2o1SS8MmkUerdOTn&#10;nsFisSCTydj04/JK62zf+hMWiwW5XM6mH5ej1ygpyDz3fRccBbXSg05noFuvq6sngyoVCoUCnU5H&#10;915XseOHD+ncubPfqC4WiFXZKTF0rXGfOkW89GknZqBQKEmJaUt74yg6xYyhR9IEeiRNoGnTpkRF&#10;RWEwGNBqtWi1WqkPHo8Hl8uF3W6ntLSUgoIC8vLyKC4uxlNiwWeyIbM4kFudyKyVc7GsZhMfXZeC&#10;Tqhs9ukEOR9dl4Kr6DguTXPmz59P165dufHGG8nMzJSI0IUMjcu1a4nX1IH8+jy4nDaJFDmtpXgc&#10;VgRRTUKiv1ZO2zZpDBo0iMMHdyEIAt8s/Y5PFi0mLS2N4uJiVCoV3TLa8/7775OSksKmTb+Qnp7O&#10;Aw88wK233srmrdtQKBS8N/+//LLpN37Z9Bsupx1Ra/QTK5WWUlMp69b/dNHu8TzZ4Uqfn3/Y3kD5&#10;dW42b9xZ47pxvvTLggCBvzDvnz5H6JcnU+n3fFYVJKSU413j+M+1uvo1rtcwZrAcQ7XRdwLpffTM&#10;UKsvkTNiYuOnJujbhAEpRBBBBBGglDkuySTWCM4zZOIF36XP56PH0JtYt3EVs6aMRKszSF6jinj6&#10;/25DqzNw/NgfjLhuDLt/+i/dx5/b/o9tAq29kMdf+wSdThc2XK9dxx7M+cd0JkyeSf/B1wPQo88g&#10;tm/dQJtewwE4UhpNp9h8TC4RQwXS01zRBJ+QiEYXI5EHq9Vv1Hu9Xlxu0OtFSkpKMJkKgdwQJTmV&#10;SoUgCBiNRux2u7RtfaHxyCjxOEjSi8wbnszty0I9fPOGJ9NUWYy9tAiZSoFSqeejjz7ixhtv5Prr&#10;r2f58uWkpFQ2GERRbFClu2CUOkXaRhXWc5B5cPvKQtNcfu+PUq7we2pEkYOHTzLimquJjTVSWFhK&#10;k6YpmEoL+PbHH+nduzeCIGCz2Thw4CD9+/XEYTfj87qwWCy4XC6sVit9+/Zl584dbPz5N4YM7i95&#10;f/bs+SMkDy4ginO+8otqI9hx9NAJUkef+75SesHx3aerJhWWVuj1Bnyyy+cRKIjqy48IpcUJZOa5&#10;ar3u+aWSejp2q4n1CiR1aETSJXMGXezMdEJ7IkQoggguOhSRULgILiqcmmbgtSE68hu87bETHvK/&#10;dYLC4hwOBzqdjn/8ZxEH921HqzPQPNVfzygQJvf4s+8CYLFYOJl1kOhGyXi9Xrr3/YTr/+NG1NSv&#10;P24nHP5Oy95tG9Dr9bjdbmQyGf9dsh0oV0Z7/Nl3ObhvO81TWyKKIi6XC1dRId17XUWbBJHfTtkA&#10;PQeLY4nXWEmV9/OHSemiJdLjsNuxFRZKhUdDJh6USrRaLbGxsajVakpKSnA6nbjdbgSFnwi5XC6c&#10;TmeDKrWZzWZubh3Nlu6NeH27P45kevdGjE3XYD3rr3slOvJxaPSo1WoWL17MmDFjGDNmDKtWrSIu&#10;Lg5RFCWxh/PlITpujiJZZyZW1XCeSLfXA9ZSRC10y2gveYni4pR43Da0Wi23j7uRPfsO07dvX+Lj&#10;42nXri0nT+fRPCWV79esp3tGW/bv+Y0ePXogiiIxMbHYbHY02igUSv+gzMrK4urBA/3jWSlKuUsN&#10;LdNdF8XCzEMnGNhA+XVZS8IToThfOj795VWYW60xIFcoLz8i9NF950P8wMJ3b+SxIErNLSV2XiuB&#10;2EZa5k2N9xOY03m8tNjCNxbo2l5FIvhngLJz+L8FNlJGpTKDM1y13MszDzZlQDSw7wxXfePhySmx&#10;OD/L4/koI7/cEVt1W5U8VP7vjEplRhcvBTuyef57J1s9EBul4j8Tk0ivbswVF/H5xyW8UwIoFNw9&#10;rBF3dLMz9/lSvgBYnsXx0zHcklPEow4dq6bGYcDLjo9OML1Ew7cV61uZS1nycSGvFfjbm3pdPLd2&#10;UFWxHy0RRBBBbXBpqMZ5PC5k+I3VyyWkIYKGgQ8FMnnDewPtdnt5fo/dLnlePB4PdrsdURRp3a6r&#10;9FtAmMDn80nGv0ajCVnnmkE3sPndxQx8uH59+uE/MGHsFDQajdSnYE+M0+lEoVAgiiKdMvyeAYvF&#10;gs1awrKVixk/5e+IosgVzVzI5TY0Gg1erxa7PQG73Y7FmofD4QgRPKjKW1JaWopWq8VgMKDX63E6&#10;nZSWlmIymaQ2aiNQ4PV6/QV7a4mSUhMvDGzEtmy/l+lfAxOw5+2HIH1AGS58COh0Or766iuuvfZa&#10;rr/+ejZt2lRJ9a+hle5OWw0cKY1mYNKpBh+Tbq8HmdNO85RU//W2lkpeGpWgQqEU6da1k38cep10&#10;69qJXzb9xsL/LiI9PZ2OXXrx5Zdf0qdXD1xOC5mZmaSlpeF0WJAr/F48q9VKSotWuN1uFAolZ06f&#10;YfPWbcTFxdGpUxuMBn8Y3YWsWeTxeBukHbkScrPzKxMguf6y8QIpFAKqoPDgU6fO/PlzhOqC7BwP&#10;KTck8u1YNekFVt5ebwdsrF1m4TulmoX3JDJL5WZduI27qBmDm52Z/gF3PNOFs5GKXiEKHbVsqxKp&#10;KWDuShcpg+NZ9WAME9wO7ltSncvYxY4lJbyj0/HtX5rxZTd4Z2UhW+yxzHjSyC3ALaNS+c+1UXTt&#10;oIQCF35VfRP7TkOvND2NKra3uJCX3Wrm3ZPIwg4+XltWyOEq9xMZSxFEEEEElw8ZEsLWuqoERzYy&#10;X+0MuIBKXDi1OI/Hg81mkz52ux2n04nT6ZQ8IU6nM2Qdp9PJQw89xPfPg6se75iSM7Bhjop77rkn&#10;hJgF9hXwcgT6FiBl337xDvdPGEK3XoO48sr+KJVKfD4fVquV7UcLWb7PzbI/1Jws8b/7g0lQkUOk&#10;yBE+/NDlclFSUkJBQQEWiwVRFImNjSUqKkoKhXO5XJK6XcMZxR6sp3/iy+ub8+X1zXAVHsGujA5Z&#10;R7SdRmXLQuY1YzQa+eabb/B4PAwdOhSLxRJC8qqSAq8vCdpT2JiujXJRys6P4ojLaZNyMYND1QLC&#10;C4FlptJCvB43/fr2ZOJd4xnQ36/dbjAYJG/S3r17aZGaXOblsXBw/y7i4uLKSJAClVrP6bM5AKSk&#10;pPDBB59QaipFoTh34lhdvZ6KaNmmeYPl17Vqmyrtv7Gs6yU7cSaIGgRRg0Lhn0hQawyoNQa0+mi8&#10;HjfHsvyeLavV9ufJERr16gmKLOFZb6yulg+RBA29k9WAgauj7Ky1e6DYysYCGDMinvREOVyrY8zO&#10;0jAbRzOkeSlPHzUxo5uK46d99G9twEBQn4rNtWyrYtNx/CNIsbBDoyKcJa5qBBI8mB3gxIfZLSNp&#10;WDN+GRZ+TVVrFUPWWNn5B3TU29nqkXNtNx0QpC5kL2HdGRjSJ5r0RDX0VNFrt50tf3hIqeV+Iogg&#10;grDzU1IMeQQRXFQyJNfj1GjwOfJQecMzDV1MMymvyOfzhQ37CpCLABpSaaxNmzaMHjqOn17/lMGz&#10;6rbtt4/B1MnTiI+Pr3FdtVqNUqlEJpMxbtKj3HT7dOlYg4mSQSViK1Xi8srZU9gYyKeJvtyzsjPP&#10;QNc4U6X2z5hlaASBGJUTr9eLzWbD7XYTFRWF0WjE6/VSVFRETEwMXq8Xg8FAcXHxOZ07uVwued2c&#10;+z7C2GRPGUP8Azo8E35MuMyg0tO4cWO++eYbrrvuOkaNGsWSJUvQausR+SFTVlmgNECCGjokrv43&#10;hAe7zRSi/KZUaRkyuL/0/YbrR4RscvjoSZo3b4bbZcXnVeLxiJw4cZJhQwcT2yiexo0bI4p6VBp/&#10;HJDbYb0gEttt26ex8ScaJL/uzm6D/AToEvYA+UlQ5bz8nNxCrNYcWrduye+/fw+AVqv58xChIouX&#10;X55MbfiG7V7MyOmdUNPDXE7HziKFP9kpwM3OAgVXd9YAlnq0VRFWdnxawNOZHiQ/UFS1j3EGjDUw&#10;9UszE/99AhQKJlQVshZt4OpGFr44amaM2sVOnciTiUBwuYFiD2eBrZuzWbe5/OcUu5o7arufCCKI&#10;oNZw2MyXX6e9NmReW1gDO4LLhAyhAFUiDvzhUaKtcj6A121FUBmQy+UhYWWSERImlEutVldJnLxe&#10;b1jBguBwuWA89dRTDBy+lL5TrKiNtTuu41vh1NoEpm+dXiNZ0Ov1UlhaUVERCoUCjUYjGf4BD43H&#10;4yFG5aRrnImdeYZKZMjtduPyyolROUMI0MHiWFxeOck6MzFBEYkul4vS0lKioqIQRRGDwYDJZEIU&#10;RaKiotBoNBIBq/E6auX48BM5uVyOXC7HGBRmV+g8g8KZjFypJf/0NpQdKk8WVyyom5yczOrVqxk0&#10;aBDjxo1j8eLFYa9/fRAgQYLcG7aA6sVEMFFx260oZeWkqHlKKl6PG5/bCQolMTHRHDhwkAMHDtI9&#10;oy3pbTM4fvw4Wq0au60Uq9WKTqfD5/P5hTSMjfF4PLhdNlxO+3kjRsOu68+bQ9/j+v94zim/7uhK&#10;Hdc8PuaSf44JohqruYiNv+xk5LXDkCuULFv2nRTWqdVqGDNmDAsXLiQjI+PPQYQCqnD9ns9qeDKk&#10;lAFeDucDNaUntVFx7XIbh3/3sjFKZELjurVV1SPFtL6Q6Zk+Zk5oxg0pCvZ+lMWUaqXcPTiUOm65&#10;txF34OT49zlMXFlAUnMtVzeuTJq6tlbyxCErW3VuOrSMqizsEK0gCbhlRHNmdJOH7qe4tvuJIIII&#10;wt2rFzJW/HxCLrswZcMDRmhDQacVwhLPC62iV9eipeefFVUmLe4Cf4J2qaZ271lRFNFqtZSWlobN&#10;IwlX0BT8IVfhCJUgCERFRfHY9Gf4fNosJnxYi8PwwWeT4ZlnnqnWixEgH4H+FBcXYzAYEAQBp9OJ&#10;yWTCbrfTqFGjEA9NRTJ0sDgWo5CNQSWnlbFYan/9qUa4vOXHmmvTAqH3fiA0UKvVSl41k8mEWq1G&#10;r9dLKm0B0hYImQv+P5hEer1eXC6XP0xLpZJEGQJrKvXJyBwFEvEJeAKd6gSQaah4Rzdv3py1a9cy&#10;aNAgJk6cyIcffojM524QEgSc15C4hrkn/Gp0AG5bkKdPpkCtdNOtaye6de2Ey2nn6LEzlJSU0L//&#10;lQCcOJ5FXFwcHrcNj8OKw+WQPBcKpQadQYfM2NgvmuGy1kpUIc6XXivRhISkxgwcOIjN7647p/y6&#10;W673F6C9VBEQPxBENT65noMHDwIwZsxoDh48yPXXX8/x48c5ezabpk2bMXHiRBYuXPjnl88+ZzTW&#10;0F9n5bXfcrklxYjzVysbgQFhr4KRIU1MfLHZR0paLI3q1JaWDo1K+SLTzPFiBeJ+G1uA3oDT7QPk&#10;NFK5KPgjn29ygGrVuK18t7CAlclG/n1DFLGN5cQSOrN2/EQppjZ6DGo5hm4qhmy2sqBYxi0DwsiY&#10;qqMY0sTM9E25XNskmkS1m8M7nKQPFlhbw34iiCCC/w0oBA047BUMXQGfvGriUpcCn9LjSBuD1VzS&#10;gD2PweOpTEJkuP63vVkyEaeqcYOoyXm93gbNJZkwYQIfDPmA/Sv3035E9etungdpxn7ceOONVa4T&#10;KErqcDgQBAG5XE5sbCwOh4PCwsKQ8WsymSSvTeCYAmTo15woXF45v+YlckVcNq2i7X4vG9A2ulAy&#10;+AFcXnlY6Wmr1VrJK5SXl0dUVFQI2QkmOsFEKuwkhVyOSqWqcrnMa8anSsTpNfuvt88DYUKfPB4P&#10;HTp04Ouvv2bUqFHce++9vP3225UEIqqD26eg1ClS6FCTa9dS6vRPAV8yIXH1JEiBMDqZUkShUNKh&#10;fWtkcpG4xtF4PH6y2KdXDz/pLCOzLqetjOz4BXMCxEilNqDVRePz+XA6LJhK8s65i5MfupVxN66j&#10;71QQ6ljNJZBf98KmKZfcqffnASmRK5QoFEq279hNdnY2arWajIyMsvGvZPLkyfz222+kpKTw++/+&#10;Apm9e1/BxIkTI2IJNcPADTfrGFJsZeyb2Tx/WkaHKlOOBDp0ENha4OPqbro6tqVmwHU6hthtjH8z&#10;m6ePKxhQ9lxp1FfPQ1Funl6QzcQ1Xroly8Duw1xDn9NPlzL8XycZvd5D7z4xZV4aA9e2l7NvdyFP&#10;bywzWqINXN3Ixwmlim4p4Y+r282xPKlzMm1BNsPfzOfj0x7M7ur2E0EEEfyvoCpvhlyhRCFzIvOa&#10;w34iuIRtOxT45HocmlS/hwBwapKl/y8q6VYoePXVV/niPhmOaoaRrRi+e1LBa6+9Fv6NLQjExsai&#10;0Wik7zKZDJvNRmFhIaWlpZVIfLDXJoROq5wYRadEcn7NS8Tk8CLDv31w7lAAufbKXq9A+4E+GQwG&#10;nE4neXl5WCyWSp+KYg9VEdHAeat0nVWN8JrKqsLLVTjkVVvJgaKqHTp0YPHixaxfv56ZM2fitFuq&#10;vV5FDpGjxQKbshuz9nRzfs1L5LjZiM3tJ4FG0XnJhcTVB25vUFHXkjysJdnYTH7RheYpqSQkxuNx&#10;WKvMkwoIORTln6A47wQ2awkqtZ6Yxs1DcpWgvHBqbdGqTQrDhg7jp9frflx1ya+7kFBrDAiiGo/H&#10;jdVchFyhlEjQtddey6BBgzh48CAulwtRFMnKygL83t7WLZPweNyo1SKy6171+r6dIbusB19wwdTz&#10;kif0p4edje9kM7dRDF/dHBU5HRFcdARqVlSH7t27c2DfNgx6PaIoNGhS9oWaydLqoykpPHtpGcD1&#10;8ILodDrwOStJgQeEIBoy/E+rjwkrOX4+2qv3uYAQda2aEAghO9eE+BrhyEbj2YE+Jgmn3UyxSY/M&#10;2LVWm8bFxVXyjlzs45o1axZH9f9l7Bvhl38+BboJD/Laa69RUBAqL6TVatFqtZJUt8/nk4qXhstN&#10;qnhcUVFRlc7HGbMsxOsjyL20MhZjUCmIUTlZfSJO+j1e41eG69jIVqvzZjKZJGJUH8TGxkoKfIqf&#10;x6Fr0hMxOp2i39/F1fEB5HHX1noc5OX5PRQ//vgjt99+OzfeMIbXXg9/ETZnR1HqFDGKTuLVVmJV&#10;drRyN2rBhdun4EBxLO2iCy/tkLiL/J4wRvsnH0qLc3A5bXUiQMEozC9mzIg7mbnHUaf8ukXXJ7B1&#10;69b6CWTUY5JD5rUGkW9X0DJBEkEI9gBlZWWRnZ3NNddcQ1JSEp999hmTJ08GYNmyZajVanr27InZ&#10;bMJqtZGUlBSUL6SNeIT+5+F2UvB7ER8XyJlwRYQERRDB/zqq89pU6dnxOS/b4/W4bP5imGE+F6wP&#10;Hk+N9WIuNrxe73kroFlfzJ49m98/1lFypvKykrOw5zMtM2fODBF2kMvlREdHo9PpkMlkeL1eLBYL&#10;hYWFmM3mGkkQ+L02Xq+3Ur5EE70PQV6+vcsr50BxLL/mRIWQoK5xJjo2shGrsldrEAbDYDAgiiJF&#10;RfWbBHC73eh0OrRyv5yzx+b3wAiGZkSbDtaprcC5HDhwIAsXLmTxl1/x7LPPhqxT5BDZnB2Fza3k&#10;ioQS+iSW0CqqlFiVDbXgN26VMk+EBNUAl9NGSf5JvF4vWn2jepMggNjG0UyadCdfTqvlpFgt8+uC&#10;x6woivUW0dDpdKjValQavfQJyGCrNQZUGj0ej5vjJ3PwetzIFUqysrIYP348bdu2ZfXq1RgMBqKj&#10;oykp9NehGjRoEABms4mmTZvRokUL1Go1drsdu91///0piJBSHvo3gjpgdx6jlzsQ2xu4NiVyOiKI&#10;4H8dCoUQ8vmzw+GwS7VDKn4uJBG65AljPft4PgleVFQUd0+8l/UvVV625nmYMvl+dDodLpcLtVqN&#10;RqMhNjYWQRBwuVyYTCYKCgpq5QWqiEBR2Iqe6LY1hHhplG5JSS5cuFzgXIfzcKtUKgwGQ73IUMBD&#10;qdSloo5picfm95ApNI0oyj9dI/FRq9UYDAZ8vtA+X3311bz99tu88cYbzHnlLfYWaFh9Io6deQZS&#10;9KUMbloQopwXcg5dghQeF0E1JNbrwVR4GqVSWaf6QeFw55QbKN3Wgv0ra1538zxoYejLjTfeiEKh&#10;kD4B0hP8CYwRQRAQBH8x3mBiFLxe8CeYBAH88MMPLPzvIhb+dxE5uYVo9dGoNXqpxtMnn37N8ePH&#10;mTf/QwRBzZgxY1i0aBEpKSkkJiZy6tRJunTpwvfrNkv3/aBBg0hISMRqtUohpcH1zf4UI3Bc7yg+&#10;2lTCbb0jHo06o1syv3SLnIYIIoig7KVbT7U0pVKsVBNJENW4nJEKy/+raEiBhKpw//330633G4x+&#10;0UOAt3tcsOMTBQu23odcLsfn86FSqVCpVDgcDskQqg8CYWsBgqfRaELCIJvofRws9oYoxAWj1Okv&#10;sloVOQgmncG1f8rvM6VEhgwGQ1g1vqratFgs6PV6fEm9KNq/qIwIxSIW/Ya6zBANVqALJrEBw9Fq&#10;tVaSQR8zZgwn8808+9f/w6xI4u47b6FldJi8waA6QoUO/7PishVIuAhkyOmwYIiKI6/0cIhiXJwv&#10;XZq0yvbur7KNOF86yOHdN97mhrtG8MQBH6oqon8D+XUb17xRK6W4wFh57733GDhwIK1bt0YQ5Lhc&#10;Xml5YAKi4naB++eHH34AYOJd48nJLWTJkm+45pprOH78OMXFxWRlZTFu3G20aJFGcXExx475q8Sq&#10;1WoSGvtDSXfu3MV1111HixYtpAmLmu71PwURmnpVDFOvioncKRFEEEEEEUTwP4TY2Fh6dO7H/u82&#10;0ul6/2/7V0CvjL40b95cUjPz+XxYrVasVmu99hOoJSSXy3G5XJSUlCAIQiUiBJCiL+VIaXSVbe3M&#10;MzC4aUG1+/P5fBgMBkpKSsJMOiiJiYmhqKgIrVZba8W2gLqbIqoNDqvfqyRXanEWHZGEaCuq0dWG&#10;zJ4xy2g97BGmW7288fxUejaX0XLMmCrXP26OQin3kqw1RQZwMNlxuzl7Noec3FxsNhtWq58karUa&#10;NBoNzZu3oHXbTjQROuP1uEmkPR6PC4VC4MChE7Rr3bySxyhYVS1QDPmK3gkM63szyx7/osr8um//&#10;Av16XE1aWhqCIHDo0CF+/PFHoqOjGTlyJFqtlsWLFwN+8YGBAwei1WooLi7m999/p3Xr1hw6dJTV&#10;q1dLCm49e/Zk4cKFpKamkpWVRXR0NGPGjJE8Q9HR0ezatQtXn240SYrn4Ycf4ptvvkWtVjN+/Hg2&#10;bdrEgQMHSUhIpE+f3mzevIWRI0dit9v5ft1mbrvttrLcHw8ulyvE6/OnJ0IRRBBBBBFcPCiVIm63&#10;809TE+nPCJnXjOj9c3rnRowYwZdflBOhnV/APTffhiiKkgCCXq9HrVbXiQgFiqmq1WpkMlklb5LH&#10;40Gr1VYqdtoy2sVxc9VeIZdXzhmzrMrQOEAqrqrVaqvsc4AMATWSoYA4BIBZbCHVD1Lq/UUN6yLu&#10;UZEE7SlsTLLOzFMP3YlgPcP999+PKIpce21lAYY9RXHEquwRElQBmceyOHHiNM1TWtCpcw9iGzWW&#10;hAFcTjuFBfmcPn2S9evX06xZM3bu3MmY6/3n1+txs2vXLpKSEmmSFI/H4+ZY1mm0Wg1NYxtx6tRJ&#10;du7chd1uJzs7m8TERO6++25uuGkpQ//qIKpJaF9KzsLez3V8+cX/sW/fPtq2bcuPP/7I5MmTOXXq&#10;JCtWrOC2225hx44d3HXXXeTk5DBv3jwGD76KkydPkpKSwm+//cp3363kkUcewWg08vrrr0ty1ikp&#10;KQwdOpT33nuvzFMkBxT07NkTgE8+/RqAm2++mUGDBvHZZ59htVrJyMjgnXfekULdiouL0Wq13Hzz&#10;jZLnyeVyYbd76uTxjRChCCKIIIIIzs3IlsvxuCIk6JK9PrgQHfnYXUVoL8Jbv6GL4FbEyJEjeWbO&#10;E3jLdrF/BYx6YVSIUpzFYiE2NrZWfQnkO6hUqmrV5DweDw6HA61WG0KEAFoZizlQHFvlPg4Wx9JE&#10;X7VXyOl0YrPZ0Ol0CIKAw+GQkrsrkiGTyYTT6aykKBcIR9JoNMjlcux2OxaLBa/XH8bkc9uQKcvC&#10;WR3ZoEqsNwkKqN89/vjjFBUVce+99/Lpp58ycODAkG3S9cWSWEIEfsN91649JCQ1ZeTom1mWZePl&#10;bcVszz7BGbP/PDXRC3RPVDO2bQdGZ2g5cvgQO3fupH379rRu3Rq5UiQ1NRWr1YZcoWLB+x+SkZHB&#10;77//TpcuNuLj48nKyuL//u//OHYsk5UrV3Hbbbcw8c67Wf/S29zwSmif1jwPD017mPT0Vhw4cJCz&#10;Z8+SmpoKQNOmzcjK+owjR46Qk5OD1+ulY8eO9OjRA73ByLUjr8PldFBSUkL79u3ZunUrLVq0IDEx&#10;kZyc7DJSrqn4hADg1KmTdOjQgZ49e1JcXMx7773HrFmziI6OxmrKQWtIIDU1lWPHjtGiRQsmTpyI&#10;y+Wqk/cnQoQiiCCCCCKo3miuZ30flSbKX1Q1+AWjFLFZSyMn9WLD575ouw6ozZ0vIqTRaOjQoQPp&#10;KZ04vH4PPh+kp3SiefPmFBQUSOTF4/Hg9Xol2euq2tJoNFJ/zWZzJYJTEQGCVdEr1NzoodRl5rQl&#10;fBKGyyvnaLEQPpemDGazGbfbLYkk6HQ6HA4HNpst5HwaDAYcDgcmkwmDwRASxhcoZmu1WkOvQcIA&#10;7Hm70ST1QtQn4CrdUWsJ7WASBJCsD722//rXvzCZTEyYMIEvvviCPn36lC2RoxYckfsxiATt3rOf&#10;jJ792G3RcfN/M8kqrjweskqcZJU4+eqPUlKjBd4amsL9D05jxbJv/dfizBkOHvQr/3Xo0IERI4aj&#10;1xsoLi7m+PHjtGvXRvKGRkVFA2C3O3l4+r1k9HmX0S96Q/Lrtn8s59O9U6WwzEDIW0BgJCcnB6fT&#10;zRtvvsXqMx6e31LM9uxizphPhhK3btcyuIWWA/v3sXXrVoYNGwaA1WqTQi8DREYQBA4c8B/DoEGD&#10;Qt5DAfGDMWPGMHz48JDzdy4EKEKEIogggggiaDDYrKWR0LhLlt0qqy2UeT5xPgiQXC5Hq9WGhKxd&#10;c801bF+9B58Xhg8fLgkkBJMTk8lEVFQUOp1OCgULtKVSqZDL5TgcDsxmc62FHgJeoYpECPw1gnJt&#10;2pAQOUHuRaN0U+oUOW420jK6+lyhgMxvcJieRqORPESBfgaHxun1+hpFIeQp3bEfXoYmqRfq+Ayc&#10;x9ZBLYlQkUNkT6FfnMooOsMKP7zxxhu4XC5uu+02vv32W7p06RK5Dytg3/4/uKLPQOYddPHkxmP4&#10;fDVvk1XsYuSXx3h+QCITbhrL5k2/0L17N9q1a8vmzVvwet1s3ryF1NRUUlJS+PHHH/F4fFJNqoB0&#10;NEDTlLY0T0xn/3d/hOTXtWuZQWxsrESEmjZthlq9iwULFpCbm8tjjz/BXpuO6z89VUvi1oqZj/2F&#10;AwcO0LhxY8kjlJgY6oEcNGgQu3btYuHChSQmJnLfPeMAaNGihSR+UJfctQgRiiCCCCKIIIII8CEg&#10;E/T4LvPJ+GACFCAJgZC13r178/VccDtg5t8G4nQ6EUUxhJwEPCNarRav14tSqUSlUklFVQOEIqCc&#10;VpM3KICAV0gUxUoGWtc4E7/mlCvaurxyBsZl8+PZprXKFQomXGazGbPZjEajQaVSERUVhdfrlfpp&#10;MBhQq9WUlJSE9KPIIXLarAghZVbbVEYX+WOi1HGdKc18ifWnGtE1zlStoh3AabMCo+jEIDhJ1nvw&#10;eGwoFJpK1+rdd17n1gm3c+ONN7Jy5UratG55WY23o4czsZjKc6c6d+tUr3ZyzuaSczZH+p7WOg2L&#10;1Uq79l3472E3f/0xu8ptFU4rmvyskN/MTdrz1x+zUQ1O4rYrr8RmsxEVFUVxcTEej4+srCy6dOki&#10;qa2BX4gggGACMm7cbSz74pmQ/Lo77rijEgEZPnw4O3bsoGOnzrx7wF4v4ja1SwYymYyEhESpzcDY&#10;djqd6HQ6MjIypFwiICQ/riG8PxEiFEEEEUQQwf8kFAoBpTK0SKXb7QmpXN7w+1Sg15eHRtlstgab&#10;yQyQgUDoU0XIcIWExPlc5vNyjIHCpB6Pp0riIAhCpT4KghC2QKvX68XtdpOXl8eCBQvYsmUL27dv&#10;x2azIZfL0Wg09OzZk379+nH33XdLeTE9e/YkazPIZP5CnwGPUEUJarvdjlarla5Lfs4xdu34jayj&#10;fyCcOYyrSTqpLduQ0a0nsY2bU1JSUqPx5fH4Vaq0Wm2l44xROUnWhYbInbbo0SjduJwihQ41TfR1&#10;86TabDZsNhsKhQKtViupbgUksq1WKyaTCZOiMUdKo8OKNmg1KnyqRrjNp1HqkxFjWtEo+0t+9d6C&#10;USw/hni1lVbR9iBS7SdU8RoruTYt7aJPYZIVg7cYgy8apcJvVro9bkyyYt784BUm3TqF0aNHs/K7&#10;paSlJl+yz4hr+lxXq/XiE+PpN7A3E+4dj16vq3c7rbt24/vmIyGxnfSb/sx+Wi17rsZtS1K785Tl&#10;LgY82Ae1rZCEhASJ9IwbdxsHDhwkJSWFdu3aAjB58t2SoMCYIEW/CRPu4IVuz4Tk1414eoTkhQzc&#10;M/n5+aSlpbHwkKNa4hZ2IsaHn7gpkri5RQuOHz9OQkJCyP0TmFAIfiZcqPpqESIUQQQRRBDBOUEQ&#10;1Jd0/7T6GJTKytXOVZzfkL7AS/2bb5YweOAVaA0JDUKEDAZDSMHNQCJ8MAkSbZWLZIbTjKtImEIX&#10;KvEhhCV2Pp8PmUyGQqHg9MkskpulSkZ6MCrWDQm0U12l+jlz5jD3rRdJH2Gl65MwIA2imwE+LyWn&#10;LeQc+IFP5vzA66+/zuzZs5k4cSIxMTHYLA7Wffk+ZnMhUVFxIeFxAdGAYDntdasWc/qn5f4xHBjL&#10;Zw5z+sxhTv+0nOT+oxh8zdiymfbqjTJ//kVUWK9QxRC5A8WxEtnItWmB+o0/j8eDyRSqvlbkENmZ&#10;lwAk0FE8gEapx+X0j/1AWJ50eaM7YM/9Hb0+GXVMSzoWL0KhuzaEtJU6RWJV2VK9nxPmKDRKN6ct&#10;ejrF5vtJUBn8hEgaWACIosD8T97krpvv47rRN/H9yq9JTm5yWT/vcrNzWfL5t3y/Yh0vvfVPWqan&#10;1audQzt30GzfQaxj5+A0xNVp26is7WgKjvNY2mssvbklRUVFPPzww4CHpk2bSF6XwD0YuA+Dx7HH&#10;48FoNJLWtD2H1+/H54OWzToQGxtbyftitVoxRzXj8R+O1Pu8Pf5DNgPubIXckVfl/XQxiktHiFAE&#10;EUQQQQTnjEs1PyhAgnbu2sO2Ze+TuW8HAGkdunHr9McxRifg9bgb1DNUscjl1k9fpmPHBaQaEhqE&#10;XMnlcjau+4aV815i1ttfEROTgMNuAuT4UNReHMHnDEuYguFUNUZ05OM1tEOlUmGxWMjJ+oMW7bsi&#10;k8nI3LeDec9MY9rLn5DYpFmdjuW9f0yXrgeA1+fj5+M2chT7eXQf6BtX3iYu3f/pOBr2flvK7HGP&#10;ceLECf75z38CsHbxAtLadyUqKg6n0ymRH0EQpPAyjUbDhu+/kkhQVTj903LWA1cNu6lKgQXpPDmd&#10;UiX7cGS3YohcaRk5cXnluN3uWhdGrQkHizQS4bKrk+goO4UYI6IWvVIxU8noVAzBtfctADRJvSjN&#10;/AfJ8jOYxFRsbqXUzq95iRKJCvwuyL00Euy1onAarYYPvniXcdfdxajrb2PNqiU0btzokn6ede7a&#10;sVIo3O4de9i9c6/03WK2MOuBv/L2h6+RkBQftp209Bbc//BkALLLQuRWL1tDXm6+/352Won9YyPZ&#10;PW4Ku/01Y0Zj1jZiTZYZi8lE7B8bUTj94WKiKZ+9a1dyfNQMtGVkx+Wqe/7MiBEj2LF6Pz4vYSXP&#10;i4uLadWqFTcsP4PL66v/O8Lr4y8bzrBkVCvOnj0bEq53MREhQhFEEEEEEfwp4Q+HEzly9AhfvDCN&#10;IZP/xq3TH6fU4mLl+/9mztRb+Nv7y1Bp9LicdjRaY8j2bo8/LKRieJsgCOWGq8+N2WJHrVajVCqR&#10;yWQIgkCUUYfbU5kgRUX5jWG32y0l7AcqtweWBdoMNzsa8Ghs+eZjNDoDe3duYcCQMWjkhdg8RpBp&#10;0OqMKIyVpZuVHjdaZQEOXwIqVQ5qeyEyfTJi2XF7PG589lP4hESphokK8HhiUJYpAuZk/cG8Z6Yx&#10;5/NfUCgUtOrUg/uefoPkZqm43W5JejqQd6NQKHC7qyZmV998D0PG3g3AQ9MfpLhkPg+thNo4GTuO&#10;hhm/wNvD3iAtLa1sRtwPURSRy+XIZDKpCGpxcTEajYai/BOVSFB8x740bRnLqaOF5O7dFEKGirr1&#10;RKOLqzFnyOFwoNfrw6rkxaictDIWhy20mmsXapUnVBP2FmgkgtUpNp8meh8y1JhKzbgcYNALofdH&#10;owE4zU9LMtpiTCtSij5AljoOgy9aImwml4jLKydW5fcpauVulEpviDeoJuh0Wj78aj63jLyDUdff&#10;xsrli4mJib5knx2du3XijnvHV/r96OFMZj3wVyxmi0SG3n51Hn//1+yw7SQkxUuEqnPZb737X8m0&#10;iQ9K6+jP7Af8RMioCg0XvemWG+jeuycnS510X3iYI20G0ubLJ8pJZv5xlh0u5a4W6np7m/v06cOS&#10;oPy6ipDJZJywK1l/PHytqaYGJS9dlcTwNP9zZFVmKbM2nOWUqfJ9v/64hRN2JWJQXt7Fhjzyqowg&#10;gggi+PMiKjYJrT5G+lT8Hvj8GRHICdqw6E1aDp3I1UOGoDUk0DS5KRMefQaA7Tv3IohqNFojNmsp&#10;a9et45uly9i5aw9KpRKDwYBMJuObb5ZQWnRaIkFHjhzk5583IpMLGAwGlEolO3fuZMmSr1m/fi02&#10;u18SNjgR/+efN/LNN0s4cuQgSqUSnU5HlFGHUqkkM/MQa9eu5uefN2KzuySDuiIEQeD0ySzsFjOD&#10;bp/Klm8+BsAr8xMfg8GAUtCSdXAf67/+mJ82fEdp/jHWf/0xSkGLw5fA+q8/Ji/PKpGgrIP7+GnD&#10;dygUSpS6VARRzU8bvpO29zisKBQK9m/7ip9+/h6AdV++T2FBNkWFOWTu3ymRHo1GQ1FRDhvXfcO6&#10;L9/nRNZRlEpltaFwSqWSHTt28PGXC5i4uHYkKIDkDLj3W3jyqcfJzMz080hR5Rc7sJawctE77Nz2&#10;Mz6fD4VCgUql4rd1q0PaGHDPbEaMn0qnXrcwYvxUBtwTatT+tm51jQVLAyTZ6/VK+VsV0TLaFZJ/&#10;E0Ch49xDS4scIqctegS5lysSSspIkAe8Dgx6AZ9Miclc2etpTLsGy4kN/rHTfCCFR/zX1yQrxiQr&#10;RqbKxag/RSPjCYyiE5kqF5tQWCcSFEB0TBQfL1mAw2XnujHjMNeziOvFRMv0NF56658hv23euBWz&#10;2VLl+hWRlt4qdNw0TpH+v7F1VMiypKb+MMJmRpHp3Rtja5QSslw05bE7z1aphlRd0L17d7I2w+md&#10;hAgVSERNr2fZ4fBlEBppFPw8oRW3tIvBqFJgVCm4pV0MP09oRSONIuw2yw6XhkwuRYhQBBFEEMH/&#10;IOQy3wXZj8tpx2oukj4Vv1vNRX/acxyoa5S5bweDBvUHwGEtxO12otEamfPZj1zZry+CoObU6VP8&#10;4+7ryMo6AcAXL0xj0aJFUltbP32Z3ILyfIy9ew9wYP1iBME/yz5//ntsW/Y+AAfWL+bjlx7D5bRI&#10;yzcsepODB/8gPz+fBU/ew88/b0Sr1SKTC8yf/x4r3/83ZrNV2haoZFAHkuLXrfyc1N5X0aPPMOwW&#10;M6dPZqFQaVGr/bVj1n35Ph+9/ATFDgtZR/9g7uMzWLt4gUSs1i5eQGG+FbnPH+6VuX8nf/yyDqWg&#10;wWkt5Y2/TuGPX9YB8Mcv65j33Cx8Ph8lrqRK5zg/L5e1ixcgk8lQKpWcPpnFGzMnknX0D4odFhY8&#10;PZX169cjCILUfyCEIMrlch5++GHGvu0LGw5XE1J7w7B/OHniCf9MuczpwOl0suiD19m/7Sc6dPKH&#10;8fl8PpRKJYdPZkrbxnfsS4uWrUPaa9GyNfEd+0rfD5/MrHXoWriip8Ho2bgAQe7FaiuX8PPnCZ0b&#10;duYZEOReSfXNT4LKPVhGnQyfTElhSSgZsrSahuXsNnxuG0p9MjJHAVGmE2H3UR/yUxHxCXF8suR9&#10;iooLueGmO7DbLw0pw6qITFXkZui1Q0J+yzyUWevtv/70y1Ai1ChV+r9d41DC3aRpubhEr2QtUVnb&#10;QpY7DXHkWt3Sc6Y+0Ol0ZJ/J5ezp3JB7NACDwcDuvPDe0OndG9PMWHmbAHELh3Mlbg0+YRYxRyKI&#10;IIIILo6R7qtQqf5SgiBqwpCqy69O0JGjocm9OkNs2PWysk7Q6foHGT/uFgBSUlL54oVpcPvtNe5j&#10;x44dHF2zkL8tXItWq0W45VbenD2FH378iWuv9StIteg7iqFD/XKxn2h1HFi/mMGDr+bw4QMcXbOQ&#10;2e8tQR+VADfcyLxnpvHzzxvp339giGGi0WiQyWRkbdnAjTOeQavVktr7Ktat/Jw77n0EQdThsJWw&#10;dvECRtw3i/5X+eP9v9Zp2fbtZ8jlcuSKckNLqUsN+S6TycgvMqPW6rl39r8BuHL4aP5+z/X8ceB3&#10;+vW7kji9yIF13zJk7N0olUoKTp+UyAzA128+Q79rb5HC3dp0vIKv5z7NwIEDUSqVktco2Nu1a9cu&#10;Dp3dym031/86938Qnnv5G8ZltAfgw3n/oiTzIPc/+yYqtR6n04nX60UmkxFVUq561bRl+PHQtGUs&#10;uWXpIFEl2SHErdr7RhDCCkRI51yppG10Ic+uOsaw/p3RalS4vHL2FmjQKNzVFlitCnsL/HlBnWLz&#10;iVH5/AIY3soEw6iT4fapKSyxExvlN5xlgl7yCunTriWmwzgKtz4NV39w3u7JpOREPl6ygNuuu4tb&#10;x9/D4s/eD2uAX0jUhcgAlXKCqiJSu3fs4aP55RMqP/+whayjx8q3S2pHYZsB0vcSR2hI5ZlTpzEY&#10;jZw5dZrVS3+k+YYFIcsL2wxArTi/YWaCIJBrDR/e2iu5ahJf1bJzJW4RIhRBBBFE8CeB2+28ZPsW&#10;CBUL/v5nKZj63rOPSP+3G3wzgwdfzZX9+lLaIYeff9lEfn4B+fn5tW7v+PEs0jp0Q6PR4PO6AIHx&#10;Dz8Vsk5qaor08tdqNQTMpr17D5DWoRtncwshtzwh/8SJUwiCEBJSJggCP//8E2qdnm49/R6ubr0G&#10;8fXcp+HeRxAEgcx9RwEYfM1YPB4PCoWCaJVOIjrBanNKQRNi4MtkMlLT0pn0xL/Yt2cnOYf3hRyD&#10;TCbDJ6qkvgR/DxCbM8cOMfLeWdKxduvZH+1f/4NSqUQURXw+H263W5K0Xrt4AduPPE/nG/3S1/U2&#10;ZlTQ+WYXxzeZWP7ha5w5doinPliDIPqPPZAz5KtQ/OTU0UI69arc3qmjoeIIvloUTRFFEUEQQmqf&#10;hEMTvY9h/Tvz/U+7AYg26tBpVXRIb1pnIhQcEucPhwtPgqTzJPNgNPrJkNGoRinzYGk1Dc/316GO&#10;74IYnY5K+xuybS9j6jHzvN2DqWkpfLLkfW4ZdSfj75jC54vmhw0FvVxw9FAmfQf0rkyEdu4NEVgI&#10;ITGtB3Diqqkhv323bnPI92VfLWXe3LfKJ9CClp3uewfmJu1pZhRDJOLPB6oiW/nWqvP/qlp2volb&#10;rSYiFQoUCgVer/vyJUIer4/MEifLjpSyIctMttVNnEbBVakGRrcy0ipGhUJGBBFEEEEE9SRpwcQn&#10;kDxf+YUiXNLHkRxGzemq8f5E5Q2L3iQ/v8Bv+J4+xZuP3k6n6x+UKp/XB2aLHbUHdMb4Sl4Eq9Ua&#10;NsQqc98OWPRmpd+dTidmsxmPx4Moimg0Gnb8sgy7xcybs6dI69ksJn7a8B1XDStXnnI5rbicdkR1&#10;uQCEx+PB7Sq/ptaSHEkoAfw1fKwlOcx7bhZCQjLpzdIqkQGZ01E2Ptx+MYKy78GGmMzpwOVy4XQ6&#10;0Wq1tG2fIdW4sdvtyGQyKUfg6pvvoWjtr3j7nLsHIqUXHP3eTlHuWTQ6A5u/+4yrb76nnAQolTgc&#10;DuI79pUEEXL3buLY0cEh4XHHjh4KEUyI79gXh6PmEC6DwYDT6axV0nqvZBOUeYSksaqre62nnXn+&#10;EKOucSZkPlslZbiqyFBslEBhiR2lUolRp0d+xSOYDi8jpv14olvfQO7Wl4gy3UKJofl5uzdbtk7j&#10;g8/f5q6x9zF56v/x/ntzL5nnRsvWdZPETkjyK0LmnM2t9TaxhzbiUWk53fdO6bcjRU4Sg9bp0asn&#10;88Jse2LQVMmT1CNJW60X8lzh9XrDhr8BLNpXxPj2MVUuC4cLQdyqQ0CcRrofLteX9Ad7inh+cy6n&#10;Sp0Eq/mtyTLz2m/5/KV3HNO6NyaCCCKIIILzB7lCeV5fwucCj8uGRutPPv711x20aulPUg783RC0&#10;7sr3/x0SGnfk6BGOrllY2YisIVckoB5XWuSXpW6c0KLGfqZ16MaDz71brQGt0WgoLTrN8S0bGHHf&#10;LJollSdN/5TYlD9+Wcfga8aWkyhraQjJCQeZUkQmLzdw5HI5W7f+DMDUR8qLOq5dvEAiPMGkqLrv&#10;gXPl8Xg4dHA3aa3a4/V68Xq9lWb+Dx48SK/7zv16RyVDkcXOjTOeQSeIzHtmGmntu9Imo5dEBE0m&#10;E217DQ4hOhsXPMfBKlTjANr2GlypXk+46yOXyzGba0dmmuh9ROkENu06yunsQvr1aMPhLCs/ANMG&#10;1M4zsjk7CpdXjlF0EiuW1IoEhRjiUQIms4tSixJj3Gicv74iFVi9ECFyAJ27duK9T95k/JhJPDBd&#10;zVuv/+uSeHaEK5QajN079oR8TyybcMk5mxPy+z3Tp3DzhNuCttvFJ+9/xO+/+WXj4/aswtYoNSQ8&#10;LhifWpLxXD2RvCL/+HMa4ihp0QOPWO4pHpaqx3WeCiaDvw5RjyQt7+6qLCG/MtPMMz9n81S/RORl&#10;8z5eHzz7SzYrM8P36XwTt9qQoB9++IGsrCyysrIuP7EEr8/HB7sLeWjNaU6UhJKgwAU4Y3Yxa8NZ&#10;3tlRgNdHBBFEEEEE55dyXJK9cpfpV9/y+BvsWfpmSL6QzVoaUsMGwHKkPCzlhx9+kv4PhHllZR33&#10;b2uzkbd7ffmLvUdXMvft4NSpLJRKJTabjc9ff4Fft++tsY+Bbbdu3VpOPNau5tSpLMl4D+RPrP/x&#10;V5q0aM2AIWNIbZdB8zadaZbehisHX0fmvh0U5p+iVaceaHQGfl71rURygsUBADQ6A5n7dyJXKLFa&#10;rezf9lPIcpvFJIV3bVz3TTlxquDhCpc3k9L7Klav/koiVj+uXcLH//y/6kdPAxVRlCvBbHOhE0Ra&#10;tO/K1Tffw0cvP4HDbg4hQsnNUkPEEMDvGdqxdHklEhTfsS/JzVKrJUJyuRydTofD4ajTsZRY/Mbg&#10;sP6dyTqVR3pqIqezC2u1bZFDlKSy20YV1pkEBWDQC8h8bkxml98rdOJHgLIQuRgM214+7/dpj97d&#10;WPjFuyxZsoRHZv7tkn/a5ZzNDQl30+l15TWHZKFmdZv2baX/rVYrS5Yt5dOlX6AN8krE/vFjlft6&#10;ZVs+e1oOI7vHTWT3uInCNgNCSFD/ploStfLzWojU5XIxLLVqlbd//JJLlwUHmbnuDDPXnaHLgoP8&#10;45eqPWN+4nbhiVBgAuaHH34AYOLEibzwwj8vP4/QkSInT/yYjcNTPcNxenw8sTGbvk11dI5XE0EE&#10;EUQQwf8YPfO4cLuddM3oRMHkv7HgSX+YVFqHbmTu20Fah26MGOafiR1x96O8+ejtPHHbQGkdgMOH&#10;D9C+fWdGTp/Ditef4Nim5dK2ASOhWbMWjJw+hzcfvV1qu+XQiZI4QnUGRmDbL16YxrayNgH69as8&#10;Q5y3ez1dhl7vJ20WC163GZVSSYu0VjRp0Zrf1n7HNbfdx40znuHruU+zf9tP2CzlBnwgHOXW6VNZ&#10;+MJL7N/2E2eOHaJJi/KwsJ59r+H3NUt5edqNqHV6NDoDMfFJZO7fSZuMXiSktkGjM/Di9LHc/tjL&#10;Uo6Q1+tFLpdz55S/suAfD/Li9LFodAaKcs9yzzPvVEt42rVrR0Hmr6T2PrfrXXAUGhnLwxqHjL2b&#10;zP07eXfuP5g26wVJhS8rK4urb76HtWUEqCrEd+zL1Tffw7Fjx4iJqVpiXqPx77O23qAAOifY2HcY&#10;tBoVFqsjREmuJpw2+406o+gkVnVuuXsGvUCpxYdFMwK19UNsZ7eiSepFdOsbOLD2BT5Y5eKXnUfZ&#10;tWMPdpsduVyOWq2iS7dO9Onfiwl334becG5yyH0H9Gbuey8x/Z5HiY6O5unZ/3dBnxXZdQhp+/tf&#10;nqvUd2QKkCnxycLLrK9cuZInn3wSnU7Hl199xYdvzOfIH4f9pNOcF/75JdasJjipc2yNSoXn/hz1&#10;kGiU07+plp9Ohc9/21/gZH9BzXmVAeJWVHTxJs+ysrKYOHEidrsdu91++RGh74+ZyAtKwErSK3mo&#10;e2OubKpj61krc7flc7LUzzRLHR5WHC2NEKEIIoggggaAQiHg8bguqz5bzUVo9TFcPWQIVw8ZInmF&#10;JiTFSwVUTcVnaZrclL+9v4zTZ3OJb2TAGJ2ATC7H5/MX47zyygF07vAFuQUmJiSnSMavz+cDn5sr&#10;rxxA9+5rOX36OLc2MmCMSZbIzpzPfwGQCouOGXMDjLkhZNvevX8kK+sIarWapk1TwxrWk//2ukQ6&#10;PB4PMiiTwDYy7Z/vSv3p2KUXLV9fRPbx40QlJrFz/XesXbwAr8eBSpZD6y7X8vjr7SjMt/qJjVoJ&#10;MgG3241Go2H6Cx9wbP9OREMMyc1Sy669Ap/Ph1arZeYbX5OT9QcJifGoNUbmfP4LPp8Pu92OVqtl&#10;+gsfcPpkFk5TEWkduvlDBUtLK80CB47nQLaVr3+C7uPP7Vof2wSPPP0SLdp3lULwHnzuXek6BIig&#10;Vqvl0KFDfqKU0Ztju7ZUyglqkdGbtFbtOXToUHmh2zCQy+VoNBqphlBd0DLaRWrTOH7Ysp/iUgvf&#10;/7Sbfj3aADUTIpPL7w2yuRvGjDPqZJRalJR0XQA770GhieXFTw/yyic5pI/8jK6zYXAaRDcDfF5K&#10;TtvIOfArX8/5lffeXMijf32I8RNvOac+DB0xmBfmPstfHppNTEwMDz046YI9JyqGtIVfJ5eXn32F&#10;zMPHQn6/475J+GTh8wrz8/K59dZb2bp1KzNnzmTq1Kns371XIkFASG0gTUFW2N/DoYlBya3tojEX&#10;F57382O325nUObZKIlRbXAjiVlucPXuW48ePX35EaE1W6Ivhid7xPNCtETKZjL5NdUSrFNy78pS0&#10;/McTZp7oE38epg+WM/2O1Vzz0euMSowYSBFEEMGfGx6XDblCedkRoQAZEkQNgqgmNaU8+dthK8Ht&#10;9uDxuPD6ZCHLbfby43Q6nYiiiNaQQKrBnxRts9kqLRcEgdTUVhLpsVgsIbLATqdTUiuquG1UVFTI&#10;tna7XfKgBOcOyeVyyZDwyTRYvRoEu1tq02Y3IZPJENVRNG/TubISl6cIFUXExcWg1jZCqVLhdLkB&#10;Jx6PRyoI2rxN5xACoVQqUSr9oXQqlYrmbTojk8mwWq34fD68Xq90fCqVisQmzYBmkkpc8DF4PB6s&#10;VqtfalwQuPXWW3mm61+4/j9uxHrqVLidcHSVnqFPD8XhcGC321Gr1VJYo9VqlfqgUqmIiopi7969&#10;xMfHM/imSXDTJFwOE4LKgMfjITs7W1peXTHVgOhD8HioCzKayYmLbR/y2xlzPk301Ue9lDpFf/HU&#10;uOwGu0+MOhlubSzZLWYx/eF7+dVl4dEDhK3tFJfu/3QcDXu/NfHPcc9z+uQZZj318Dn1YczNo3A4&#10;HDw18x8YDAYm3Tn2ojwzvl+xjt937MFitnD0UCZms6USAQJ49Km/EJ9UXusn50zo9Xhy1hMkJSfx&#10;2EOPYlTpmfvPl1mzIrSgr7lJ+fVXOGpPNGb0iMPjsNVK0bAhiNCt7WKZ/VM2Z0zuerVxIYlbdRg4&#10;cCDvvOP3Urdt2/byI0KnSkNfwgOa60PilPsk6yo8UKp6aWezfPodzD0Y9JMQQ+dRs3jygZ7E1tSR&#10;xGHMWTIIsTbeYPPvfD2/kB4PX0VY/RVnIUd+38SSzz5Ed+cXPNAlYnRFEEEElxa8vvMjw6nVx9Rp&#10;faWyfvVGXE5btfLf4ZYrFAJun0oiI9WJGVS1vOJvHo+nUohYYB2LxVJt+1X23eWq5G0JrB8VFYUQ&#10;EyuF8vlZQyFO8wlsJj0yT9dK7YXrhyiKKJXKsPuqeHzB8tGiKFaSAFer1ZKctcvlwmg0cs2gG9j8&#10;7mIG1tOO/uE/cMvoSSiVSokoBkhQuGuj1Wpp06YNdrud48ePh3jf9Ho9MTExNGvWrMb9CoKA2Wyu&#10;twpWrMrOJ+tOoNOqiDb67RerLYahqQXoVeEVGYsc/nuglbEYg9CwBUmVMg/zF/3I72oLD20AoRYB&#10;NR1Hw4xf4O1hHxCfGMddk28/pz7cOuEmzKVmHn/8cQRBYMK46y/4827Nd+uqXa7T65j6yDSGjgoN&#10;f805G0qEojR6rIUmvv3867DtjBgzmo/Tr4PSupGLZkYlD2TEYjMVX5Dz4fP58DhszOgRx182nK1X&#10;GxeSuFX1bBIEOa1bt6Z169bS/XvZESGjKjQR7USpi05x5XfqaVPoA9ogVq++MvLlNTwcIB7mI3z2&#10;xENMnf8aX9zbqoaeiOj1tXwhm0+yYcURWoYlQtksf7SckI2M2FsRRBDBeYRSKYaQD6VSxGEruah9&#10;spqLaiRLgXXqSpz+5wms18uAIWMYMGQMPq8T3Bd+NlYul2MwGCTy4/F4sNlsIeICDz30EMNvWEzf&#10;qbUzvoNRcgY2zFHxwqYplUhKgCiGI2EB71d0dHTY/J6a6gHp9Xq8Xm+9vUHgV48b2rctJRYXFpuD&#10;4lIr3/+0m9M5zZgWXkiMg0V+t1mCytrg12rb9p0s/PRdnvijbtchOQPu/RZeGTaXq4YOoHlqs3Pq&#10;xz0P3EVJSSkzZ85Ep9Nxw+irz+sYragCVxU6detCy/RW3DBuLAlJoeFAhYWFrFy1qlbtpKW3ZOio&#10;4Yy55Uba5QvcudwfyaRw1u6aPj8gEdyOCypDbbfbeSAjlje253HyEidu4aBQKHC5vOzatYPi4vJ+&#10;XHZEqEuCho0ny2er/v1rLi2iBBJ0SgrtHv79W2jSWYe4OtzJ+lYMuqYlC1YfJJtWJFLIb289zfPL&#10;D2JBR7N+M/jnk1f5Nd6DQ+NYzvQ7fqPLDJFNb/3ASZdAs2FP8vKsfsT+/ipDZ64AYObQFaHEC4BE&#10;Rr2+hlH8zqtDZxJBBBFEcD5RWuyPhRfKYpBqIiE1oar6Qn8GeDwukKsu62MwmUxSeJzHehqN5yz6&#10;mKQLboAAlchPMNq0acPooeP46fVPGTyrbu1/+xhMnTyN+Pj4sPsNeKVkMlklEqbVahFFsVa1f4Ih&#10;iiIKhaLOAgnhEK+x4vLqOZ1TJElpj2znAyr36USpglKniFF0ohYaPkx19lPPMvZtX9hwuJqQ2huG&#10;/t3Bv59/jbnvvXTOffm/J6ZTWFDEg9MeRBDmMWrEwPM2Rl96a07lHwMCCFRfK83n87Fo0SKeffZZ&#10;WrZsydwP36FNmza12q9MJmNcu2jm7Srk51NW/hg7p8ZtrmyqZVy7aAoLL+ykhtfrBbeD5wckSsSt&#10;trgYxK0qJCUlhuT9XXZEaFAzHW/tKMBTpou98aSFoZ9l0lirpMDmJtviDhpg0L+prvaNO0+wafVR&#10;Yrq0JRE48NZUnj5wG+989zrNOcHX06fy0FuJfPFAuzAb/8bv5td47bsn0Rdu4PkJz/PhsO94uMvD&#10;rPmoFdPvOMK9ax4mEvUWQQQR/NngctY/+VUQ1TV6ef7MZOvCELqGUWgKeFjqs//aGG1PPfUUA4cv&#10;pe8UK2pj7do+vhVOrU1g+tbpEvkRRVHK6/H5fPh8PiwWCw5HZUPMX12+7saZVuuvhXIu3qAAkvUe&#10;Plm3n+TEWAb19ueLnDabiQnDwY+URvu30TZ83ZiDfxwiM38XE26ufxv9H4TnXt6Ap0ikUaNG59yn&#10;1//9Fj6HnPvvvx/tf//L4KuuLGMfZbae7zyoj8kUIBPxUXM9pz/++IMZM2aQlZXF3/72N8aNGxdW&#10;Vr46EmU2m3n7mqb0XHgYew2KyGqFjLevaYrZbL4oIWZWq5Vx7WIl4lYbXCziVtVzsGnTZiHPtMuO&#10;CHVL1NBIoyC3jPD4fJBtCSVAAegEOX2Sq5cfXDFzKCukMxJD51HP8M69rYDfWb3czLA5N5aFszXn&#10;xgdG8eGjq/n9gXZhCE1LrhnUCj1AbDu6tHSx+mQ2dIkoKUQQQQSXH+qbi1MfElWb0LgILi7q6jEJ&#10;Nj4qCTZUgcaNG/PApFl8Oe0ZJnxYGyMSPpsMzz33HHFxcahUqkrExuFwVFsDSKFQ1MsbJAgCJSUN&#10;E1Iao3JKBMhqc2CxOcIWV91boMHl9acHnI+wuA0bfqLzjf5J5Ho/N1TQ+WYXGzdu5IYbbjh3TiKT&#10;8frrr2OxWLj77rv59NNP6d27N8jKSLks8CdAiIJIra+CXRiONMnKzq9MCchrRX4ChOCll15i3rx5&#10;3HzzzSxatIjY2Nh6HaPD4aBVlJrZ/RKYvbF68YvZ/RJoZZRTUlJzbljwfddQkyGXG3ELdz5+++23&#10;yzs0rqlBYEy6kXm7amaWY1pHkRZd/cu8cqha8Bu6Ja0Sgp9WzWnmWs3JbCKenQgiiOCyhyCqqxQQ&#10;cLudCKJGWq7RGrGYCiMnLYI6E6G6YOrUqSwespj9K/fTfkT1626eB61jB3Lvvffi8XhwOBw4nU5c&#10;LhfR0dHI5XIcjuoNRkEQaswFqgi93l8Qsr7kMBgnShXISrKw2ox8/9Nuoo06STihe+tYwE+2ihwi&#10;py1+dabzFRb3x6HDpDaALkFKL8jcndlg/ZLL5cyfP59x48Zx55138vnnn9O1a6jIRzmBCSIysgoe&#10;zAbSewmuCbRkyRKuuOKKc27TZDIx84rGLD9SwpYz4Z/JvZtomHlFY0qLaw5nDpD1AIJVKM8V54u4&#10;XZB3niAPCY3TajXIL7eHqlwm49n+iSTpq+dwCTolL1+VhPxcpjaEoxwJlpYvOsFJoSXNIk6eCCKI&#10;oAFIyIXaj0JROaSpOgU1AIfNXKmP50M6OxAaV90nEhr3vwOFQsGrr77KF/fJcFQT/WUrhu+eVPCf&#10;//yHwsJCCgsLsVgskjCCUqnE5/NVS1YCM8R1ITQajQaFQlFn8lQVYlX+sNLOCTbGDOvJoN7t6dm5&#10;JempidjcSk6ePInMa5YEEgDi1dbzcu4PHz5KTPNzbycqGTIzMxu0b0qlko8++oh27doxfvx49u/f&#10;f8HH5unTp7n11lu5//77ufvuu9mwYUODkKDA8XndLj66LgWdUNk01wlyProuBa/bVatQTkEQOHbs&#10;GC88NSVkrDcUAsStd5Oq9e4DxK06j+xFeMLQtGkzSTmuRYu0y48IATTWKpl5RRwKeXiSI5PBg90a&#10;E6c9F4dXF64Zpef7+V9zwj9vw9dvLUccdU09vUEnORmZTI0ggghCyMj5LyxnNRej0tS96ntF0uN2&#10;O8/bObCai6r9XIjzFMH5RXA9pZqQkZHB9UPuZNnjVa/z7V9g3I1306xZs0oz3QqFAplMVq3MN/jr&#10;CdV1llyr1Uqep4aAXiXQrFkzVu6288OW/fywZT+Hs7I5nJXN4lXbUalUHDdHUeosP38JmvNDhBrK&#10;YyBX+otVNjTUajWffvopTZs2Zfz48Rw9evSCjF23280bb7xBv379EASBX375hWnTpqFUKhv8/B/5&#10;+WvmDU+utGze8GSUeYeRy32IoljpE3yfBb6XlJRwYO+2SssqblMfeL1erGZTjcTNajZdEgIJ0vvG&#10;5eK9997jySef5Mknn+Sxxx67/ELjAhjfIYYP9hSyN6+yuy3VKDCp87nHlLd74B2eeetpHrr27TLV&#10;uFm8FlYooQYk9uDGvp/x0q3XcuTl76oOxYsggggiaHCiYUOjNaJQCJdlMdQI/gRj0FX7cRcoyPrv&#10;f/+btFZfMfSvZqKahK5Tchb2fKblox1/qZLgQM2enkBdpNpCo9Egl8urrfdUX5zOLpTyhH7Ysh+d&#10;VsWYYT0xicUcKY6W1hPk3gavHRRA69atKMjcRWrvc2un4Ci0bdPyvPRRq9Xy1VdfMXr0aMaPH8/n&#10;n39OamrqeRu7v/76Kw8//DA2m4158+YxbNiw83qvLHxnDouW38aWM1Ze314AwPTujbilbRQOhxpQ&#10;hBUtEQQBl8tVpaBJVducy1h2Op0k6UXmDU/m9mUnKxG3JJUHs9lZ6/u+rl6r+oi3qNUiU6feV07a&#10;5crLlwjFa5XMH9GMoZ9lYnKWs029KOej65rTRF/TCfLLVlePWHo+8DrfPBBu81G8vmZU2Zfg/8vb&#10;HhX0/apnPuaqavfVhYfXrCGCCCKIoKFhs5aiM8RK0tn+F49wSfStNqpxwbWPLpSIQwQXcAyEqe+j&#10;UCi4Z9Jk1r/0Cje8Err+mudhyuT7MRqNVRKc2hKh2qq+yeVyyRvUEJ6T8uR+KiXoJyeWJ90HVOIC&#10;SNGXnrfr0LFDO777CbqPP7d2jm2C2+Ur8JWMRRbVq8H7aTQaWbJkCSNGjOD2229n8eLFNGnSpEH3&#10;UVhYyDPPPMOXX37JlClTmDlzZkhh4PN1H7hc/uK/LwxKYlu23/P3r6uasOLrBZhNJYyd8BAvPDWF&#10;Pt368MvKL/kj7yxXXT+dyZPvRhC0rFmzhnXvPQ2ALq1tCGF47733OLrmA05YzdI20dHRVU4G1IZo&#10;KBQybmuvqUTcbmsfI00e1BZerxuPp66CCh5crtp7nCq2L5dz+RIhgJ5JWh7pGcdzm3LxlqlRTMlo&#10;RJ9kHRFEEEEEEfjhctoq5dnIFUo8LttF71tJYd1CaCIKchcXCoWiXkSg4mxvQOK6uiKrU6ZMoVvv&#10;1xj9oocAb/e4YMcnChZsva9ag9Lr9dbYz7ooxjWkN0ihUCAqZdhtpjJSBDqtisNZ/sTz4lILFquD&#10;09mFEjFKT/UnJwdyis4Hrhs1gn8Nm8P1/3EjaurXhtsJR79TMe6TKTg2TkN+xSNoU+9pEJnxYMTE&#10;xLB06VKGDx/OnXfeyccff0xi4rkncFesCbR+/fpa1wSq7bUP5/nQarUS8Qh4Kr8ck+ofHx4XZlOJ&#10;RDwAMvfv4q/vfg3AP6fcyKkRw9HrDax772mm/edzWrRI4+uvv+bA3m0IgsCmTZsoLi7mpa82A/D3&#10;WZP47bcMeve+gqqcoi6Xq1YeU5/PF0LcXhiURGFhYYOFWjbkuQdYtWoV2dnlIg/Ky/2hPL17I344&#10;YWbjSQs9EjXM6hUXeVNFEEEEEdQAQVTjsJkjJ+IiIVyM/rnG7ddosBCF6DNI39VCDL6gfdZECnw+&#10;X72IkNfrRS6XS14fURSlHJ7qiqzGxsbSo3M/9n+3kU5lamb7V8AVGf2JiYmp0tiRy+XY7fZanf/a&#10;HItcLkej0WC1WhvEuPN4PIj6KIkIAdzVpYSlx/yTuNFGHalNy20Znaa8oJBRdJ638ZGUlMg1A0ex&#10;+d1vGPhw/dr44T8wcfhgouPT8MXOonjfh/hO/oTxqoXYHZ4Gy60CSEhI4JtvvmHUqFFMnDiRjz/+&#10;mMaNG9e7vdrWBBIEIYTQBMZcMJRKZZX1hCqSdLlcHkKOAjLTsaL/b7h20tpnIIhq8vPz+eloPmtu&#10;G8euXbtwOp28+m06Go2Gtm3bYi/Jp6CggJ49u5GUlMjqT+f5+5BzmpJju7BnZDQIufeZSiTiZjOV&#10;XHIkKBhdu2ZgtdrKCKjm8idCsRolX96QwrhvT/DJdc3OUSAhgggiuJxgjI7HaDRKs8o1Pqy93nNK&#10;+q9P0r7X4z6vuTkKhYBcUfNzT6kUEYKmef3S2fZqtw3epuL2wevI5PJz9tTUXhlOQVTshVSRU4QY&#10;QA2JirOt5zv0xqtSIHqbg7sQUd8cn7EtMrlYJxIWXJG9OsLkdrtDyElw3k5VxU3DYcSIEXz5RTkR&#10;2vkF3DpiRDX3g/961SSbHTDUakPsAuE9DenVcLvdIfL0+sZNSPdV79EQ5F6UsvNrYM54aBrX3PgN&#10;faeCUMfbrOQMbHhexotzyzxdSg0xXaZgzvwOy7dDUA1ZgDa6DVartcEIUUpKCkuXLmXEiBFMmTKF&#10;+fPnV0mSq0JtagIpFAq0Wm2IB9Pr9eJyufB4PLjd7pAxH7jGtVV4i46OltZ1OBxSuxWfC8GhXc89&#10;N4fX33mZ9BFWut4GV6dBdDPA56XktIWcA9tZOwdatmzJ5MmTUZ3dTt/xM4mOjga+bNBx43a70Zfl&#10;rtnc7kt3AlCQX/4FVcOhkUbJF9enEK1WEEEEEfzvwGYpRSn34q4FEZLLfCgETY3GeFVkRxDV9ZBx&#10;VlRrPEfFNJwWv8tVM0nT6qOr/V7TNuHXb5jnrstpPyd1uMC1aXCFObmmkgF9PmY74+LiQor8nRc4&#10;stF49qGPScJpPkGJqRC5oa2/0KRMgU+mQeaz4ZNp6n+65PJKalpqtRqZTIbJVHcFqZEjR/LMnCfw&#10;lp3y/Svg2r9eWyUJMhgMkmFWExHyeDzodDpKS0urPR6NRoPNZmtQ9SubzYZOFy0RoVhVzSRLozz/&#10;Bmabth0YPXQcP73+KYNn1W3bbx+D+yY/TExCPjm//INGXe5BqU9Gn3YtzuLDFC0dRUK/vxHV5m5c&#10;LleDEaK0NH8Y2KhRo3jooYd4/fXXy4z9mlFdTSC5XI5KpZIk071eb7UezPoZ5gJRUVH4fL4Q8i4I&#10;gvTuqBhK5/V6eemthRxx/Maj+0AfxgkWl+7/dBwNe78t4bVxL/P/7J15eFT12b/vM2eZPcmEbGwh&#10;7AGUILsgAtKAYlTkrVZxqXXXCtoXaStqlbao7w9t0bbYKlqrrSKtSxWoEBXQokJAjSxhN4QtJJBt&#10;9v33x2QmmewJ2QbOfV3ngsyZOXP2+X7O8zyfZ/KE6SyeNg2AdR3xe+zs+lTr5n8nA3z00bpzKzUu&#10;jCqCVFTOP7xeF16PhIC/RREh3K5mBv0WHLbyTln3+MSeOGwVzfbz6e6EI0Gdtd+aF1Ttuz+DmvPn&#10;t0UURQK+UCF/sI0CNxAI1BvcSpKEoihtEhJpaWkM6DOcA5/uIRiEgX1HkJqa2qRw8Xpb1mvF6XRi&#10;MpkiBg0Nio8OiAaF91NDKU953x1i3MiGHdc6qn9QBEEkiMjjjz/O1Mv/zaR7HOjiWvbRI1vh2Mep&#10;PLj1QUSDgeLDGyH/51hG3IiSMBglYTApExZxasuviTu5FXHic8THx7ebIBoxYgT//Oc/+eEPf8jD&#10;Dz/M7373u0bNNCDUE+h///d/2bp1Kw8//DD33ntvRMDrdLpI/Vq4F5XVam2Vw2BrRFAgEMDhcEQE&#10;T7j3T5ib73k86u+N//2WEtMeFnzSsqjdBVfDg1vgxZkbufbKqYzrbT6vxw1XXXVV1DFQ88hUVFRU&#10;VFTOQ3SyBU+w+sl20I9Oq8Hh9UPQiaDRt1kM1cXn851V/dMVV1zB1+v3EAzA7NmzG32f3++P1Fe0&#10;hFBUxojJZMJms9UTQ6Iodkg0qPb6toaONEoICaHQkDApKYn7f7KIfz2whJtfb8HDgiCsuguWLFkS&#10;SeNKGzCdYv4fwYP/hynxAKYBsxEkPamTf0X5njdxvzOVuMv/hhI3NEoMtDRlsiHGjh3LW2+9xXXX&#10;XYfJZOI3v/lNJEJY+1z885//zLPPPssll1zCli1b6N27d8S5UKvVIghCRPw0V2vW5mtPp8NkMhEI&#10;BKioqECSJERR5JHfvlRfAKekMCX7RwBs3bqV/MMFPLKvdamLvUfBnR/AX37wHb/9f/8lKanHeXvf&#10;czgcHDt2DDhHaoRUVFRUVFRU2pmgB0GQAE27CaK2cvHFF/Pe8+Bzw8O/mtrkez0eT6QeqSXY7XaM&#10;RiMWiwWHwxEV+TEajQSDwU5L+Sktq+J4cRl2hxujQUtGn2SSE2uiGrKm8xpT3nvvvfxzxj/Z8589&#10;DL+i6fd++RL0N09i7ty5Ua+nDZjOGfMQhP1PYtv+J1JH3R6qGxo+D+fJrVT9OwfNpX9ESpyE0WiM&#10;TG63u83GFBdffDGvvfYat956K2azmZ///OcRMVS3J9Dll1+OTqeLOAL6/X4cDgcul6vDmoBqNBrM&#10;ZjOKokTEVjiKKooiQ4Zd1OBnLBYLwWCQ//3f/+WHLwYbTIdrjoyJMPPXHp555hneeOMNgHaPcsUC&#10;//jHP0hLS0OnCylJVQipqKioqKio1BFC/tCk0UIXC6ExY8ZQ+CUIAowaNarJ97pcrkhaU0vSrZxO&#10;Jx6PJxIZ0uv12Gw2/H4/Wq22wUhRew6Ka9MrycScmeNwON0cP1VO4bFSdu8/Fmm02lGNVGuOuQ+E&#10;mrqU5cuXc/3ts3ikIIjW1Mj+q4B1j4qs/2BZg/N7JPfGqvsdJseHlGxdFqkb0vecgGzuw5nPHsA3&#10;/mdUpc6LOAvq9Xp0Oh0ejycSIWpN6twPfvADVq5cyW233UZ8fDzXX389zz33XKQn0GOPPUZCQgJa&#10;rTZi7KHRaPD5fDgcHZd+GI4CAQ1Gm5oT3Hv37uXgqTzmXdf2dZjyU/jtsx9SVFREjx7nX1RIlmVG&#10;jRrFuHHjIn+rQkhFRUVFRUWl22I0Gik+UdKi93o8HrxeL2azmTNnzrToM36/n6qqKhRFwWAwRIrX&#10;w8XxHYVAtPmBXvJxothF4bFSEuKMUbVCHWmbHSV+a5UtjRo1imtm3MqHv/wbP/xjwx/54Bdw49zb&#10;GTx4cKOLNZvNuJX/oXxET8j/OXEDZqHvOQHJ1JuUCSGLbc/BjQgX/x6HI5QiFxYNtVMqw05qXq8X&#10;j8fTpECdPXs2y5cv56GHHuLFF18kMzOTL7/8kosuuihSR2az2SLHNy4uDq1WS1xcXJPmGW0VvA1F&#10;gVrLxo0bGTk39ECgrUhaGHmdl88++4xrr732vL2n5Obm1uyTWN0IfyDI4UoPHx6sYmOhjWKHj2S9&#10;yPQMM1cPimOQRYsooKKioqKionIeYbfbSUhIiNT3tBSPx4PH40Gv12Mymdqlv0pjKIpSz+HQ6ZPY&#10;vf8YI4b0Yff+Y/ROtbAt/xDTJg7HLHs6Zd/VNcp47LHHGD32X2QvthPfK/q9lSdh5yoDb3z9i2aX&#10;q9VqsfSeRIX5fZRd9+AqP4Rl+Lwoi23bxz9EnPg0QtxFeDyeSL2Xx23HHwi5EWq12khKU1gUNSaM&#10;br75ZhITEwkEAvz4xz/G6/XidrtxOp310u6qqqo6RAw1FwVqDfv37yfj6rNfp34T4PB3h8/Le4PX&#10;66Vnz7SoNgAxK4T+urOcpV+WcKzKQ6BWbWRuoY0X8k7zi4nJPDAmCRUVFRUVFZXza7DjdrtbLYTC&#10;aDSaDq8NkiQJXx2HwxOnbRgN2khdkKF2I9VOEkIQoHYqZHx8PLffdiefLnuea38f/c7cpXDPXfc1&#10;6c5WVwyJllROj3qDuAO/5dSWX5MyYRGCpMc0YDZK4gHKN9+NZvzPiBt6P4Ig4CjbHRKJgUSC1KTt&#10;KYoScSOsK4wCgUBk3i233ILf78dqtVJZWYnH46lnoNARYqi9okB1hdDk9LM/wvG94fD7558QCovf&#10;1NS0WkJViT0hFAgG+dvOchbkHsftDzYwH07YvCzaeBJJELj7oh5o1MiQioqKiso5iIAfgo0MkoXo&#10;n3i9XiBoq/nb5S3H1GMwoijh9/sQRaleY9yOrJnoSOx2O4mJiS2uFao9gG2rgGqtEHLanLWOhUxy&#10;Yhy79x/jQGGox0lpWc1A3NxpQqg+9913H6Mn/pGr/58fsbotmt8LX/9D5JWtd7d6uy0WC+WDHyOh&#10;33+i6obCFtslW5cRsBdjH7YQXyCOOP9R9FRyRhwSGdDWPj6KoqDX61EUpV7PHafTic1miwgxCEVm&#10;OlIMGQyGiHteezrPtVetmkaCkydPnnf3yvC58e2330Z6tlVUVKCJtQ05WO7hkc3FDYqg2nj8QR75&#10;rJhdpS5UVFRUus/NWEasHk1ohGDk/7GGVqtDq9UhSQqSpCAremRFrx7gTidQY2xQdwq4o6e6BD04&#10;bOVYK0uj/g1PXo8Lgj4EvHUmf72puxGODoQHpC2lo/oG1d/30W5dZ7yhqEbYGAGg8Fgp47NCdUKd&#10;UiMEIcOEOiQmJjJ25GT21OrCuWctjB81BYvF0qavsVgsVChXoLn0j5zJfwXnya3V2j1ksW0/kYf1&#10;w1n4An6ccnzT4z2Ph8rKSsrKynC5XFEW6kqdZtthIw2r1dro8qqqqnC73REx1FIURSExMTHifBde&#10;n/ZiyJAhnGmHQM6ZQ5CZmXne3jF79kyjX79+9OvXj5kzLo49IbTheyuljpoLtadJ4umpaXx+00Ce&#10;vawnfeNqBhVVbj9rD1WhoqKi0h0wmCxo9Sa0ehMgotXHo9WbMJgsMSUiDCYLoqzH7XYhaDQIGg2y&#10;okNWdPUiCiqxi6zoGhZUAWf9qRvicDiQZTkibpp/SCFiMBg6rG9Q7e/x+6MFh9NXE73rnWph2sTh&#10;jBs5EINei6wJIAldKzavuOIKvl1d8/c3q0OvnQ0WiwWbZjjOqRtwlR+ifM+bBH2hc8kyfB7xvcfi&#10;Wzsdd+nmFotfq9VKWVkZTqeTYDCIKIokJCREmS60Vgw11wNLo9EQFxcX6YdUUVHRLqlwdRkxYgSH&#10;Pz/75Xz/RciJ8Xwj/HAkNTWN/v37079/fxKT+8aeEMottEX9/cjEFBZNSGZSHyM/G5fME5OjO05v&#10;LrJ1wFoUs2Z+NvPXFHftzihew/zs+YRWI5/l2dksz1d/vFVUuiNabeiJ75q169m5ax8ABw8dZM3a&#10;9RSfKkFWdDERHaq9HZ9u3gbAe+/9m9f+9g/WrF0f9R6VTjgeOjMGk6VF0/lG2H65pVEho9HY4U5x&#10;4YF4XaOEEpcBh9PN+xvy2JZ/iPc35LHpqz3kfXcIveTrvJ0WbDjCd+WVV7J7DQT8oWnP2qab27YU&#10;s9lMUJAIXPJ3zOlTKdm6DJ/tOAD6nhPokXUHni+W4T2ypsXLDAQC2Gw2Tp8+HREk8fHxUYKopWLI&#10;6/U22ZfKYDBEUjBtNhsVFRUd1pvnqquuYuc7Ep6zOD19Hjj4HyOXX375eXc/EEURWZbriKNg7Amh&#10;Y1XRJ9il6SaEWl6CF/c2Rs0/YWv4hCxYcT3Z89cQLWWKWHV7NrevKurELbKRv+oRbp+dTXZ2NrOv&#10;X8iKvDL1111F5Vy7Cct6du7ah8lk4MILhnL06Pds2/Y1F1wwjI8+Cll5asTYKNssPhWyMs65chYV&#10;FVYcDie3/fimqHkqnYPbZY1KZ2tq8tud593+sdvtaDQajEZjs4MkrVaLw+Ho0GgQhOpkvLVGs76g&#10;SJVHwe50M2JIX6ZNHM6cmeMYnzWQjD7JpOg6u06r/vanpaUxoM9wDnwK+z+BgX1HkJqa2i7flpiY&#10;SFJyGo5BCxAmLuFM/it4Kg6E9lW1xbb9yKf4ty1ECLTu4bbL5aKiooLKyko0Gg3x8fHExcVFjndz&#10;Ysjj8TQYEWooDa6jBXTPnj2ZNe1avvxL25ex6Xfwo2tub/Z6OJfZtGkT33//ffV1L8SeEIrTRq9y&#10;UR1hdNwa/bdZabgR3LBbH2TaoZWsyq/Ju7VteYPXy67kwbnpnbY9BStu55EtWSz6ey65ubmsfmoc&#10;BU/cy/J8DyoqKucWZ86UkJHRD4Dt27/h0ksnkdEvPea2w+VyYTKFnrLn5X3FsGHDADCZDO2aE6+i&#10;crb4/X4cDgd6vb5eA9Mw4QFyZ0SDgHr1QQcPHiHvu0NUVDk4XlzzINSgDznIdWpECBqsE4JQKtze&#10;9bD3o/aJBoUFaHx8fOQ4VUoXo5n6EmUHN2A7HCpKCltsGzUOvB//kGDVN63+Ho/HQ1lZGTabDVmW&#10;SUxMxGw2NyuG3G43Go0mUmjfWWlwjbFgwQI2LAVvG26zlSdg49Na7rnnnvP6njB+zDCOHDnC8uXL&#10;WbVqdewJoazU6Fzf57aVsOe0izNOHwfK3TyXVxo1f0RyIykapsnccX9f1j7/LqH4TwGvP7+FrAdv&#10;JUuhTtoZNJQO5y14l6W3zyY7ezZz5q+koNaDClvBShZePzsU5bl9KWsONvAUw7aR199TuHXRDQxL&#10;rF6tQTdwf46HDRsLqt9URt6K+cyZnU327DncvnQjLUvIs5G/suZz81cWULMGxWxcejuzs7OZPWc+&#10;K1ctY06t6FjR+qXVEarZrfg+FRWV5ujRI4Vduwpw2Mo5ffo0fXr3wWErj7nt6N0zhcLCIjZt/pzC&#10;wiIyMzPZuWsfhYVFMSnsVM5twuKmoVohjUZDQkICGo2m3RtpNjbwr1sfVBY/gYw+yQAYDdqotLgD&#10;hcWdaJ0dFkINp8ddfPHFHNkGh7fA1KlTz/prwgIUQu5dkiRhNpup8GcgTX0Nu9sXVTdkGjCbxEEz&#10;CWy+m0DpujafC2fOnMHtdqPT6SIOcY2JIb/fH0mtC9cbabVa7HZ7h6bBNcbQoUO5OvtGPv9D6z/7&#10;wc/h3rseICUl5bx9KOL1ejGYU5k2bRoJCQlcfPHE2BNC0/oaEWv5YX921E72qsNc9tZhpr95iA3f&#10;15zIggBT+jQe/kvLuZ9rba/zxhYbZetX8p7pVu6bntjidSkqSuRHL6wjN/fP3Mq7PLIyHw+AZwvP&#10;L/yCgY+uJjc3lz/nFLPi4dcpqKdVyilnLMPqjBuG3f8+6x7KCsmzFffyRMF0XliXS+66F8gpXsaC&#10;FQXNr9uqBTycX/251Y8ycMNCnt/iqV7mApYV5/Dntbmse38RiVs2Em4bZ9uylHtfVLhvdS65uX8m&#10;p3gZi98tQkVF5ey58IKhAKx+Zx3X/0/oieqa/2zm8suzAQj4fd1+G3w+P7Kii6z/ddddj8GgxWzW&#10;c9ON/xN5j4pKdyEc6akbFQoPbDUaDZWVlZ0yqG2skSpAQpyBjD7JzJk5jmkTh0fEkVl2d8Veq/fK&#10;mDFjKPwSjn8Do0aNOutvMJlMkX0fjqhE7LUdWoITXsTYa1xU3ZCSMJgeWXcQ/OoJ4g7/rs3fXdcZ&#10;rikx5HA4EEWRxMRERFHEZrN1qa38448/zpd/NOBqhW4/shWOfZzK/Pnz1RtCXUEeays8Ok1PD31N&#10;ulswCMV2H7tKXZy0+ajlmohR1nBx76aKJIdx64OT2fL8wyx+8RBXPjiX1jzLHDhrGoNMAOnMvT8H&#10;NmwMiR1lMo+ue5X7s0LdhNMnzWKg3UO9ZzqnijjU5Dfks36NjZl3htcr9D2eNetp2hOhgDWrjjLt&#10;hpzQ50zjmDs3kU15BUABGzeUM/3WuaQroWVOmjUwLIPIW7OJxBt+xLjq7cq5YTJHN36nXikqKmdJ&#10;OPKTc+UsbvvxTcQn9gHg+uvmkJaagtfjwu/3dvvt8Pu9eD0uDCYL06ZOISEh1I8jo186sqLD7bTF&#10;xHaotCOC2O1X0eVyIQgCcXFx6HQ6ZFnGYrF0qggCkGU5qj7I6tXiDWioqHKwZfs+KqpqBtjJiXGM&#10;GZLYNTusgfQ4o9FI8YkSTh4vadZJrSUiKBxZaWjfWywWrFYrpb1/2njd0Ik8xP/e2Oq6oYbEkF6v&#10;b1QMhXsReb1ebDZb56RPNkFSUhL3/2QR/3qghYcyCKvugiVLlrTaTv5cImyW4LCeYtOmTVRUVPDl&#10;l1/FXkPVPmaZOYPjeOnb5g0F5gyJZ0BC0xerafId3L/qFlaYFvNU1llc2JZ0+nrXc7QMshLLyFux&#10;lGVrvqM8cn1fWf8zqekMpIFoi8eGDRMmBfAOZFBqA99TDFmNrowHjx02PXklm2q/fGV4XibD+jb0&#10;ORt2G5x65Q6yX6n1cmaW+kOvotJOYijsDBcSDZWIsj7yd8DviwkR4fU4Qz2QZLVvkErzSFLXDzVk&#10;Wcbr9XL69Gl69OiBLMuRGo/Oqu8IjUqjr+8ydyh9f3BGGseLy6iosvP+hjxGDOlLQpyBuLQucmAM&#10;+qGDmtHr9Xr0ej12u71JUREWQx7dFExTX6Lsq0cwJR7ANGB2qG5o+DycJ7dStXY6mqkvIcRd1CYx&#10;FBcXh8lkinq9btNVp9PZ5QKoNvfeey//nPFP9vxnD8ObcTH/8iXob57E3Llz1ZsRsG1HAQkJCfz0&#10;pz8lPj4+9oSQRhD4zZQ0PjxYxUlb42kkqUaJZ6f3RCM0dyWn0XcgDBw0jKjnLq3VRB4b5aSTmgi2&#10;jctYvCGNJ//+HJMTCdUb3XKwARVmwcK7FBRBVq1QVMHKm1noWcK6hwD5EAdPAWnVM8uLOCoPpG8a&#10;NF68o6AYZa5cso6H6mmY/PrLrFkhjCbIfPBt/pCTqF4tKufhgE3p8O9oSOjs3LWPCy8YikaUYkII&#10;ha2Yd+7ax5kzIZe4Hj1SyBzSD63epEaFzqVrQiPiC/gj/xdqXSNBnycyrykEQehcsVFHAIWjF1ar&#10;ldWrV/Pggw/i9/s7XQQ1VB903FEzAA83Ux0xuA+7DxzjeHEZF2f06rJjL+AlSPta+iuKgslkwu12&#10;tyi9zGw2Y7VasQmDiPvBv7BvfwJv/l9IGHErgqRH33MCsrkPZzbfjWb8zxBS57WLGApbrzdlnd2V&#10;iKLI8uXLuf72WTxSEERravh9zgpY96jI+g+WqTczQJY1ZGeHUtErKir44osvYi81DiDJIPHw+OSo&#10;WqHomy78dHQSyYaz0HmJAxlmPER+QSjyZDu4ifV18tgOrd9EyAOhjC1vr6Js0liG1RI5qYmAp5i8&#10;Ve+yt6HvME3n1ms9vL5sFdVfg+3gKlasUciZlQVkMSvHxIaVYUOHIt5dsQYlZxZNx2iGMX1m9eeq&#10;8/HKCjaSXxyep9Qs01PEF5ENM5E1cyyHXn+dsIO3pziPLQWqg53K+YHP13Hnularq9PTJdRQFWDH&#10;ju2x80NS3fh1zdr1HDlSSEZGPzIzh3LmTAn/eOudakEpqidTZw1WNVpkRd+iya2pE10QlAbfJ2lC&#10;xy/g90WEj8FkQR+XWmsgJqEY4rAkpWPp0bsFDwA6v25MURSMRiNlZWUUFxcTHx9PcnIypaWleDye&#10;ThdnoihG1QeFbbMBNn21h/c35JH33SEMei3jRg7k6ksHMSiuC81Ugu1bsyjLMnFxcXi93lYZU5jN&#10;ZhRFoazSizj+OXzD50XVDYVT5fz5r+PftrBN6xZOkzOZTOj1esxmMx6PB5+v+9Ztjho1imtm3MqH&#10;v2z8PR/8Am6cezuDBw9Wb5aA1xtg//79/POf/yQ3Nzc2I0Jh5o2w8NedZewqrV9EmBEn85ORZ9s8&#10;bhi3Pj2XRx65meynoO+0ReRMh4213jEuS+GVm2ez3Q7GzLk89/R0TACT7+O+DQtYkP02GDOZ++BM&#10;Mtdu4lAxZNWJwgy7/1WeXrWUZTe/wlEvyH3HcuvTr3LDsPD8P7NkxRMsmP0idoz0nbyIF+4f1vza&#10;hz8350XsXhnLyBwWPTodUMi681nuXPow92a/CKmTyMlKJ5yhlzj9UV6wP89TN2ez2Ctj7DuZOxcP&#10;o/UhMhUVlahBkKyn8EgRhYVHANDp9LhczuonU5Uxsx0aIRgZzOVcOQtZCQ2u01JT+Eq3ncIjRfTt&#10;lawe8E5Gpzfhctrq/b82Br1AsAXlFIohDqVa7MjUpG06bCdqxsgaEX1caqSPERpT97reqvvEnDp1&#10;ipKSEnbs2EFaWhpZWVl89dVXzJgxozpC03kCTavV4rLWXOthEVRaVkXvtETGZw1kW/4hNn21h/FZ&#10;Axmf3MWOku2cHhcXF0cgEGiTO59Wq0UURcrLy7GkzkNz6UDOfPYAcQNmoe85AUHSkzb2p5TveRP3&#10;hsuRpr4G2rRWi6G6kaHy8nIslu7bjPixxx5j9Nh/kb3YTnyd4GHlSdi5ysAbX/9CvUHWoaKigoSE&#10;hNDzoKuWB4IfPCjE5IbknXSQveowVk/NUx2TouGj6/vXa6yq0jjFa+Zzy/pZvPGHHNLU3aHSDfjo&#10;o49ITm56MD1mzBgKdm/HbDKhKHKjPUJag8Fk6TA76/CyS85YKS4OpZOFhdC33+7koQfvx+txRRVS&#10;d0e0Wh1ut4ttO3YxbeoUNm3+nOzsbLweF19t3U5aWgp9eyXjdnduP6FwpKq991+wkwb44UhFWxAC&#10;NnR6M36/D6/H2eh5rLhPownuwWTpicdlo6JKQWMe0ep9qtObUXRxOO1loXkabZMpVOHmjXa7vVP2&#10;pcFgiDRaP3bsGNu3b2fevHl8nfc5n3/xNQ6HI5Ie15l9r8xmM7bKk5G/d5Ync9xu4kBhKM+9osoe&#10;SYuzO9w8eU0cOrmLU0ybObYtRa/XYzKZKCsrOyvx6fP5IvU7ssaF9+MfojVYsAyvSYlzntxK1eH1&#10;aC79I0L8hDYJNq1Wi81mw2q14nQ6o+qFuhtLly7lW+F5rv199Ov/egAm6Bbyi1+oQihyD1SUiGFE&#10;RUUFBw4ciM3UuDDjehr42bjkqDqge0b1UEVQs5RRdLAs5GJXVsCa9XvpO32kKoJUVDqQsNPaoIGD&#10;uGTyJC677Af8YMaMaue1+JjZjkBQwGCyRPURglC90N69++jdM0U92F2AvxOs1yWNiDmhFxpRoqr8&#10;eLUI0rd7HUlbEUURRVEQBIGvv97Bli1bGDJkCHa7HavVyoWjJnLLLbfQr18/9u7dG2mS2VnrJhB9&#10;jEqcoQHZ4Iw0eqdasDvcGPRaEuKM3H+xq+tFELRbepzBYMDtdp91BC5sr221WnF5ZaSZH+FRelG8&#10;/U+RfkP6nhPokXUHgc8eIHjqzVZ/R+00ubAAcrvd3fbav++++8h7TaR2WabfC1//Q+Tuu+9Wb461&#10;H+5Um6bs37+fvLy8kNaP9Y2aP6YHl/QJ3UzGpulZNEFNyWgW2yHeffZe5mRnk33zI+SnP8lTc9Um&#10;iCoqHSogqgeqPp8nUovk83mQFR1jxoyNue0I9z7KzBwKiCQnW7jpxv9BVnRqH6EuEwJShy1Ppzdj&#10;iE/D5SgPRZsEkaDGRJCurQeTZRmj0YjJZMJoNEaEUEZGf/bs2cPLL79MRkYGmzZtIhAIYDQaycrK&#10;4vjx4526nlqtNqo+KGyb7XC6KS2rwqDX0jstkU1f7WH3/qPdp+ll8Oyv5XD/pvaMCFosloihgTj+&#10;OcSsWxusG5L2vIl/y12tttiuLYZSUlK6db1QYmIiY0dOZk+tHrN71sL4UVO6dVpfVzwoAfj222/Z&#10;vHkze/fupaKiIvaFUKJe4l/X9mNGhok112WcnUHC+YJpHA/9eTXrcnPJXfc+f1g0WY0Gqah09EBI&#10;b8LrcfHa3/7Ba3/7B0899RRfbQ2ZJFw06sIokREL9O2bTkZGPyCUYtC3bzp6Q5zqGNfJCIQGqkGf&#10;B007CyGNKKHTmxqIAmkJCt3DOl1RFIqLizl69CgajYYdO7bz3nvv0aNHDwwGA//zP/+Dy+Viy5Yt&#10;BKsbDZ44cYIRI0Z0+nq6nDX9aQptcZSWVbH7wDEKj5Wy6as9DM5IY3zWQJbf0rN7RIPqnGNtpb2i&#10;QXUJGxpYrVaE1Hlopr7EmfxXcJ7cGlpvSY8l6x6MWgnvxz8kWPVNm8VQjx49Gmy22l244oor+HZ1&#10;zd/frA69plKfb7/9lttuuw2dTsfs2bM5J1RDD73E6mv6kaBTnYpUVFS6Lzu+2cWYMWO58IKhGIwJ&#10;vPbaa1SWnYzU3cQC4cH2yy+/QlJSEgcPHmLv3n1MmzaFjH5qZLmr8AX8HWJpY62sVbckiN1GANVG&#10;r9fz3nvv0bdvX6666ioOHz7MX//6VxISEtizZzczZsxg8uTJESE0efJkIGSR3BmIokjAX5NaZfVq&#10;OW43sXv/HqZNHM6BwmIS4oyUllVxcUagW4mgEAFoY+SvI6JBdcWQ2+0O1Q3FXYR05UZcX9yFq/xQ&#10;pG7INGA2SuIByjffjTBxCZrk2a0SQ3FxccTHx0cs17tjvdCVV17JkqcfIexmv2ctzF48G5X6pKWl&#10;cepUqC4vZu2zG0IVQSoqKt0dl8tJcnJNqoLBoKfKHpvRk6SkJHKunEVCQjy33fYTtm37OmaPS1Bj&#10;anSKJURRQtKISLIhYoF9VsuTaomebhQFglBKnF4fWp/4+Hhuu+02rFYrzz//PIqicMstt2A2myko&#10;CDWv0Gq1keiBy+XC5XLh9XbOtVc7LW7vgWNsKw3lYBgNWkrLqjheXMbgjDQqqhwo1sPd8AJpe6S6&#10;o6JBdfevoiiUl5cT1JjwX/IWOstATm35dSRVTkkYTI+sOwh+9QTG3Y+1avnhyFBiYmJEeHXHwf2A&#10;PsM58Cns/wQG9h1Bamqq+qNbi/A5OG3aNCBkPw6g5pGpqKiodBLjx1zA6nfWkZSUFHmtT+8+uJ2V&#10;MbctDkeNk9jOnTtJT++jHuAuoVYvHEFGb07E53VgTuyNraq0URc9RWeCqsYjIgaTBX918XnIEKH7&#10;PGzUaDShVDOXC51OFxFGdrudK664gnfeeYfhw4dz+eWXEwwG8fl8UYPxzu5ppCgKlWUluLwyr+X3&#10;YNrE0DPocSMH8v6GPHqnJUYEUfol3bCmI+hHEPytPgc6OhpUVwxF7LUtFuwjfouQMokzXz2BZcSN&#10;KAmDkUy9SZ38K8r3vIn43xsJTHq5xQ87qqqqiI+PJykpie+//x5RFJGk7jWEvuKKK/h6/R6CAZg9&#10;W40GNUT4nqHTpZGamobBYEAcevkTT944UVD3joqKSrfh4MGDEcvdxujVqxenS0+gVZSQI5Nw9vcx&#10;WdFHFTS3LwImcw9Gj74Ik9nI0KHDueiikQiCgM/r6hTXr/ZAFGVEUcJoMmA0JWC1VmAwGJkwfiyB&#10;gB+P295l6wVtrLMSur5PmtFoxOFwRAbOOp0ORVEixf9AJLUrdDZ5EQLOqGJ2j8uKx+3A63Hhrzbi&#10;0OnNSHIoIuGXDMi6JBRDCkiJIJrwBRTM8clIcnRjVlGUsFvPtIsIUpTQ/m2vCIxGo0GSJDZv3syX&#10;X37JsGHD+OSTTxg6dCgDBgxgzJgxHDhwgF69eqHRaHC5XF3S0DV0XorIEnjcDt7abUGRJXokhAbf&#10;DqebCzPTcTg9uNxe7hzrwGSQu+eFL4i0Nj0uPj4ej8fTaRblGo0GWZaprKxEr9cjGAcj9ByH47uX&#10;wHUaxRJqKqpPvhB8DpzbHkfoOQ5B27NFy/d6vWi1WuLi4jhz5gxarbZ7PRIJBPjXu6s58z389MeL&#10;6d27Nyp1NH0wiNfrxev1EvTZ0Bvizp3UOBUVFZXuTMhNreYJfF7eV7z88iscPVoUU9sR8PuQJIXe&#10;vfuxZctnlJScUQ9uOwuicHRj586dFBcfQ5ZldDpdtN1zM+lKXo8Th60cr8eFJBswmCzo9KHahl8t&#10;fpKSowVAyA3O63HhsJVHTdbK0m4XCQrj9/sJBoPMmDGDMWPGsGLFCoqLi8nMzIy8Z8aMGciyjNPp&#10;7FQRVNdYIJwW5/LKbNm+j8EZobS4A4XFHD8V6vU0fEAK9032kJpk6MYjSF+rz+POigbVRpIkzGYz&#10;5eXl+Hw+hLiLkH/wL+xuH+X5f6lvsb357hZbbAcCAaxWK5IkkZaW1u3ME8aMGUPhl3D8m5q0L5UW&#10;CGh1F6ioqKh0Djt37ePZ55azd+8+xo2byG0/vom01Njqu6MRJXw+T7UzVwrjx4/Gbrfy8SefADWR&#10;GZXWE46cvPbaX7n/5kvZ/uGr/GnhTfz1qZ9ht9sjYkhRFGRZQVb0oZogjRiJ5GhlbeRvnd6MrOjY&#10;lb+VvXt2ohEljCY9Bbu2c+pMKPqkN1oajkZ2UxEUxuFwEAgEGDZsGPfccw9er5dPPvkkEn3wer1d&#10;EwkKOBHwRh1Tl9OKTvZG7LEdTnekLgign6kKSejmlvOtsNHWaDTo9XocDkeXROJq9xry+XwENSbE&#10;yS/jGz6vQYttf/7r+LctbJHFttfrpaqqCoPBgF6v7xaW2kLAxungNzgN+9l1fD07j62nSt7N6eA3&#10;kclms6o32HNNCPkDQQ6Uu/ldXilX/fN7xv3tALNXH2bZtlL2lbnxB9WDq6Ki0r3IHNKPGTNmYLM5&#10;2LjxU3bu2teBqXgdPRC1c+EFQxk0cBBTpkyNNFZVaTuyLFNYeJCN//4jK/7+GT9Z/Ht+84/NAGzc&#10;+CmSJKHX65FlGVnRISs6FEMcenNi5G9Ra0AxxKHTm1B0cQgahX27trFv17bQcfP1iP4t9fsjKXQ1&#10;IwNtu4qgjmpc6nQ6CQQCJCYmRuxw33nnnaht69QBaVgABdwIQWeUW9xxh5lxIwfSOy2RDZ9/h9EQ&#10;SquSNQEGxZXHxPlZW+A1RdjEwul0dun61hZDQMhi+9I/1rPYThv7U4waB96Pfwju4maX6/F4cDqd&#10;pKamdvk2ApQKB7D7S5qcXMaD6g22MeEcqyv+153lLP2yhGNVHgK1RE9uoY0X8k7zi4nJPDAmST3C&#10;Kioq3Wegq+jIHBLqvXPkSCEFBQUMzEhBq9XF3LYYDEZ27tqH2aynsPBIdWNVlfbCai2P1MldcftC&#10;XC4XgiCwY8d23vzLk5SWnKBf/6HcueBJBgwazr/f+gsFu77ll7/+AwDvvvUXAOx2B19v3RT5/7yf&#10;zA8Jq03bee7/ngXg5rseZtKlM0M1cr4AQdo3qqfRaNrdoU2WZSRJQlEU/H4/kiQxdepUpk6dis/n&#10;65qaoNrpY0E/Oq0Gr8eFLyiytyIRgMEZafROtbAt/xAHCou5aVwMnZRBHwhys8dar9dHRGpXY7FY&#10;KC8vx2AwoNVqEeInIM78kMrNt9Wz2Bb1W6nacBWaS/+IED+hmQdBDrRaLWlpaZSVlXW7eiGVc1gI&#10;BYJB/raznAW5x3E3EPYJBOGEzcuijSeRBIG7L+qBRvWCUFFR6QZ8tXU7X321jYkTx3P99T/CYa8A&#10;wO91xsw2hGuErr32WrZs+YyCgjMMGzYs0hTWoTZTbTNer5eMjEFMv+YB/rTwJnqMu5aJE8czceKk&#10;UBF42TGe/83d/Ob3bzFg0HA+++R9nnnsbl7555c1P+pydJ3JT+5bjNEYem3ujfegFU4BkJySyh9W&#10;vs/pchtLFt3MpTPmEPD78HodCALtLobaU5iE0wMrKyspKSnB5/Ph9XrR6/X07t0br9fbNdGgOulj&#10;kmygynacQqsFb6AmAceg1zJt4nDyvjvE2n3J3DIyRq7/oB+aGU91l2hQXTEUrufRarWgTUOa+RGe&#10;bQsp3v4nUkfdjiDp0fecgGzuw5nPHsAy4kaqBvxv4/fB6nqh+Ph4ysrKunT7koODsVPS5Hvs/hKS&#10;VJ/ohsV7rK3wwXIPj2wublAE1cbjD/LIZ8XsKnWpR1lFRaVbMHHCWObMyeH06TOsWPEn1qxdj8NW&#10;HlPbEK4ROnPmFJmZQ7n00kkkJ1s4dvwYPp9HrRFqB2677Sf89Ll/MGjQQNb+4REev2kqlWXH+HTz&#10;NoZdMJa+/Qbj8zqYdOlMklJ6kf/1F5HP+rwOfF5HgwLE7/dht4UGqBcM74smWEZqWgp2uxWf1xGq&#10;FQr6u/3+Cafavfbaaxw6dIh9+/Zx+PBhTpw4jt/v73RzBCFgg0B0bxlZ0UeOwxFbXIOffShbz5X9&#10;imPq3GwqPa67RYNqYzab8Xg8UT2AxPHPIWbd2mDdkP1EHv4tdzVZN+TxePB4PPTq1avbGSeotJyY&#10;04cbvrdS6qgJP/c0SSwYk8QlfYxsPeng+e2nOVoVulCr3H7WHqpiZIpOPdIqKipdf8OVFAYPHsLg&#10;wUOQZR2lpaXIioIoBcEdWw9tPvool4yMdAAKC4siDVZV2o4syxQXHwMgLa0POTl9yMm5ir8+9TNe&#10;euUtevXqFXlvwO9DI0oYjOZuv10dVSN0wQUXMGPGjCh75mAw2MnRoIYH/DqDBWfVKY47zFHRoDC9&#10;jTbMshviY+zBQRPpcd0xGlRXDFmtVjweD2Zz6LoRUuehmTqMM5vvJm7ALPQ9JyBIeizD52E7vA7b&#10;xz9EnPg0QtxFDS7TarWSmJhIcnIylZWVXZYiZxSjTXeSg4PrHzr1FntuCKHcwmh1/sjEFO4f3QNB&#10;EJjUx0iCVuTO/xyLzN9cZOORi1PUI62iotLlfPPtTnbs2B712uWXZ8eUc5ys6JAkhTvv+AmCRgOI&#10;eL1eXnvtr+oBbgf27t3HJy//ml++tC5SIyT0GgkVlVx66SS2ffIGTkclBoOBoiOFFOzazs+H/p5T&#10;B3ZHLae05BTJKfU7yxtN+k7fJo1G0+6pcZWVlRw+fJhPqt0Ke/XqRWJiIvHx8Z0vDOpdI3r8Pie+&#10;gL/RaFBvgy02T9BG0uO6czSoITFktVprxFDcRUhXbsT1xV316oaUxAOUb74bzfifIaTOqy+DA4FI&#10;s9XKyq5pjB3UmEgiWqgF1ZKQc1cIHauKDstemm6KaqR4ce/oJownbC3MVy9ew/xb1jPrjT+Qk9bx&#10;21G8Zj63PL+35sZpGcn0O+7jvlmDaL7PsY38d1dSNvYhpqerJ7GKSqxw4QVDufCCkKmAwZjA6tVv&#10;k5aaEjM1QgZTqOt9uB9S4ZEirFYnAzNSuOuuOwBwO23qgT4Lpk2bQWFhEc/cPZsBI0ZzePfXADzy&#10;59XEJ/Zh9IRp/Op/byEppRdF3+/jnoeWoOjiyJxwGW//61We+dV8HHYrDruV5MtC3eWT0/ry95ef&#10;jTJLaEa6tPt2tXeUxmAwcHXOFZRX2jhz5gwnTpxAlmUSEhI6XxjUIRwNcnllqjz1m/XKmgCJWmfM&#10;nqMC3no1ZN09GlRXDLnd7igxFNSY8F/yFsbdj3Fqy69JmbAIQdKjJAwmZcIiSrYuI27AHuwjfltv&#10;ebVT5AoLCyPLVFGFUIcQp42+QRdVebkwuSb17bg1WviYle7bB4ErnyX3oazQhVS8kWULFnDv0ef4&#10;+53DmhVCRzeu5eBAVQipqMQCzdXNBGLg8V14G8JOcbt2hRpymkwGCgoKSEnpwQ9mzIjJY+PrJjkj&#10;drsdo9HIbbf9BPt113P48GGmz/spGRmDgJCZwrzbFzLjih9RXnaK9IyBGAwGfF4HqWkpPPuX9ykq&#10;PIQlsSYSFAwGmXTpTPr0GxJ57Ve/XsKAQcMjfz/y25di6pgFg8FQnxqXl7179zJ27FgA+vfv36l9&#10;Xeo2T4XoaNAxZ8PRoBS9I7ZvaA2kx+l0um4fDapNOIWtthgCsI/4LZqk4ZRsXYZlxI0oCYMRJD2p&#10;k39F+Z43Ef97I4FJLxPURD+y7i4pciqtJ+bMErJSo8P6z20rYc9pF2ecPg6Uu3kurzRq/ojkttYH&#10;FbNx6e3MmZ1N9uw5zF+RRxlA0bvcnr2ULZ4aUbLxkWwWrg+5htgKVrLw+tlkZ2cz+/alrDnYsqej&#10;Stp0Hn32VpS3X2dj+CNF61l6e82yNhYD5LM8+xae3wtrH84me3l+9ZvLyFsxP7K+ty/dSLgEM395&#10;7fcB+cvJzl5OPoQiYdkLWbHqCW6ePUe9IlRUOpA1a9fz2t/+wfLnV/DUU0/F5Dbs2LGdjH7pnD59&#10;mpwrZ/GDGTO46aabKCwsikSKVM5ODHm9XoxGIxdeeGGUCHK5XHi9XpJSejJk6DB0WgWvx4XDVo7f&#10;7UCnVRgydBjJyYmRyeUoJ+D30adPH/r06UPQdYwLR43BqHdhrzhBwO9jyNBh1Y5xHXf8KgInI5Pf&#10;74yaWi1ABIFjx46Rn59PZmYmXq+XkpJT7N+/n2CwE1VtsP7+0hkseBxVAOdeWlxku6MFoEajQaPR&#10;RNVqxYoYUhSF8vJow5pQ3dBLlB3cgO3wusjrluHz0FkG4ls7nWDVN9EPs6pT5NRoUOwRcxGhaX2N&#10;rPj6DP7q5kGfHbWTveowSQaJM04fxXZfrZslTOljbNP3FL27mGW2H/Hqulmk2fJYfvtilg17j6en&#10;T2Ju5otsylvE5MkK2PLYsH0kMxclgmcLzy/8goFPr+a5LBNF787n3odfZ+D79zOsJV+aPoyRvEL+&#10;IZg+cAtL730RZclqcsdVL2vxuwx8dS4P5b7BoPm3cPDOXKoDShSsuJcnCm7gz+v+QDpFvDv/Xhas&#10;SGP1/S355gIKeI5nVy9SrwgVlQ7k2muvifxflnV4vS6CgUBMpZNlZKTz1dbtUX2EAJKS1L5tTaEo&#10;CrIsR0SNx+NBFEV0uvoP68KpNkCkTkiWZWRZxul0Egy467mUub1u8Lob/G4vIGlEJK0BvbcSCB0z&#10;nWzB53YgaUP22lpJwu31t2sz1TCVge9q/l/r9XjNSBJofd2S0+kkKysr8rfBYKS8vIz+/ft3nh4Q&#10;9AiCPySIgv6oaFCZW9+gSUKsp8VFxlfUnCeSFBpKdknvpnYQQ6IoUl5ejsViqdm+uIuQf/Av7F/+&#10;DO+eN0kYcm20xXYDdUNqilxsEnMRodFpenroa27SwSAU233sKnVx0uaj9sMgo6zh4t6GNn1P+txX&#10;Wff0LNIATOOYPglsdhuQxqSckWzalIcH8OR/wfaxOUxOBJTJPLruVe7PCoVM0yfNYqDdQ1uesdny&#10;1rAp8QZ+NK56WTk3MPnoRr5r0Gkzn/VrbMy8cy6hTLl05t6fg2fNevJb9G0DmTVtGGkmk3pFqKh0&#10;AP7q3jpHjxbx8suvUFl2khUr/kRubi4+nweNKMXMNky+ONQB0uGwU1BQQHFxCcXFJfTrl6Ee6EYQ&#10;RRFZliksPEhx8TFkWY6IILvdzs6dOyNiqSE2bfokYkZRuya2xYM9WYtiiEMjSuw+cpyd3+4A0YJo&#10;1KM3J+JyeygtLUMxxGEwWTAajRiNxg5zezvbfanRaOjduzebN2/m448/Jj8/n/Xr1zN8+IhOT82q&#10;LRprR4OOOxr+PY35tLgI9fezRqOJyS2RJAmz2VwvMhTUmBAnv4yx17gGLbalPW/i37YwymLbZrMh&#10;CAIJCQlRVt0q3fj4x9oK9zHLzBkcx0vfNt/Aas6QeAYkKG36HtvBNTz/1Eq2HLVHXPMzHwz9mzg5&#10;h7HPbiJv0TjYtIlpOYuqDQ7KyFuxlGVrvqM8Uqp0Zdu+326DU69wR/YrtV7NJKuxD3gHMqi2QZAl&#10;nb7e9Rwthr7qea6i0sWDt1AkYPv2b7jpxv9hy5d5XH55Ntu3fxNT2+F22tDqTUyZcglTplzC0aNF&#10;FBYWMXLEQOITexIMBNSGqk2wbdvX2A9+yU8W/z4SCfrnP1cTPPEdEyZMiESMPB5PRBRJkkRJyRmC&#10;J0IRFVmW8Ws04PXhC/iRNCKCFP075/XURBwkjYioDTnMvfD0QgxGMwajmef+71luvuthLp0xhG+3&#10;/5ftX27iZ4/+HlGEd996kWt+dB86nQ6v11tvncJ/dzYGgwFBENBoNBiNRu677z4KDx/A64errroK&#10;nU7XNelZdaJBLq/McXvDQijm0+Ii21xTJ+TxeAgGg2i12pgwS2hODJnN5kiUC6BqwP+i6TGZM589&#10;EG2xnXVPxGJbmvoaaNPw+/04HA4SExNxOBzqTU8VQu2PRhD4zZQ0PjxYxUlb40WRqUaJZ6f3RNPI&#10;07Oy9U+w4OgN9Y0JFIACXn/4eYpvfYX356ajEKqzWRl+j2kyOdOeYtPGsbBlGtMWhX4cbBuXsXhD&#10;Gk/+/blQhKh4DfNvOdjyjSsq4DvGcstAMJWZIPNB3v5DDokt+ax8iIOngLDjXXkRR+WB9E0DUBsc&#10;qqh0F46fLKGwsIiJEyfjcMTWoMHv90bS+DZt/hybzcHp06cpKjrGsGHDuPCCoYiiHIkeqYT3Wyhl&#10;6Morr+SZu//Ezp07ufDCCykuPsbGf/+RF1+vqUMIp8CFqRsBCkdEBDkOweNCVnQNCG8JlzPU4DGc&#10;9vbC0wu56orruHTWJRhNenZ+u4Pn/u9ZLp0xhymXXcOUy65BEASCQXh31UrmznsAjUaDJEn4fD4k&#10;SYpal66oCREEga+/3sF33+2M7CsIpRr27duXiRMnRtzLOpuwUxzAKXfDmSjnSlpcWPzVttEOC+VY&#10;FUJhMWSxWBoUQ0L8BMSZH1K5+Tb8zjOYBoQcGU0DZiPqt1K14SqEiUvQJM/G4XCgKAqpqakcPXpU&#10;TZHr7roiFlc6ySDx8PhkRI3QyM0Sfjo6iWRD4zrPZFIoW7OGLWUAHoq+WM/evtMZWUt1JFoSUYCy&#10;gndZtSlaLY2bNo0tzz/Plpk5TK79MM5kITUR8BSTt+pd9rZwmzzFG1n68Ot4fnQr001gyprJ2EOv&#10;83peWfgN5G0piEqzO3o0HBXLYlaOiQ0r36UopKh4d8UalJxZZAEDs7LguzwOegCK2bjmC/XMV1Hp&#10;ZAEBcNnU8Wzb9jVjxozlwIEDjB8/GklSkBUdsqKPiW0Jp/GVlJwh58pZZGSkc9NNN3HkSKF6oJvA&#10;5XJhNBqZcdev2P7hqwCsWvUvpl/zAHGW3gD8+NoxkTS58N9hDu/+msdvmsqPrx3D//3qXhwOB3pj&#10;6KnzC/+3mB/PvZj7b5nJF59tQCNKUedT0ZFCSktOMPWaG0I1Qv5yLhw1hllX/YiSkhJ2f7eNpYvv&#10;5PDBPSx99D4Ali6+k++//567b7iEosL9CIKA3W7nx9eOobi4uNUpevGakQ1O5mBCq5YzevQYbrvt&#10;NqZOncqwYZnMmTOHqVOnUlxc3CWpfALeqGgQwMGqhrfp3EmLq9n22ue3oigxmx5XG4vFgtVqre9A&#10;qE0L1Q0FDBRv/xNBX0j06XtOwDLiRv79pz/z3HPP8dhjj/HAAw/wwAMP8H//93889thjPPfcc7z/&#10;/vscPXpUvRl2NwEcqys+b4SFv+4sY1dp/RzMjDiZn4y0NPl5ZfKDvFD+PE/dnM2TXhljZg5PPRuu&#10;sRnGDYtm8vDSa8l+SqbvtEXMnSbzfMFRwk2GlMk5zCQPZVZNsppp8n3ct2EBC7LfBmMmcx+cSeba&#10;TRwqhqyGehOtfZjstdVPiiwjmX7HC/x51qBqFTadR1+w8/xTN5O92Its7MvkOxczDFBIY+zcSaxa&#10;9iNmH3yWdQ9lMez+P7NkxRMsmP0idoz0nbyIF6qNEkzTH2TxF4tZcGX1et03k8xNaq8PFZXOQhRl&#10;JEkhPrEnN910Q+iar2WWAESe7NdOa+rueD2hiMCBAwUxF93qfDEcGiRPmzaDT17+NatXr+ZM3nvc&#10;9dK6Fi8j3GR15R+e5M1Xl3Pvz35L7pq3yMocyYJfPIXD4eC+m2cwauwlIUe56s857FaGXRCymPZp&#10;TqH4QmlbV189C8mUTMnJ7wEYMGg4jy59kZuvGcejT61Eo9FwyWVX8d9PP2Te7QvJ376RYReMJS0t&#10;LZIy11ISND3bRUyG660OHz7MiBEjiIuLw2g0cvjwYU6ePEm/fv06UQj4q00r9JHaIKtX26BJAkCi&#10;1nVundQNpMdJktQlaZMdIYYaigwFNSbE8c8RPPUmJVuX0SPrDj7el8zm74JMvnwx/zNpEj169Ki3&#10;PKfTyY4d21m9ejUjR44kOztbvSm2+fdUjPo3TF2DmbApTYMaQFGQJTm2hVCKQWLlFX3JXnUYq6em&#10;aM+kaHjjqnR6mZpLBzMxKOdRXs15tOEb1uRFvLqutovadHKi3pHFQ+ver7Nn05n79PvMrf3a9Bsa&#10;XH5azh/IzWlmDQfl8OirOTS0hmnTl/D36VFrzLj7/8D79zf4bUx/9FWm117QrMiK8IfmVkRFReWs&#10;8fk8rFm7ntOnT0deq6ioJCEhHoDbfnxTTGxHwB96SnrppZPwepzodHqKi0u49prL1YPcgoG8Tqfj&#10;+l/+kWd/dRtX3vgLjEYjPp+vUaOEMANGjI78wF9y2VW88PRCAObeeA+7d37Dv1fX1JMWFR5iyNBh&#10;rV6/YMATJdwEQYh817zbF7L9y01c+oOrqs9nX6fvP7/fj9/vR6fTcdFFF/HOO+8wfPhwXC4XR48e&#10;ZcaMGZ3sXBao9/CizN14y47UcywiVDc9zuv1otPpzgkhFBZDdfsMRURw6jw0U4fx5it/54RZYtGi&#10;RQ0KoDB6vZ5LLpnCmDFjWb58Obm5uaoYaqMIashpsy6nThWTmpoWuWfUXYYsy5w6VQyUxa4QAhjX&#10;08DPxiXz2y9KCFTbxd0zqgcX9zaqZ4uKikq3I+fKWZH/G4wJrFjxpygBFBYZ3Rm/34vX4yItNSU0&#10;KJ88CUEj4/XYcTttan1QMwN5r9fLhRdeCMCwYcMiA8jWYreHaoDeWPl7TpecZMyUa+mRoIOaatZa&#10;55qZgl3bAZACqSBpQbTwwQfvMyU7oZFBrodgIEB6tRtgUeF+9u7azh3zlxAIBLqscWb4KbBWq+WW&#10;W26JPFjIzs4mEAi0aV+2J41Fg+IUD5LgP+fO6do22h6PJyLWzxUURcHtdjfYILXCn0FBoBeL7r6b&#10;M2fOcOTIkcg8k8nEkCFDsNls7N+/nyFDhmAymdDr9Tz00EMsWbKEsWPHRll2q7T8+n/ttdfIyMig&#10;sLAQgLvuuivyHlmW+c9/PuK2226rJ5rsdnvk///5z0ckJCQQ88mc88f04JI+ocLEsWl6Fk1IVs8U&#10;FRWVbknxqRIKjxRReKSIw4f3U1ER6qji9zpjSkR4PU4ctnLcTlukiarf60SrN2EwWTCY1B/3tpBu&#10;qHEaKy4+FjXv8O6vI/8/dWA3YyaEUgKKvt/PmCnXMnnSONIzBja83H4Z9Os/lM3/XoVTjgfRws5v&#10;d7D+w7dJTk5uZuAhcdUV1/HC0wvJvGAsRqOxy/vF+P1+vvrqKyoqKujfvz8ZGRkhA4k2WIu3NyWu&#10;ho0SUnTnqINYraaybrcbQRCajW7GElqtttEI1+bNm5k8eTI9evRg37597Nixgx07drB69Wo2b96M&#10;zWZj4cKF7Nixg4ULF3Ly5EkgFB2aMWMGmzdvVm96baSwsJBp06Zx2223cdddt4fui6eKsdvtEbe+&#10;sJnKqVPFfP99KP23rlC/+OKJsR0RAkjUS/zr2n7c+EER/7iqb5MGCSoqKipdhSQplJaWc+ZMyDUu&#10;KSmJOXNykKqtj32+2KnbC9U8iYiyPrL+gaDAnl37AGLKPc7v90YVfdcb52k6r7/awOzbWP3MA2wf&#10;MTpK+IT561M/45TTQdH3+/jlb18K/ZCPmcw/XnyUzz8aisNuxWiMTuPxuR0ohjjuXPAkLzy9kC93&#10;bKkWUPu4+a6HG1yP5JRe/Grhbdy54En6DxhE5oTLePVvzzN33j3V52rXRy6tVitvv/028fGh1NK+&#10;ffuSnZ2NKIqdJ9SC9fdDlUc5v25stdLjAoEAHo+nSfEQi+j1+gZT5A4dOsTcuaFiiKuuuiry+i9/&#10;+UtycnL44IMPyMnJ4aqrrmLYsEw2btzIvHmhBqyjR4/mk08+UX8Ym/ydEevVAYVcNTXV/9ewf/8h&#10;DAY9/fql89Zbq8jIyODyyy+v/rxAbu6myGf37dvHnDlXo9NFX6PnhGrooZdYfU0/EnSieuaoqKh0&#10;SwSNhtGjw+YqoRzl2mYJWr0pJqJCoiij1Zvwelzs2bWPI0cKI+lJGRnpZGT0Uw92C3j4168xYMAA&#10;oKbI97bbfkLhtClYrU5+svj3EQe5nCumcumlkzCbLRwt3Et6xkAMBgM+r4Op19xA5oTLKC87Rebw&#10;Cyk6UkhSckqNEAr4Ed0O0vtl8Oyf3+HQrg0hsTrqSew2JwS9pGcMZN4dCyOf+fXv3qCo8BA9e6aB&#10;IJOaloLRaGbSpTO7NC0ujEaj4brrrkOWZUpLSyONMMPW4l2Fy9t4bbJe8p2797Za6XFer7fLLMw7&#10;7iGWFHkAUNs4oby8vF5d0MmTJ4mPj6dnz57Y7XYyMzMBMBiMUWlZPXr0qNfAtaNFRF1B0Rpa+/7o&#10;dRHQaNouN7xeV61l1SwnN/dTABISEujffwAJCQnccMP1UZ/99ttvufHGUK3+e++9j9/vw+txRZbz&#10;3nvvc86ET1QRpKKi0l2FgySJBAMBPv7kEwoLi6Lmhxur1q4figXe+/dHnDhxgkGDBnLbbT+JSpEB&#10;1FqhRvB4PMiyHKkTqt2Lx+v1kpExKPL3hRdeiNfrxWBOxVD9MHrIsIsIBoN4PXa8Xg+yrJCcnEhy&#10;ciIBv48+ffqEBm3umlQst9eN5PchaQ2M6NcbjSUN/OX47UG8gTJ0WgN9+vTB5bShCQbQaRUyh1+I&#10;KOn5/lABGz58k9ETpkUGg11JONrjcDjYufM7nM7Q/istLSUjI6NLRZoj0PiQSi+eu0KIoAeEkPhx&#10;u90YjcbOjcx1AuFmq83V9Lz22mvMmtXye3k4Vatun672Eie1RUS9eZ6Wuxh6PZ5Wvb/hZZy9s6is&#10;6CMOq9OmToqIo/B21l5Hf3XNbdjRdNasWXg9rqha3FmzZqHmkamoqKh0IFp9KLVK0GhquQTVRIQA&#10;+vTuE6m1iRWuv24ODls53+0+xOrVq3E47GRkpJOZOZS01BS1sWoT1H4yXFcktTylSESoHly0ZC/7&#10;An58Tiueim9JNAzG47Lh8ihotEn4qpuv1oxY3EgaEcUA//30QwDm3f5QRKx17YMFkUAgwNq1a0lP&#10;70tpaSmZmZkcOHCg80VaMHqg35Rj3PlC2KXLYDBgtVrPqW0Lb1M4Rc5isXDmzJlIVMhms1FYWMjo&#10;0aMjImfv3r2MHj2a48ePR9WnnDlzJiSqqh8g+bweAn5fZPDeUkKfOf/uswkJCU3OD5soZGZmcuTI&#10;Efr168e+ffvon9G73jJUIaSioqLSwWza/DnffrszYpVdm9t+fBN+rxOfzx8zNTV+rxNR1mMwWbhk&#10;8iQOph1k164Cvv02lMoVdpRrT5prOBt+StjuaFpW89HW1JHawkJRlNYtJ9j679QFRwF2FJ0Jo9gL&#10;QWdpRHBICBqFW+/+Rc3XBTwoStsMCWoX0Pt8vgYjN7IsN/lUXJZlNBpNJOXnkkum8Oabb5KZmclX&#10;X33Vra8bWRPgnKWOjbbL5Trn0uOgvnHCwIED+eKLLyL1QW+99RY5OTXtSK6++moWLlyI3W5n+/bt&#10;PPnkk5F5X3/9Nenp6Ths5ai0nszMTF7725tkZGQAMG7cOEaNGhWZP23aNACunD2THV9/x5EjR5gx&#10;fVL1b5gPjSgxc8bFyIoe4arlgeAHDwrqXlVRUek2fPTRR826WY0ZM4aSkhLi4uLOqqN5dOqACLQ+&#10;naOplIHaA/T33vs3s2ZdjsFgQJZlVq9+m2uvvYZgINBuESFJUhA6vE5C5MCBArZtCxX0Dxs2jIEZ&#10;KcQn9qktmWoNYNtHpDSV5nE229JetCZaIokgaOSzXk7zg9To80pn3Y3GEIpI2b29EHR9kORQvVEE&#10;QWlXsRd9fjadAhQIBJpMqfL7/YiiyM6dO9m7dy9ZWVkR962f/OQnrYyqtZ1QM9XoVJ+DVRYOViU0&#10;+P7L+3x/7t6wBZGgoK8lokUSExMpKys7p9LjwoSjQuXl5bz66quRHkJhm+za1LXPhlBz1SVLlnD9&#10;9deT3lt12GzV3bq6RrXuQxuNKDUYUQtUi54w4TpcWdFH6oTUiJCKikrMcqa0CI/ThKLIrRZCoihH&#10;3SAB9IY4nNUd4ltKc5GIsEiSFV1UM1Wg3t/tQVhQnW0+d2NohCBafTxWqxOHIzSgPnKkEIBku5c+&#10;vftU/+BUEggKUT9I3THiJYoyvqD23ByfBp310rdctVLj7FWFaMxGzPFS1JPpznLKC6cKNZYq2Bhm&#10;s5kLLriA0aNHEwwGiY+PJz4+HkmScDqdqHT2iabUE6uBQACtVhuxMj7XcLvdWCwWZsyYwUsvvcTd&#10;d99dTwRBqJ9QOFUuLIKWL1/OyJEjycjIoLL8NGaTrJ5DLcTv9+J22uq91lpqpxTHrBDyB4IcrvTw&#10;4cEqNhbaKHb4SNaLTM8wc/WgOAZZtIhqoEtFRaWJG2rdG6is6Fpd0NmS94ti6IduzJix/OMff4+8&#10;npGRjtfjqp5iZwAnynouGnUhF426EEGjobLsJN/tPsSRI4UR44dYSfU7pwn6W3gtxE4hv8FgIBAI&#10;cOLECfr378/HH3/MgQMHIvbZsix3WRQiUeuK+VPmYJWFQXGtSNcSxIhjXG08Hg86ne6cFELhaJBW&#10;q42kYy1btozJkyczadKkek5yYQG0Y8d21qxZyzDNCf5nYBXaxHk4HA58wcA52Wy3I3+725OYFUJ/&#10;3VnO0i9LOFblIRCseT230MYLeaf5xcRkHhiTpJ4xKioq3UN0eZ1ceMFQLrxgKIVHikLuYEFPi8VU&#10;d8Pn84S2o186GjmeKVMuqd4Wl3rAuwFCsGXnlKSJHcdVRVEQBIH3338fs9lMRkYGe/bs4Qc/+AH5&#10;+fmcOHGC1NTUTlqbltf8xCmec/Y8q50SVxuHw0FiYiIajabL7dY7SgyFU+RGjRpFv3792Lx5M8uW&#10;LWvUFnvchX246drRXJAwhFNbfk3aqDvp1as/hYWFxBnVJ/ddRcwJoUAwyN92lrMg9zhuf7CB+XDC&#10;5mXRxpNIgsDdF/VAo55fKioqXYzb7UIOCmiEIBn90pFlGYetKuZEUDi6tWbtegC2bfua8eNH88EH&#10;XzPvxlAPh1joh3TO08JokCApUXaysUBFRQVz5swBYMyY0fTv3x8INbhMS0tTj32nqe3GRbTf7ycY&#10;DKLVas/JdEVJkhBqNdS1WCyRc7LB/bHlLuISQJ8Qci2LGzCLsnX3YM75D7179+bEsSNqilwXoYm1&#10;FT5Y7uGRzcUNiqDaePxBHvmsmF2l6tNJFRWVrsdgsiArOkRZjySFcuplRYfBZIlMsYTD4STnylkY&#10;DHoGDx6Gw2HH5wv1mlBFUBePT2n5/hdFKaZS46DGTMLv93PJJVMAOHz4cIMpSR0nNM/NvkBOfyue&#10;jwtNOyp6PJ4ot8BzDVlrwO12t+w6G/sbqg6vJ+gLiUJ9zwm4HeVIh99Aq9ViirPgC6r9MLtE1Mba&#10;Cm/43kqpo+YG1NMksWBMEpf0MbL1pIPnt5/maFXoJlnl9rP2UBUjU1RvfxUVla4jHEXZuWsfZ86U&#10;AKDT6XG5Qj+KPXqkcOEFQ2Oq9056eh/WrF3P6dOn+fzzzepB7k4E3C1+q0aUcDljq9/LgAEDeP/9&#10;9yPOkoWFhRiNRjIzM7ulS5lZjp3UuBY3fm2kNqg2LpeLuLi4c/Yy02q12KpCtULNvzkNzfifUbH/&#10;PSzD5wGQOGgmxdv/RHzfG0hOTubYsWNIslor1NnEXEQotzDaLeKRiSksmpDMpD5GfjYumScmR+cH&#10;by6ynXtHrXgN87OXk6+evyoqMUVysoWMjH7odHpOnz4T+f+OHdtjbluMRjMmk4HMzKEAXHddKC0u&#10;1tKszjVaEw0CEKXY6ffi8XgIBoPMmDGDrKys0MBdr2PGjBnMmTOHYDCIy9X9skBaLC5i6kRr/jm6&#10;z+dDEIRzOirUql2WOg+3oxxPxQEAlITBaA0WbIdfxu/3k5ycjNWmRtM7m5iLCB2rij5JLk03RfUk&#10;uLi3MWr+iaZOKls+q5Y+z6r8o9i9MpaROSx69H7GJYZmF21czvbEO5mb1TYr0eI187nl+b2Rv2Vj&#10;X7JuWMSjNwzDpJ57KirnDWGzhNqNRl0uJxn90snol87evftialskSWH06CyOHi2ib9/+VJYdQ1YU&#10;IKge7K6mFdGgqMGARkQxxCGKElXW7lvT4XA40Ol09O/fn0GDBqHVanG73Xg8ns4VQcHz+8l9kObr&#10;WQKBQMQ9rjN6O3UF4fS4FkWFAHHCEso/e4DUyb8CwJw+lTPbfo819VoSktPRGcz4gl7VRa4TibmI&#10;UJw2epWL6gij49bov81KY6HbIt5d8DBbBi7i1XW55Oa+zws55Sy7dzn51ddref5aNh49y4jSlc+S&#10;m5tLbm4u6169g8RVC1m20aaeeSoq5xGiKCPKoSfvmzZ/zqZNn1NScib0wORUCUlJSTG1LT6fh6+/&#10;zmf79m84cKCANf/ZHLEFr9ubSaXzaG00CEHBX12zIGkNBPw+rJWl3X47XS4Xdrs9Inz8fn+3iASd&#10;y+5w0edNy2tZPB5PuzTi7a5otVq87pZbhAvxEyD1UmyH14WuO1NvjD3Hoj/8Ik6nk9TUVBwONaqu&#10;CqEmyEqNDuM/t62EPaddnHH6OFDu5rm86Jv4iORG6oNsh8g/OpDpOcMIBYAU0qbfwR0Dt5N3qJg1&#10;87N5eC3sff4WsuevoTj0IQpWLuT62dlkZ8/m9qVrOBjWNPnLyZ6zjFUr72V29iM0qHUSJzNzmpej&#10;p8qqP5JN9vJaCW75y8munfJWvJGlt89hdnY2s+fMZ0VeWUO3GfKXX8/syDoWs3Hp7czOziZ79hzm&#10;r8ijTD3PVVS6BWvWrken03PXXXcwbNgwlj+/gs8++4LLpo6vHtDFTlpEQUEBOVfOYteuAq6++uqY&#10;EnPnLG2IBoVTGWVFh8tpRdKICPgR8NcRwGK917oany+07q1tptxRNPYU/1zoL1SbxiyzGxNCGo0G&#10;UVSNACLnydgl2E9ujxgnGNOnU777LexVoVFcWlqamiKnCqHGmdbXiFjLD/uzo3ayVx3msrcOM/3N&#10;Q2z4vqboUxBgSh9jwwsyZTFtbBErn1xOXlH4KU4as57+O3cOSyPnD7k8eyVkPvgGuX/IIQ3wbHme&#10;hV8M5NHVueTm/pmc4hU8/HpBzTLteRwauJjV7y1hekO5b2Vb2PBFJnOnpbdkmMGKBcsoznmBdbm5&#10;rHthOgVPPMy7RXXftpKlG1K5/9HQOha9u5ininP4c24uuauXMGz7YjUCpaLSHX78JIVrr72GCy8M&#10;pZQNzEhh0aL/5aabbsBgssRc/53aZgkVFac5ffq0epC7kLaIFJ1siTgXIoSe2iuGOAg4IeBECNgi&#10;k06rCb3WjcRQuD9NZw+yu5sgbE+adY0TWrev/X4/fr8fne7cNa1qjXscQFBjihgnAAiSHmPPsfi2&#10;P4HVasVgMFSnyKnisVN+m2NthUen6emhFymxh54EBYNQbPdRbK8fSjTKGi7ubWhkSYlMf/rvmFYu&#10;48UFc1jsUeg7+U4WP5jDoEYKeJTJj7JucmQYwKRZA3nxYO1Q+CRypqdH1/+sfZjstTV/WkbeQU5L&#10;CoTy17PGNpOn51aLpvS5PPhgEUej3lTEqmVrSL3/VXKiWieUYS8DErO4/8/vYVMrklRUugVff53P&#10;jh3bychIp7CwiIyMdH4wYwZejytm+gmFa4SmTLmEAwf2k5zcE1EUuemmm5GVUJ68rOhiapvOV1ye&#10;U3gqw5G8miaQsWTl3h1d4upi9SokamPjWmjO2KE10aAw4Roau91+Tl5HrXKPC+vJ1Hm481/HU3EA&#10;JWEwpgGzsW/5Ne7TW3EqU0hNTVUbrapCqGH6mGXmDI7jpW+bT/iaMySeAQlNuZUkMu7Opxl3J3hs&#10;ReSvfIoF129h0d+fZnpiA28vy2PF0mWs+a68JhP7ymZW4spnyX0oq/oPG3nLb2fhslRWL5ne7Pp7&#10;Bw6itgfeoFkPMQgI5cCt5eHstWC8kmdrqaD0uc/yVNkylt0+m2LSyMq5j0V3jlPPdBWVLsbn87Bj&#10;x3Zu+/FNSJKCoJFZtmwZ06ZOQSMEkRV9zAgHn89D8akSCguPUFh4JMoKHGD8mAvQamPjCbDf7wWN&#10;Vj1Ba+GwlTcxN0BDQzONqBDwN14j05zVclsJBAJIUmcPZQKteneV9xxxTRPadgxdLhcGgwFRFNss&#10;XMOGGD6fD0mSUBSlVcKjOyJOWELZ1idIGzsYAMuIG7F/9/9wJIxBq9WSlpbGqZPH1EarHUzMpcZp&#10;BIHfTEmjp6npG1+qUeLZ6T3RCI2o6YKV3LxwDeFMM8WUzriHnuTO9O1sym8olczGxmWL2ZD2IH+v&#10;Nj9448HMVq69iXHTJ+HNy+cQQDOuK/Khg5yqrcMO5nGwrEaBPZv7Bg/23cDS5fmE19hjU8i682le&#10;fX8d615dxMD8xdy78qB6pqvEFFarlcrKyianWCQpKYniU6E+Ql6vl0GDBoZ+EGU9sqJDVmLHytjl&#10;ctGjRwoZGf1IS0upjnD1IyOjX0xtx3mNoCAremRFH2nqK8mGZjSAO5I6V3sKp841OAUbF0hnK2IC&#10;gUCUc2y3vJ+dI0KoLdGg0MMGP4FAoNXCxefzYbVaKSkpiTRnNZvNKIqCx+OhvLw8UifW1chaQ6vX&#10;RYifgGDsi/Pk1tA4NGEweK34T/49KkVOpWOJSXufJIPEw+OT+fmmYvyB+natggA/HZ1EsqGJzRs4&#10;jrFHn+DFdweyaG7IMKGsYBMbi/oyfWBNKtnRg6eAmoiLyZJKIuApzmPVu3thZGvWvIy8jV8gj7uP&#10;gQBZWfBGHgc9WQxSitm45gtgUuitWbPIMS1k5btz+cPcdCjeyIsPv8GwF8YxKHJPTSPn6UfJv/4J&#10;Xpz8dxaNU8h7/nqWKY/y6qLJJCZaSFPA41GL7lRii+uuu+6c3baPPsqN+vu1v/0DgNt+fFNMbUdG&#10;v5paR4MxgcLCI6T0MGMwWfB7nfh8qv1rd0cnWyKG5x5HFb6AH0OdTGpzfDL+RnpDiaIUmSfJhshn&#10;w6+LooTLacPrbVgIeb3es3YUC0cYNBpNpGaou1HlUfAFxdi2RD7LqGlr3OPcbjcOR8iJzWAwYDab&#10;64lnrVYbEUpms7kLooJ1r4VQtKu16yGO/Q1VG65ClzwSQdJjHpjDmW2/x5t8NU5FUVPkVCHUOPNG&#10;WPjrzjJ2ldYvUMuIk/nJyGZynJUsHnr1WdY8/xS3zw71ETL2zSJnybOEy3KGzbqDtIUPk33oQd74&#10;Qw6T77uPDQsWkP02GDPn8uDMTNZuOkQxWaQ19j21a4RkI30n38kLi6aHqnamP8jiLxaz4Mq3wZjJ&#10;3PtmkrkpHNsZxv0vLGLp4gXMftEOxkxyHq1et+JayzdN5sGn87j9kUdY8+ofyHnwBcqff4qbs5/E&#10;KxvpO/lBnr11mHqmq6h0A3KunFX9Qx5KjfN6onPmY6kZaeGRIgoLj4QG1Do93367k2lTp+D3OnG7&#10;XerBjhEaSscMp2mG/nXhclob/KzBZImk0Znjpcj/w683FxkMBs++71R4GZIkdV6vmmDj12mc4qHK&#10;ozQohmKlTqjBTebsBKvb7SY+Pr5JwRoWQJIktUjchN9ntVqxWLq2rk2SJJxOZ+vT9bRpWEbcSMX+&#10;97AMnxex07ZvfwLHxN+rKXKdgHDV8kDwgwdjU2nmnXSQveowVk/NRWVSNHx0ff96jVVVVFTOPQp2&#10;b8dsMqEocrtY6NYe2LU3oijX+tEU0Rkt2CqjndZixT47LiGVyio7VmvNvurRIxWDQUswEMDn83TY&#10;fuyQQZ4m9g1lBLwtss/WlK8jsddgPC4bLldfPNqkeiIoLJDCboaN1a5FC6HkSA+i8P8jy/J60Oot&#10;uJ3V50R1M9JQSl4PKioq2rzdiqIQHx9PZWVlPSHk9zsp1+zFEshEFNsvXVMIOhttqPpFSe8GhdCg&#10;uAoGxXX/a+JglYU+ehs6uda9SBDbnBZXm6SkJKqqquodJ6vVGqn9qRv9aanIEkWxy6NC4ehUW/B/&#10;OI4eWXcgmXoDcGrLrxFnfohiTic+Pp5jx45FHxOVdkMTyys/rqeBn41LjqoDumdUD1UEqaiodDv8&#10;fm9kCgSFeq/FUg+h2uzdu4/CwiK2bPmMyrKTfPPtznrCTyW20OlNmBN6VYuVkL22OaFX6N/45AYj&#10;Pf6moplBP6LGjyTQqIA4WyRJwu93UhE4yengNxzxredY8DPs/hLKNXu7fJ+WuAwxcewTtS4cgTqC&#10;QmifGiev1xtlo+12uykvL0dRFCwWS5tFhFarxemMbYdKYeISTu99P/J33IBZiHk/w+Px4PF46NWr&#10;l9pbSBVCDTN/TA8u6RO6wYxN07NoQrJ6VFVUVFQ6GKu1nL1790WPdzWqVf+5gMtpw1pxAoetPDKF&#10;/3Y5o82EJI3YIlEU8PsQpPY3DYhEF1zfcyz4GZWB77D7S6LeU/fvs6YNYs7pk8778ypseBAWQR6P&#10;B4vFEvPub2EURWmzeYMmeTZagyVinKDvOQG3o5xA6TqsViuCIJCU0hOrI6jeoFQhVOfphV7iX9f2&#10;Y0aGiTXXZTRtkKCioqKi0i6YzRYyM4eSmTmUjIx0MjOHoigKF426sHowrD69PNfxelzNihtZ0UXE&#10;kU5virjTGUwWdPrOE85+f9dGDLwBDS5vbEZJ28v63O12IwgCsizjdTvaHAFq+H4UqhXqSs7GHhzA&#10;P+73VB1eT9AXOleTMucQ/OoJgr4qqqqqMJvNmA2qaYIqhBqgh15i9TX9SDaoqRgqKirdn/DgMFbx&#10;+TwcPnyY7du/Ye/efezdu4+PPsrF6yrD7ayMqfoglY47f+vWFrmctqgoU93oUptFhteLoOvT5Hus&#10;QkW7fJdA2we6X5en4AuK3frYxike4pSOMZ0IBAJ4vV4UGYLCuffQ+qwNO6qNE+xFG0PLqzZOMBe+&#10;FEmRS0zuq0aFVCHUMAk6UT2aKioqMUOwm1r9tpQLLxhKzpWzmDZ1CrNnX0VSUpJ6UM8Dmmr6G64d&#10;EsXuN8j1CcVdvg5VHoVtpWndWgxJgr9Dbb79fj8eL5EUufZEURTcbndMX1/WjLuxn9yOz3YcAGP6&#10;dMp3vwXuYqxWKxqNRHx8giqGVCGkoqKiEtv4fJ6YXn+HrTxkoX2kiMOH93P69Gmq7Go6XKzRUI1P&#10;S6kdGfJ6us4y3ev1otU1nWYlBdM6ZV1SdI4GX+9ttDEsoQynT+r2YqguZxMFqzfo1GhCx6sD6oK0&#10;Wm2k/1CsEtSY0Iz/GdZDa0L7XtITN2AW/u2PEwgEcDgcJCYmqjcuVQipqKioqHQFoigjSQolZ6wU&#10;Fh6pnoqYNm0KfXr3iTjiqXR/XN5yFENc6wecOjPm+GQCfh/BBgR9bbOEIDJo9PiDCv6gQlBjikxo&#10;2sfSOhgMIopNC4sETc922mtti+RavQr9TJXM6HWEFJ0j5sRQu4kqQWizoUBLMBgMHbr85jgbw4TI&#10;PkqdB7IZT8UBIGScELQfJVi5FbvdjtfrpU8fNUVOFUIqKioqKp0ugrTVBe6DBw9h3LiJ9OiRQlpa&#10;Chn9Qp2oY6kp7HlP0IMo6ZEVPTq9ucUGBm6XFWtlKS6nFV+gJloQNkMQRSliiBAIBAgSKiI/m0Ly&#10;pggPPI1iSoPzG3u9M6ndW2hQXDkpOgcFFYnn4T2kY8VfV1tpn61hQuScHvnzUEpcNUmZcwh89kBI&#10;VFutyLKMyWRWxZAqhFRUVFRUOgtJCg1i3v/3h1SWneSf/1zNmTMlFBeXsPz5FTgdVZH3qMQGLkfI&#10;2MLv9521gUHYDMFaWRoxRHC7usbJyyimEK8ZST9pFknCRd1iX5e59TF6lrRfPWN7NL5ujTju/Hvk&#10;WRomVCPEXQSpl2I7vC60XFNvFMsgjLsfw+/343A4SE5W28W0yzGL1RX3B4IcrvTw4cEqNhbaKHb4&#10;SNaLTM8wc/WgOAZZtIhqhoaKiopKu1J4pAiTycC2HbuYNm0KGf3SkRUjLpeT4ydL6NtL/XGOJRoy&#10;P9DpTfWc4URRiqS8iaKEOT45KgVOFCUEjYIoVuFzO6IiRZ016E0ODsYiZCKK1YKjC8YAeqnxAbjV&#10;q5CoDe3vEpeh0XqibkfQB8LZu/KGRZDf70eSOm74GbbSbk977i4ZoI9dgn3tdHQpWUim3iQMuZaK&#10;3W8gDLNht4NOp5CamsapU8Wqrfb5KIT+urOcpV+WcKzKQ6BWZDC30MYLeaf5xcRkHhijuhipqKio&#10;tCe9e6awadPnjBkzll27CkIDZ52OkpIzjB9zgbqDzgFcTls9gWQwWaJs0Rv6O1BtmKCPS8Vf3Qsl&#10;4PfhclUP+COWye0bFQhUOzAazKnY7fYu3XdxcuPRgCpvtFOarAmcV+dVWPx0dHoc1DjIdUWzVqfT&#10;2S4iLGKccOBDLMPnIUh6dClZuDbfiH/6h1itduLj40MpcjarKobaKtBjbYUDwSB//a6MBbnHKaqM&#10;FkGh+XDC5mXRxpP8+esz9earqKioqLT1/isgKzqmTZvCkSOFnD59OmKWkJ7eh6DGhFYfjyiqPd3O&#10;N0RRwuW04nJasVaciKTGaUQJgv7QFHBXT04IOJGlYDuvQ9enZZrlxu2brXWEkFmOEefIYPtE94LB&#10;IA6HA1lq24Dd5/PhdrtblPbWVQ5ybrcbWW6/+5+QOg+3ozzKOAHAuPsxPB6PmiLXHgI91lb4YLmH&#10;RzYX4/Y3fQP1+IM88lkxk/oYGZmiU4+0ioqKylni9TjRCEEGDRzE4MFDIq/Lso7Tp76nylpOfJwR&#10;rd6kNlWNYWRF12S/oHoDCY3YptQpSTa0m4GC3+/vtPqT5ohTPFHmCGFqv9bQ/HN+wFkdEQrSdsHq&#10;dTvwEmrIqtfrm0yxi4vTdXqKnMPhiDjXtVf6nzhhCeWfPUDq5F8BYMm6m/L8lzg9/BtE11g1Re58&#10;E0IbvrdS6qh5GtDTJLFgTBKX9DGy9aSD57ef5mhVqJdFldvP2kNVqhBSUVFRaSfcbheirMdhK+el&#10;V96KmpeQEM+YMWO58IKh6o6KYbFbtz6oOfTmRJxVp1r9XYqiUFlZ2S7rHQgEOkkINf8dZtnTqNAp&#10;c+sjdUJxSuz0EhPwt0jAhBulNuQSKAgCXm/be41JkoSsNeB1O1AUBZfDSlCQUBSlwRQ4SVQAH1ar&#10;tVnR1B6Ul5dHRFd71kEJ8RMixgmmAbMB0KVkkbrpV1EpcqoIOk+EUG5htKPNIxNTuH90DwRBYFIf&#10;IwlakTv/cywyf3ORjUcu7kLrzPzlZD8Mz+Y+RFbXrADLQyvAQ1nqCa+iotI+lJyxcsMNP6Rv33Rk&#10;Wcfhw/sBSEtNUXdOVxDsOttyv9/XanMEnT40YGwPh60w3SE1DkJ1QscbmVfbMEES/DF7uimKEtnf&#10;Pp8Pr9eLTqeLvKbVavH7/QSDwch8SQzicvkQ8Ib6SwF6vT4iHFpyLoiiSFhKmeIs+Hw+/H4/tqpy&#10;ZK0hShAFETGbzbjdbqzWkHuhwWBo97ohq9WKz+cjLk6HJAoEEXE6ne36PWHjhLAQ0vecgKskH+Pu&#10;x7CP+C1er5fE5L4cOVKkCqJ2f7TRzThWFf004dJ0E4JQc9Av7m2Mmn/C1sKnD8VrmJ89nzXFsbEf&#10;8pdnk708vwXvzOL+997jflUEqaiotCODBw+hR49Uvv46n61bt5KWmkLfvqFeQmpaXGwjyYZIH6Dw&#10;JIqNPzcVpZbZQpvjkyOTootrVxF0NpGGVulNRBDEiJBrcDubMUwoc+tj2ihBFEVkWeZY0UFKSkpQ&#10;FAWNRoMgCOzdvYNnHr8HURRxuVzR8zUKwYAXX7XboE6nQ6PRcKzoILIsR6JJTZ6bkkRQqLGoliQJ&#10;rVaLKc7S6Pmk1WqxWCyYzWY8Hg8lJSUR8XK2Aqi8vBwh6CMxXu5QYRvUmNBc+kfK81+KvGbJuhtX&#10;ST5JZR9itVrRaCQSE3uovYXOdSEUp41e5aI6wui4Nfpvs6L2tFBMJhT1XFdRUWkn/F4nDlsFf/rT&#10;nzhzpgS73cry51fgsFXg9zrPu/0hBGzgLm50EgK2mNoen9cRMTsIT02eD76WHXO/34e1shRrZelZ&#10;p0k1+nundMKvnSChEaVGxVCi1tmo0AkbJjRls93dCZsBvPD0Qla/9mxEkNTlm22fROYLgoAgCBgM&#10;ushxEgSB4uJinnns7iiRpShKZGoo3VFRFISgr56QCUd/mhJRZrOZlJQUFEWJCJlwtKg1AqikpCQi&#10;gMymzjGHEeInoEvJqieGyvNfIuCtxOv1qily54MQykqNfvL03LYS9px2ccbp40C5m+fySqPmj0hu&#10;a31QMRuX3s6c2dlkz57D/BV5lFW/vmZ+Nk+sXMPS22eTnT2bOY+8S1FZASvnz2F29mzmzF9JQdTv&#10;XjlbVs6vXtbtLN1YK+xUvJGlt89hdnY2s+fMZ0VeWavXtF50KH852dnLCb2Sz/LsbGpmN7ZdADby&#10;I+s5h/krC7Cp14iKikoDHD9ZwowZM5g2dQpTpkxlzpwcjp8sOS/3RdBr44iY3+h0TojfWj2DwhGi&#10;2tEic3wyBpMFnd6MrOgj8xockGpCEYWmBq2tpbMiQgBBZBy2chRdXMgoogFS9A07lp0LJgmiKLJ3&#10;9w4MRjN7d22nuLi4QSF0yfSrWfDLZxEEIZICp9PHoSgmZFlGlmV69uzJir9viggcnU4XmSfLMnq9&#10;vl7KYzjl7GyMNsJRIosldI6GBVHYla6haFFYOAGkJhk6TQDVxj7itwA4T26NvKZLyUKz+caIQI1P&#10;7KNGhc5lITStrxFRU6N2PztqJ3vVYS576zDT3zzEhu9rlL0gwJQ+xjZ9T9G7i1lm+xF/XpdL7upH&#10;GbhpMcs21siCvHwPt7y6jtz3ljDt0Ivce/Mq+j76Puty/8ytvMsjrxfUWloB5QMf5f11uby3ZCT5&#10;Ty2tTsEr4t3Fy7D96M+sy81l9aMD2bR4GRs7UH0UrFjAsuIcXliXS+66F5he8AQPv1sU2uZVC3g4&#10;f3po3upHGbhhIc9v8ahXicp5gWr53Dp0Oh1HjhRG/t61qwCd7vw0phFk03m3zdbK0ki0KBzl8Tiq&#10;0IhSteucq9FokqQ1EAwG280xLmrZUieVPgsiTnsZ+rjUBmc31U/ouMMUO81U6xAebP/30w+5/Jp5&#10;XHLZVez7agOCIERFb4LBIHt25vHM4/cgSRKCIPC3vzzD7T+cyD03TubNV5+LHK8fXzsGURTRaDR8&#10;sXkND99zFT++dgzPPH4Pdru9wftK2DShIZHWWoFtNpuxWCwoioLH48FqtUZET0lJCSUlJREBlBgv&#10;E2dsPuKiKMpZp94BnDlzhv/3//4fc+fOpV+/fqSkpJB8Yx4pl6/kB7c9y1N/WYvXPDK0z/e9SmVl&#10;JbIsqyly57IQGp2mp4derHWxQbHdx65SFydtPoK1jrtR1nBxb0Obvid97quse3oWaQCmcUyfBDZ7&#10;jUIZOGsS6bXmeWfOZVYaQDqTZg3EXnCoVqRlEjnT0wi9/U7uG7uX9dvLgHTmvrqOp2eF501nEjbs&#10;HSaE8lm/xsbMO+eG1p105j74ICMtIbG2ZtVRpt2QE9muuXMT2ZRXoF4lKufHzVCUzsu0rrbSp3cf&#10;TCYDr/3tHyxbtgyTyUCf3n3Oy30R1DQthILe8yO27gv48Xpc1ZOzyWutvSM4YVFVu2a4Q4+5oMfr&#10;ceL3OZGV+jVSqdrGhU6J04DTH5v97CVJwm638/XWTWSNnc4ll13Fh//5Z0SENMZ/N37A3l07+OPr&#10;n/LGv7/hdMlJPn3nrzW6UhAoLS3ls48/ZMnvVvG393aQ3n8I/377zw0uO/x3XdEjSVKba8+0Wm1E&#10;FFksFhITdKQmGUhNMrRYANVdv7Phd7/7HZOmjuGz0mcZ8eh/+dm3Tv6fA56xBnhoZ4ABjxSw8st3&#10;6Td9Eav2DKY8/yXkb36Ow+EgPj5e/ZFq6Tkdcz++Zpk5g+N46dvmU8jmDIlnQELbwtC2g2t4/qmV&#10;bDlqjziUZD7YumU0fCmaSEyFQwePAgoH1zzPUyu3cNQe+RYe7Mgd6B3IoNoPsAbN4qFBIZHkscOm&#10;J69kU+33X6leJCrnD4GgmlvdUgSNhuzsbCDURyg0sPUjynpwu9Qd1NH7P+gEQYq4b3Um4bQ4ryf6&#10;OMuKLmKqEI4KNTjwkA3t8rS8ISHUqc5xgojHUYUhPo2grzjKOU8ne5E1AbyB+s+bvQENJU4DvgQx&#10;ppzjwlGb/O0bGT1hGkajEaNxCAajmaLC/QwYNLzRz27/chNjJkxBq9UiiiJzb34IgyH6QXVycjLz&#10;f/k7tue+Q4XbTtH3+5sUZOGoUF13tnA05myjg0FBjyB4Q46MrWwqK0lSm3sY+f1+5s+fz9bv/8XC&#10;3WBKqv+e5MGh6YKrYdcHTn524985Mu9yfpGdD2suQ3fpc/TTwxFHT7Vm6FwTQhpB4DdT0vjwYBUn&#10;bY3fSFONEs9O74mmkadDZeufYMHRG/j7ncOiZygABbz+8PMU3/oK789NRyFUh7OyXbbAg80O6cNS&#10;oeB1Hn6+mFtfeZ+56Qqhep6GvqWAlTevou8LS5iVWOtHp4H/NYt8iIOnIBTqAsoOkleWyLhBCopR&#10;5sol61SbbRUVlWY5cGA/77+/hoSE0JPHiopKZsyYcd72EOrnz4rUA6XbExB0/WrGy7KJDklSCfra&#10;1Mj0bLFWliIrenR6Ey6nLdJ3yOtx4aiOBIWjJOH3AHgcVZGBqtPZ/tHXYDDYuU1VBQlfwI3TXoZi&#10;iMNXJw0wRe/guL3haKE3oOGU00BvgzVmzvGwyPzo329y5Pt9fP7ph5F5Gz58k3t/9ttGP+uwW0nQ&#10;GvH7/ciyTGpqKjpttGgtLS3lqUd+zFVXXMfQC8ZTWnKK0yUnm1wfL9QTPVqtFrfb3S5pkkFkEGQE&#10;wQ9BT6sFUVtYunQp357+Fwv+C3ILso0vuBoe3AIrZn5Ez5QbuDs7jorPFmLJuhtzQi+sjqAqhprS&#10;FbG40kkGiYfHJ0fVCkXdmwT46egkkg2NXwQmk0LZmjVsKQuJk6Iv1rO373RG1hIaiZZEFKCs4F1W&#10;bTqbNf6CNdUGCZ6iNazaZGHsyLASScSSqABlFLy7ioa/xkii8gVrNhWFokxlW9iwSWbyuJCIG5iV&#10;Bd/lcdADUMzGNV80sh5ZzMoxsWHlu4SqgorZ+OLDvPidDRjG9JnV86pDWWUFG8kvVi8SFRWV+mT0&#10;S+ehB+/nth/fxF133c3EieMxm/Xn7w7RptFPmkU/aVaoAaI2LTI1lzpXG0lw15uift/wI+CP+luW&#10;ZQzGuHqW13Unc3xynR9LpcH3tQSvx4nf78PrcTaYDhd6vfZ7nPgC/ohAak/r7DA+n69ThVA4Guf1&#10;OBElfb0Uud6GplMij9jiYub0DhIyuCguLuZ0yQn+9t6OyPR/L67l662bsNka396Lx0wmf+93BAIB&#10;gsEgX6x9i883rot6T8nJ7zEYzUydcyuZI8ZgMDYdTQkLnY4Q1Q1tf1DQh65ljbbDvmf79u389c0/&#10;cds/WyaCIufaKLjzA3jshXc44e0fcZfrUbFR/bFq7p4bqys+b4SFv+4sY1dp/aK4jDiZn4xs+mau&#10;TH6QF8qf56mbs3nSK2PMzOGpZ8O1M8O4YdFMHl56LdlPyfSdtoi502SeLzgKOX1bv7IDJzFw+2Jm&#10;P3UUr9yXaYtf4M5BADewaObDLL02m6fkvkxbNJdp8vMUHIWctNoLSGfus09R/MQC5rxoDy3j/hd4&#10;cHIo7c80/UEWf7GYBVe+DcZM5t43k8xNDd+Qht3/AouWLmbB7BexYyQz51GenVu91ff/mSUrnmDB&#10;nBexe2UsI3NY9Oh09SpRUVFpEcXFJWT0S1d3xFng99evnRFoop4m6ESRdS3u3RQlE4KeBj/XEjHU&#10;mFtac+j0pg51eOv0pqqCCEE/zqpTGOLT8HpqWqnGKU2LvSqPgssro5O93f68DO/XT9f9g9ETplWf&#10;q34EQSAtLY30/kP5euvHJCb1bPDz42ddxyeffcSv/nceBqMZh93KL3+zInrsNnAEDruVX/3vvJpz&#10;sRkxFE6Paywq1N7NUyMCWCPXeiDRfj2hHn/8cX74YrDBdLhmH05NhB8s8bL4d+/w9vL70PecQHn+&#10;S6SmbOVUv1+oUaHGLuGrlgeCHzwYmzsn76SD7FWHsXpqTkKTouGj6/vXa6yqoqJy7lGweztmkwlF&#10;kc/6SXD4aW5TRd7tRXigGauNR7VaHaVlVj76KDfyWlJSErOypyIrupjbrtZEbDr8R7kNPYd0enMk&#10;8tKsECpfR2KvwXhcNiqqFDTmEfXeE2fpjc/rqDMQliIW2qKkh6AXp7UsKsrT0PcbTBYc9ioQQg/u&#10;Enuk4HQ6cTha55oWHog35TRnNBoxGAyUlpZ2yTHT6c1oRCnq/P+ipHeTltlxiofxycXdvlZII8ej&#10;0+koKtxPj+TeGI1G7HY7Go0GvV5PcXExiqJgMpkoPlHIgEHDsVqtlJ46SsaATILBIMFgkKLC/Tjs&#10;VkaPm4LdbkcSg+ze+Q3DLxyHIAj4/X727t5BQo/emM1mzpQeJz1jCC6Xq9Fjb6sqR9Ya6omejhJC&#10;LaW1NUJ79+7lmpsv5VeFocymtuBzw2/7Cex///ckWULfHe47VDnuTVUMNfRQJ5ZXflxPAz8bl8xv&#10;vyghUG0Xd8+oHqoIUlFRUelAAkGBtNQUbvvxTdUisqZGxO1Uu491NrV7/LQH4YaqjQv51ov4IGKk&#10;2L619saKokRsm4PBYLMiKmyD3HkqQQ8BJy6nFXNCLyRNVcQ4obfBRpUnsdGPVnkUtpWmdXsxFPB7&#10;8HpF+qQPAsDlChlhBAIBPB4PKSkpkaapfdIHRURI+P/h2qDw5wOBAG63G1cwyJBhF+Hz+fB4PCiK&#10;wpBhF0W+t0/6ILxeb5MCuDHTBFEU28U0oa201rRh48aNjJzbdhEEIGlh5I+C/PutP3LH/Y8Aoaar&#10;zpNbIW8egalvqTfMupdvrG/A/DE9uKRPyHlkbJqeRROS1aOqoqKi0oF4PU7cTltkCteIhAfHak8m&#10;lWgV5EcIOjEaFPx+f6v7B4miSHFxMVu2bEEQhAbT30RR7PS0OAEvFYGTlAa/o5yQ6YGz6lRUb6F+&#10;pkp6G5t+OBAWQ76g2K0Po8fjwel04nQ6o46h1+uNRPnsdjtOpxOXyxV5r8fjwe/3R73mdrsxm81U&#10;VZyJWmb4/7Wn5kRtU1baHdGrKozb7cZWVd6oA6Ioiq36/v3795Nx8dmvV78J8J1+EuX5L0Uar+p7&#10;Tog0XlU5x4RQol7iX9f2Y0aGiTXXZTRpkKCioqKicvbIih6t3hSZZEWHrOgwmCy1XtOrO6qV1DVG&#10;aLHO8HkiUbn2IGyB3bpzQtesGJJkfSSS0NCgUafTVVsyhya9Xh+JIiUkJLB9+/bQd1VHh0RRxGAw&#10;kJiYSGJiYiQi0NERAL/fyengNxT6PqUy8B12fwmVge+AUC8lv8+JTl+TEtXHcrhF9UKxIIbaC6fT&#10;GTmOTdbAteS6kSSCgoTX7cDtdtcTJu1p1e7z+SICKNzQtbHzrbU9jfbv34+lHUos43tD8WEnp6b9&#10;GldJviqGmjt/zoWN6KGXWH1NPxJ0onpEVVRUVDoYjRDEYStn245dDc7PzBxKcqJZ3VGdhC/gR2nH&#10;5bU21c7rcTYqhGr6CoVETUNpcbVT34qLi9m9ezcWSwJjx45DURRsNhsnT54kPj6e4uJi+vTpg8Fg&#10;QBRFAoEAXq8Xh8OB1+slMTGxw5qqVgRO4hOKsQdLoIEH/aXCAZKDg3HYyomz9MbltFIqHMDuL6FX&#10;0nc4i+c12FeorhjqjmlyQdp3fFU7UuLz+846iqzX63E5aqzIw+dZOCpztuLY5/PhdDoRgqFrQ9Ya&#10;Wh3xaY5AoH1MFzQSnDx5kiThIgJT38K1+Ub0PSdExJCrJB9DwTM4hv1SvXlyDkSEwqgiSEVFRaXz&#10;KDljxWZzkJHRD51OH/m/zeZo9Kl/d6WtkZhzFVGUkBV9vamtTnEhIaRrNC1OFEVcLhcvv/wyhw4d&#10;YsCAARQVHWXPnj0IgsCqVasA6Nu3L7t370aWZXw+HxUVFZw5c4aqqqqoYvqwqGqfAXso+nPEtz4S&#10;/WkJTnsZeske9f6BaW8ia5oe7FZ5FDaf7MPO8mSOO8y4vOd2mmliYhxO+9nfL8JCx+PxIEkSWq0W&#10;rVaL3+8/q3qxcPQnLLJkrQFTnAWtVoskSe2ajjlkyBDOHD775Zw5BJmZmSEBqzFxatqvI4YJEKoZ&#10;cpXkUyocUG92nCMRIRUVFRWVzsdkMkTssl0uJxn90iksPKLumC4SLx2JrOhCCUyNONPViKfoyJCg&#10;CfUqkhVjo7bZfr8fnS70uTFjxqDT6ZBlme3bt5OQkIAsywwfPpwhQ4awYsWKSD1JQ8vz+/0NOkhW&#10;BOo35jQHE6rXXV/vvT6huEbENPPQ3yimYAlkIgp6ggIIwVDfJF18Bkb/iXpi6MTp65t0kvMGNBy3&#10;myLNWGVNgEFxFfQzVZ5T52zt4yfgjfRlavM52oCVdlgQtcZBzufzhc6v6tS3cPSnblSpvV3pRowY&#10;wX8+hzHzzm45338Bt4wZE/k7Sbgo0lfIknU3ALqULFI3/Uo1T+AcigipqKioxArtWc/RVaT0MFNY&#10;WITX46Kw8AjffruTwiNFFBYWkdJDTYvrbNrTOS5sxR30eRBFqVZ6m67Z2q+waUZ4qio/jtfjQpbl&#10;SLqSXq+PqgMKR3LGjBlNYWEhLpeL7du3k5WVRWpqKqdPn8bpdOL1eiNNPRt7Eh8IBBBFMWJkUDua&#10;U3c6FvyMY8HPOOJbHzW1NPITrxlJhnQZScJFUWIqKOhBo8VqtTEgblK9z/VKWt2sgUJdYVRQkcgX&#10;Jb27LEIk0LGper52OH/DoqStDVZ9Ph9WqxWXw4rX7UDWGtAZzJHoT0dz1VVXsfMdibPp4ODzwMH/&#10;GLn88sujXreP+G1o39SqFwIwFDyjPkQaevkTT944UfUVV1FRiT1Ol55Aqyihgc9Z1gWEc9QD7WxF&#10;3BA6vRm309Yp39URaEQZk7kHgkZi/YZPSEtLY/asS9ldcIBRo0bSs1c6CBq8nthIkdNoRALdIEFC&#10;I/gJBltfJyBpRBSdEY+7+d48gusAenMP/D4PLreIoE1p8PyUZC2KPoFAUMOJkyVUWe2IkoLJbEGU&#10;FBStiWDAFzmHJVmL22mNOqcljYhG0ISWpTUQDAYjkZ+vv97ByZMn6dOnb+Spvdls5u233+b06dPY&#10;7XbKysoYOXIkVVVVfPnll5SWluJ0OtHptPTs2avBiJAoisiyzBH7l1gDh/EG7e16jIxiCqmMwSJl&#10;ohPM0GjtjAhoCKIhVTBw2l8cPWjX7SXF5qOU+g1I4xQPWtGP2x+9bLdf5LjThChAgtLJ6ZyCTHs/&#10;O9fpdKHeUxoBh8PXLtGVIBoCPjcasX5vuUAg0GC00O1243JY8Xk9IGhQtDoMRhOSJDXan87n86HR&#10;aFrcv64l7zObzezbc5iikj1kTGzb9n+6DC7pfS8/+MEP6s0rzRiGbvcq9GmhaJE+bQy2w+so6Z+F&#10;kR7n7ThCTY1TUVFRUWnlgD3Ut2306CySk0PNYavsXjIzhwJQWWXHaFAttDvth1xraFfR6ff7cNjK&#10;0el9HDt2jE83fUHfvn0pLi4mLS2NmdnT8ft96I2JyEq1c5ZswGCqLUgkBI1CMOBB0Cg4HA6OHTtG&#10;//792bBhA73TEnC4ITc3l5ycHHw+H0aDgsFg4PLLL0en07Flyxb++c9/ctVVV1FZWYnH42HGjBmh&#10;AW9178B6A+FGXj9b4jUjMQcTEAU9rfEN8Hg86OOHYKw4US/KFOi5h0z2YBRTGoxADSm/gP3+4VFp&#10;dOHo0HGHqZNNFQJAx9RiS4IfIehDwH/WpgyiKOKFegYJkiThdrsjr7U0/a0xEeT3+1sk3Fpr1rBg&#10;wQIuv/afTLoX5FYmDlSegI1Pa3nmi3sanK+myDXye6b+hKioqKiotJZjx4/x8suv8NFHufWmw4cP&#10;qzuoE5EVHb4WRIPaSt++fZlx2RRumncdR48eRdAoeD0utm3bypYv8vB6XKEBqMfFli/y2PJFHp99&#10;/iUA77z7QSRK85///AdJkiguLkZrSKSo6CiHDx/G6ajE7azE7/cxfPhw9uzZDcDkyZOZOHEiWq2W&#10;pKQkUlJSIv1oGmuqGk6/62ccf9bbbRRT6CNcSj9pFgmanvVqiVqKzWajr250o/MbS8OzWXYxOHVT&#10;g/PCpgpl7nPIpj549k1wJUmK1Ao1dn60Nf3N7XZHzq+WRq9aa6E9dOhQrs6+kc//0Ppt/+DncO9d&#10;D5CSktL4uaamyNU/RrG64lZryMHDbFZz0VVUVFQ6k0BQoE/vPtx11x2hgbisizRTTEgwx0xKXPcX&#10;OC0b5AoaBUFSWlRqLuprwjY6JZVgA98RNj7QiBL+oMzRo0f55NPPKS4uZuLEiYiiyD/eepepU6di&#10;scA/3nqX++67j7X/+ZT09L6kpKTyzjvvcNlll1FaWlqv2enp06c5fPgwl112CU67q1pIhYYjF144&#10;FIcjlF7n9XpJSUmJNPJsCWETBYMxAaM9pcUub7WJ14wkQVOdstYOQRC/34+gNRCvGRnpN9RS7P4S&#10;4hRPg+YK3oCGbaVp9DbaGJZQ1rHRoaCvOj2ug851rYEqm4f2GNKFo0K1zQzcbjcejydkfy2ExFJL&#10;xEw4+tMa8XO2PP7440y9/N9MuseBLq5lnzmyFY59nMr8rfObv3/XsdS2ZN1Nef5LlA4P2b+rQigG&#10;WLFiBc888wySJPHzn/+ce++9V/3FVFE5D9Eb4zGYzCiK0uJcbb/XSSAoNDDobHkegvdsqlkb/OGW&#10;0YidcztuD6MGSVIQNDJej52du/ZRUFCAw2Hn8suzSUhIQJJCg7b4xJ7d/AwS29VquSMI1cHUDHCD&#10;QU0j10Jii5anGC4B9yEUUzo+4yAk2dDo8sKRnISEBIYOHUrv3r3ZsWNH5Inz4MGhQdPmzZspKyvj&#10;u+++44c//GHo2MfHA5CcnMzhw4fp3bs3ycnJHDhwgFk/uIQd3+4lLy/UN+j6H14VujbdDuLMcZjN&#10;Mh6Pp1GXueZwOBzEx8czMGEa351Z3aLPRJzfxI6JsDgcDvrGD6Gy/LtWf7aPdxd7aDyidNxuosRp&#10;4KIeJSRqncQiOtmL1+1DCDpDZhNndX+qabAKRP5VtAZAaZUAEkWx0wRQmKSkJO7/ySL+9cASbn69&#10;BRo1CKvugiVLlmAwGJp/v8YUET9qilwMCiG3282KFSs4cOAAGo2GsWPHcvvtt6MoCioqKirNDeCb&#10;EgKyrMOruDpl4BxvSWtywNuhg+t2iNhUVFTw8ssvM2jQQK6//vrq/eInGPDi83maFJ1dQfi41932&#10;gN+HVm/CYStv8HMGk6XRee1NZ3yXpvwjEnsNxmMrwlZVjMY8ovHBqd5MwOfAbDbTp3cKkMLnn3+O&#10;TltdZ+GtST9SFIX09HSc9rLIvj558iSZg/ty6NAhelgMVFRUUFJyivHjJ9Crbz8qysqYcdkUADyO&#10;KnwBP3jdoNGelZWyx+MhEAigKEqzUZja1td0cDtCl8tFpvFy9to/atXnAj330LtySMROu8Frujo6&#10;ND65uGPEUNAPnXEpt8P3+Hw1hh3h9LfaYqa2vXZ3EkC1uffee/nnjH+y5z97GH5F0+/98iXob57E&#10;3LlzW7z804lXIfISzpNb0feccF43Wo05ISQIAhaLJXKCmkymDusiraKi0r1x2iuRBD8+RW5xRKhR&#10;iSPKGM2JVFWc6vD1jk/sicNW0e6Rpc4TFXqMBh1333Ej23bs4rXX/kpSUhKXTR3fqcKhbSLQqV44&#10;rSScGgehCE9cfCIJCQmR1xISEtBqtUwcdyGr//UhaWlpFBUV4XA4yBo9ibfffpu1//mUy6ZNIiEx&#10;kWDAg8lgwGQwEPD78LkdIRHUjjgcDkwmE/0smXx35rsuFUC1H3YoRmOj5ghNYY5/nzhv0/2HAL45&#10;k8KMXrHZyysoSLi8Mjpt23oK1U5/ExoQOE3VAIVrf7paANX8HoksX76c62+fxSMFQbSNaGBnBax7&#10;VGT9B8ta/R2NpcglZp6gTOilCqHuiqIoXHrppYwePRpRFLn77rs7ILUhn+XZD8OzuTyUpf4Iqqic&#10;D2hECaejSt0RLfkB9fuQJIX4xJ5kZ/dElnXs2fMdVXZvlHOYSuzTs2cal00L9cLRag2kpqUQDHiY&#10;c81sThWHBvOpaaFUuV59+9Grbz8ADh8+TGpyqMDhRz/6EW6XNXLueBxVuL0da//sdDoxGAwoisIw&#10;ZRQFnm+7TADVxm63MyBuEjvL32/1Z3slrcZZPA9voPGHPt6AhiO2+A5pvtoeTU+bIs4oYLU50Cm6&#10;Ftcj1XV/Q5DQGcwRlziv2xFxgwuLndp0Rv2PoijNCrGGGDVqFNfMuJUPf/k3fvjHht/zwS/gxrm3&#10;R9JUWyU8NSZOTfs1bPpVVIpcxWcL4TxKkYvJGqHjx4/z/fff8/3335OQkNDGpRSzZv4tHLyzIbGT&#10;xf3vvQft+IOevzybh9fWfz3zwTf4Q06a+muroqISM2j1Jnw+D2vWrufgwUMATJw4nilTLum2Rgka&#10;Idhoml64pkmlziDT7UDSGujTp0+UCPY4qpC0BpKTEyOv+XBQUVbG51vy8Hq9DB8+HFnR4XZZkRVj&#10;KPUtSCj1qZOwWq3Ex8ejSxgGJd9iFFNIFi4gKHZtXZjL7Y8SZ61hYNqbHGpGDB2sSqC30db+5gkd&#10;bJhQ8z3Np8f5fD6cTmfI/ICG7a/rWmlrtVp8Pl/IMa7Wskxxlg7dnLCFtlarjZiGtNRJ7rHHHmP0&#10;2H+RvdhOfJ0gTeVJ2LnKwBtf/6LN6xa21D6fU+RiTgh5PB7+/e9/c80115yFCGqBgje172PNrIdy&#10;yX2o1gu2fJbfu5JBY1URpKKiEnvs3LWPpKQe5Fw5C4Mxgddee42jR4tITuyeTp6irMfntDUyqPKo&#10;B7Sh/RLw43NaG55X53Wd3kx6vwxu6pcRJZr8fh+SbGj31LeWjhdsNhsmk4kLLXOwWm1n3aemvdZL&#10;FzcYY+WJNrnajez9MTuOzmx0vjegodAax6C4dk5R7YQ6oaAg4QuKSI30FApHeSC0Kk25v9W10vZ4&#10;PCiKgs5gxu/34/F4MJvNkZqipiI2siwjCEKzAibskFjbJdHj8eBwOCLNhIGIKAOadESMj4/n9tvu&#10;5NNlz3Pt76Pn5S6F++99gLi4uLPa545hv0Sz+UYgZKd9vqXIxVwfoY8//piKigquu+66DvyWfJZn&#10;Z7M8H0KRo2yeWLmGpbfPJjs7m9m3L2NLWa23F62vNW8pG4ubW34ZG5c+gv2+p1GDQSoqKrGK0Vgj&#10;elJSekQEh8FkabH1c2fi93vVg9ZBuJxWPI4qvB5XZHI5re3iUng2OJ1ObDYbWp0JS2LyWdcSthc2&#10;m63NvY7s/hKGC183+Z6DVQlYve2f7iV0sKFLnFHAaXc12FPI5/PhdTsIVqe/meIsrUppM5tr+gVp&#10;tVqEoC/SU8jlsDb7eUmSMBqNkclsNmM2myN/x8XFYTQakWUZp9PJ/oJv0Gg06HQ69PrQ/fCZx+9h&#10;7+4daDQajhUdjMxvivvuu4+810Rq3778Xvj6HyLz588/630eTpFzleSH/o4fSsKlzyFU7jsv7l0x&#10;FxH617/+RUJCAjNnzuzU783Lt/HCC+t41FTGxqU3s/T1max7KAtsW1h674soS1aTO85E0bvzuXfx&#10;uwx8dS7pjT0N2vIiy1jE3yeryfQqKiqxyyeffMKOHdsBqKioxGZzYDIZGD/mArRanbqDzjN8AT80&#10;YEYRDHRtxC38xN1kMpGQkEBFRQWBQKBL1ykQCOD1SW1OkWuJk9zO8iQmpRxv7zWnU4qrGog+SZIU&#10;iea0pPkphCI0nmor7bqiqW7j1abqeLxeb5N27qIootPpKCrcz8oXngTAYDRT9P0+brpvKePHj4+K&#10;EgG88PRCFjzyHP36D0VRFPx+P36/P+KCHK5fSktLY1zWJexZt5kLrwl9ds9aGDV8AomJiZH1Crvd&#10;1f5s3e+MfjBU8/5eTCCuuk5on8ZOYe5BLh+rIzF47keFYkoIlZeX8/7773PNNdd0eu+HgbOmMcgE&#10;kMiwrIF41x+lmCxMeWvYlHgDr4wL3YzSc25g8our+K54LukNRnuKWPNKHjmLHiURFRUVldjkwguG&#10;cuEFQ6t/8BM4fHg/LleoPigUDQqqO0mlesDl6/J1qCuGrFZrm/sUtRcejweteRBGf9tS5Jpzkqvy&#10;KJS59e1rp91BdUK+oBjZDkkINpoeJ0lSlPFBXXHT0Ot6vR6Xw1pP6IRriGoLg9YaGkREVfWYdOUL&#10;TzLj0suZOufW0IivcD/PPHY3gwb8nT7p/aM+8+xfPkSWZYLBILIsR/4fdkLW6/X4/X6CwSBXX301&#10;b66uEULfrIbZl10W9d0GgyFyTtceI8uyBhCjzvfw/Nqv+QbcgnT4DQpzD/Ll118ya8a9oahQwrkt&#10;hGImNW7FihWMGTMGs9lMampqt1kvm90Gp17hjuxssrOzyb7ySTY19YGiL3i3bCbTh6k/jioqKrGJ&#10;w1YelQIFkJaaQka/dDL6pYeK5N0udUd1Q7wBfbdfR1HomGiN0+nE7bIhimKH1hi3BqvVSnJwcJs/&#10;n2Td2uT84476EaNtpT3ZVtqTj471p8zdyvOhXc0uQsv66Fh/Pj6ezrbSNLaVplHiT8TlcCEKjQto&#10;rVaLVqvF7XZFTeHX64onQQB3nbq2UA2RHkEAQQCfx4Hd2ra6KlHj5/vvv+fI9/u4bO7NodS+oIf+&#10;AwaR3n8wX27Nq97eAC4vCEKAZx6/i7y8r/j44w088/hdiJoAkhjk/fffY/ny5QhCgG++2c7D9+Tw&#10;6b9XsHsNBPyhac9aSJNtPH7TVB6/aSqbNn0K+Fm16i1+99ANkfVateot3njjH4CfH187ht89dAM/&#10;vnYMh3flkZf3FU/dnRN5/fjR7/nPoRS2/Odf2A/v5alf/R/B+KEoXz+sCqGuxu1285e//IX9+/dz&#10;8OBBPvroI6qquofNrclogswHeTs3l9zI9IdGa3+Kt2/i1LgsBqq/xyoqKrE8oPY4I1NYHNWeYoXu&#10;WMt0riGKErKiR+xitzaAKqsTrzck0pOTk5t9vxCwdfg6meOT2/xZpX/TPYOcvvoRjjK3jjJ321NX&#10;JaFjrc/D6+b3e5v9rnAKrlarazIdV+qE67yysoxhF4wGQkYhdkco2pIx4rJItLwhJl88ltMlJ6my&#10;hu6le3esY9q0KZw6VcrfX3yCn/7yD7yz/luS4vpw4FPY/wlog1oGDBz8/9k78/C46nr/v2bOnNkn&#10;szSTlWYhTSi0tqELrRVoLjTaC6UgyCIKYrFXRB9R7k9FuIii8HjdcbsKF8UFBYErVkC0UNuyFCiV&#10;AgIlbU1SaJs0bTKT2fffH5OZTpLJMsnM5Ez6fT1Pn2bOnDnbfM/M9z2fz+f94ev3b2PDN+7j6Xu+&#10;NqljrFl5Ifdv2sXJC5fwyLdv5Lzrv8av/riLmpUX8vi936G9fQ2rrrwRu7Oam28/7kYXfeseIYRm&#10;EpVKRVlZWVK9yzKSJFFTU8MVV1zBww8/PMxxw+Px4PF4inZs5sXvZ9n+X/PrnUPuCeEedj73FmNl&#10;RL+zfz9NpzYhzFoFAsFsYDYICaVYfs+0sUChxZDOYMZotmM027FYnen/i43L5UmLIZvNAsFOCHbS&#10;Hf3rqH9d8ecKfjyxWJT6aMuUX3+6/o0JRUV+j7ewKYWZxxyLRVDFvaME6fAo0MTnmFpnZKRaCbWM&#10;RrONk05dw86dLzLoCXD0yGGWL1/O9u3bAXjxxRe4/3cP0tzczJ6/wp4nobbCwsmntQLQ2NjIAf/k&#10;BPv8+clxlojHsTur2XLft9m6dQtr29v4+C0/AKCp+njhRlxzFMvJ56M59BiJQNes/GwqiRohrVbL&#10;1VdfzfLlywE499xzmT9/Po899hgPPvggJpOJdevWUVtbyx//+EcAvvjFL3LddddNuO3H/187w9r7&#10;zL+B3/xo7uQPzvFv3PJDH3fd+VHab44gm+byvk/czKmQRez00HsA5q4S1UECgUBQ/AmHXdFCSKk9&#10;mPIx0Q+OYcOd7T2JxSKohqo3EurCmAq5XB6cTj2yrEdrrmNv8Kkx11XFvQU7DgCfP4LJ0QKDHVN6&#10;fcDxChxakH2KoivNMdUTq6DKdwSz6XgUUaMKIWv1BEIJdLpk+m00HJi0mNFoDaPWz5bCm0qP02gN&#10;OQklq9XBW/9MuvmpJQ0mY3J51xtbmL/0vHFf29Z2Fk8+8jMAFr73EoBRUaQlS5bwx5f+TjQEJ88x&#10;Tuv6RmNw4w8eYPfuXXS9tJmf/u57rLryRtrb1yT3PUJYWU4+n9BbPya85DtCCM0UGzdu5IorrkCl&#10;UmEe6vETCAT4y1/+wkMPPcRjjz1GXV0dHR0dJBIJli1bxoYNG9LuG6OpYt2PNrNujGc/t3nzmOtV&#10;rfsRmzMWmOet45ZfrOOWCc9i/H0KBAJBKZL6dV3plFLK3omEJMkzYm3e19eH0+nEaq+iofd9RYn+&#10;jH0NpjcdqzV5x3WQSxGMaGirfAe9nKy/6Q8Z6A8ZMKoj6WU5TyRVIdRDx595HmpJk34cCQcJhBIY&#10;dKp05FOWxxYZ/SE9VVnm+jqDmUAoKaozozyTjQpFw4FR65ss9inXBmUyr6meUxcu4ZH/+xOXXJx0&#10;Ndi3v5ujRw5z9tlnEx/HNGTpktP57f8c5oWnf8/lG24GYMWKlbz89/u54IL1lFkMeL1evl/9XVQq&#10;WLY6eyS+WhfiUMbj3t4jVFZWjP4h4NhhfvH1z/PJO+6ltXUpDWfsYst9304LIQCV+23U1lMIWgLo&#10;acbzr8eJ921C7VwvhNBMYbEMb9RnMBi4+OKLufjii3G73bS1taUtA9Vqddp5QyAQCAQCwcxM8Mdz&#10;jYvHoqglzYz1eEqJofLKRroOZxdCiXAf6Avb7mK6znoW66Pg++io5SMjQu8GLOwbtAFwhrOHl/qq&#10;0uud4Tw86f2p4l5krQG9wUwsJqfFTuZ5xGJR/Bl26iogGCAdHVSPI/76Q3owjrxGEfxe15AF+nAx&#10;lAupqFCmIEpFi7KtNxl8/ghlFg2Xb7iZB39xJ3fsegKAo0cOs+7DN+Ist4/5HqcE0sL3XsI/dzzC&#10;vKZ64rEo85rqWfjeS7jtxsspr6jm6JHD/PlPf6a9fQ1Xrjs967YWn/0Bnnr4l2nDhKDfC5UfGbWe&#10;bU41J5/Wyl2fvxy90UzQ72XVlTcmx1J5JW/3HeaO7z7Kzbd/aSj92Y/l5PPxvHYvnCuEkCKxWq1c&#10;f/31tLS0kEgkuPXWW4tusS0QCAQCgeA46gmEkBKstf0+F0aTjfpoC92aZHpafbQFldaZTIkrwkyp&#10;VNMigwFv2jAl32RLj0satOgxGeW0GUFOk94hwZOtViia5TwmG21KvYfzmuq55Y6fs29/N253P0uX&#10;nJ4e5/FYlMs33ExFRTJCk/o7FosiSRouvfQyzlvbnt6WWtJw7YaPcXhtO4d6emluno+1zATAN755&#10;L7VNx+vKPn/b3STiccorqrnp7ifYu3cPDXOH215//ra7aW6eT3TI+O+i/7iJtksO0/XOIRrm1mCb&#10;U00kEsc2p5q7/vcxXt3+V+Kao+nXa+3NRDRzUL11D5pTNwohpESypc8JBAKBQCCYOZQ+yff5IxhN&#10;YKtahKr/uPiZDZ2wxqoRcuiC0zZSmCjaN10CMU3W3q2hgBeztRymIIRSgicaDoxykptuVCgQShAI&#10;BTAZZRobaoHatAAKhJKjqX5uJWpJQyQcHFqHIUEXwWSUMRkr0mmEyWVQUVlBxVB6WzjkR60xcvKQ&#10;O53L5cFkMtHaupRoDOJRf/rxsHswEk8v8/l8AJiMMrY51bTOqU6ulAgn69WGli9f8+/E9t2N1t5M&#10;eGAvWnsz0mkXEdn6JaSGdlSGBiGElMjI9DmBQCAQFI7Z7HRW3OsobLxnklDQi05vRm+wpCetxRWL&#10;gZK7ZmpJM6YJRj446DPTmKXMe2QaZcpRTpJkogndxBPfLKYJmSJp1NjIISp0XNiQdTuh0NjpfNle&#10;l3VbIR8mk+n4OkPCJvP5yR9nZOzlanOyLmjRtTiHxJDT3oyn6Xx8L92OvPoXs+LeVyMQCAQCMaGf&#10;1iRONE8V13Hq911cAelxqR4uM/E5YDLKeTFqyBb9Maojin7/eyfQUT2xCry+SNZ7RauJDbPVnmyd&#10;2VhW2iPFUoponkTqWEJLyURr1qF/J2njHRpIpo1aTj4fOXqMuPslIYQEAoFgdk1EA+IiCE4IwgEP&#10;Kl2FIo5lpowSRt3/kSA6ffHT6qfrGDceU3WCUwqBWPZrEwp40RtGv1eTbfaaLQ0utdxksY+K2own&#10;mmYzUkM74YG9SSFnb6Hn1d8AyXqh2O6fQdQthJBAIBAIBAJBqRMKJKMLJmNxjZY87r68bGdkzc94&#10;PYQMmuiYIkNJjGUJnhLPkiRPS1RnM01ILdMoMF3VZDJhMpmQZTWyrE4/LtwOFwLQF/GgtTcTP7ID&#10;gODcs4kf2UF8YFvJ3/ezrkZIIBAIBMVD1upndUqXrNWP2Yh1PHK9JrP9OpYCgVACXSSYTI/zFydK&#10;ZTLKvDk4/bS4cGc96Ca/vkGKTtssoVhphD2xCk6KeEZFtyLh5HsVC0zPNGFk9Ce1LLVOro1VC0WZ&#10;xcCgx8fOnS/S1dUNQGvrIpqb52MymUbXCuWJaM06jO9sh5PPR13x3nSt0DFHC3Eg4n4b2XpKyd73&#10;IiIkEAgEgmkxmyfw7v7D+L0DOf1T6vVIhPswmSRFHVMh08KmOpbHa/Sp1PMPOUb3lTFoRqfFOXTB&#10;dKRoXplr2GOl3veBmCZrGlsw4EGXJT0us25oPFIRn4lqhbLZbRebVJTyoYf+gM1m5dJLL+OiC9am&#10;l2Wuk/cxmpEe56hbiedfjwPJWiH9O9uRwm+XdIqciAgJBAKBQJDXybSoNUsxkagohP2yRhWalHtY&#10;NlJW2lPtU5MrwUD2SfuRYx+iXrWfgOOVSW0nWwqZQcomhAKc4Tw+PjP/ViqBqAa04whXrWFK91w2&#10;84JQKDgsJS7fBgcarSFnF7oU+/Z309BQT2vrUmRZDViwzanG5XJzpOddKqpOIpsL3PRV2PH0OKe9&#10;mVB/R/rvoy9/n8rlV9Pfsw21szQbrYqIkEAgEAgEgoJRLFc4jSqEKu6dtvlCJJUeV2BMRpmw98Bw&#10;8dJ/OnsOfZT+kJ5Xggs4cuxDeNwXYeg/Pes2wp317Dn00SyCJ8i8soFZMX76Q3rCmrKszxXCNGGk&#10;SBnLWKHYmAwyLtfgqOXZluWbTPc4naNl2N+xfS+gM5iIuN8uyfElIkICgUAgmDLFTCMSlCaFdIXT&#10;qELp7cfytM1IOIjRZAM8Bb0ukqShW9MxbNkrwQWjRAAhOMgCOLRglNjpzxJZcOiCnOE8PKvG0EG/&#10;GW10ELNpcuYIsVgE1BNHBVMRH59nIC16xlpnqpGckdvyeQamtJ3qmhoAHn30UWy2smEiqKLqJEiE&#10;C3b9EzVnE375MYB0g1VIpseFBjqwnvZvhA68BdEq0FhLamyJiJBAIBAIpjlxFKlggqmLgakKoHxE&#10;f7KRSokz6FQFPfex0uImSzazg2KKoGLWdwWimnGFq95gyTpGJjWWRqTCjbXOTBomxGNR1JKGSy+9&#10;mLazVmCzJcXGqpXLuPTSi5FldUEjrxr7UkL9SdGus7ek0+OA4/VDVQ3IwZdL7jNIRIQEAoFAIBDM&#10;CLnWCKUK4SeK/kynTiiFWtIwUc3FeJPt8USa3mAh4D4wbBY2VvpbLiyy9Sn2vctGpQXW6jonta7X&#10;N7YQMpptBAOe0ddfrcvLuc60a5ys1dPb24fbPYjJIFNTVUlNVSUAB985gMliT9poh3wFOwado4W+&#10;iIdUvMfq7Uk/l3LXA0gEulAZGoQQEggEAoFAIDCa7UiSZtjEeeTjicRGsZuuhoJeZK0elXf8Opup&#10;puPJWj17RqTFdSeaxlw/09ltLNvrtsp3Sr6B6niYTTJeX2TS6XG5iJyowqPaainpnNfdnV00Ll++&#10;ouDHENHMweHtQWtvHvWcz92H1VmH1VnHkQOvCSEkEAgEAoGSKFbPE8Fo/N6pF+2r4t681f7kQiwW&#10;Rac3I0lywURYg/p9JMJ9dGs6CHfWZ633OcPZg0M3fJIejGh4N2ChP6RPi6JiiyC9wZJzKpYkyaPu&#10;Q1mrH5ZiFwkHp3S9Y7Fo1vdKFfeSUJsnngxn2GQXOvozVec4k8VO2+ozkbX6dG1mJBIcdu0Kiari&#10;vYQG3kZrb0bnaBn2nNVZl44KWRyVeNwvobaekdP2w+E4Wm3xK3aEEBIIBALBrEc0KxXkQspGW2cw&#10;T0vIjSUiUuNRpXXSgJMndY2j1qs1eUeJIAC9HGWePJAWRallxf5hwe915fyaWCzKu4eOJSf2hn58&#10;Gc1QT6qZM+UGqZFwcFrv1XgNVpVAPBZl79497N792rDlF12wlkf//CTXXPPxgrszqssr8b25A8s4&#10;Ag/AYHYQDhwgnGOKXDgSE0JIIBAIBAKBQBHiuUA22iNFxL5B+6h1HLog77FPXO8zE6lwkpRMTZtK&#10;5Mbji6TTu1yuZBNOm8069Hcr9XMrx339WOlxkXAAo9mWfaI7yXqxYkWFpuIcF4tFWb58OcuXL0+O&#10;IVmP3++HRJiNG68lEokXXowd7cVkcaQfZ7rHHTnwFo6qhrQYKqUUOSGEBAKBoMgIy2lBtsmxiFop&#10;TAgN2WjnOz1OLWnS2+sPGdg3OHoCX0zTg5wn8gbzlBzvYrEoDruFttVnJifPvUfwBSI0NtTS2XVw&#10;2seV7ClkmbJpQkqYKDEiBMmoUCQc5LV/vsWePR0Eg0EuvfQyTCot8aifQChR9GMKDXQQrVmHxrme&#10;/p5Nw8TQVFPkii6EfnbpYQ4dEh94AoGg+NQM9UU4MSdZwnJaMLvHRCpyUKoUIj1O1hqGCd6RImhe&#10;mUvxjVCTEa2BKY3v1BjPZnedD+FqtpaPEkIw+aiQUkWQJGnY9Y9X2LbtWVavPpMrrvgwGgmiMYom&#10;ghJHdqCrWwmQNkwID+wl0bSRhNqMeoQYMpgdePrfgqhb0b2FNCfyREQgEAgEAkFhUEuln3SS7/Q4&#10;vcGcTovbN2gf5gDn0AVLQAQZphW5lCQZncGMrNVTXaMfMjnQYDJMXjRrtAa8vkBW97j4GKYJ+bTS&#10;nimWLjkdq9XBiy++wJ49Hcyf30Jr69JJ2bzn5b2PHkuLH509aZYQ6u9Aa1+aFEpZxJCjqoH+nm2o&#10;neuVK4TER7VAIBAIZjuyVo/RbFf08c1GMl2tSvL485wel5kWly0apHQyhdxURVAkHGTrtmcBOG1+&#10;C7Vz66iuqSE2lPo14THIUbzh7M8FA96CGFwoYRzqDGZaWppoaWkiFPCy/dkXONLzLhVVJxVFCIX6&#10;O5iz9HOEB/am64MsTeeT2UkroTajtq+mv2cbFXWnpl3kXO63ka2nCCEkEAgEAsFM4O4/rOjjU7JI&#10;m5qwM6A3mJHlpABNOVpN1R45V/IVAchnelxmNOX1Aeew5xy6YFaHOCUxHZOETLF//+8fYfXqNl59&#10;dTdbtj7DihUrmddUTyjgnfbYiIQD6A3Z7bIna6VdlMl3jhbaakmDy+Vh8+bNuFwD2Gx22s5agbOq&#10;tihGCarwwbRltttchZNkfZDfcArSiHUT2lpU5kW4+/ZjddbhC0l89/s/4MXX+tn1yusEAkHUajUG&#10;vZ4lS1o5+6xVXLvhKlTqmfkxSI1AIBAIBIITCp8vhkrrLNiEWdbq8bj7eOKJx+jsOohrMJDszWMw&#10;l9y1yld6nN5gJhTw0h8ycNA3/DqUQjRoqiYJmfQPeGhoqKexoRabzcr688+hu7uTWCyakwhKpsdF&#10;JhRtswVJ0rB37x4aGubS0FBPe3s7j/75SRLxOPGov/D3gK8n/bdTTtZ3hQf2omm+LPsLTAsJxSzc&#10;dse9tKy8imcCf2XBrTv5/O4g3/LDNz1xPrfbzylfeJ77//4dWpeeyW/v/50QQgKBQCAQCEqblGj4&#10;wyNPANDd3YnbPchzO14uyfOJhIPIsn5ak2tJktNpcSNT4kolGpR0NpzecTrsFnp6epEkDS6Xm02P&#10;b6G+vjF3UTmObXgkPLZw1ahCyhCVQ32LcmHPng5aW5P1OE6nE5vNTrRI3YZVh7anDRIA+iJJQ4qE&#10;tjbr+vHAAT725R/yy6f/wH++EeLK++DUtVDRAloDaI3gbIaF6+FzO+Cy33j4+je/xu1f/28hhAQC&#10;gUAgEJQ2qV/+T5ufTKexWstK9lx8/mTkYTrRLLO1HK/76CiDBFC2VXZ64j6N2qAUsVgUWavnggvW&#10;o5Y02GxW3v/+99PS0pTXZqDBgGfM96oYaZkFmaxLGlasWElnZ7IH009/+pOksJNmxpTE6u0ZJozS&#10;ginupTv6V77437exr/95PvssmMsn3t7C9XDDc/DLP/ycu+/5ZVHPRdQICQQCgUAgyCvOcjtdXd24&#10;XG6CwSBdXZtYvbqtZM9nOulxeoMlXRs1UgTVmrwz0hQ1F1LRoHwYEMRjUXbufJGenl4+cuXl7PrH&#10;K9jKDFOezAcjmqzXbyz3OJi8lbbSaGlpAqCiooKzz1x5XOyptJhMhe0llGmdDeD51+PEl92CKlME&#10;hQ/Spf4nr+/axyMPPMGX34ZcWubVtsInNsGd7/8W7e3n0NhQL4SQQCAQCASC6SNrDYTDo5cVZl96&#10;1JKG66//NM8//wwul5tFixbjLLcPRQUMRTlnSVINO6Zpn9dQelwuUYWUU5q7/zD9IcMoIfQeu/Kj&#10;QUazDa/7aB7eDw19Rwfo6enlnLazeHrLVurrG9n+7AvpJqu5YDbJeH0BkEenLI7nHleKVtrxWJSn&#10;t2xl+/Zn08vq6uam/77mmo8X9vNjyDo7E7XpFBIko0Bd8efSOWbfu+23fOh/EpOKBI2kYSWs+WqI&#10;b9zxbe6958dCCAkEAoFAcKIw0jkuWZORH/vpqaYe6TMK5PWTLJaPxaIcPnSIJ57cTGvrIpYvX4HN&#10;Zkk/N56AAvJ2zpn7igW8065vKa9szNk9LjOl7KC/9AwSpusUNxKH3YJer6eisoI393RQWW6kuzv/&#10;xx0JBzCabYq+trk6x517ThttbeckXyvBw488ykUXXVSUY01ZZ2c+1g7VByXUZhgyrtv/9rscPLqf&#10;ay+d+r7O+jR8/dt/49ixfubMcQghJBAIBALBiUCxe59MRhhkFsjnUixfUVnBtRs+xr793Wze/DcA&#10;Fi9upbGhdsJtTFewFGwyGPTmHFnKTCkb6RTn0Cm/x5LRbJt2bVAmR3qP0NXVzX2/uh+Xy83u3a9x&#10;9dVXIU2jzmWs9LikaYIh63hSkpV2zhN3CbQ6I90ZCrKQaXGZ1tkw1FDV0ULm3mqi7+WQZgcvbH2d&#10;RReDSjWN89PB4suifP+Hd/ONr90khJBAIBAIBILSITWpHfQEcLv7cblc2Gw2TIbStjQOBrxY7VU5&#10;XAc5HYnrD41OB5ztfYOyUV7u4AtfuDEpEmU9kUgQl8szJBoNOYvg8dLjQgEvRrNNscJap9Pj8wxM&#10;OiL09JatdHUdFz+rV5+JRoJwqHAiCJLW2SOvrtbePKyRqqwvo95XS2fHQRoumv4+61fA/l/+i02P&#10;b2H9+ecIISQQCAQCgaA4pJqhwtTT1Dq7DvLqq7tZvLiVjRuvPT6pCgdL9rqkJtR6g4VgwDPxRDcj&#10;lXCkZXatyau48xsZWUk53eV18m8w09vbh9s9mBbGz7+wk1Url1NRWUE8x35C4xGLRcY1YSgl0wS1&#10;pKG9fU1aQELSwGMmGKuRKqaFdO47xDl109+HtRaiTicdHXvpXbGSynKjEEICgUAwkumE3wUCwTiT&#10;4inW1KT65bS0NLFgwQIA+vr62LnzRWw2K62L31PS1yXlHjcZIZRKiwtGNKNMEgyS8pzi/HEZPdG0&#10;GE453eWT3t4+Nm3aREOGI5jL5eJQTy/VNTUFEK/BMYVrKZkmxGNRdv3jFbZtexa3251e/pWvfKXo&#10;xxIe2Iu6KXsjVU3UlB/hp4Genh4+85lPsW3bVi675DwhhAQCgWD4RM2PChUqoYYEAkWQckiDZFrS&#10;zp072b37NVwuNxdeeCGNDbUlf46hgBdzWTked98EIsiQjn69G7CMev4kg0dR5zUydS9fTnHDJreS&#10;hspKJ+etbad2bt2w1LiUmUauZhSQSo+LYDaNnR43GeGqdLq6DnDDDTeka4T8fv+MHUsMa1YBccr8&#10;Uzn2r900rJze9o/th4ULF9LcPJ9Nmx4v6LkIISQQCPLOwMAA+/btY968edjt9rxv3+/30XP4ABqN&#10;RkSFBLOCfNg7zzSpNKQHHnwEgPnzW9i48VruuedeGhtqiceiJZ0aB8dT+yZKj9NnuMWNTItz6IKK&#10;6x20b9CWbuxaqGgQJCNCTzy5Oetzra2L8h4xnCg9rhRMEwy6419yPp8Pa9nwqEsh64Oy/hjQ34HW&#10;vjTrcwsWLOAvz8DSK6e3j87n4byzV+J0OhkYKKyJjOa5Z/5GIlGci2ifcxIDx96dNV9cemMZQf9g&#10;ye9Lp0veVIP+EDv7qphrfgrZqLziwgHfKUixucy3HVPMMUlqDbLeyJYt2ygrK+Po0WOcMu8ktAYH&#10;hw8fBGDZstOJBP3E4lFONN54/aW8bk+lUiGpJWStjNFoxGg0oFarRVRIUPIUQyAkQkfQllkKvp+q&#10;qsp0M9Xkr/22WfM+xWKRSaXHqSXNUAPV0SYJBo2yvgtS/Y1S4qwQ0SBIpndZTHK6sa7JIPPmng4A&#10;6usbsVrLCjNxD3gnXddVbCZroa2WNLhcLh566A/pZQ0N9aw59xxFnc8FF1zAt9Z8lQu/F2Wq7cKi&#10;Ydj/pJn131lfnPdgzhwHRdJBzHE6UaNsl5ScVLrJSsAnz4p9mS1zMHuOUYEdSb8Ym/lNxV1vk95F&#10;b2AFc+Yobxxcdtkl7NvzOlZrGdEERP0erNYynHYj5eXlhAO+E1II5RuVClSo0Gg0aGQNWllGrVaL&#10;CyMQKELMBZAkTbI55uoz6ew6yObNf6Orq5vdr77OglObp5T6pETRajTZxkyP0xsshIZMEkb2DgKo&#10;NSrLKGHfoC1t5V3IaFBy+/p0iqTRZMNsknlp1xvTjhiOlx4XCQfHTY9TumlCKqKVaTqSSiuEZMSo&#10;2FGhsaiuruYDbR9kx88fYvXnpraNrd+Da674NGazmb6+voJklQx7/+328il/EORKWVkZ4UBp+rZn&#10;w2i2oFHFZsW+LGUWVIkQlWE9nngjJnOn8i64GY4cdhDVhrFrlZNeIUlqZK2OJctXDfuwT7rfRInH&#10;ogSLNE5ODDGkQqUCtVqdjgaJiJBAoAyCAQ+SJCNr9bS0NNHS0oTf6+KNt/byxlt7S94sAYbqTky2&#10;Me2ekyYJrqQQ8o2e8yjJNjsVDUq52BUqGpTiSO+RYalxqfqx1NgpBClRJ0lyVoE3k6YJk7HQjg/N&#10;I279yu3Dfvirq5vLNdd8XDEiKMVnP/tZ1n7wIVZdB3KOGb/uQ7DlTi33dCRV1N69e6irm1tYIVRm&#10;dUyqU/TImxxyD2FqtVpsjoocJpiacbtQ528iqxm6GXLfV1RbnIiQVqst6L5UxCmzOmhKBNnZN5dE&#10;2ILWrLzoncU8wKFQOZXmXkUdVzwWQpKOf0BpJDXdx8JUWpJCyWQuU2wvg1IWRJn/CwQCZRCLRYgF&#10;krUZ0tC/lACKx6Kz4vwikSB6g3nMz/Wx0uKU1kR136CNM5w9GNWRdCSrUNEggOqamnRkIzOqEQoU&#10;NkoWHDJNGCuKp1GFJl2nlxrXIxn0FPY7/o47bicRjyfnnjF44IHfK/L+OOWUU1jf/mGe+dHvOecL&#10;ub120xfhPz/3JaqqqvD7/Wza9DhXXXVVYYVQIhEnFg3l9iGQ4/opzBYHQb971nzYG832oqXlpH79&#10;LtgHezSM0Wyj3NCHURvHq2qhXP2a4q55uaWDY4PvU1w6lN5gGVaQqZG11DmH+97LsnZWONcIBALB&#10;ZD4Hs00WS90sIfM8sqXHZbrFZUNJQigl1FIRKp3BjLv/cAEFZBQZ6OjYz7ZtW4Fkncu557TlZfvj&#10;p8cFkLV6jOax06xSWRyTOQ9/NgFcINOFQCiBrD3+WKVWY9TpmT+/BVlWZmr4rbfeyuq1f2LVJ/3o&#10;Jxk36X4RDm2p5qa7b8Lv93PXXXfR0tJc0B5CIFzjBOkb+/gvQGVyGE+4UpHHada/w7v9GvpDBsV1&#10;5e7sOsiDv7gz63OXb7iZ+rmVYqAJBIJZi1rS0Nl1kO7uTurrG9MNM32B5PfLSTVzkLV6YoFIyZ9r&#10;Kj1uJJmZLCN7BylPCOmZV+ZKi9hCR2VS12bbtq185MOX8NyOlwF4esvWZF1ZgSnV2rSUa9zOnTvp&#10;6nqHxYsXs2nTJlYPXbNC1wjJpqqcX1NeXs71H/8CD3/ma3z01xOvn0jAAxvhzjvvZPfuXWza9DiL&#10;qrS8//zCm0EIISQY9iuHrDVQbx7kpb4qxR6nUddLt7dMcUKosaGWm27/CQDbtj/L6rPPTAskgfLJ&#10;l32xPFWrnBJmvF9ZBZMff4W4jpmp317P5N631Gumc0+8+upuXC5XunFmV1c369evx1Y2O6YdY6WP&#10;qSVNOvKfXQgp53trXtlxYVDoaFBafA14aGioT4+tM5Yu4KVdb5zQ9/5kneP27Ongiis+zH33/ZIb&#10;briBRx99lNbWpQWvEUpoawn3dxwfK44WEr5/gmnhuK+77rrreOjch3jzL29y2r+Pv48ddwNHq9mx&#10;Ywda17+4ccPpEO4hEehCZWgQQkhQHFKNxxzhPgyaKN7gXMz6dxR3nA7THo4Nvk9RxxQJB9ONBI+5&#10;vXR2drNwcStzrGYOHOikrq5RDLApCIpi91bJ10R0tqT/TJZSdwFTipgs9nXMdX8T3R/xWJTGhloa&#10;G2rZuu1ZVq1cTu3cOiLhIFsBt3sQW9ns/qEgMx0wmxBSYjaD0WwveDQohbPcTk9PL5Kkoaurm66u&#10;bs5b2541jXKqosLrC2RNj5sNdHZ2otfrOdIzs61oouEQGtNE94LED37wAy7b8AG+/FYC3RiZgwEX&#10;PHGLxN8e+QmnnXQMq7NuaB96+nteIyLVodUWLgVQCCFBmszGY2VymGDErkghlEqPC8RkDJIyUixk&#10;rZ5IOMjjf3kKl8vNymWnsfnJv1JdXUlnZzerVi4TAyxnMREoqsHETExEBYLZRCoSYjTbqa9v5PkX&#10;dpLy0uzq6mbRosUn/DXqD+kVJYRSDn/FiAZBMmJ21VUfAeC8te3Uzq1Li+h8oJejeMOlNSYmco5L&#10;1Qid03YWW7Y+w9r2NrreOUTbWSuQZbWi7LNH0trayoXnXs2fb/oVH/px9nU2fQk+fPEG5p12JqGB&#10;LQS8/RjMDjRaAxZHJR7vy4RZVjAxJISQYMTkM4gkydSbB3l94DTKLa8p8jiNul4O+szDQvszzWAg&#10;yuLFp9PS0oQs6zFXncr+N17mgosuRNbqi/aLm0AgEMz098i8pmRK3PMv7ExPeisrnbP+czCz2N6h&#10;C46KCgViypp2Jfs6uYq2v46O/fzqV78atqyt7eyi1AiVOrVz69IismZuE88//wzlFdWoNUYM+BUr&#10;hv7rv/6LJcsepv1mH9aa4c+5D8PrDxj5zT++BIDsWIWn5/8wmB0AGMwOwoEDDBztZU5NtRBCguJ8&#10;gekMZhyxpMBQcnrcwcH3KUYIqSUNVc5yBgfc/OY39xMMBmlsrGfNmjUA+L2uglqSCgQCgdKY11SP&#10;ySBjsiRT6k6EH4MyU7yyCaGDPjPvsfcp5FjloZ5HxfsebWyo5au33QwkG6q+8cYbdHfnv29hMKJB&#10;L8+OJuYps4TNm5+iq6v7uIhwD7J792tcc83HFX38VquVDdd8gi3fvosPfn/4c5vvgE9u/BRlZUlr&#10;uWhCj9q+Gnffy+kUOauzjlBgJ71H1xTEQU4IIcEIIRTAaLYBIj0uF+KxKD19R9m2bStr1l3CSXP0&#10;bNv+LE899RSrzz5T9BASCATjUux6uEKfy7793fzpT38CwGaz4nK5ufKKD1Fe7pjV7+PIiJCSKXY0&#10;KBjwDDOTiWiDQxPb/NbQJm20AyDPrjqhnp7etOgxGo08//wztLYuLYlj/9SnPsWSlT9m/bdiSENv&#10;SywC/7hf4t4X/2PYugltLSHf20TDATRD48XiqATvP/H6Ts9b/ZckaVBLMv9/AOnwNHEB8NADAAAA&#10;AElFTkSuQmCCUEsBAi0AFAAGAAgAAAAhALGCZ7YKAQAAEwIAABMAAAAAAAAAAAAAAAAAAAAAAFtD&#10;b250ZW50X1R5cGVzXS54bWxQSwECLQAUAAYACAAAACEAOP0h/9YAAACUAQAACwAAAAAAAAAAAAAA&#10;AAA7AQAAX3JlbHMvLnJlbHNQSwECLQAUAAYACAAAACEAR5w9Y7sDAADyCAAADgAAAAAAAAAAAAAA&#10;AAA6AgAAZHJzL2Uyb0RvYy54bWxQSwECLQAUAAYACAAAACEAqiYOvrwAAAAhAQAAGQAAAAAAAAAA&#10;AAAAAAAhBgAAZHJzL19yZWxzL2Uyb0RvYy54bWwucmVsc1BLAQItABQABgAIAAAAIQDm51Fn4QAA&#10;AAsBAAAPAAAAAAAAAAAAAAAAABQHAABkcnMvZG93bnJldi54bWxQSwECLQAKAAAAAAAAACEAfIee&#10;6T5gAgA+YAIAFAAAAAAAAAAAAAAAAAAiCAAAZHJzL21lZGlhL2ltYWdlMS5wbmdQSwUGAAAAAAYA&#10;BgB8AQAAk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8239;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7wwwAAANsAAAAPAAAAZHJzL2Rvd25yZXYueG1sRI9La8Mw&#10;EITvhfwHsYHcGjkJmOBGCSHE4EMLzYteF2trmVorY6l+/PuqUOhxmJlvmN1htI3oqfO1YwWrZQKC&#10;uHS65krB/ZY/b0H4gKyxcUwKJvJw2M+edphpN/CF+muoRISwz1CBCaHNpPSlIYt+6Vri6H26zmKI&#10;squk7nCIcNvIdZKk0mLNccFgSydD5df12yr4oH4KnJzfLu9mW/SvaX46Dg+lFvPx+AIi0Bj+w3/t&#10;QitYb+D3S/wBcv8DAAD//wMAUEsBAi0AFAAGAAgAAAAhANvh9svuAAAAhQEAABMAAAAAAAAAAAAA&#10;AAAAAAAAAFtDb250ZW50X1R5cGVzXS54bWxQSwECLQAUAAYACAAAACEAWvQsW78AAAAVAQAACwAA&#10;AAAAAAAAAAAAAAAfAQAAX3JlbHMvLnJlbHNQSwECLQAUAAYACAAAACEAlzA+8MMAAADbAAAADwAA&#10;AAAAAAAAAAAAAAAHAgAAZHJzL2Rvd25yZXYueG1sUEsFBgAAAAADAAMAtwAAAPcCAAAAAA==&#10;">
                  <v:imagedata r:id="rId9" o:title="Region"/>
                </v:shape>
                <v:shapetype id="_x0000_t32" coordsize="21600,21600" o:spt="32" o:oned="t" path="m,l21600,21600e" filled="f">
                  <v:path arrowok="t" fillok="f" o:connecttype="none"/>
                  <o:lock v:ext="edit" shapetype="t"/>
                </v:shapetype>
                <v:shape id="Straight Arrow Connector 24" o:spid="_x0000_s1028" type="#_x0000_t32" style="position:absolute;left:33782;top:13144;width:457;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5xmwwAAANsAAAAPAAAAZHJzL2Rvd25yZXYueG1sRI9BawIx&#10;FITvgv8hvEJvmtVKsVujaKFQb9u19Py6eU2Wbl6WTequ/nojCB6HmfmGWW0G14gjdaH2rGA2zUAQ&#10;V17XbBR8Hd4nSxAhImtsPJOCEwXYrMejFeba9/xJxzIakSAcclRgY2xzKUNlyWGY+pY4eb++cxiT&#10;7IzUHfYJ7ho5z7Jn6bDmtGCxpTdL1V/57xRgcy7o2xTyZfc0257NT7Evba/U48OwfQURaYj38K39&#10;oRXMF3D9kn6AXF8AAAD//wMAUEsBAi0AFAAGAAgAAAAhANvh9svuAAAAhQEAABMAAAAAAAAAAAAA&#10;AAAAAAAAAFtDb250ZW50X1R5cGVzXS54bWxQSwECLQAUAAYACAAAACEAWvQsW78AAAAVAQAACwAA&#10;AAAAAAAAAAAAAAAfAQAAX3JlbHMvLnJlbHNQSwECLQAUAAYACAAAACEAWPOcZsMAAADbAAAADwAA&#10;AAAAAAAAAAAAAAAHAgAAZHJzL2Rvd25yZXYueG1sUEsFBgAAAAADAAMAtwAAAPcCAAAAAA==&#10;" strokecolor="red" strokeweight=".5pt">
                  <v:stroke endarrow="block" joinstyle="miter"/>
                </v:shape>
                <w10:wrap type="square" anchory="page"/>
              </v:group>
            </w:pict>
          </mc:Fallback>
        </mc:AlternateContent>
      </w:r>
      <w:r w:rsidR="00EE23E4" w:rsidRPr="00BA14EE">
        <w:rPr>
          <w:rFonts w:ascii="Times New Roman" w:hAnsi="Times New Roman" w:cs="Times New Roman"/>
          <w:noProof/>
          <w:sz w:val="24"/>
          <w:szCs w:val="24"/>
        </w:rPr>
        <w:t>a health</w:t>
      </w:r>
      <w:r w:rsidR="001D5FB2" w:rsidRPr="00BA14EE">
        <w:rPr>
          <w:rFonts w:ascii="Times New Roman" w:hAnsi="Times New Roman" w:cs="Times New Roman"/>
          <w:noProof/>
          <w:sz w:val="24"/>
          <w:szCs w:val="24"/>
        </w:rPr>
        <w:t>y</w:t>
      </w:r>
      <w:r w:rsidR="00EE23E4" w:rsidRPr="00BA14EE">
        <w:rPr>
          <w:rFonts w:ascii="Times New Roman" w:hAnsi="Times New Roman" w:cs="Times New Roman"/>
          <w:noProof/>
          <w:sz w:val="24"/>
          <w:szCs w:val="24"/>
        </w:rPr>
        <w:t xml:space="preserve"> </w:t>
      </w:r>
      <w:r w:rsidR="000A00A3" w:rsidRPr="00BA14EE">
        <w:rPr>
          <w:rFonts w:ascii="Times New Roman" w:hAnsi="Times New Roman" w:cs="Times New Roman"/>
          <w:noProof/>
          <w:sz w:val="24"/>
          <w:szCs w:val="24"/>
        </w:rPr>
        <w:t>juice-based</w:t>
      </w:r>
      <w:r w:rsidR="00EE23E4" w:rsidRPr="00BA14EE">
        <w:rPr>
          <w:rFonts w:ascii="Times New Roman" w:hAnsi="Times New Roman" w:cs="Times New Roman"/>
          <w:noProof/>
          <w:sz w:val="24"/>
          <w:szCs w:val="24"/>
        </w:rPr>
        <w:t xml:space="preserve"> drinks</w:t>
      </w:r>
      <w:r w:rsidR="00EE23E4" w:rsidRPr="00BA14EE">
        <w:rPr>
          <w:rFonts w:ascii="Times New Roman" w:hAnsi="Times New Roman" w:cs="Times New Roman"/>
          <w:sz w:val="24"/>
          <w:szCs w:val="24"/>
        </w:rPr>
        <w:t xml:space="preserve"> </w:t>
      </w:r>
      <w:r w:rsidR="000A00A3" w:rsidRPr="00BA14EE">
        <w:rPr>
          <w:rFonts w:ascii="Times New Roman" w:hAnsi="Times New Roman" w:cs="Times New Roman"/>
          <w:sz w:val="24"/>
          <w:szCs w:val="24"/>
        </w:rPr>
        <w:t xml:space="preserve">the upstart will magnify health and a healthy lifestyle in the community.  </w:t>
      </w:r>
      <w:r w:rsidR="00EE23E4" w:rsidRPr="00BA14EE">
        <w:rPr>
          <w:rFonts w:ascii="Times New Roman" w:hAnsi="Times New Roman" w:cs="Times New Roman"/>
          <w:sz w:val="24"/>
          <w:szCs w:val="24"/>
        </w:rPr>
        <w:t xml:space="preserve">Lastly, the closest coffee shop is in the city of Marysville, quite a drive for a coffee beverage, and the closest juice bar, Jamba Juice, is two cities away. </w:t>
      </w:r>
      <w:r w:rsidRPr="00BA14EE">
        <w:rPr>
          <w:rFonts w:ascii="Times New Roman" w:hAnsi="Times New Roman" w:cs="Times New Roman"/>
          <w:sz w:val="24"/>
          <w:szCs w:val="24"/>
        </w:rPr>
        <w:t xml:space="preserve">  </w:t>
      </w:r>
    </w:p>
    <w:p w14:paraId="1E7B6CC3" w14:textId="483F0B65" w:rsidR="000A00A3" w:rsidRPr="00BA14EE" w:rsidRDefault="000A00A3" w:rsidP="004930F3">
      <w:pPr>
        <w:rPr>
          <w:rFonts w:ascii="Times New Roman" w:hAnsi="Times New Roman" w:cs="Times New Roman"/>
          <w:sz w:val="24"/>
          <w:szCs w:val="24"/>
        </w:rPr>
      </w:pPr>
      <w:r w:rsidRPr="00BA14EE">
        <w:rPr>
          <w:rFonts w:ascii="Times New Roman" w:hAnsi="Times New Roman" w:cs="Times New Roman"/>
          <w:sz w:val="24"/>
          <w:szCs w:val="24"/>
        </w:rPr>
        <w:t xml:space="preserve">Role of </w:t>
      </w:r>
      <w:r w:rsidR="004075F2" w:rsidRPr="00BA14EE">
        <w:rPr>
          <w:rFonts w:ascii="Times New Roman" w:hAnsi="Times New Roman" w:cs="Times New Roman"/>
          <w:sz w:val="24"/>
          <w:szCs w:val="24"/>
        </w:rPr>
        <w:t>S</w:t>
      </w:r>
      <w:r w:rsidRPr="00BA14EE">
        <w:rPr>
          <w:rFonts w:ascii="Times New Roman" w:hAnsi="Times New Roman" w:cs="Times New Roman"/>
          <w:sz w:val="24"/>
          <w:szCs w:val="24"/>
        </w:rPr>
        <w:t xml:space="preserve">trategy </w:t>
      </w:r>
    </w:p>
    <w:p w14:paraId="637A4F91" w14:textId="289B617F" w:rsidR="00781729" w:rsidRPr="00BA14EE" w:rsidRDefault="000A00A3"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The positioning of the new business will increase in value as time goes on.  The strategy for increased value has </w:t>
      </w:r>
      <w:r w:rsidRPr="00BA14EE">
        <w:rPr>
          <w:rFonts w:ascii="Times New Roman" w:hAnsi="Times New Roman" w:cs="Times New Roman"/>
          <w:noProof/>
          <w:sz w:val="24"/>
          <w:szCs w:val="24"/>
        </w:rPr>
        <w:t>been proven</w:t>
      </w:r>
      <w:r w:rsidRPr="00BA14EE">
        <w:rPr>
          <w:rFonts w:ascii="Times New Roman" w:hAnsi="Times New Roman" w:cs="Times New Roman"/>
          <w:sz w:val="24"/>
          <w:szCs w:val="24"/>
        </w:rPr>
        <w:t xml:space="preserve"> through both Starbucks, Jamba Juice, and Burger King.  Starbucks has made clear the importance it awards the planet in creating </w:t>
      </w:r>
      <w:r w:rsidRPr="00BA14EE">
        <w:rPr>
          <w:rFonts w:ascii="Times New Roman" w:hAnsi="Times New Roman" w:cs="Times New Roman"/>
          <w:noProof/>
          <w:sz w:val="24"/>
          <w:szCs w:val="24"/>
        </w:rPr>
        <w:t>it</w:t>
      </w:r>
      <w:r w:rsidR="003B5360" w:rsidRPr="00BA14EE">
        <w:rPr>
          <w:rFonts w:ascii="Times New Roman" w:hAnsi="Times New Roman" w:cs="Times New Roman"/>
          <w:noProof/>
          <w:sz w:val="24"/>
          <w:szCs w:val="24"/>
        </w:rPr>
        <w:t>’</w:t>
      </w:r>
      <w:r w:rsidRPr="00BA14EE">
        <w:rPr>
          <w:rFonts w:ascii="Times New Roman" w:hAnsi="Times New Roman" w:cs="Times New Roman"/>
          <w:noProof/>
          <w:sz w:val="24"/>
          <w:szCs w:val="24"/>
        </w:rPr>
        <w:t>s</w:t>
      </w:r>
      <w:r w:rsidRPr="00BA14EE">
        <w:rPr>
          <w:rFonts w:ascii="Times New Roman" w:hAnsi="Times New Roman" w:cs="Times New Roman"/>
          <w:sz w:val="24"/>
          <w:szCs w:val="24"/>
        </w:rPr>
        <w:t xml:space="preserve"> environmental mission statement: “Starbucks is committed to a role of environmental leadership in all facets of our business,” (Starbucks, </w:t>
      </w:r>
      <w:r w:rsidR="003B5360" w:rsidRPr="00BA14EE">
        <w:rPr>
          <w:rFonts w:ascii="Times New Roman" w:hAnsi="Times New Roman" w:cs="Times New Roman"/>
          <w:sz w:val="24"/>
          <w:szCs w:val="24"/>
        </w:rPr>
        <w:t>2018</w:t>
      </w:r>
      <w:r w:rsidRPr="00BA14EE">
        <w:rPr>
          <w:rFonts w:ascii="Times New Roman" w:hAnsi="Times New Roman" w:cs="Times New Roman"/>
          <w:sz w:val="24"/>
          <w:szCs w:val="24"/>
        </w:rPr>
        <w:t xml:space="preserve">.).  </w:t>
      </w:r>
      <w:r w:rsidR="009F74A7" w:rsidRPr="00BA14EE">
        <w:rPr>
          <w:rFonts w:ascii="Times New Roman" w:hAnsi="Times New Roman" w:cs="Times New Roman"/>
          <w:sz w:val="24"/>
          <w:szCs w:val="24"/>
        </w:rPr>
        <w:t>Some may</w:t>
      </w:r>
      <w:r w:rsidRPr="00BA14EE">
        <w:rPr>
          <w:rFonts w:ascii="Times New Roman" w:hAnsi="Times New Roman" w:cs="Times New Roman"/>
          <w:sz w:val="24"/>
          <w:szCs w:val="24"/>
        </w:rPr>
        <w:t xml:space="preserve"> feel that a coffee house cannot be environmentally </w:t>
      </w:r>
      <w:r w:rsidRPr="00BA14EE">
        <w:rPr>
          <w:rFonts w:ascii="Times New Roman" w:hAnsi="Times New Roman" w:cs="Times New Roman"/>
          <w:noProof/>
          <w:sz w:val="24"/>
          <w:szCs w:val="24"/>
        </w:rPr>
        <w:t>consci</w:t>
      </w:r>
      <w:r w:rsidR="00A318CE" w:rsidRPr="00BA14EE">
        <w:rPr>
          <w:rFonts w:ascii="Times New Roman" w:hAnsi="Times New Roman" w:cs="Times New Roman"/>
          <w:noProof/>
          <w:sz w:val="24"/>
          <w:szCs w:val="24"/>
        </w:rPr>
        <w:t>ous. H</w:t>
      </w:r>
      <w:r w:rsidRPr="00BA14EE">
        <w:rPr>
          <w:rFonts w:ascii="Times New Roman" w:hAnsi="Times New Roman" w:cs="Times New Roman"/>
          <w:noProof/>
          <w:sz w:val="24"/>
          <w:szCs w:val="24"/>
        </w:rPr>
        <w:t>owever</w:t>
      </w:r>
      <w:r w:rsidRPr="00BA14EE">
        <w:rPr>
          <w:rFonts w:ascii="Times New Roman" w:hAnsi="Times New Roman" w:cs="Times New Roman"/>
          <w:sz w:val="24"/>
          <w:szCs w:val="24"/>
        </w:rPr>
        <w:t xml:space="preserve">, it is our feeling that environmental impact begins with a </w:t>
      </w:r>
      <w:r w:rsidR="00CD4AB7" w:rsidRPr="00BA14EE">
        <w:rPr>
          <w:rFonts w:ascii="Times New Roman" w:hAnsi="Times New Roman" w:cs="Times New Roman"/>
          <w:sz w:val="24"/>
          <w:szCs w:val="24"/>
        </w:rPr>
        <w:t>firm’s</w:t>
      </w:r>
      <w:r w:rsidRPr="00BA14EE">
        <w:rPr>
          <w:rFonts w:ascii="Times New Roman" w:hAnsi="Times New Roman" w:cs="Times New Roman"/>
          <w:sz w:val="24"/>
          <w:szCs w:val="24"/>
        </w:rPr>
        <w:t xml:space="preserve"> goals. </w:t>
      </w:r>
      <w:r w:rsidR="00C131BC" w:rsidRPr="00BA14EE">
        <w:rPr>
          <w:rFonts w:ascii="Times New Roman" w:hAnsi="Times New Roman" w:cs="Times New Roman"/>
          <w:sz w:val="24"/>
          <w:szCs w:val="24"/>
        </w:rPr>
        <w:t xml:space="preserve">Jamba juice includes this statement in both its vision and mission statements, “To inspire and simplify healthy living.” We believe that health is a great motivator for success. Oppression </w:t>
      </w:r>
      <w:r w:rsidR="00CD4AB7" w:rsidRPr="00BA14EE">
        <w:rPr>
          <w:rFonts w:ascii="Times New Roman" w:hAnsi="Times New Roman" w:cs="Times New Roman"/>
          <w:sz w:val="24"/>
          <w:szCs w:val="24"/>
        </w:rPr>
        <w:t>minister’s</w:t>
      </w:r>
      <w:r w:rsidR="00C131BC" w:rsidRPr="00BA14EE">
        <w:rPr>
          <w:rFonts w:ascii="Times New Roman" w:hAnsi="Times New Roman" w:cs="Times New Roman"/>
          <w:sz w:val="24"/>
          <w:szCs w:val="24"/>
        </w:rPr>
        <w:t xml:space="preserve"> sickness, addiction, hopelessness, and </w:t>
      </w:r>
      <w:r w:rsidR="00C131BC" w:rsidRPr="00BA14EE">
        <w:rPr>
          <w:rFonts w:ascii="Times New Roman" w:hAnsi="Times New Roman" w:cs="Times New Roman"/>
          <w:noProof/>
          <w:sz w:val="24"/>
          <w:szCs w:val="24"/>
        </w:rPr>
        <w:t>m</w:t>
      </w:r>
      <w:r w:rsidR="00A318CE" w:rsidRPr="00BA14EE">
        <w:rPr>
          <w:rFonts w:ascii="Times New Roman" w:hAnsi="Times New Roman" w:cs="Times New Roman"/>
          <w:noProof/>
          <w:sz w:val="24"/>
          <w:szCs w:val="24"/>
        </w:rPr>
        <w:t>uch</w:t>
      </w:r>
      <w:r w:rsidR="00C131BC" w:rsidRPr="00BA14EE">
        <w:rPr>
          <w:rFonts w:ascii="Times New Roman" w:hAnsi="Times New Roman" w:cs="Times New Roman"/>
          <w:sz w:val="24"/>
          <w:szCs w:val="24"/>
        </w:rPr>
        <w:t xml:space="preserve"> other unwelcomed </w:t>
      </w:r>
      <w:r w:rsidR="00C131BC" w:rsidRPr="00BA14EE">
        <w:rPr>
          <w:rFonts w:ascii="Times New Roman" w:hAnsi="Times New Roman" w:cs="Times New Roman"/>
          <w:noProof/>
          <w:sz w:val="24"/>
          <w:szCs w:val="24"/>
        </w:rPr>
        <w:t>communit</w:t>
      </w:r>
      <w:r w:rsidR="003B5360" w:rsidRPr="00BA14EE">
        <w:rPr>
          <w:rFonts w:ascii="Times New Roman" w:hAnsi="Times New Roman" w:cs="Times New Roman"/>
          <w:noProof/>
          <w:sz w:val="24"/>
          <w:szCs w:val="24"/>
        </w:rPr>
        <w:t>y</w:t>
      </w:r>
      <w:r w:rsidR="00C131BC" w:rsidRPr="00BA14EE">
        <w:rPr>
          <w:rFonts w:ascii="Times New Roman" w:hAnsi="Times New Roman" w:cs="Times New Roman"/>
          <w:sz w:val="24"/>
          <w:szCs w:val="24"/>
        </w:rPr>
        <w:t xml:space="preserve"> and environmental problems—people </w:t>
      </w:r>
      <w:r w:rsidR="00C131BC" w:rsidRPr="00BA14EE">
        <w:rPr>
          <w:rFonts w:ascii="Times New Roman" w:hAnsi="Times New Roman" w:cs="Times New Roman"/>
          <w:noProof/>
          <w:sz w:val="24"/>
          <w:szCs w:val="24"/>
        </w:rPr>
        <w:t>just</w:t>
      </w:r>
      <w:r w:rsidR="00C131BC" w:rsidRPr="00BA14EE">
        <w:rPr>
          <w:rFonts w:ascii="Times New Roman" w:hAnsi="Times New Roman" w:cs="Times New Roman"/>
          <w:sz w:val="24"/>
          <w:szCs w:val="24"/>
        </w:rPr>
        <w:t xml:space="preserve"> stop caring about their community and their future and get lost in despair.  </w:t>
      </w:r>
      <w:r w:rsidR="00C131BC" w:rsidRPr="00BA14EE">
        <w:rPr>
          <w:rFonts w:ascii="Times New Roman" w:hAnsi="Times New Roman" w:cs="Times New Roman"/>
          <w:sz w:val="24"/>
          <w:szCs w:val="24"/>
        </w:rPr>
        <w:lastRenderedPageBreak/>
        <w:t xml:space="preserve">Promoting health and education are in direct opposition to hopelessness.  We also plan to adopt Burger </w:t>
      </w:r>
      <w:r w:rsidR="00C131BC" w:rsidRPr="00BA14EE">
        <w:rPr>
          <w:rFonts w:ascii="Times New Roman" w:hAnsi="Times New Roman" w:cs="Times New Roman"/>
          <w:noProof/>
          <w:sz w:val="24"/>
          <w:szCs w:val="24"/>
        </w:rPr>
        <w:t>King</w:t>
      </w:r>
      <w:r w:rsidR="00A318CE" w:rsidRPr="00BA14EE">
        <w:rPr>
          <w:rFonts w:ascii="Times New Roman" w:hAnsi="Times New Roman" w:cs="Times New Roman"/>
          <w:noProof/>
          <w:sz w:val="24"/>
          <w:szCs w:val="24"/>
        </w:rPr>
        <w:t>'</w:t>
      </w:r>
      <w:r w:rsidR="00C131BC" w:rsidRPr="00BA14EE">
        <w:rPr>
          <w:rFonts w:ascii="Times New Roman" w:hAnsi="Times New Roman" w:cs="Times New Roman"/>
          <w:noProof/>
          <w:sz w:val="24"/>
          <w:szCs w:val="24"/>
        </w:rPr>
        <w:t>s</w:t>
      </w:r>
      <w:r w:rsidR="00C131BC" w:rsidRPr="00BA14EE">
        <w:rPr>
          <w:rFonts w:ascii="Times New Roman" w:hAnsi="Times New Roman" w:cs="Times New Roman"/>
          <w:sz w:val="24"/>
          <w:szCs w:val="24"/>
        </w:rPr>
        <w:t xml:space="preserve"> strategy for success in location by stealing the slogan, “through the light and to the right</w:t>
      </w:r>
      <w:r w:rsidR="00A318CE" w:rsidRPr="00BA14EE">
        <w:rPr>
          <w:rFonts w:ascii="Times New Roman" w:hAnsi="Times New Roman" w:cs="Times New Roman"/>
          <w:noProof/>
          <w:sz w:val="24"/>
          <w:szCs w:val="24"/>
        </w:rPr>
        <w:t>.”</w:t>
      </w:r>
      <w:r w:rsidR="00C131BC" w:rsidRPr="00BA14EE">
        <w:rPr>
          <w:rFonts w:ascii="Times New Roman" w:hAnsi="Times New Roman" w:cs="Times New Roman"/>
          <w:sz w:val="24"/>
          <w:szCs w:val="24"/>
        </w:rPr>
        <w:t xml:space="preserve">  By choosing a </w:t>
      </w:r>
      <w:r w:rsidR="00C131BC" w:rsidRPr="00BA14EE">
        <w:rPr>
          <w:rFonts w:ascii="Times New Roman" w:hAnsi="Times New Roman" w:cs="Times New Roman"/>
          <w:noProof/>
          <w:sz w:val="24"/>
          <w:szCs w:val="24"/>
        </w:rPr>
        <w:t>four</w:t>
      </w:r>
      <w:r w:rsidR="00A318CE" w:rsidRPr="00BA14EE">
        <w:rPr>
          <w:rFonts w:ascii="Times New Roman" w:hAnsi="Times New Roman" w:cs="Times New Roman"/>
          <w:noProof/>
          <w:sz w:val="24"/>
          <w:szCs w:val="24"/>
        </w:rPr>
        <w:t>-</w:t>
      </w:r>
      <w:r w:rsidR="00C131BC" w:rsidRPr="00BA14EE">
        <w:rPr>
          <w:rFonts w:ascii="Times New Roman" w:hAnsi="Times New Roman" w:cs="Times New Roman"/>
          <w:noProof/>
          <w:sz w:val="24"/>
          <w:szCs w:val="24"/>
        </w:rPr>
        <w:t>way</w:t>
      </w:r>
      <w:r w:rsidR="00C131BC" w:rsidRPr="00BA14EE">
        <w:rPr>
          <w:rFonts w:ascii="Times New Roman" w:hAnsi="Times New Roman" w:cs="Times New Roman"/>
          <w:sz w:val="24"/>
          <w:szCs w:val="24"/>
        </w:rPr>
        <w:t xml:space="preserve"> </w:t>
      </w:r>
      <w:r w:rsidR="00C131BC" w:rsidRPr="00BA14EE">
        <w:rPr>
          <w:rFonts w:ascii="Times New Roman" w:hAnsi="Times New Roman" w:cs="Times New Roman"/>
          <w:noProof/>
          <w:sz w:val="24"/>
          <w:szCs w:val="24"/>
        </w:rPr>
        <w:t>stoplight</w:t>
      </w:r>
      <w:r w:rsidR="00C131BC" w:rsidRPr="00BA14EE">
        <w:rPr>
          <w:rFonts w:ascii="Times New Roman" w:hAnsi="Times New Roman" w:cs="Times New Roman"/>
          <w:sz w:val="24"/>
          <w:szCs w:val="24"/>
        </w:rPr>
        <w:t xml:space="preserve"> </w:t>
      </w:r>
      <w:r w:rsidR="003B5360" w:rsidRPr="00BA14EE">
        <w:rPr>
          <w:rFonts w:ascii="Times New Roman" w:hAnsi="Times New Roman" w:cs="Times New Roman"/>
          <w:sz w:val="24"/>
          <w:szCs w:val="24"/>
        </w:rPr>
        <w:t xml:space="preserve">any </w:t>
      </w:r>
      <w:r w:rsidR="00C131BC" w:rsidRPr="00BA14EE">
        <w:rPr>
          <w:rFonts w:ascii="Times New Roman" w:hAnsi="Times New Roman" w:cs="Times New Roman"/>
          <w:sz w:val="24"/>
          <w:szCs w:val="24"/>
        </w:rPr>
        <w:t xml:space="preserve">hindrances in stopping for a drink will </w:t>
      </w:r>
      <w:r w:rsidR="00C131BC" w:rsidRPr="00BA14EE">
        <w:rPr>
          <w:rFonts w:ascii="Times New Roman" w:hAnsi="Times New Roman" w:cs="Times New Roman"/>
          <w:noProof/>
          <w:sz w:val="24"/>
          <w:szCs w:val="24"/>
        </w:rPr>
        <w:t>be addressed</w:t>
      </w:r>
      <w:r w:rsidR="00C131BC" w:rsidRPr="00BA14EE">
        <w:rPr>
          <w:rFonts w:ascii="Times New Roman" w:hAnsi="Times New Roman" w:cs="Times New Roman"/>
          <w:sz w:val="24"/>
          <w:szCs w:val="24"/>
        </w:rPr>
        <w:t xml:space="preserve">. </w:t>
      </w:r>
    </w:p>
    <w:p w14:paraId="775D1C52" w14:textId="2B5A3B23" w:rsidR="00781729" w:rsidRPr="00BA14EE" w:rsidRDefault="004002EC" w:rsidP="004930F3">
      <w:pPr>
        <w:rPr>
          <w:rFonts w:ascii="Times New Roman" w:hAnsi="Times New Roman" w:cs="Times New Roman"/>
          <w:sz w:val="24"/>
          <w:szCs w:val="24"/>
        </w:rPr>
      </w:pPr>
      <w:r w:rsidRPr="00BA14EE">
        <w:rPr>
          <w:rFonts w:ascii="Times New Roman" w:hAnsi="Times New Roman" w:cs="Times New Roman"/>
          <w:sz w:val="24"/>
          <w:szCs w:val="24"/>
        </w:rPr>
        <w:t>Techniques</w:t>
      </w:r>
    </w:p>
    <w:p w14:paraId="0B5061DC" w14:textId="31C1EFB8" w:rsidR="00781729" w:rsidRPr="00BA14EE" w:rsidRDefault="004002EC"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Techniques used to formulate positioning are within the steps that will be necessary to develop </w:t>
      </w:r>
      <w:r w:rsidRPr="00BA14EE">
        <w:rPr>
          <w:rFonts w:ascii="Times New Roman" w:hAnsi="Times New Roman" w:cs="Times New Roman"/>
          <w:noProof/>
          <w:sz w:val="24"/>
          <w:szCs w:val="24"/>
        </w:rPr>
        <w:t>this new business</w:t>
      </w:r>
      <w:r w:rsidR="001F4F46" w:rsidRPr="00BA14EE">
        <w:rPr>
          <w:rFonts w:ascii="Times New Roman" w:hAnsi="Times New Roman" w:cs="Times New Roman"/>
          <w:noProof/>
          <w:sz w:val="24"/>
          <w:szCs w:val="24"/>
        </w:rPr>
        <w:t>es strateg</w:t>
      </w:r>
      <w:r w:rsidR="00A318CE" w:rsidRPr="00BA14EE">
        <w:rPr>
          <w:rFonts w:ascii="Times New Roman" w:hAnsi="Times New Roman" w:cs="Times New Roman"/>
          <w:noProof/>
          <w:sz w:val="24"/>
          <w:szCs w:val="24"/>
        </w:rPr>
        <w:t>y</w:t>
      </w:r>
      <w:r w:rsidRPr="00BA14EE">
        <w:rPr>
          <w:rFonts w:ascii="Times New Roman" w:hAnsi="Times New Roman" w:cs="Times New Roman"/>
          <w:sz w:val="24"/>
          <w:szCs w:val="24"/>
        </w:rPr>
        <w:t xml:space="preserve">. </w:t>
      </w:r>
    </w:p>
    <w:p w14:paraId="669F12B6" w14:textId="36346B25" w:rsidR="004002EC" w:rsidRPr="00BA14EE" w:rsidRDefault="004002EC"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Environmental </w:t>
      </w:r>
      <w:r w:rsidR="00A318CE" w:rsidRPr="00BA14EE">
        <w:rPr>
          <w:rFonts w:ascii="Times New Roman" w:hAnsi="Times New Roman" w:cs="Times New Roman"/>
          <w:noProof/>
          <w:sz w:val="24"/>
          <w:szCs w:val="24"/>
        </w:rPr>
        <w:t>S</w:t>
      </w:r>
      <w:r w:rsidRPr="00BA14EE">
        <w:rPr>
          <w:rFonts w:ascii="Times New Roman" w:hAnsi="Times New Roman" w:cs="Times New Roman"/>
          <w:noProof/>
          <w:sz w:val="24"/>
          <w:szCs w:val="24"/>
        </w:rPr>
        <w:t>can</w:t>
      </w:r>
      <w:r w:rsidRPr="00BA14EE">
        <w:rPr>
          <w:rFonts w:ascii="Times New Roman" w:hAnsi="Times New Roman" w:cs="Times New Roman"/>
          <w:sz w:val="24"/>
          <w:szCs w:val="24"/>
        </w:rPr>
        <w:t>.</w:t>
      </w:r>
    </w:p>
    <w:p w14:paraId="7DB73C35" w14:textId="34AEAA18" w:rsidR="004002EC" w:rsidRPr="00BA14EE" w:rsidRDefault="004002EC"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Do all analysis</w:t>
      </w:r>
      <w:r w:rsidR="001F4F46" w:rsidRPr="00BA14EE">
        <w:rPr>
          <w:rFonts w:ascii="Times New Roman" w:hAnsi="Times New Roman" w:cs="Times New Roman"/>
          <w:sz w:val="24"/>
          <w:szCs w:val="24"/>
        </w:rPr>
        <w:t xml:space="preserve"> for business. </w:t>
      </w:r>
    </w:p>
    <w:p w14:paraId="6DDAA0FC" w14:textId="5C4F36A3" w:rsidR="001F4F46" w:rsidRPr="00BA14EE" w:rsidRDefault="001F4F46"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Clarify target customers, value proposition, and culture</w:t>
      </w:r>
      <w:r w:rsidR="009F74A7" w:rsidRPr="00BA14EE">
        <w:rPr>
          <w:rFonts w:ascii="Times New Roman" w:hAnsi="Times New Roman" w:cs="Times New Roman"/>
          <w:sz w:val="24"/>
          <w:szCs w:val="24"/>
        </w:rPr>
        <w:t xml:space="preserve"> and </w:t>
      </w:r>
      <w:r w:rsidR="00A318CE" w:rsidRPr="00BA14EE">
        <w:rPr>
          <w:rFonts w:ascii="Times New Roman" w:hAnsi="Times New Roman" w:cs="Times New Roman"/>
          <w:noProof/>
          <w:sz w:val="24"/>
          <w:szCs w:val="24"/>
        </w:rPr>
        <w:t>strategic cultural</w:t>
      </w:r>
      <w:r w:rsidR="009F74A7" w:rsidRPr="00BA14EE">
        <w:rPr>
          <w:rFonts w:ascii="Times New Roman" w:hAnsi="Times New Roman" w:cs="Times New Roman"/>
          <w:sz w:val="24"/>
          <w:szCs w:val="24"/>
        </w:rPr>
        <w:t xml:space="preserve"> advantage</w:t>
      </w:r>
    </w:p>
    <w:p w14:paraId="3868FECC" w14:textId="4399E910" w:rsidR="001F4F46" w:rsidRPr="00BA14EE" w:rsidRDefault="001F4F46"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Select </w:t>
      </w:r>
      <w:r w:rsidRPr="00BA14EE">
        <w:rPr>
          <w:rFonts w:ascii="Times New Roman" w:hAnsi="Times New Roman" w:cs="Times New Roman"/>
          <w:noProof/>
          <w:sz w:val="24"/>
          <w:szCs w:val="24"/>
        </w:rPr>
        <w:t>staff</w:t>
      </w:r>
      <w:r w:rsidR="00A318CE" w:rsidRPr="00BA14EE">
        <w:rPr>
          <w:rFonts w:ascii="Times New Roman" w:hAnsi="Times New Roman" w:cs="Times New Roman"/>
          <w:noProof/>
          <w:sz w:val="24"/>
          <w:szCs w:val="24"/>
        </w:rPr>
        <w:t xml:space="preserve"> is</w:t>
      </w:r>
      <w:r w:rsidRPr="00BA14EE">
        <w:rPr>
          <w:rFonts w:ascii="Times New Roman" w:hAnsi="Times New Roman" w:cs="Times New Roman"/>
          <w:sz w:val="24"/>
          <w:szCs w:val="24"/>
        </w:rPr>
        <w:t xml:space="preserve"> choosing the correct skills and capabilities., choose teamwork goals, leadership style, and work climate.</w:t>
      </w:r>
    </w:p>
    <w:p w14:paraId="2C36FF03" w14:textId="3F0AB594" w:rsidR="001F4F46" w:rsidRPr="00BA14EE" w:rsidRDefault="001F4F46"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Solidify and select the competitive advantage style</w:t>
      </w:r>
      <w:r w:rsidR="002B6EE8" w:rsidRPr="00BA14EE">
        <w:rPr>
          <w:rFonts w:ascii="Times New Roman" w:hAnsi="Times New Roman" w:cs="Times New Roman"/>
          <w:sz w:val="24"/>
          <w:szCs w:val="24"/>
        </w:rPr>
        <w:t>, vision, and mission statements.</w:t>
      </w:r>
    </w:p>
    <w:p w14:paraId="124EE842" w14:textId="5DDCFE6A" w:rsidR="001F4F46" w:rsidRPr="00BA14EE" w:rsidRDefault="001F4F46"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Formulate and establish performance measures, scorecard, and benchmarks.</w:t>
      </w:r>
    </w:p>
    <w:p w14:paraId="09460290" w14:textId="53925D78" w:rsidR="001F4F46" w:rsidRPr="00BA14EE" w:rsidRDefault="001F4F46"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Set goals and milestones.</w:t>
      </w:r>
    </w:p>
    <w:p w14:paraId="311896A4" w14:textId="40E3B8CD" w:rsidR="00BE0ECD" w:rsidRPr="00BA14EE" w:rsidRDefault="00BE0ECD" w:rsidP="00CE4866">
      <w:pPr>
        <w:pStyle w:val="ListParagraph"/>
        <w:numPr>
          <w:ilvl w:val="0"/>
          <w:numId w:val="6"/>
        </w:num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Improve from within by promoting education through tuition reimbursement. </w:t>
      </w:r>
    </w:p>
    <w:p w14:paraId="3610F7EE" w14:textId="77777777" w:rsidR="00F427A8" w:rsidRPr="00BA14EE" w:rsidRDefault="00F427A8" w:rsidP="00F427A8">
      <w:pPr>
        <w:rPr>
          <w:rFonts w:ascii="Times New Roman" w:hAnsi="Times New Roman" w:cs="Times New Roman"/>
          <w:sz w:val="24"/>
          <w:szCs w:val="24"/>
        </w:rPr>
      </w:pPr>
      <w:r w:rsidRPr="00BA14EE">
        <w:rPr>
          <w:rFonts w:ascii="Times New Roman" w:hAnsi="Times New Roman" w:cs="Times New Roman"/>
          <w:sz w:val="24"/>
          <w:szCs w:val="24"/>
        </w:rPr>
        <w:t xml:space="preserve">Strategic-Planning Process: </w:t>
      </w:r>
    </w:p>
    <w:p w14:paraId="44043C27" w14:textId="45FE49E8" w:rsidR="00F427A8" w:rsidRPr="00BA14EE" w:rsidRDefault="00F427A8"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How we determine the organization’s mission and goals is along the same strategy</w:t>
      </w:r>
      <w:r w:rsidR="003B5360" w:rsidRPr="00BA14EE">
        <w:rPr>
          <w:rFonts w:ascii="Times New Roman" w:hAnsi="Times New Roman" w:cs="Times New Roman"/>
          <w:sz w:val="24"/>
          <w:szCs w:val="24"/>
        </w:rPr>
        <w:t xml:space="preserve"> </w:t>
      </w:r>
      <w:r w:rsidRPr="00BA14EE">
        <w:rPr>
          <w:rFonts w:ascii="Times New Roman" w:hAnsi="Times New Roman" w:cs="Times New Roman"/>
          <w:sz w:val="24"/>
          <w:szCs w:val="24"/>
        </w:rPr>
        <w:t xml:space="preserve">we </w:t>
      </w:r>
      <w:r w:rsidR="003B5360" w:rsidRPr="00BA14EE">
        <w:rPr>
          <w:rFonts w:ascii="Times New Roman" w:hAnsi="Times New Roman" w:cs="Times New Roman"/>
          <w:sz w:val="24"/>
          <w:szCs w:val="24"/>
        </w:rPr>
        <w:t xml:space="preserve">used to </w:t>
      </w:r>
      <w:r w:rsidRPr="00BA14EE">
        <w:rPr>
          <w:rFonts w:ascii="Times New Roman" w:hAnsi="Times New Roman" w:cs="Times New Roman"/>
          <w:sz w:val="24"/>
          <w:szCs w:val="24"/>
        </w:rPr>
        <w:t>c</w:t>
      </w:r>
      <w:r w:rsidR="003B5360" w:rsidRPr="00BA14EE">
        <w:rPr>
          <w:rFonts w:ascii="Times New Roman" w:hAnsi="Times New Roman" w:cs="Times New Roman"/>
          <w:sz w:val="24"/>
          <w:szCs w:val="24"/>
        </w:rPr>
        <w:t>o</w:t>
      </w:r>
      <w:r w:rsidRPr="00BA14EE">
        <w:rPr>
          <w:rFonts w:ascii="Times New Roman" w:hAnsi="Times New Roman" w:cs="Times New Roman"/>
          <w:sz w:val="24"/>
          <w:szCs w:val="24"/>
        </w:rPr>
        <w:t xml:space="preserve">me up with the concept.  The Hybrid method </w:t>
      </w:r>
      <w:r w:rsidRPr="00BA14EE">
        <w:rPr>
          <w:rFonts w:ascii="Times New Roman" w:hAnsi="Times New Roman" w:cs="Times New Roman"/>
          <w:noProof/>
          <w:sz w:val="24"/>
          <w:szCs w:val="24"/>
        </w:rPr>
        <w:t>take</w:t>
      </w:r>
      <w:r w:rsidR="00A318CE" w:rsidRPr="00BA14EE">
        <w:rPr>
          <w:rFonts w:ascii="Times New Roman" w:hAnsi="Times New Roman" w:cs="Times New Roman"/>
          <w:noProof/>
          <w:sz w:val="24"/>
          <w:szCs w:val="24"/>
        </w:rPr>
        <w:t>s</w:t>
      </w:r>
      <w:r w:rsidRPr="00BA14EE">
        <w:rPr>
          <w:rFonts w:ascii="Times New Roman" w:hAnsi="Times New Roman" w:cs="Times New Roman"/>
          <w:sz w:val="24"/>
          <w:szCs w:val="24"/>
        </w:rPr>
        <w:t xml:space="preserve"> what we like and </w:t>
      </w:r>
      <w:r w:rsidR="003B5360" w:rsidRPr="00BA14EE">
        <w:rPr>
          <w:rFonts w:ascii="Times New Roman" w:hAnsi="Times New Roman" w:cs="Times New Roman"/>
          <w:sz w:val="24"/>
          <w:szCs w:val="24"/>
        </w:rPr>
        <w:t>leaves</w:t>
      </w:r>
      <w:r w:rsidRPr="00BA14EE">
        <w:rPr>
          <w:rFonts w:ascii="Times New Roman" w:hAnsi="Times New Roman" w:cs="Times New Roman"/>
          <w:sz w:val="24"/>
          <w:szCs w:val="24"/>
        </w:rPr>
        <w:t xml:space="preserve"> the rest. Here </w:t>
      </w:r>
      <w:r w:rsidR="00A318CE" w:rsidRPr="00BA14EE">
        <w:rPr>
          <w:rFonts w:ascii="Times New Roman" w:hAnsi="Times New Roman" w:cs="Times New Roman"/>
          <w:noProof/>
          <w:sz w:val="24"/>
          <w:szCs w:val="24"/>
        </w:rPr>
        <w:t>are</w:t>
      </w:r>
      <w:r w:rsidRPr="00BA14EE">
        <w:rPr>
          <w:rFonts w:ascii="Times New Roman" w:hAnsi="Times New Roman" w:cs="Times New Roman"/>
          <w:sz w:val="24"/>
          <w:szCs w:val="24"/>
        </w:rPr>
        <w:t xml:space="preserve"> some of the current mission statements for the coffee/juice businesses. </w:t>
      </w:r>
    </w:p>
    <w:p w14:paraId="71848413" w14:textId="77777777" w:rsidR="00F427A8" w:rsidRPr="00BA14EE" w:rsidRDefault="00F427A8" w:rsidP="00F427A8">
      <w:pPr>
        <w:rPr>
          <w:rFonts w:ascii="Times New Roman" w:hAnsi="Times New Roman" w:cs="Times New Roman"/>
          <w:sz w:val="24"/>
          <w:szCs w:val="24"/>
          <w:u w:val="single"/>
        </w:rPr>
      </w:pPr>
      <w:r w:rsidRPr="00BA14EE">
        <w:rPr>
          <w:rFonts w:ascii="Times New Roman" w:hAnsi="Times New Roman" w:cs="Times New Roman"/>
          <w:sz w:val="24"/>
          <w:szCs w:val="24"/>
          <w:u w:val="single"/>
        </w:rPr>
        <w:t>Mission Statement Dutch Brothers:</w:t>
      </w:r>
    </w:p>
    <w:p w14:paraId="03CBB9ED" w14:textId="75F497B6" w:rsidR="00F427A8" w:rsidRPr="00BA14EE" w:rsidRDefault="00F427A8"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Love Abounds</w:t>
      </w:r>
      <w:r w:rsidR="00A318CE"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and</w:t>
      </w:r>
      <w:r w:rsidRPr="00BA14EE">
        <w:rPr>
          <w:rFonts w:ascii="Times New Roman" w:hAnsi="Times New Roman" w:cs="Times New Roman"/>
          <w:sz w:val="24"/>
          <w:szCs w:val="24"/>
        </w:rPr>
        <w:t xml:space="preserve"> Dutch Bros are both about people first. Dutch Bros has established Love Abounds </w:t>
      </w:r>
      <w:r w:rsidRPr="00BA14EE">
        <w:rPr>
          <w:rFonts w:ascii="Times New Roman" w:hAnsi="Times New Roman" w:cs="Times New Roman"/>
          <w:noProof/>
          <w:sz w:val="24"/>
          <w:szCs w:val="24"/>
        </w:rPr>
        <w:t xml:space="preserve">to </w:t>
      </w:r>
      <w:r w:rsidR="00A318CE" w:rsidRPr="00BA14EE">
        <w:rPr>
          <w:rFonts w:ascii="Times New Roman" w:hAnsi="Times New Roman" w:cs="Times New Roman"/>
          <w:noProof/>
          <w:sz w:val="24"/>
          <w:szCs w:val="24"/>
        </w:rPr>
        <w:t xml:space="preserve">engage its communities through giving and </w:t>
      </w:r>
      <w:r w:rsidR="006319CA" w:rsidRPr="00BA14EE">
        <w:rPr>
          <w:rFonts w:ascii="Times New Roman" w:hAnsi="Times New Roman" w:cs="Times New Roman"/>
          <w:noProof/>
          <w:sz w:val="24"/>
          <w:szCs w:val="24"/>
        </w:rPr>
        <w:t xml:space="preserve">an </w:t>
      </w:r>
      <w:r w:rsidR="00A318CE" w:rsidRPr="00BA14EE">
        <w:rPr>
          <w:rFonts w:ascii="Times New Roman" w:hAnsi="Times New Roman" w:cs="Times New Roman"/>
          <w:noProof/>
          <w:sz w:val="24"/>
          <w:szCs w:val="24"/>
        </w:rPr>
        <w:t>action actively</w:t>
      </w:r>
      <w:r w:rsidRPr="00BA14EE">
        <w:rPr>
          <w:rFonts w:ascii="Times New Roman" w:hAnsi="Times New Roman" w:cs="Times New Roman"/>
          <w:sz w:val="24"/>
          <w:szCs w:val="24"/>
        </w:rPr>
        <w:t xml:space="preserve">. Love Abounds </w:t>
      </w:r>
      <w:r w:rsidRPr="00BA14EE">
        <w:rPr>
          <w:rFonts w:ascii="Times New Roman" w:hAnsi="Times New Roman" w:cs="Times New Roman"/>
          <w:sz w:val="24"/>
          <w:szCs w:val="24"/>
        </w:rPr>
        <w:lastRenderedPageBreak/>
        <w:t xml:space="preserve">supports programs and projects that build deeper connections through engagement in Four Core Areas. Youth Music Health Origins (Dutch, 2018). </w:t>
      </w:r>
    </w:p>
    <w:p w14:paraId="39A877AA" w14:textId="77777777" w:rsidR="00F427A8" w:rsidRPr="00BA14EE" w:rsidRDefault="00F427A8" w:rsidP="00F427A8">
      <w:pPr>
        <w:rPr>
          <w:rFonts w:ascii="Times New Roman" w:hAnsi="Times New Roman" w:cs="Times New Roman"/>
          <w:sz w:val="24"/>
          <w:szCs w:val="24"/>
          <w:u w:val="single"/>
        </w:rPr>
      </w:pPr>
      <w:r w:rsidRPr="00BA14EE">
        <w:rPr>
          <w:rFonts w:ascii="Times New Roman" w:hAnsi="Times New Roman" w:cs="Times New Roman"/>
          <w:sz w:val="24"/>
          <w:szCs w:val="24"/>
          <w:u w:val="single"/>
        </w:rPr>
        <w:t>Mission Statement Jamba Juice:</w:t>
      </w:r>
    </w:p>
    <w:p w14:paraId="0F0381F0" w14:textId="4506DE63" w:rsidR="00F427A8" w:rsidRPr="00BA14EE" w:rsidRDefault="00F427A8"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OUR MISSION: To become the world's leading blender of fruit a</w:t>
      </w:r>
      <w:r w:rsidR="006319CA" w:rsidRPr="00BA14EE">
        <w:rPr>
          <w:rFonts w:ascii="Times New Roman" w:hAnsi="Times New Roman" w:cs="Times New Roman"/>
          <w:sz w:val="24"/>
          <w:szCs w:val="24"/>
        </w:rPr>
        <w:t xml:space="preserve">a </w:t>
      </w:r>
      <w:r w:rsidRPr="00BA14EE">
        <w:rPr>
          <w:rFonts w:ascii="Times New Roman" w:hAnsi="Times New Roman" w:cs="Times New Roman"/>
          <w:noProof/>
          <w:sz w:val="24"/>
          <w:szCs w:val="24"/>
        </w:rPr>
        <w:t>nd other n</w:t>
      </w:r>
      <w:r w:rsidRPr="00BA14EE">
        <w:rPr>
          <w:rFonts w:ascii="Times New Roman" w:hAnsi="Times New Roman" w:cs="Times New Roman"/>
          <w:sz w:val="24"/>
          <w:szCs w:val="24"/>
        </w:rPr>
        <w:t>aturally healthy ingredients. Part of what makes Jamba Juice so successful is the passion both our customers and employees share for the product. ... OUR TIMELESS PURPOSE: To inspire and simplify healthy living (Jamba, 2018).</w:t>
      </w:r>
    </w:p>
    <w:p w14:paraId="149C8B1D" w14:textId="77777777" w:rsidR="00F427A8" w:rsidRPr="00BA14EE" w:rsidRDefault="00F427A8" w:rsidP="00F427A8">
      <w:pPr>
        <w:rPr>
          <w:rFonts w:ascii="Times New Roman" w:hAnsi="Times New Roman" w:cs="Times New Roman"/>
          <w:sz w:val="24"/>
          <w:szCs w:val="24"/>
          <w:u w:val="single"/>
        </w:rPr>
      </w:pPr>
      <w:r w:rsidRPr="00BA14EE">
        <w:rPr>
          <w:rFonts w:ascii="Times New Roman" w:hAnsi="Times New Roman" w:cs="Times New Roman"/>
          <w:sz w:val="24"/>
          <w:szCs w:val="24"/>
          <w:u w:val="single"/>
        </w:rPr>
        <w:t>Mission Statement Starbucks:</w:t>
      </w:r>
    </w:p>
    <w:p w14:paraId="5491907B" w14:textId="77777777" w:rsidR="00F427A8" w:rsidRPr="00BA14EE" w:rsidRDefault="00F427A8"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To inspire and nurture the human spirit – one person, one cup and one neighborhood at a time (SB, 2018).</w:t>
      </w:r>
    </w:p>
    <w:p w14:paraId="6F609A51" w14:textId="77777777" w:rsidR="00F427A8" w:rsidRPr="00BA14EE" w:rsidRDefault="00F427A8" w:rsidP="00F427A8">
      <w:pPr>
        <w:rPr>
          <w:rFonts w:ascii="Times New Roman" w:hAnsi="Times New Roman" w:cs="Times New Roman"/>
          <w:sz w:val="24"/>
          <w:szCs w:val="24"/>
        </w:rPr>
      </w:pPr>
      <w:r w:rsidRPr="00BA14EE">
        <w:rPr>
          <w:rFonts w:ascii="Times New Roman" w:hAnsi="Times New Roman" w:cs="Times New Roman"/>
          <w:sz w:val="24"/>
          <w:szCs w:val="24"/>
        </w:rPr>
        <w:t>Mission Statement DBP</w:t>
      </w:r>
    </w:p>
    <w:p w14:paraId="680D1B3F" w14:textId="1E101DEF" w:rsidR="00F427A8" w:rsidRPr="00BA14EE" w:rsidRDefault="00F427A8"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To become our community’s leader in promoting health </w:t>
      </w:r>
      <w:r w:rsidR="00A318CE" w:rsidRPr="00BA14EE">
        <w:rPr>
          <w:rFonts w:ascii="Times New Roman" w:hAnsi="Times New Roman" w:cs="Times New Roman"/>
          <w:noProof/>
          <w:sz w:val="24"/>
          <w:szCs w:val="24"/>
        </w:rPr>
        <w:t>by</w:t>
      </w:r>
      <w:r w:rsidRPr="00BA14EE">
        <w:rPr>
          <w:rFonts w:ascii="Times New Roman" w:hAnsi="Times New Roman" w:cs="Times New Roman"/>
          <w:sz w:val="24"/>
          <w:szCs w:val="24"/>
        </w:rPr>
        <w:t xml:space="preserve"> presenting a quality product.  Juices and smoothies that are naturally healthy, coffees that encourage, uplift and inspire the hearts of people, person by person, cup by cup, while supporting our community through giving, health, music</w:t>
      </w:r>
      <w:r w:rsidR="00A318CE"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and</w:t>
      </w:r>
      <w:r w:rsidRPr="00BA14EE">
        <w:rPr>
          <w:rFonts w:ascii="Times New Roman" w:hAnsi="Times New Roman" w:cs="Times New Roman"/>
          <w:sz w:val="24"/>
          <w:szCs w:val="24"/>
        </w:rPr>
        <w:t xml:space="preserve"> friendliness. </w:t>
      </w:r>
    </w:p>
    <w:p w14:paraId="433F1F00" w14:textId="65B26ACE" w:rsidR="002B6EE8" w:rsidRPr="00BA14EE" w:rsidRDefault="002B6EE8" w:rsidP="004930F3">
      <w:pPr>
        <w:rPr>
          <w:rFonts w:ascii="Times New Roman" w:hAnsi="Times New Roman" w:cs="Times New Roman"/>
          <w:sz w:val="24"/>
          <w:szCs w:val="24"/>
        </w:rPr>
      </w:pPr>
      <w:r w:rsidRPr="00BA14EE">
        <w:rPr>
          <w:rFonts w:ascii="Times New Roman" w:hAnsi="Times New Roman" w:cs="Times New Roman"/>
          <w:sz w:val="24"/>
          <w:szCs w:val="24"/>
        </w:rPr>
        <w:t>Industry analysis</w:t>
      </w:r>
    </w:p>
    <w:p w14:paraId="0C4B89D1" w14:textId="6234387B" w:rsidR="006319CA" w:rsidRPr="00BA14EE" w:rsidRDefault="008E4CA9" w:rsidP="00CE4866">
      <w:pPr>
        <w:spacing w:line="480" w:lineRule="auto"/>
        <w:rPr>
          <w:rFonts w:ascii="Times New Roman" w:hAnsi="Times New Roman" w:cs="Times New Roman"/>
          <w:noProof/>
          <w:sz w:val="24"/>
          <w:szCs w:val="24"/>
        </w:rPr>
      </w:pPr>
      <w:r w:rsidRPr="00BA14EE">
        <w:rPr>
          <w:rFonts w:ascii="Times New Roman" w:hAnsi="Times New Roman" w:cs="Times New Roman"/>
          <w:sz w:val="24"/>
          <w:szCs w:val="24"/>
        </w:rPr>
        <w:t xml:space="preserve">Jamba Juice is reporting about 75 million in revenue with 22% of that being the EBIT or about 15 million (Jamba. 2018). Dutch Brothers coffee is running head to head with that (Dutch, 2018).  The </w:t>
      </w:r>
      <w:r w:rsidRPr="00BA14EE">
        <w:rPr>
          <w:rFonts w:ascii="Times New Roman" w:hAnsi="Times New Roman" w:cs="Times New Roman"/>
          <w:noProof/>
          <w:sz w:val="24"/>
          <w:szCs w:val="24"/>
        </w:rPr>
        <w:t>overall</w:t>
      </w:r>
      <w:r w:rsidRPr="00BA14EE">
        <w:rPr>
          <w:rFonts w:ascii="Times New Roman" w:hAnsi="Times New Roman" w:cs="Times New Roman"/>
          <w:sz w:val="24"/>
          <w:szCs w:val="24"/>
        </w:rPr>
        <w:t xml:space="preserve"> state of both industries is good. Juice bars are showing a </w:t>
      </w:r>
      <w:r w:rsidR="003B5360" w:rsidRPr="00BA14EE">
        <w:rPr>
          <w:rFonts w:ascii="Times New Roman" w:hAnsi="Times New Roman" w:cs="Times New Roman"/>
          <w:sz w:val="24"/>
          <w:szCs w:val="24"/>
        </w:rPr>
        <w:t>2-billion-dollar</w:t>
      </w:r>
      <w:r w:rsidRPr="00BA14EE">
        <w:rPr>
          <w:rFonts w:ascii="Times New Roman" w:hAnsi="Times New Roman" w:cs="Times New Roman"/>
          <w:sz w:val="24"/>
          <w:szCs w:val="24"/>
        </w:rPr>
        <w:t xml:space="preserve"> reven</w:t>
      </w:r>
      <w:r w:rsidR="00E9668C" w:rsidRPr="00BA14EE">
        <w:rPr>
          <w:rFonts w:ascii="Times New Roman" w:hAnsi="Times New Roman" w:cs="Times New Roman"/>
          <w:sz w:val="24"/>
          <w:szCs w:val="24"/>
        </w:rPr>
        <w:t xml:space="preserve">ue with a margin of annual growth at about 2.3% (Juice, 2018). The coffee industry </w:t>
      </w:r>
      <w:r w:rsidR="00E9668C" w:rsidRPr="00BA14EE">
        <w:rPr>
          <w:rFonts w:ascii="Times New Roman" w:hAnsi="Times New Roman" w:cs="Times New Roman"/>
          <w:noProof/>
          <w:sz w:val="24"/>
          <w:szCs w:val="24"/>
        </w:rPr>
        <w:t>continue</w:t>
      </w:r>
      <w:r w:rsidR="00A318CE" w:rsidRPr="00BA14EE">
        <w:rPr>
          <w:rFonts w:ascii="Times New Roman" w:hAnsi="Times New Roman" w:cs="Times New Roman"/>
          <w:noProof/>
          <w:sz w:val="24"/>
          <w:szCs w:val="24"/>
        </w:rPr>
        <w:t>s</w:t>
      </w:r>
      <w:r w:rsidR="00E9668C" w:rsidRPr="00BA14EE">
        <w:rPr>
          <w:rFonts w:ascii="Times New Roman" w:hAnsi="Times New Roman" w:cs="Times New Roman"/>
          <w:sz w:val="24"/>
          <w:szCs w:val="24"/>
        </w:rPr>
        <w:t xml:space="preserve"> to boom with 37 billion a year and </w:t>
      </w:r>
      <w:r w:rsidR="006319CA" w:rsidRPr="00BA14EE">
        <w:rPr>
          <w:rFonts w:ascii="Times New Roman" w:hAnsi="Times New Roman" w:cs="Times New Roman"/>
          <w:sz w:val="24"/>
          <w:szCs w:val="24"/>
        </w:rPr>
        <w:t xml:space="preserve">an </w:t>
      </w:r>
      <w:r w:rsidR="00E9668C" w:rsidRPr="00BA14EE">
        <w:rPr>
          <w:rFonts w:ascii="Times New Roman" w:hAnsi="Times New Roman" w:cs="Times New Roman"/>
          <w:noProof/>
          <w:sz w:val="24"/>
          <w:szCs w:val="24"/>
        </w:rPr>
        <w:t>annual</w:t>
      </w:r>
      <w:r w:rsidR="00E9668C" w:rsidRPr="00BA14EE">
        <w:rPr>
          <w:rFonts w:ascii="Times New Roman" w:hAnsi="Times New Roman" w:cs="Times New Roman"/>
          <w:sz w:val="24"/>
          <w:szCs w:val="24"/>
        </w:rPr>
        <w:t xml:space="preserve"> growth of 3.6% (Coffee, 2018).  The </w:t>
      </w:r>
      <w:r w:rsidR="00E9668C" w:rsidRPr="00BA14EE">
        <w:rPr>
          <w:rFonts w:ascii="Times New Roman" w:hAnsi="Times New Roman" w:cs="Times New Roman"/>
          <w:noProof/>
          <w:sz w:val="24"/>
          <w:szCs w:val="24"/>
        </w:rPr>
        <w:t>upcoming</w:t>
      </w:r>
      <w:r w:rsidR="00E9668C" w:rsidRPr="00BA14EE">
        <w:rPr>
          <w:rFonts w:ascii="Times New Roman" w:hAnsi="Times New Roman" w:cs="Times New Roman"/>
          <w:sz w:val="24"/>
          <w:szCs w:val="24"/>
        </w:rPr>
        <w:t xml:space="preserve"> generation is green, health conscience, and </w:t>
      </w:r>
      <w:r w:rsidR="003B5360" w:rsidRPr="00BA14EE">
        <w:rPr>
          <w:rFonts w:ascii="Times New Roman" w:hAnsi="Times New Roman" w:cs="Times New Roman"/>
          <w:sz w:val="24"/>
          <w:szCs w:val="24"/>
        </w:rPr>
        <w:t xml:space="preserve">they are </w:t>
      </w:r>
      <w:r w:rsidR="00E9668C" w:rsidRPr="00BA14EE">
        <w:rPr>
          <w:rFonts w:ascii="Times New Roman" w:hAnsi="Times New Roman" w:cs="Times New Roman"/>
          <w:sz w:val="24"/>
          <w:szCs w:val="24"/>
        </w:rPr>
        <w:t xml:space="preserve">innovators. </w:t>
      </w:r>
      <w:r w:rsidR="00E9668C" w:rsidRPr="00BA14EE">
        <w:rPr>
          <w:rFonts w:ascii="Times New Roman" w:hAnsi="Times New Roman" w:cs="Times New Roman"/>
          <w:noProof/>
          <w:sz w:val="24"/>
          <w:szCs w:val="24"/>
        </w:rPr>
        <w:t>This</w:t>
      </w:r>
      <w:r w:rsidR="00E9668C" w:rsidRPr="00BA14EE">
        <w:rPr>
          <w:rFonts w:ascii="Times New Roman" w:hAnsi="Times New Roman" w:cs="Times New Roman"/>
          <w:sz w:val="24"/>
          <w:szCs w:val="24"/>
        </w:rPr>
        <w:t xml:space="preserve"> means the forecast for both the coffee industry as well as the juice bar industry is one of promise. By creating a hybrid shop </w:t>
      </w:r>
      <w:r w:rsidR="00E9668C" w:rsidRPr="00BA14EE">
        <w:rPr>
          <w:rFonts w:ascii="Times New Roman" w:hAnsi="Times New Roman" w:cs="Times New Roman"/>
          <w:sz w:val="24"/>
          <w:szCs w:val="24"/>
        </w:rPr>
        <w:lastRenderedPageBreak/>
        <w:t xml:space="preserve">that sells both healthy juice and coffee the firm can expect </w:t>
      </w:r>
      <w:r w:rsidR="003B5360" w:rsidRPr="00BA14EE">
        <w:rPr>
          <w:rFonts w:ascii="Times New Roman" w:hAnsi="Times New Roman" w:cs="Times New Roman"/>
          <w:sz w:val="24"/>
          <w:szCs w:val="24"/>
        </w:rPr>
        <w:t xml:space="preserve">a </w:t>
      </w:r>
      <w:r w:rsidR="00E9668C" w:rsidRPr="00BA14EE">
        <w:rPr>
          <w:rFonts w:ascii="Times New Roman" w:hAnsi="Times New Roman" w:cs="Times New Roman"/>
          <w:sz w:val="24"/>
          <w:szCs w:val="24"/>
        </w:rPr>
        <w:t xml:space="preserve">growth </w:t>
      </w:r>
      <w:r w:rsidR="003B5360" w:rsidRPr="00BA14EE">
        <w:rPr>
          <w:rFonts w:ascii="Times New Roman" w:hAnsi="Times New Roman" w:cs="Times New Roman"/>
          <w:sz w:val="24"/>
          <w:szCs w:val="24"/>
        </w:rPr>
        <w:t xml:space="preserve">percentage shown by </w:t>
      </w:r>
      <w:r w:rsidR="00E9668C" w:rsidRPr="00BA14EE">
        <w:rPr>
          <w:rFonts w:ascii="Times New Roman" w:hAnsi="Times New Roman" w:cs="Times New Roman"/>
          <w:sz w:val="24"/>
          <w:szCs w:val="24"/>
        </w:rPr>
        <w:t>the mean of the two</w:t>
      </w:r>
      <w:r w:rsidR="003B5360" w:rsidRPr="00BA14EE">
        <w:rPr>
          <w:rFonts w:ascii="Times New Roman" w:hAnsi="Times New Roman" w:cs="Times New Roman"/>
          <w:sz w:val="24"/>
          <w:szCs w:val="24"/>
        </w:rPr>
        <w:t xml:space="preserve"> businesses--about</w:t>
      </w:r>
      <w:r w:rsidR="00E9668C" w:rsidRPr="00BA14EE">
        <w:rPr>
          <w:rFonts w:ascii="Times New Roman" w:hAnsi="Times New Roman" w:cs="Times New Roman"/>
          <w:sz w:val="24"/>
          <w:szCs w:val="24"/>
        </w:rPr>
        <w:t xml:space="preserve"> 3%.</w:t>
      </w:r>
      <w:r w:rsidRPr="00BA14EE">
        <w:rPr>
          <w:rFonts w:ascii="Times New Roman" w:hAnsi="Times New Roman" w:cs="Times New Roman"/>
          <w:sz w:val="24"/>
          <w:szCs w:val="24"/>
        </w:rPr>
        <w:t xml:space="preserve">  </w:t>
      </w:r>
      <w:r w:rsidR="00B02E54" w:rsidRPr="00BA14EE">
        <w:rPr>
          <w:rFonts w:ascii="Times New Roman" w:hAnsi="Times New Roman" w:cs="Times New Roman"/>
          <w:sz w:val="24"/>
          <w:szCs w:val="24"/>
        </w:rPr>
        <w:t xml:space="preserve">Suppliers for coffee are everywhere.  This firm will both roast its beans – mostly for the aromatic </w:t>
      </w:r>
      <w:r w:rsidR="00402F8B" w:rsidRPr="00BA14EE">
        <w:rPr>
          <w:rFonts w:ascii="Times New Roman" w:hAnsi="Times New Roman" w:cs="Times New Roman"/>
          <w:sz w:val="24"/>
          <w:szCs w:val="24"/>
        </w:rPr>
        <w:t>reasons and</w:t>
      </w:r>
      <w:r w:rsidR="00B02E54" w:rsidRPr="00BA14EE">
        <w:rPr>
          <w:rFonts w:ascii="Times New Roman" w:hAnsi="Times New Roman" w:cs="Times New Roman"/>
          <w:sz w:val="24"/>
          <w:szCs w:val="24"/>
        </w:rPr>
        <w:t xml:space="preserve"> purchase</w:t>
      </w:r>
      <w:r w:rsidR="00402F8B" w:rsidRPr="00BA14EE">
        <w:rPr>
          <w:rFonts w:ascii="Times New Roman" w:hAnsi="Times New Roman" w:cs="Times New Roman"/>
          <w:sz w:val="24"/>
          <w:szCs w:val="24"/>
        </w:rPr>
        <w:t xml:space="preserve"> pre-roasted beans</w:t>
      </w:r>
      <w:r w:rsidR="00B02E54" w:rsidRPr="00BA14EE">
        <w:rPr>
          <w:rFonts w:ascii="Times New Roman" w:hAnsi="Times New Roman" w:cs="Times New Roman"/>
          <w:sz w:val="24"/>
          <w:szCs w:val="24"/>
        </w:rPr>
        <w:t xml:space="preserve"> from suppliers. </w:t>
      </w:r>
      <w:r w:rsidR="00402F8B" w:rsidRPr="00BA14EE">
        <w:rPr>
          <w:rFonts w:ascii="Times New Roman" w:hAnsi="Times New Roman" w:cs="Times New Roman"/>
          <w:sz w:val="24"/>
          <w:szCs w:val="24"/>
        </w:rPr>
        <w:t>In</w:t>
      </w:r>
      <w:r w:rsidR="00B02E54" w:rsidRPr="00BA14EE">
        <w:rPr>
          <w:rFonts w:ascii="Times New Roman" w:hAnsi="Times New Roman" w:cs="Times New Roman"/>
          <w:sz w:val="24"/>
          <w:szCs w:val="24"/>
        </w:rPr>
        <w:t xml:space="preserve"> juicing locally grown organic fruits and veggies will have</w:t>
      </w:r>
      <w:r w:rsidR="00402F8B" w:rsidRPr="00BA14EE">
        <w:rPr>
          <w:rFonts w:ascii="Times New Roman" w:hAnsi="Times New Roman" w:cs="Times New Roman"/>
          <w:sz w:val="24"/>
          <w:szCs w:val="24"/>
        </w:rPr>
        <w:t xml:space="preserve"> </w:t>
      </w:r>
      <w:r w:rsidR="00B02E54" w:rsidRPr="00BA14EE">
        <w:rPr>
          <w:rFonts w:ascii="Times New Roman" w:hAnsi="Times New Roman" w:cs="Times New Roman"/>
          <w:noProof/>
          <w:sz w:val="24"/>
          <w:szCs w:val="24"/>
        </w:rPr>
        <w:t>preference</w:t>
      </w:r>
      <w:r w:rsidR="00B02E54" w:rsidRPr="00BA14EE">
        <w:rPr>
          <w:rFonts w:ascii="Times New Roman" w:hAnsi="Times New Roman" w:cs="Times New Roman"/>
          <w:sz w:val="24"/>
          <w:szCs w:val="24"/>
        </w:rPr>
        <w:t xml:space="preserve">, then </w:t>
      </w:r>
      <w:r w:rsidR="00860E38" w:rsidRPr="00BA14EE">
        <w:rPr>
          <w:rFonts w:ascii="Times New Roman" w:hAnsi="Times New Roman" w:cs="Times New Roman"/>
          <w:sz w:val="24"/>
          <w:szCs w:val="24"/>
        </w:rPr>
        <w:t>non-locally</w:t>
      </w:r>
      <w:r w:rsidR="00B02E54" w:rsidRPr="00BA14EE">
        <w:rPr>
          <w:rFonts w:ascii="Times New Roman" w:hAnsi="Times New Roman" w:cs="Times New Roman"/>
          <w:sz w:val="24"/>
          <w:szCs w:val="24"/>
        </w:rPr>
        <w:t xml:space="preserve"> grown organic. Only in emergencies will non-organic fruits and veggies be used.  We expect about 30%--50% of the clientele to come from the college.  However, the road to which the firm </w:t>
      </w:r>
      <w:r w:rsidR="00B02E54" w:rsidRPr="00BA14EE">
        <w:rPr>
          <w:rFonts w:ascii="Times New Roman" w:hAnsi="Times New Roman" w:cs="Times New Roman"/>
          <w:noProof/>
          <w:sz w:val="24"/>
          <w:szCs w:val="24"/>
        </w:rPr>
        <w:t>is located</w:t>
      </w:r>
      <w:r w:rsidR="00B02E54" w:rsidRPr="00BA14EE">
        <w:rPr>
          <w:rFonts w:ascii="Times New Roman" w:hAnsi="Times New Roman" w:cs="Times New Roman"/>
          <w:sz w:val="24"/>
          <w:szCs w:val="24"/>
        </w:rPr>
        <w:t xml:space="preserve"> is also a major inlet to the local air force base.  As a result, we expect that service </w:t>
      </w:r>
      <w:r w:rsidR="00B02E54" w:rsidRPr="00BA14EE">
        <w:rPr>
          <w:rFonts w:ascii="Times New Roman" w:hAnsi="Times New Roman" w:cs="Times New Roman"/>
          <w:noProof/>
          <w:sz w:val="24"/>
          <w:szCs w:val="24"/>
        </w:rPr>
        <w:t>perso</w:t>
      </w:r>
      <w:r w:rsidR="00A318CE" w:rsidRPr="00BA14EE">
        <w:rPr>
          <w:rFonts w:ascii="Times New Roman" w:hAnsi="Times New Roman" w:cs="Times New Roman"/>
          <w:noProof/>
          <w:sz w:val="24"/>
          <w:szCs w:val="24"/>
        </w:rPr>
        <w:t>n</w:t>
      </w:r>
      <w:r w:rsidR="00B02E54" w:rsidRPr="00BA14EE">
        <w:rPr>
          <w:rFonts w:ascii="Times New Roman" w:hAnsi="Times New Roman" w:cs="Times New Roman"/>
          <w:noProof/>
          <w:sz w:val="24"/>
          <w:szCs w:val="24"/>
        </w:rPr>
        <w:t>nel</w:t>
      </w:r>
      <w:r w:rsidR="00B02E54" w:rsidRPr="00BA14EE">
        <w:rPr>
          <w:rFonts w:ascii="Times New Roman" w:hAnsi="Times New Roman" w:cs="Times New Roman"/>
          <w:sz w:val="24"/>
          <w:szCs w:val="24"/>
        </w:rPr>
        <w:t xml:space="preserve"> will be a major portion of those who visit the establishment </w:t>
      </w:r>
      <w:r w:rsidR="00B02E54" w:rsidRPr="00BA14EE">
        <w:rPr>
          <w:rFonts w:ascii="Times New Roman" w:hAnsi="Times New Roman" w:cs="Times New Roman"/>
          <w:noProof/>
          <w:sz w:val="24"/>
          <w:szCs w:val="24"/>
        </w:rPr>
        <w:t>drive</w:t>
      </w:r>
      <w:r w:rsidR="00A318CE" w:rsidRPr="00BA14EE">
        <w:rPr>
          <w:rFonts w:ascii="Times New Roman" w:hAnsi="Times New Roman" w:cs="Times New Roman"/>
          <w:noProof/>
          <w:sz w:val="24"/>
          <w:szCs w:val="24"/>
        </w:rPr>
        <w:t>-</w:t>
      </w:r>
      <w:r w:rsidR="00B02E54" w:rsidRPr="00BA14EE">
        <w:rPr>
          <w:rFonts w:ascii="Times New Roman" w:hAnsi="Times New Roman" w:cs="Times New Roman"/>
          <w:noProof/>
          <w:sz w:val="24"/>
          <w:szCs w:val="24"/>
        </w:rPr>
        <w:t>thru.</w:t>
      </w:r>
    </w:p>
    <w:p w14:paraId="0FACA4B6" w14:textId="5AB1740B" w:rsidR="00B02E54" w:rsidRPr="00BA14EE" w:rsidRDefault="00B02E54" w:rsidP="00CE4866">
      <w:pPr>
        <w:spacing w:line="480" w:lineRule="auto"/>
        <w:rPr>
          <w:rFonts w:ascii="Times New Roman" w:hAnsi="Times New Roman" w:cs="Times New Roman"/>
          <w:sz w:val="24"/>
          <w:szCs w:val="24"/>
        </w:rPr>
      </w:pPr>
      <w:proofErr w:type="gramStart"/>
      <w:r w:rsidRPr="00BA14EE">
        <w:rPr>
          <w:rFonts w:ascii="Times New Roman" w:hAnsi="Times New Roman" w:cs="Times New Roman"/>
          <w:noProof/>
          <w:sz w:val="24"/>
          <w:szCs w:val="24"/>
        </w:rPr>
        <w:t>Last but</w:t>
      </w:r>
      <w:r w:rsidRPr="00BA14EE">
        <w:rPr>
          <w:rFonts w:ascii="Times New Roman" w:hAnsi="Times New Roman" w:cs="Times New Roman"/>
          <w:sz w:val="24"/>
          <w:szCs w:val="24"/>
        </w:rPr>
        <w:t xml:space="preserve"> not least</w:t>
      </w:r>
      <w:proofErr w:type="gramEnd"/>
      <w:r w:rsidRPr="00BA14EE">
        <w:rPr>
          <w:rFonts w:ascii="Times New Roman" w:hAnsi="Times New Roman" w:cs="Times New Roman"/>
          <w:sz w:val="24"/>
          <w:szCs w:val="24"/>
        </w:rPr>
        <w:t xml:space="preserve">, are people going to work, or dropping kids off at one of the schools nearby. </w:t>
      </w:r>
      <w:r w:rsidR="009B415D" w:rsidRPr="00BA14EE">
        <w:rPr>
          <w:rFonts w:ascii="Times New Roman" w:hAnsi="Times New Roman" w:cs="Times New Roman"/>
          <w:sz w:val="24"/>
          <w:szCs w:val="24"/>
        </w:rPr>
        <w:t xml:space="preserve"> Currently, the only competitor is in the campus cafeteria.  </w:t>
      </w:r>
      <w:r w:rsidR="009B415D" w:rsidRPr="00BA14EE">
        <w:rPr>
          <w:rFonts w:ascii="Times New Roman" w:hAnsi="Times New Roman" w:cs="Times New Roman"/>
          <w:noProof/>
          <w:sz w:val="24"/>
          <w:szCs w:val="24"/>
        </w:rPr>
        <w:t>This</w:t>
      </w:r>
      <w:r w:rsidR="009B415D" w:rsidRPr="00BA14EE">
        <w:rPr>
          <w:rFonts w:ascii="Times New Roman" w:hAnsi="Times New Roman" w:cs="Times New Roman"/>
          <w:sz w:val="24"/>
          <w:szCs w:val="24"/>
        </w:rPr>
        <w:t xml:space="preserve"> is not accessible to neither the service personnel nor those going to work. The only other competition is downtown Marysville for </w:t>
      </w:r>
      <w:r w:rsidR="009B415D" w:rsidRPr="00BA14EE">
        <w:rPr>
          <w:rFonts w:ascii="Times New Roman" w:hAnsi="Times New Roman" w:cs="Times New Roman"/>
          <w:noProof/>
          <w:sz w:val="24"/>
          <w:szCs w:val="24"/>
        </w:rPr>
        <w:t>coffee</w:t>
      </w:r>
      <w:r w:rsidR="009B415D" w:rsidRPr="00BA14EE">
        <w:rPr>
          <w:rFonts w:ascii="Times New Roman" w:hAnsi="Times New Roman" w:cs="Times New Roman"/>
          <w:sz w:val="24"/>
          <w:szCs w:val="24"/>
        </w:rPr>
        <w:t xml:space="preserve"> and two cities away for Juice</w:t>
      </w:r>
      <w:r w:rsidR="00402F8B" w:rsidRPr="00BA14EE">
        <w:rPr>
          <w:rFonts w:ascii="Times New Roman" w:hAnsi="Times New Roman" w:cs="Times New Roman"/>
          <w:sz w:val="24"/>
          <w:szCs w:val="24"/>
        </w:rPr>
        <w:t xml:space="preserve"> [Map, Page 2]</w:t>
      </w:r>
      <w:r w:rsidR="009B415D" w:rsidRPr="00BA14EE">
        <w:rPr>
          <w:rFonts w:ascii="Times New Roman" w:hAnsi="Times New Roman" w:cs="Times New Roman"/>
          <w:sz w:val="24"/>
          <w:szCs w:val="24"/>
        </w:rPr>
        <w:t xml:space="preserve">. </w:t>
      </w:r>
    </w:p>
    <w:p w14:paraId="2E83158F" w14:textId="2A798181" w:rsidR="00C16896" w:rsidRPr="00BA14EE" w:rsidRDefault="00C16896" w:rsidP="004930F3">
      <w:pPr>
        <w:rPr>
          <w:rFonts w:ascii="Times New Roman" w:hAnsi="Times New Roman" w:cs="Times New Roman"/>
          <w:sz w:val="24"/>
          <w:szCs w:val="24"/>
        </w:rPr>
      </w:pPr>
      <w:r w:rsidRPr="00BA14EE">
        <w:rPr>
          <w:rFonts w:ascii="Times New Roman" w:hAnsi="Times New Roman" w:cs="Times New Roman"/>
          <w:sz w:val="24"/>
          <w:szCs w:val="24"/>
        </w:rPr>
        <w:t>Analysis</w:t>
      </w:r>
    </w:p>
    <w:p w14:paraId="126A082F" w14:textId="78B6D33D" w:rsidR="00CB4323" w:rsidRPr="00BA14EE" w:rsidRDefault="00CB4323"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Before doing a SWOT on the </w:t>
      </w:r>
      <w:r w:rsidRPr="00BA14EE">
        <w:rPr>
          <w:rFonts w:ascii="Times New Roman" w:hAnsi="Times New Roman" w:cs="Times New Roman"/>
          <w:noProof/>
          <w:sz w:val="24"/>
          <w:szCs w:val="24"/>
        </w:rPr>
        <w:t>business</w:t>
      </w:r>
      <w:r w:rsidR="00A318CE" w:rsidRPr="00BA14EE">
        <w:rPr>
          <w:rFonts w:ascii="Times New Roman" w:hAnsi="Times New Roman" w:cs="Times New Roman"/>
          <w:noProof/>
          <w:sz w:val="24"/>
          <w:szCs w:val="24"/>
        </w:rPr>
        <w:t>,</w:t>
      </w:r>
      <w:r w:rsidRPr="00BA14EE">
        <w:rPr>
          <w:rFonts w:ascii="Times New Roman" w:hAnsi="Times New Roman" w:cs="Times New Roman"/>
          <w:sz w:val="24"/>
          <w:szCs w:val="24"/>
        </w:rPr>
        <w:t xml:space="preserve"> I thought it prudent to perform one on myself.</w:t>
      </w:r>
    </w:p>
    <w:p w14:paraId="435FD6E2" w14:textId="3B7316A1" w:rsidR="00CB4323" w:rsidRPr="00BA14EE" w:rsidRDefault="004075F2" w:rsidP="00CE4866">
      <w:pPr>
        <w:spacing w:line="480" w:lineRule="auto"/>
        <w:ind w:firstLine="720"/>
        <w:rPr>
          <w:rFonts w:ascii="Times New Roman" w:hAnsi="Times New Roman" w:cs="Times New Roman"/>
          <w:sz w:val="24"/>
          <w:szCs w:val="24"/>
        </w:rPr>
      </w:pPr>
      <w:r w:rsidRPr="00BA14EE">
        <w:rPr>
          <w:rFonts w:ascii="Times New Roman" w:hAnsi="Times New Roman" w:cs="Times New Roman"/>
          <w:sz w:val="24"/>
          <w:szCs w:val="24"/>
        </w:rPr>
        <w:t>Strengths</w:t>
      </w:r>
      <w:r w:rsidR="00CB4323" w:rsidRPr="00BA14EE">
        <w:rPr>
          <w:rFonts w:ascii="Times New Roman" w:hAnsi="Times New Roman" w:cs="Times New Roman"/>
          <w:sz w:val="24"/>
          <w:szCs w:val="24"/>
        </w:rPr>
        <w:t xml:space="preserve">   </w:t>
      </w:r>
    </w:p>
    <w:p w14:paraId="262BE594" w14:textId="77777777" w:rsidR="00CB4323" w:rsidRPr="00BA14EE" w:rsidRDefault="00CB4323" w:rsidP="00CE4866">
      <w:pPr>
        <w:spacing w:line="480" w:lineRule="auto"/>
        <w:ind w:left="720"/>
        <w:rPr>
          <w:rFonts w:ascii="Times New Roman" w:hAnsi="Times New Roman" w:cs="Times New Roman"/>
          <w:sz w:val="24"/>
          <w:szCs w:val="24"/>
        </w:rPr>
      </w:pPr>
      <w:r w:rsidRPr="00BA14EE">
        <w:rPr>
          <w:rFonts w:ascii="Times New Roman" w:hAnsi="Times New Roman" w:cs="Times New Roman"/>
          <w:sz w:val="24"/>
          <w:szCs w:val="24"/>
        </w:rPr>
        <w:t>Educated in business.</w:t>
      </w:r>
    </w:p>
    <w:p w14:paraId="5652BE90" w14:textId="04AE6FA3" w:rsidR="00CB4323" w:rsidRPr="00BA14EE" w:rsidRDefault="00CB4323" w:rsidP="00CE4866">
      <w:pPr>
        <w:spacing w:line="480" w:lineRule="auto"/>
        <w:ind w:left="720"/>
        <w:rPr>
          <w:rFonts w:ascii="Times New Roman" w:hAnsi="Times New Roman" w:cs="Times New Roman"/>
          <w:sz w:val="24"/>
          <w:szCs w:val="24"/>
        </w:rPr>
      </w:pPr>
      <w:r w:rsidRPr="00BA14EE">
        <w:rPr>
          <w:rFonts w:ascii="Times New Roman" w:hAnsi="Times New Roman" w:cs="Times New Roman"/>
          <w:sz w:val="24"/>
          <w:szCs w:val="24"/>
        </w:rPr>
        <w:t xml:space="preserve">Very capable in mechanics, engineering, construction, electronics, appliances, heating and air, and music.  All this knowledge will bring down startup costs by thousands of dollars. </w:t>
      </w:r>
    </w:p>
    <w:p w14:paraId="21476534" w14:textId="65F10B6C" w:rsidR="00CB4323" w:rsidRPr="00BA14EE" w:rsidRDefault="00402F8B" w:rsidP="00CE4866">
      <w:pPr>
        <w:spacing w:line="480" w:lineRule="auto"/>
        <w:ind w:firstLine="720"/>
        <w:rPr>
          <w:rFonts w:ascii="Times New Roman" w:hAnsi="Times New Roman" w:cs="Times New Roman"/>
          <w:sz w:val="24"/>
          <w:szCs w:val="24"/>
        </w:rPr>
      </w:pPr>
      <w:r w:rsidRPr="00BA14EE">
        <w:rPr>
          <w:rFonts w:ascii="Times New Roman" w:hAnsi="Times New Roman" w:cs="Times New Roman"/>
          <w:sz w:val="24"/>
          <w:szCs w:val="24"/>
        </w:rPr>
        <w:t>I h</w:t>
      </w:r>
      <w:r w:rsidR="00CB4323" w:rsidRPr="00BA14EE">
        <w:rPr>
          <w:rFonts w:ascii="Times New Roman" w:hAnsi="Times New Roman" w:cs="Times New Roman"/>
          <w:sz w:val="24"/>
          <w:szCs w:val="24"/>
        </w:rPr>
        <w:t>ave some equipment, and vehicles ready to go.</w:t>
      </w:r>
    </w:p>
    <w:p w14:paraId="7F2DCA79" w14:textId="36365ECB" w:rsidR="00CB4323" w:rsidRPr="00BA14EE" w:rsidRDefault="00CB4323" w:rsidP="00CE4866">
      <w:pPr>
        <w:spacing w:line="480" w:lineRule="auto"/>
        <w:ind w:firstLine="720"/>
        <w:rPr>
          <w:rFonts w:ascii="Times New Roman" w:hAnsi="Times New Roman" w:cs="Times New Roman"/>
          <w:sz w:val="24"/>
          <w:szCs w:val="24"/>
        </w:rPr>
      </w:pPr>
      <w:r w:rsidRPr="00BA14EE">
        <w:rPr>
          <w:rFonts w:ascii="Times New Roman" w:hAnsi="Times New Roman" w:cs="Times New Roman"/>
          <w:sz w:val="24"/>
          <w:szCs w:val="24"/>
        </w:rPr>
        <w:t>I have some great connections in the construction trades.</w:t>
      </w:r>
    </w:p>
    <w:p w14:paraId="5EDF7207" w14:textId="02E64484" w:rsidR="00CB4323" w:rsidRPr="00BA14EE" w:rsidRDefault="00CB4323" w:rsidP="00CE4866">
      <w:pPr>
        <w:spacing w:line="480" w:lineRule="auto"/>
        <w:ind w:firstLine="720"/>
        <w:rPr>
          <w:rFonts w:ascii="Times New Roman" w:hAnsi="Times New Roman" w:cs="Times New Roman"/>
          <w:sz w:val="24"/>
          <w:szCs w:val="24"/>
        </w:rPr>
      </w:pPr>
      <w:r w:rsidRPr="00BA14EE">
        <w:rPr>
          <w:rFonts w:ascii="Times New Roman" w:hAnsi="Times New Roman" w:cs="Times New Roman"/>
          <w:sz w:val="24"/>
          <w:szCs w:val="24"/>
        </w:rPr>
        <w:lastRenderedPageBreak/>
        <w:t xml:space="preserve">I know of several </w:t>
      </w:r>
      <w:r w:rsidRPr="00BA14EE">
        <w:rPr>
          <w:rFonts w:ascii="Times New Roman" w:hAnsi="Times New Roman" w:cs="Times New Roman"/>
          <w:noProof/>
          <w:sz w:val="24"/>
          <w:szCs w:val="24"/>
        </w:rPr>
        <w:t>trustworthy</w:t>
      </w:r>
      <w:r w:rsidRPr="00BA14EE">
        <w:rPr>
          <w:rFonts w:ascii="Times New Roman" w:hAnsi="Times New Roman" w:cs="Times New Roman"/>
          <w:sz w:val="24"/>
          <w:szCs w:val="24"/>
        </w:rPr>
        <w:t xml:space="preserve"> people that would make great employees.</w:t>
      </w:r>
    </w:p>
    <w:p w14:paraId="477DC209" w14:textId="286FE905" w:rsidR="00405587" w:rsidRPr="00BA14EE" w:rsidRDefault="00405587" w:rsidP="00CE4866">
      <w:pPr>
        <w:spacing w:line="480" w:lineRule="auto"/>
        <w:ind w:firstLine="720"/>
        <w:rPr>
          <w:rFonts w:ascii="Times New Roman" w:hAnsi="Times New Roman" w:cs="Times New Roman"/>
          <w:sz w:val="24"/>
          <w:szCs w:val="24"/>
        </w:rPr>
      </w:pPr>
      <w:r w:rsidRPr="00BA14EE">
        <w:rPr>
          <w:rFonts w:ascii="Times New Roman" w:hAnsi="Times New Roman" w:cs="Times New Roman"/>
          <w:sz w:val="24"/>
          <w:szCs w:val="24"/>
        </w:rPr>
        <w:t>I am currently employed.</w:t>
      </w:r>
    </w:p>
    <w:p w14:paraId="2670BDAE" w14:textId="0CD2CD0E" w:rsidR="00CB4323" w:rsidRPr="00BA14EE" w:rsidRDefault="00CB4323" w:rsidP="004075F2">
      <w:pPr>
        <w:ind w:firstLine="720"/>
        <w:rPr>
          <w:rFonts w:ascii="Times New Roman" w:hAnsi="Times New Roman" w:cs="Times New Roman"/>
          <w:sz w:val="24"/>
          <w:szCs w:val="24"/>
        </w:rPr>
      </w:pPr>
      <w:r w:rsidRPr="00BA14EE">
        <w:rPr>
          <w:rFonts w:ascii="Times New Roman" w:hAnsi="Times New Roman" w:cs="Times New Roman"/>
          <w:sz w:val="24"/>
          <w:szCs w:val="24"/>
        </w:rPr>
        <w:t>Weaknesses</w:t>
      </w:r>
    </w:p>
    <w:p w14:paraId="0E115872" w14:textId="7A47A287" w:rsidR="00CB4323" w:rsidRPr="00BA14EE" w:rsidRDefault="00CB4323" w:rsidP="00CE4866">
      <w:pPr>
        <w:spacing w:line="480" w:lineRule="auto"/>
        <w:ind w:left="720"/>
        <w:rPr>
          <w:rFonts w:ascii="Times New Roman" w:hAnsi="Times New Roman" w:cs="Times New Roman"/>
          <w:sz w:val="24"/>
          <w:szCs w:val="24"/>
        </w:rPr>
      </w:pPr>
      <w:r w:rsidRPr="00BA14EE">
        <w:rPr>
          <w:rFonts w:ascii="Times New Roman" w:hAnsi="Times New Roman" w:cs="Times New Roman"/>
          <w:sz w:val="24"/>
          <w:szCs w:val="24"/>
        </w:rPr>
        <w:t xml:space="preserve">I only have about a total of </w:t>
      </w:r>
      <w:r w:rsidR="00402F8B" w:rsidRPr="00BA14EE">
        <w:rPr>
          <w:rFonts w:ascii="Times New Roman" w:hAnsi="Times New Roman" w:cs="Times New Roman"/>
          <w:sz w:val="24"/>
          <w:szCs w:val="24"/>
        </w:rPr>
        <w:t>s</w:t>
      </w:r>
      <w:r w:rsidRPr="00BA14EE">
        <w:rPr>
          <w:rFonts w:ascii="Times New Roman" w:hAnsi="Times New Roman" w:cs="Times New Roman"/>
          <w:sz w:val="24"/>
          <w:szCs w:val="24"/>
        </w:rPr>
        <w:t>ix thousand in cap</w:t>
      </w:r>
      <w:r w:rsidR="00405587" w:rsidRPr="00BA14EE">
        <w:rPr>
          <w:rFonts w:ascii="Times New Roman" w:hAnsi="Times New Roman" w:cs="Times New Roman"/>
          <w:sz w:val="24"/>
          <w:szCs w:val="24"/>
        </w:rPr>
        <w:t xml:space="preserve">ital available on hand, of which only about </w:t>
      </w:r>
      <w:r w:rsidR="00402F8B" w:rsidRPr="00BA14EE">
        <w:rPr>
          <w:rFonts w:ascii="Times New Roman" w:hAnsi="Times New Roman" w:cs="Times New Roman"/>
          <w:sz w:val="24"/>
          <w:szCs w:val="24"/>
        </w:rPr>
        <w:t>$</w:t>
      </w:r>
      <w:r w:rsidR="00405587" w:rsidRPr="00BA14EE">
        <w:rPr>
          <w:rFonts w:ascii="Times New Roman" w:hAnsi="Times New Roman" w:cs="Times New Roman"/>
          <w:sz w:val="24"/>
          <w:szCs w:val="24"/>
        </w:rPr>
        <w:t>1500 is liquid.</w:t>
      </w:r>
    </w:p>
    <w:p w14:paraId="2476E0D7" w14:textId="36D31813" w:rsidR="00405587" w:rsidRPr="00BA14EE" w:rsidRDefault="00402F8B" w:rsidP="00CE4866">
      <w:pPr>
        <w:spacing w:line="480" w:lineRule="auto"/>
        <w:ind w:firstLine="720"/>
        <w:rPr>
          <w:rFonts w:ascii="Times New Roman" w:hAnsi="Times New Roman" w:cs="Times New Roman"/>
          <w:sz w:val="24"/>
          <w:szCs w:val="24"/>
        </w:rPr>
      </w:pPr>
      <w:r w:rsidRPr="00BA14EE">
        <w:rPr>
          <w:rFonts w:ascii="Times New Roman" w:hAnsi="Times New Roman" w:cs="Times New Roman"/>
          <w:sz w:val="24"/>
          <w:szCs w:val="24"/>
        </w:rPr>
        <w:t>The l</w:t>
      </w:r>
      <w:r w:rsidR="00405587" w:rsidRPr="00BA14EE">
        <w:rPr>
          <w:rFonts w:ascii="Times New Roman" w:hAnsi="Times New Roman" w:cs="Times New Roman"/>
          <w:sz w:val="24"/>
          <w:szCs w:val="24"/>
        </w:rPr>
        <w:t>ocation may have to be built from the ground up</w:t>
      </w:r>
      <w:r w:rsidRPr="00BA14EE">
        <w:rPr>
          <w:rFonts w:ascii="Times New Roman" w:hAnsi="Times New Roman" w:cs="Times New Roman"/>
          <w:noProof/>
          <w:sz w:val="24"/>
          <w:szCs w:val="24"/>
        </w:rPr>
        <w:t>--</w:t>
      </w:r>
      <w:r w:rsidR="00405587" w:rsidRPr="00BA14EE">
        <w:rPr>
          <w:rFonts w:ascii="Times New Roman" w:hAnsi="Times New Roman" w:cs="Times New Roman"/>
          <w:noProof/>
          <w:sz w:val="24"/>
          <w:szCs w:val="24"/>
        </w:rPr>
        <w:t>this</w:t>
      </w:r>
      <w:r w:rsidR="00405587" w:rsidRPr="00BA14EE">
        <w:rPr>
          <w:rFonts w:ascii="Times New Roman" w:hAnsi="Times New Roman" w:cs="Times New Roman"/>
          <w:sz w:val="24"/>
          <w:szCs w:val="24"/>
        </w:rPr>
        <w:t xml:space="preserve"> would be expensive.</w:t>
      </w:r>
    </w:p>
    <w:p w14:paraId="28958576" w14:textId="00E44EA4" w:rsidR="00405587" w:rsidRPr="00BA14EE" w:rsidRDefault="00405587" w:rsidP="004075F2">
      <w:pPr>
        <w:ind w:firstLine="720"/>
        <w:rPr>
          <w:rFonts w:ascii="Times New Roman" w:hAnsi="Times New Roman" w:cs="Times New Roman"/>
          <w:sz w:val="24"/>
          <w:szCs w:val="24"/>
        </w:rPr>
      </w:pPr>
      <w:r w:rsidRPr="00BA14EE">
        <w:rPr>
          <w:rFonts w:ascii="Times New Roman" w:hAnsi="Times New Roman" w:cs="Times New Roman"/>
          <w:sz w:val="24"/>
          <w:szCs w:val="24"/>
        </w:rPr>
        <w:t>Threats</w:t>
      </w:r>
    </w:p>
    <w:p w14:paraId="51A991D0" w14:textId="73D5A2A6" w:rsidR="00405587" w:rsidRPr="00BA14EE" w:rsidRDefault="00405587" w:rsidP="00CE4866">
      <w:pPr>
        <w:spacing w:line="480" w:lineRule="auto"/>
        <w:ind w:left="720"/>
        <w:rPr>
          <w:rFonts w:ascii="Times New Roman" w:hAnsi="Times New Roman" w:cs="Times New Roman"/>
          <w:sz w:val="24"/>
          <w:szCs w:val="24"/>
        </w:rPr>
      </w:pPr>
      <w:r w:rsidRPr="00BA14EE">
        <w:rPr>
          <w:rFonts w:ascii="Times New Roman" w:hAnsi="Times New Roman" w:cs="Times New Roman"/>
          <w:sz w:val="24"/>
          <w:szCs w:val="24"/>
        </w:rPr>
        <w:t xml:space="preserve">At any moment a firm already in the industry may see this opportunity and beat me to it.  If two coffee shops exist in this location sales may suffer, especially since a firm like Starbucks has the capital to build fast. </w:t>
      </w:r>
    </w:p>
    <w:p w14:paraId="48B03418" w14:textId="6A38889C" w:rsidR="00405587" w:rsidRPr="00BA14EE" w:rsidRDefault="00405587" w:rsidP="00CE4866">
      <w:pPr>
        <w:spacing w:line="480" w:lineRule="auto"/>
        <w:ind w:left="720"/>
        <w:rPr>
          <w:rFonts w:ascii="Times New Roman" w:hAnsi="Times New Roman" w:cs="Times New Roman"/>
          <w:sz w:val="24"/>
          <w:szCs w:val="24"/>
        </w:rPr>
      </w:pPr>
      <w:r w:rsidRPr="00BA14EE">
        <w:rPr>
          <w:rFonts w:ascii="Times New Roman" w:hAnsi="Times New Roman" w:cs="Times New Roman"/>
          <w:sz w:val="24"/>
          <w:szCs w:val="24"/>
        </w:rPr>
        <w:t xml:space="preserve">If the business goes in where the city has not yet put in </w:t>
      </w:r>
      <w:r w:rsidRPr="00BA14EE">
        <w:rPr>
          <w:rFonts w:ascii="Times New Roman" w:hAnsi="Times New Roman" w:cs="Times New Roman"/>
          <w:noProof/>
          <w:sz w:val="24"/>
          <w:szCs w:val="24"/>
        </w:rPr>
        <w:t>sidewalks</w:t>
      </w:r>
      <w:r w:rsidR="00A318CE" w:rsidRPr="00BA14EE">
        <w:rPr>
          <w:rFonts w:ascii="Times New Roman" w:hAnsi="Times New Roman" w:cs="Times New Roman"/>
          <w:noProof/>
          <w:sz w:val="24"/>
          <w:szCs w:val="24"/>
        </w:rPr>
        <w:t>,</w:t>
      </w:r>
      <w:r w:rsidRPr="00BA14EE">
        <w:rPr>
          <w:rFonts w:ascii="Times New Roman" w:hAnsi="Times New Roman" w:cs="Times New Roman"/>
          <w:sz w:val="24"/>
          <w:szCs w:val="24"/>
        </w:rPr>
        <w:t xml:space="preserve"> t</w:t>
      </w:r>
      <w:r w:rsidR="00402F8B" w:rsidRPr="00BA14EE">
        <w:rPr>
          <w:rFonts w:ascii="Times New Roman" w:hAnsi="Times New Roman" w:cs="Times New Roman"/>
          <w:sz w:val="24"/>
          <w:szCs w:val="24"/>
        </w:rPr>
        <w:t>he city</w:t>
      </w:r>
      <w:r w:rsidRPr="00BA14EE">
        <w:rPr>
          <w:rFonts w:ascii="Times New Roman" w:hAnsi="Times New Roman" w:cs="Times New Roman"/>
          <w:sz w:val="24"/>
          <w:szCs w:val="24"/>
        </w:rPr>
        <w:t xml:space="preserve"> may try to make me foot the bill </w:t>
      </w:r>
      <w:r w:rsidR="00402F8B" w:rsidRPr="00BA14EE">
        <w:rPr>
          <w:rFonts w:ascii="Times New Roman" w:hAnsi="Times New Roman" w:cs="Times New Roman"/>
          <w:sz w:val="24"/>
          <w:szCs w:val="24"/>
        </w:rPr>
        <w:t xml:space="preserve">for the installation of sidewalk and drainage </w:t>
      </w:r>
      <w:r w:rsidRPr="00BA14EE">
        <w:rPr>
          <w:rFonts w:ascii="Times New Roman" w:hAnsi="Times New Roman" w:cs="Times New Roman"/>
          <w:sz w:val="24"/>
          <w:szCs w:val="24"/>
        </w:rPr>
        <w:t>in that location</w:t>
      </w:r>
      <w:r w:rsidR="00A318CE" w:rsidRPr="00BA14EE">
        <w:rPr>
          <w:rFonts w:ascii="Times New Roman" w:hAnsi="Times New Roman" w:cs="Times New Roman"/>
          <w:noProof/>
          <w:sz w:val="24"/>
          <w:szCs w:val="24"/>
        </w:rPr>
        <w:t>;</w:t>
      </w:r>
      <w:r w:rsidRPr="00BA14EE">
        <w:rPr>
          <w:rFonts w:ascii="Times New Roman" w:hAnsi="Times New Roman" w:cs="Times New Roman"/>
          <w:noProof/>
          <w:sz w:val="24"/>
          <w:szCs w:val="24"/>
        </w:rPr>
        <w:t xml:space="preserve"> this</w:t>
      </w:r>
      <w:r w:rsidRPr="00BA14EE">
        <w:rPr>
          <w:rFonts w:ascii="Times New Roman" w:hAnsi="Times New Roman" w:cs="Times New Roman"/>
          <w:sz w:val="24"/>
          <w:szCs w:val="24"/>
        </w:rPr>
        <w:t xml:space="preserve"> would drive entrance costs up to high to achieve. </w:t>
      </w:r>
    </w:p>
    <w:p w14:paraId="490C24D2" w14:textId="4CB77250" w:rsidR="00405587" w:rsidRPr="00BA14EE" w:rsidRDefault="00405587" w:rsidP="004075F2">
      <w:pPr>
        <w:ind w:firstLine="720"/>
        <w:rPr>
          <w:rFonts w:ascii="Times New Roman" w:hAnsi="Times New Roman" w:cs="Times New Roman"/>
          <w:sz w:val="24"/>
          <w:szCs w:val="24"/>
        </w:rPr>
      </w:pPr>
      <w:r w:rsidRPr="00BA14EE">
        <w:rPr>
          <w:rFonts w:ascii="Times New Roman" w:hAnsi="Times New Roman" w:cs="Times New Roman"/>
          <w:sz w:val="24"/>
          <w:szCs w:val="24"/>
        </w:rPr>
        <w:t>Opportunities.</w:t>
      </w:r>
    </w:p>
    <w:p w14:paraId="5B6DD751" w14:textId="15550024" w:rsidR="00405587" w:rsidRPr="00BA14EE" w:rsidRDefault="00405587" w:rsidP="00CE4866">
      <w:pPr>
        <w:spacing w:line="480" w:lineRule="auto"/>
        <w:ind w:left="720"/>
        <w:rPr>
          <w:rFonts w:ascii="Times New Roman" w:hAnsi="Times New Roman" w:cs="Times New Roman"/>
          <w:sz w:val="24"/>
          <w:szCs w:val="24"/>
        </w:rPr>
      </w:pPr>
      <w:r w:rsidRPr="00BA14EE">
        <w:rPr>
          <w:rFonts w:ascii="Times New Roman" w:hAnsi="Times New Roman" w:cs="Times New Roman"/>
          <w:noProof/>
          <w:sz w:val="24"/>
          <w:szCs w:val="24"/>
        </w:rPr>
        <w:t>This</w:t>
      </w:r>
      <w:r w:rsidRPr="00BA14EE">
        <w:rPr>
          <w:rFonts w:ascii="Times New Roman" w:hAnsi="Times New Roman" w:cs="Times New Roman"/>
          <w:sz w:val="24"/>
          <w:szCs w:val="24"/>
        </w:rPr>
        <w:t xml:space="preserve"> is a great opportunity for me to begin my financial upswing. This vehicle is in the perfect location with a great idea for success. When successful this business would supply needed revenue for other ventures that lay ahead.  </w:t>
      </w:r>
    </w:p>
    <w:p w14:paraId="11AC410F" w14:textId="37374997" w:rsidR="00405587" w:rsidRPr="00BA14EE" w:rsidRDefault="00405587" w:rsidP="004930F3">
      <w:pPr>
        <w:rPr>
          <w:rFonts w:ascii="Times New Roman" w:hAnsi="Times New Roman" w:cs="Times New Roman"/>
          <w:sz w:val="24"/>
          <w:szCs w:val="24"/>
        </w:rPr>
      </w:pPr>
      <w:r w:rsidRPr="00BA14EE">
        <w:rPr>
          <w:rFonts w:ascii="Times New Roman" w:hAnsi="Times New Roman" w:cs="Times New Roman"/>
          <w:sz w:val="24"/>
          <w:szCs w:val="24"/>
        </w:rPr>
        <w:t>Now let</w:t>
      </w:r>
      <w:r w:rsidR="007E121B" w:rsidRPr="00BA14EE">
        <w:rPr>
          <w:rFonts w:ascii="Times New Roman" w:hAnsi="Times New Roman" w:cs="Times New Roman"/>
          <w:sz w:val="24"/>
          <w:szCs w:val="24"/>
        </w:rPr>
        <w:t xml:space="preserve"> u</w:t>
      </w:r>
      <w:r w:rsidRPr="00BA14EE">
        <w:rPr>
          <w:rFonts w:ascii="Times New Roman" w:hAnsi="Times New Roman" w:cs="Times New Roman"/>
          <w:sz w:val="24"/>
          <w:szCs w:val="24"/>
        </w:rPr>
        <w:t xml:space="preserve">s look at the businesses themselves. </w:t>
      </w:r>
    </w:p>
    <w:p w14:paraId="461C8E7A" w14:textId="56809220" w:rsidR="00E9668C" w:rsidRPr="00BA14EE" w:rsidRDefault="00C16896" w:rsidP="004930F3">
      <w:pPr>
        <w:rPr>
          <w:rFonts w:ascii="Times New Roman" w:hAnsi="Times New Roman" w:cs="Times New Roman"/>
          <w:sz w:val="24"/>
          <w:szCs w:val="24"/>
        </w:rPr>
      </w:pPr>
      <w:r w:rsidRPr="00BA14EE">
        <w:rPr>
          <w:rFonts w:ascii="Times New Roman" w:hAnsi="Times New Roman" w:cs="Times New Roman"/>
          <w:sz w:val="24"/>
          <w:szCs w:val="24"/>
        </w:rPr>
        <w:t xml:space="preserve">SWOT </w:t>
      </w:r>
    </w:p>
    <w:p w14:paraId="03F5CE41" w14:textId="5696A541" w:rsidR="00C16896" w:rsidRPr="00BA14EE" w:rsidRDefault="00C16896" w:rsidP="004930F3">
      <w:pPr>
        <w:rPr>
          <w:rFonts w:ascii="Times New Roman" w:hAnsi="Times New Roman" w:cs="Times New Roman"/>
          <w:sz w:val="24"/>
          <w:szCs w:val="24"/>
        </w:rPr>
      </w:pPr>
      <w:r w:rsidRPr="00BA14EE">
        <w:rPr>
          <w:rFonts w:ascii="Times New Roman" w:hAnsi="Times New Roman" w:cs="Times New Roman"/>
          <w:sz w:val="24"/>
          <w:szCs w:val="24"/>
          <w:u w:val="single"/>
        </w:rPr>
        <w:t>Dutch Brothers</w:t>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u w:val="single"/>
        </w:rPr>
        <w:t>Jamba Juice</w:t>
      </w:r>
    </w:p>
    <w:p w14:paraId="54D9E335" w14:textId="56B1F6A0" w:rsidR="00B80011" w:rsidRPr="00BA14EE" w:rsidRDefault="00C16896" w:rsidP="00B80011">
      <w:pPr>
        <w:ind w:left="2880" w:firstLine="720"/>
        <w:rPr>
          <w:rFonts w:ascii="Times New Roman" w:hAnsi="Times New Roman" w:cs="Times New Roman"/>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A14EE">
        <w:rPr>
          <w:rFonts w:ascii="Times New Roman" w:hAnsi="Times New Roman" w:cs="Times New Roman"/>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Strengths: </w:t>
      </w:r>
    </w:p>
    <w:p w14:paraId="5F2872E0" w14:textId="044F3DF5" w:rsidR="00B80011" w:rsidRPr="00BA14EE" w:rsidRDefault="00402F8B" w:rsidP="00C16896">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13A136F" wp14:editId="50DD7287">
                <wp:simplePos x="0" y="0"/>
                <wp:positionH relativeFrom="column">
                  <wp:posOffset>2990850</wp:posOffset>
                </wp:positionH>
                <wp:positionV relativeFrom="paragraph">
                  <wp:posOffset>19685</wp:posOffset>
                </wp:positionV>
                <wp:extent cx="635000" cy="228600"/>
                <wp:effectExtent l="19050" t="19050" r="12700" b="38100"/>
                <wp:wrapNone/>
                <wp:docPr id="7" name="Arrow: Notched Right 7"/>
                <wp:cNvGraphicFramePr/>
                <a:graphic xmlns:a="http://schemas.openxmlformats.org/drawingml/2006/main">
                  <a:graphicData uri="http://schemas.microsoft.com/office/word/2010/wordprocessingShape">
                    <wps:wsp>
                      <wps:cNvSpPr/>
                      <wps:spPr>
                        <a:xfrm>
                          <a:off x="0" y="0"/>
                          <a:ext cx="63500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8FE9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7" o:spid="_x0000_s1026" type="#_x0000_t94" style="position:absolute;margin-left:235.5pt;margin-top:1.55pt;width:5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sdfQIAAFAFAAAOAAAAZHJzL2Uyb0RvYy54bWysVN9P3DAMfp+0/yHK+2jvxq9V9NAJxDQJ&#10;AQImnkOaXCulcebkrnf76+ckvYIA7WHaS+vE9mf7i+2z821v2Eah78DWfHZQcqashKazq5r/fLz6&#10;csqZD8I2woBVNd8pz88Xnz+dDa5Sc2jBNAoZgVhfDa7mbQiuKgovW9ULfwBOWVJqwF4EOuKqaFAM&#10;hN6bYl6Wx8UA2DgEqbyn28us5IuEr7WS4VZrrwIzNafcQvpi+j7Hb7E4E9UKhWs7OaYh/iGLXnSW&#10;gk5QlyIItsbuHVTfSQQPOhxI6AvQupMq1UDVzMo31Ty0wqlUC5Hj3UST/3+w8mZzh6xran7CmRU9&#10;PdESEYaK3UCgR2jYfbdqAzuJTA3OV+Tw4O5wPHkSY9lbjX38U0Fsm9jdTeyqbWCSLo+/HpUlvYEk&#10;1Xx+ekwyoRQvzg59+K6gZ1Gouc0JpPgpp0Sw2Fz7kP329gQSM8u5JCnsjIrpGHuvNFVH0efJO/WV&#10;ujDINoI6QkipbJhlVSsala9jnvvkJo+UagKMyLozZsIeAWLPvsfOuY720VWltpycy78llp0njxQZ&#10;bJic+84CfgRgqKoxcrbfk5SpiSw9Q7Ojt0fIQ+GdvOqI+Gvhw51AmgJ6K5rscEsfbWCoOYwSZy3g&#10;74/uoz01J2k5G2iqau5/rQUqzswPS237bXZ4GMcwHQ6PTuZ0wNea59cau+4vgJ5pRjvEySRG+2D2&#10;okbon2gBLGNUUgkrKXbNZcD94SLkaacVItVymcxo9JwI1/bByQgeWY299Lh9EujG7gvUtjewn0BR&#10;vem7bBs9LSzXAXSXmvKF15FvGtvUOOOKiXvh9TlZvSzCxR8AAAD//wMAUEsDBBQABgAIAAAAIQDM&#10;bDyl3gAAAAgBAAAPAAAAZHJzL2Rvd25yZXYueG1sTI9NS8NAEIbvgv9hGcGLtJv4UTVmU0QUhB7E&#10;WvC6TaZJNDsbdydt7K/v6EWPD+/wzvPm89F1aoshtp4MpNMEFFLpq5ZqA6u3p8kNqMiWKtt5QgPf&#10;GGFeHB/lNqv8jl5xu+RaSQnFzBpomPtM61g26Gyc+h5Jso0PzrJgqHUV7E7KXafPk2SmnW1JPjS2&#10;x4cGy8/l4Ax8vaw2z/uPwIvF8M6PY+/2Z60z5vRkvL8DxTjy3zH86Is6FOK09gNVUXUGLq9T2cIG&#10;LlJQkl/98lr4NgVd5Pr/gOIAAAD//wMAUEsBAi0AFAAGAAgAAAAhALaDOJL+AAAA4QEAABMAAAAA&#10;AAAAAAAAAAAAAAAAAFtDb250ZW50X1R5cGVzXS54bWxQSwECLQAUAAYACAAAACEAOP0h/9YAAACU&#10;AQAACwAAAAAAAAAAAAAAAAAvAQAAX3JlbHMvLnJlbHNQSwECLQAUAAYACAAAACEA+M0rHX0CAABQ&#10;BQAADgAAAAAAAAAAAAAAAAAuAgAAZHJzL2Uyb0RvYy54bWxQSwECLQAUAAYACAAAACEAzGw8pd4A&#10;AAAIAQAADwAAAAAAAAAAAAAAAADXBAAAZHJzL2Rvd25yZXYueG1sUEsFBgAAAAAEAAQA8wAAAOIF&#10;AAAAAA==&#10;" adj="17712" fillcolor="#4472c4 [3204]" strokecolor="#1f3763 [1604]" strokeweight="1pt"/>
            </w:pict>
          </mc:Fallback>
        </mc:AlternateContent>
      </w:r>
      <w:r w:rsidR="00C16896" w:rsidRPr="00BA14EE">
        <w:rPr>
          <w:rFonts w:ascii="Times New Roman" w:hAnsi="Times New Roman" w:cs="Times New Roman"/>
          <w:sz w:val="24"/>
          <w:szCs w:val="24"/>
        </w:rPr>
        <w:t xml:space="preserve">Customer Service: Very friendly and affordable.   </w:t>
      </w:r>
      <w:r w:rsidR="00B80011" w:rsidRPr="00BA14EE">
        <w:rPr>
          <w:rFonts w:ascii="Times New Roman" w:hAnsi="Times New Roman" w:cs="Times New Roman"/>
          <w:sz w:val="24"/>
          <w:szCs w:val="24"/>
        </w:rPr>
        <w:t xml:space="preserve">               Customer Service and Music</w:t>
      </w:r>
    </w:p>
    <w:p w14:paraId="7FDC2F5B" w14:textId="6A1DA5CE" w:rsidR="00B80011" w:rsidRPr="00BA14EE" w:rsidRDefault="00F94D39" w:rsidP="00C16896">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0F6CDF9" wp14:editId="18D821E4">
                <wp:simplePos x="0" y="0"/>
                <wp:positionH relativeFrom="column">
                  <wp:posOffset>2254250</wp:posOffset>
                </wp:positionH>
                <wp:positionV relativeFrom="paragraph">
                  <wp:posOffset>289560</wp:posOffset>
                </wp:positionV>
                <wp:extent cx="1365250" cy="228600"/>
                <wp:effectExtent l="19050" t="19050" r="25400" b="38100"/>
                <wp:wrapNone/>
                <wp:docPr id="9" name="Arrow: Notched Right 9"/>
                <wp:cNvGraphicFramePr/>
                <a:graphic xmlns:a="http://schemas.openxmlformats.org/drawingml/2006/main">
                  <a:graphicData uri="http://schemas.microsoft.com/office/word/2010/wordprocessingShape">
                    <wps:wsp>
                      <wps:cNvSpPr/>
                      <wps:spPr>
                        <a:xfrm>
                          <a:off x="0" y="0"/>
                          <a:ext cx="13652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2E7B" id="Arrow: Notched Right 9" o:spid="_x0000_s1026" type="#_x0000_t94" style="position:absolute;margin-left:177.5pt;margin-top:22.8pt;width:10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6gQIAAFEFAAAOAAAAZHJzL2Uyb0RvYy54bWysVFFP3DAMfp+0/xDlfbTXcQwqeugEYpqE&#10;4ARMPIc0uVZK48zJXe/26+ekvYIA7WFaH9I4tj/bX+ycX+w6w7YKfQu24rOjnDNlJdStXVf85+P1&#10;l1POfBC2FgasqvheeX6x+PzpvHelKqABUytkBGJ92buKNyG4Msu8bFQn/BE4ZUmpATsRSMR1VqPo&#10;Cb0zWZHnJ1kPWDsEqbyn06tByRcJX2slw53WXgVmKk65hbRiWp/jmi3ORblG4ZpWjmmIf8iiE62l&#10;oBPUlQiCbbB9B9W1EsGDDkcSugy0bqVKNVA1s/xNNQ+NcCrVQuR4N9Hk/x+svN2ukLV1xc84s6Kj&#10;K1oiQl+yWwh0CTW7b9dNYGeRqd75khwe3ApHydM2lr3T2MU/FcR2id39xK7aBSbpcPb1ZF7M6RIk&#10;6Yri9CRP9Gcv3g59+K6gY3FTcTtkkBJISSWGxfbGBwpPfgd7EmJqQzJpF/ZGxXyMvVeayqPwRfJO&#10;jaUuDbKtoJYQUiobZoOqEbUajuc5fbFiCjJ5JCkBRmTdGjNhjwCxad9jDzCjfXRVqS8n5/xviQ3O&#10;k0eKDDZMzl1rAT8CMFTVGHmwP5A0UBNZeoZ6T5ePMEyFd/K6JeJvhA8rgTQGdFc02uGOFm2grziM&#10;O84awN8fnUd76k7SctbTWFXc/9oIVJyZH5b69mx2fBznMAnH828FCfha8/xaYzfdJdA1zegRcTJt&#10;o30wh61G6J7oBVjGqKQSVlLsisuAB+EyDONOb4hUy2Uyo9lzItzYBycjeGQ19tLj7kmgG7svUN/e&#10;wmEERfmm7wbb6GlhuQmg29SUL7yOfNPcpsYZ35j4MLyWk9XLS7j4AwAA//8DAFBLAwQUAAYACAAA&#10;ACEABNdkAeEAAAAJAQAADwAAAGRycy9kb3ducmV2LnhtbEyPwU7DMBBE70j8g7VI3KhTaNIQsqmq&#10;SD2AuLS04urGSxKI7RA7beDrWU5wnJ3R7Jt8NZlOnGjwrbMI81kEgmzldGtrhP3L5iYF4YOyWnXO&#10;EsIXeVgVlxe5yrQ72y2ddqEWXGJ9phCaEPpMSl81ZJSfuZ4se29uMCqwHGqpB3XmctPJ2yhKpFGt&#10;5Q+N6qlsqPrYjQbhkG723/evXfk4fq77qpRPi/dnhXh9Na0fQASawl8YfvEZHQpmOrrRai86hLs4&#10;5i0BYREnIDgQLyM+HBHSeQKyyOX/BcUPAAAA//8DAFBLAQItABQABgAIAAAAIQC2gziS/gAAAOEB&#10;AAATAAAAAAAAAAAAAAAAAAAAAABbQ29udGVudF9UeXBlc10ueG1sUEsBAi0AFAAGAAgAAAAhADj9&#10;If/WAAAAlAEAAAsAAAAAAAAAAAAAAAAALwEAAF9yZWxzLy5yZWxzUEsBAi0AFAAGAAgAAAAhAIqz&#10;67qBAgAAUQUAAA4AAAAAAAAAAAAAAAAALgIAAGRycy9lMm9Eb2MueG1sUEsBAi0AFAAGAAgAAAAh&#10;AATXZAHhAAAACQEAAA8AAAAAAAAAAAAAAAAA2wQAAGRycy9kb3ducmV2LnhtbFBLBQYAAAAABAAE&#10;APMAAADpBQAAAAA=&#10;" adj="19792" fillcolor="#4472c4 [3204]" strokecolor="#1f3763 [1604]" strokeweight="1pt"/>
            </w:pict>
          </mc:Fallback>
        </mc:AlternateContent>
      </w:r>
      <w:r w:rsidRPr="00BA14E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F1BE5B1" wp14:editId="3698F169">
                <wp:simplePos x="0" y="0"/>
                <wp:positionH relativeFrom="column">
                  <wp:posOffset>1371600</wp:posOffset>
                </wp:positionH>
                <wp:positionV relativeFrom="paragraph">
                  <wp:posOffset>22860</wp:posOffset>
                </wp:positionV>
                <wp:extent cx="2254250" cy="228600"/>
                <wp:effectExtent l="19050" t="19050" r="12700" b="38100"/>
                <wp:wrapNone/>
                <wp:docPr id="8" name="Arrow: Notched Right 8"/>
                <wp:cNvGraphicFramePr/>
                <a:graphic xmlns:a="http://schemas.openxmlformats.org/drawingml/2006/main">
                  <a:graphicData uri="http://schemas.microsoft.com/office/word/2010/wordprocessingShape">
                    <wps:wsp>
                      <wps:cNvSpPr/>
                      <wps:spPr>
                        <a:xfrm>
                          <a:off x="0" y="0"/>
                          <a:ext cx="22542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746A" id="Arrow: Notched Right 8" o:spid="_x0000_s1026" type="#_x0000_t94" style="position:absolute;margin-left:108pt;margin-top:1.8pt;width:17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bDgAIAAFEFAAAOAAAAZHJzL2Uyb0RvYy54bWysVMFu2zAMvQ/YPwi6r3aMpOuMOkXQosOA&#10;oi2aDj2rshQbkEWNUuJkXz9KdtyiLXYYloMimuQj+Ujq/GLfGbZT6FuwFZ+d5JwpK6Fu7abiPx+v&#10;v5xx5oOwtTBgVcUPyvOL5edP570rVQENmFohIxDry95VvAnBlVnmZaM64U/AKUtKDdiJQCJushpF&#10;T+idyYo8P816wNohSOU9fb0alHyZ8LVWMtxp7VVgpuKUW0gnpvM5ntnyXJQbFK5p5ZiG+IcsOtFa&#10;CjpBXYkg2Bbbd1BdKxE86HAioctA61aqVANVM8vfVLNuhFOpFiLHu4km//9g5e3uHllbV5waZUVH&#10;LVohQl+yWwjUhJo9tJsmsLPIVO98SQ5rd4+j5Okay95r7OI/FcT2id3DxK7aBybpY1Es5sWCmiBJ&#10;VxRnp3miP3vxdujDdwUdi5eK2yGDlEBKKjEsdjc+UHjyO9qTEFMbkkm3cDAq5mPsg9JUXgyfvNNg&#10;qUuDbCdoJISUyobZoGpErYbPi5x+sWIKMnkkKQFGZN0aM2GPAHFo32MPMKN9dFVpLifn/G+JDc6T&#10;R4oMNkzOXWsBPwIwVNUYebA/kjRQE1l6hvpAzUcYtsI7ed0S8TfCh3uBtAbUK1rtcEeHNtBXHMYb&#10;Zw3g74++R3uaTtJy1tNaVdz/2gpUnJkflub222w+j3uYhPnia0ECvtY8v9bYbXcJ1KYZPSJOpmu0&#10;D+Z41QjdE70AqxiVVMJKil1xGfAoXIZh3ekNkWq1Sma0e06EG7t2MoJHVuMsPe6fBLpx+gLN7S0c&#10;V1CUb+ZusI2eFlbbALpNQ/nC68g37W0anPGNiQ/DazlZvbyEyz8AAAD//wMAUEsDBBQABgAIAAAA&#10;IQDKN6aA3QAAAAgBAAAPAAAAZHJzL2Rvd25yZXYueG1sTI9BTsMwEEX3SNzBGiQ2qHVcRIAQp4JK&#10;VReooLYcwI2HJMIeR7GbhtszrGD59Udv3i+Xk3dixCF2gTSoeQYCqQ62o0bDx2E9ewARkyFrXCDU&#10;8I0RltXlRWkKG860w3GfGsEQioXR0KbUF1LGukVv4jz0SNx9hsGbxHFopB3MmeHeyUWW5dKbjvhD&#10;a3pctVh/7U+eKa8379NWbvL+ZRXHeqfcZv2mtL6+mp6fQCSc0t8x/OqzOlTsdAwnslE4DQuV85ak&#10;4TYHwf3dveJ85PyYg6xK+X9A9QMAAP//AwBQSwECLQAUAAYACAAAACEAtoM4kv4AAADhAQAAEwAA&#10;AAAAAAAAAAAAAAAAAAAAW0NvbnRlbnRfVHlwZXNdLnhtbFBLAQItABQABgAIAAAAIQA4/SH/1gAA&#10;AJQBAAALAAAAAAAAAAAAAAAAAC8BAABfcmVscy8ucmVsc1BLAQItABQABgAIAAAAIQDua9bDgAIA&#10;AFEFAAAOAAAAAAAAAAAAAAAAAC4CAABkcnMvZTJvRG9jLnhtbFBLAQItABQABgAIAAAAIQDKN6aA&#10;3QAAAAgBAAAPAAAAAAAAAAAAAAAAANoEAABkcnMvZG93bnJldi54bWxQSwUGAAAAAAQABADzAAAA&#10;5AUAAAAA&#10;" adj="20505" fillcolor="#4472c4 [3204]" strokecolor="#1f3763 [1604]" strokeweight="1pt"/>
            </w:pict>
          </mc:Fallback>
        </mc:AlternateContent>
      </w:r>
      <w:r w:rsidR="00C16896" w:rsidRPr="00BA14EE">
        <w:rPr>
          <w:rFonts w:ascii="Times New Roman" w:hAnsi="Times New Roman" w:cs="Times New Roman"/>
          <w:sz w:val="24"/>
          <w:szCs w:val="24"/>
        </w:rPr>
        <w:t xml:space="preserve">Positive Brand image </w:t>
      </w:r>
      <w:r w:rsidR="00B80011" w:rsidRPr="00BA14EE">
        <w:rPr>
          <w:rFonts w:ascii="Times New Roman" w:hAnsi="Times New Roman" w:cs="Times New Roman"/>
          <w:sz w:val="24"/>
          <w:szCs w:val="24"/>
        </w:rPr>
        <w:tab/>
      </w:r>
      <w:r w:rsidR="00B80011" w:rsidRPr="00BA14EE">
        <w:rPr>
          <w:rFonts w:ascii="Times New Roman" w:hAnsi="Times New Roman" w:cs="Times New Roman"/>
          <w:sz w:val="24"/>
          <w:szCs w:val="24"/>
        </w:rPr>
        <w:tab/>
      </w:r>
      <w:r w:rsidR="00B80011" w:rsidRPr="00BA14EE">
        <w:rPr>
          <w:rFonts w:ascii="Times New Roman" w:hAnsi="Times New Roman" w:cs="Times New Roman"/>
          <w:sz w:val="24"/>
          <w:szCs w:val="24"/>
        </w:rPr>
        <w:tab/>
      </w:r>
      <w:r w:rsidR="00B80011" w:rsidRPr="00BA14EE">
        <w:rPr>
          <w:rFonts w:ascii="Times New Roman" w:hAnsi="Times New Roman" w:cs="Times New Roman"/>
          <w:sz w:val="24"/>
          <w:szCs w:val="24"/>
        </w:rPr>
        <w:tab/>
      </w:r>
      <w:proofErr w:type="gramStart"/>
      <w:r w:rsidR="00B80011" w:rsidRPr="00BA14EE">
        <w:rPr>
          <w:rFonts w:ascii="Times New Roman" w:hAnsi="Times New Roman" w:cs="Times New Roman"/>
          <w:sz w:val="24"/>
          <w:szCs w:val="24"/>
        </w:rPr>
        <w:tab/>
        <w:t xml:space="preserve">  </w:t>
      </w:r>
      <w:r w:rsidR="00B80011" w:rsidRPr="00BA14EE">
        <w:rPr>
          <w:rFonts w:ascii="Times New Roman" w:hAnsi="Times New Roman" w:cs="Times New Roman"/>
          <w:sz w:val="24"/>
          <w:szCs w:val="24"/>
        </w:rPr>
        <w:tab/>
      </w:r>
      <w:proofErr w:type="gramEnd"/>
      <w:r w:rsidR="00B80011" w:rsidRPr="00BA14EE">
        <w:rPr>
          <w:rFonts w:ascii="Times New Roman" w:hAnsi="Times New Roman" w:cs="Times New Roman"/>
          <w:sz w:val="24"/>
          <w:szCs w:val="24"/>
        </w:rPr>
        <w:t>Positive Brand Image</w:t>
      </w:r>
    </w:p>
    <w:p w14:paraId="249315AB" w14:textId="45C89EDE" w:rsidR="00B80011" w:rsidRPr="00BA14EE" w:rsidRDefault="00C16896" w:rsidP="00C16896">
      <w:pPr>
        <w:rPr>
          <w:rFonts w:ascii="Times New Roman" w:hAnsi="Times New Roman" w:cs="Times New Roman"/>
          <w:sz w:val="24"/>
          <w:szCs w:val="24"/>
        </w:rPr>
      </w:pPr>
      <w:r w:rsidRPr="00BA14EE">
        <w:rPr>
          <w:rFonts w:ascii="Times New Roman" w:hAnsi="Times New Roman" w:cs="Times New Roman"/>
          <w:sz w:val="24"/>
          <w:szCs w:val="24"/>
        </w:rPr>
        <w:lastRenderedPageBreak/>
        <w:t xml:space="preserve">known </w:t>
      </w:r>
      <w:r w:rsidR="00B80011" w:rsidRPr="00BA14EE">
        <w:rPr>
          <w:rFonts w:ascii="Times New Roman" w:hAnsi="Times New Roman" w:cs="Times New Roman"/>
          <w:sz w:val="24"/>
          <w:szCs w:val="24"/>
        </w:rPr>
        <w:t xml:space="preserve">for </w:t>
      </w:r>
      <w:r w:rsidRPr="00BA14EE">
        <w:rPr>
          <w:rFonts w:ascii="Times New Roman" w:hAnsi="Times New Roman" w:cs="Times New Roman"/>
          <w:sz w:val="24"/>
          <w:szCs w:val="24"/>
        </w:rPr>
        <w:t xml:space="preserve">Community Involvement </w:t>
      </w:r>
      <w:r w:rsidR="00B80011" w:rsidRPr="00BA14EE">
        <w:rPr>
          <w:rFonts w:ascii="Times New Roman" w:hAnsi="Times New Roman" w:cs="Times New Roman"/>
          <w:sz w:val="24"/>
          <w:szCs w:val="24"/>
        </w:rPr>
        <w:tab/>
      </w:r>
      <w:r w:rsidR="00B80011" w:rsidRPr="00BA14EE">
        <w:rPr>
          <w:rFonts w:ascii="Times New Roman" w:hAnsi="Times New Roman" w:cs="Times New Roman"/>
          <w:sz w:val="24"/>
          <w:szCs w:val="24"/>
        </w:rPr>
        <w:tab/>
      </w:r>
      <w:r w:rsidR="00B80011" w:rsidRPr="00BA14EE">
        <w:rPr>
          <w:rFonts w:ascii="Times New Roman" w:hAnsi="Times New Roman" w:cs="Times New Roman"/>
          <w:sz w:val="24"/>
          <w:szCs w:val="24"/>
        </w:rPr>
        <w:tab/>
      </w:r>
      <w:r w:rsidR="00B80011" w:rsidRPr="00BA14EE">
        <w:rPr>
          <w:rFonts w:ascii="Times New Roman" w:hAnsi="Times New Roman" w:cs="Times New Roman"/>
          <w:sz w:val="24"/>
          <w:szCs w:val="24"/>
        </w:rPr>
        <w:tab/>
        <w:t>Known for good health</w:t>
      </w:r>
    </w:p>
    <w:p w14:paraId="284461CA" w14:textId="08FBA2B9" w:rsidR="00C16896" w:rsidRPr="00BA14EE" w:rsidRDefault="00F94D39" w:rsidP="00C16896">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7D8C102" wp14:editId="24720ADC">
                <wp:simplePos x="0" y="0"/>
                <wp:positionH relativeFrom="column">
                  <wp:posOffset>2082800</wp:posOffset>
                </wp:positionH>
                <wp:positionV relativeFrom="paragraph">
                  <wp:posOffset>25400</wp:posOffset>
                </wp:positionV>
                <wp:extent cx="1530350" cy="228600"/>
                <wp:effectExtent l="19050" t="19050" r="12700" b="38100"/>
                <wp:wrapNone/>
                <wp:docPr id="10" name="Arrow: Notched Right 10"/>
                <wp:cNvGraphicFramePr/>
                <a:graphic xmlns:a="http://schemas.openxmlformats.org/drawingml/2006/main">
                  <a:graphicData uri="http://schemas.microsoft.com/office/word/2010/wordprocessingShape">
                    <wps:wsp>
                      <wps:cNvSpPr/>
                      <wps:spPr>
                        <a:xfrm>
                          <a:off x="0" y="0"/>
                          <a:ext cx="15303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A3A5C" id="Arrow: Notched Right 10" o:spid="_x0000_s1026" type="#_x0000_t94" style="position:absolute;margin-left:164pt;margin-top:2pt;width:120.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BOgQIAAFMFAAAOAAAAZHJzL2Uyb0RvYy54bWysVMFu2zAMvQ/YPwi6r3bSpOuMOkWQosOA&#10;og3aDj2rshQbkEWNUuJkXz9KdtyiLXYY5oMsiuQj+UTq4nLfGrZT6BuwJZ+c5JwpK6Fq7KbkPx+v&#10;v5xz5oOwlTBgVckPyvPLxedPF50r1BRqMJVCRiDWF50reR2CK7LMy1q1wp+AU5aUGrAVgUTcZBWK&#10;jtBbk03z/CzrACuHIJX3dHrVK/ki4WutZLjT2qvATMkpt5BWTOtzXLPFhSg2KFzdyCEN8Q9ZtKKx&#10;FHSEuhJBsC0276DaRiJ40OFEQpuB1o1UqQaqZpK/qeahFk6lWogc70aa/P+Dlbe7NbKmorsjeqxo&#10;6Y6WiNAV7BYC3ULF7ptNHRipiavO+YJcHtwaB8nTNha+19jGP5XE9onfw8iv2gcm6XAyP81P5xRH&#10;km46PT/LE2j24u3Qh+8KWhY3Jbd9CimDlFXiWOxufKDw5He0JyGm1ieTduFgVMzH2HulqUAKP03e&#10;qbXUyiDbCWoKIaWyYdKralGp/nie0xcrpiCjR5ISYETWjTEj9gAQ2/Y9dg8z2EdXlTpzdM7/lljv&#10;PHqkyGDD6Nw2FvAjAENVDZF7+yNJPTWRpWeoDnT9CP1ceCevGyL+RviwFkiDQHdFwx3uaNEGupLD&#10;sOOsBvz90Xm0p/4kLWcdDVbJ/a+tQMWZ+WGpc79NZrM4iUmYzb9OScDXmufXGrttV0DXNKFnxMm0&#10;jfbBHLcaoX2iN2AZo5JKWEmxSy4DHoVV6AeeXhGplstkRtPnRLixD05G8Mhq7KXH/ZNAN3RfoL69&#10;heMQiuJN3/W20dPCchtAN6kpX3gd+KbJTY0zvDLxaXgtJ6uXt3DxBwAA//8DAFBLAwQUAAYACAAA&#10;ACEAJ3DktN0AAAAIAQAADwAAAGRycy9kb3ducmV2LnhtbEyPQU/DMAyF70j7D5En7cZSNphGaToh&#10;JBCww7SBOGeN11Q0TpWkXfn3eCc42U/Pev5esRldKwYMsfGk4GaegUCqvGmoVvD58Xy9BhGTJqNb&#10;T6jgByNsyslVoXPjz7TH4ZBqwSEUc63AptTlUsbKotNx7jsk9k4+OJ1YhlqaoM8c7lq5yLKVdLoh&#10;/mB1h08Wq+9D7xT079sKt+OLtMPb12vcDSe7DzulZtPx8QFEwjH9HcMFn9GhZKaj78lE0SpYLtbc&#10;JSm45cH+3eqel+NFZyDLQv4vUP4CAAD//wMAUEsBAi0AFAAGAAgAAAAhALaDOJL+AAAA4QEAABMA&#10;AAAAAAAAAAAAAAAAAAAAAFtDb250ZW50X1R5cGVzXS54bWxQSwECLQAUAAYACAAAACEAOP0h/9YA&#10;AACUAQAACwAAAAAAAAAAAAAAAAAvAQAAX3JlbHMvLnJlbHNQSwECLQAUAAYACAAAACEADTXwToEC&#10;AABTBQAADgAAAAAAAAAAAAAAAAAuAgAAZHJzL2Uyb0RvYy54bWxQSwECLQAUAAYACAAAACEAJ3Dk&#10;tN0AAAAIAQAADwAAAAAAAAAAAAAAAADbBAAAZHJzL2Rvd25yZXYueG1sUEsFBgAAAAAEAAQA8wAA&#10;AOUFAAAAAA==&#10;" adj="19987" fillcolor="#4472c4 [3204]" strokecolor="#1f3763 [1604]" strokeweight="1pt"/>
            </w:pict>
          </mc:Fallback>
        </mc:AlternateContent>
      </w:r>
      <w:r w:rsidR="00B80011" w:rsidRPr="00BA14EE">
        <w:rPr>
          <w:rFonts w:ascii="Times New Roman" w:hAnsi="Times New Roman" w:cs="Times New Roman"/>
          <w:sz w:val="24"/>
          <w:szCs w:val="24"/>
        </w:rPr>
        <w:t>Gives back 1% to the community</w:t>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t>Buys local produce</w:t>
      </w:r>
    </w:p>
    <w:p w14:paraId="5D9C7D83" w14:textId="7A93BF9E" w:rsidR="00C50BC0" w:rsidRPr="00BA14EE" w:rsidRDefault="00F94D39" w:rsidP="00C50BC0">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2FB24B1" wp14:editId="461758DD">
                <wp:simplePos x="0" y="0"/>
                <wp:positionH relativeFrom="column">
                  <wp:posOffset>1676400</wp:posOffset>
                </wp:positionH>
                <wp:positionV relativeFrom="paragraph">
                  <wp:posOffset>26670</wp:posOffset>
                </wp:positionV>
                <wp:extent cx="1930400" cy="228600"/>
                <wp:effectExtent l="19050" t="19050" r="12700" b="38100"/>
                <wp:wrapNone/>
                <wp:docPr id="11" name="Arrow: Notched Right 11"/>
                <wp:cNvGraphicFramePr/>
                <a:graphic xmlns:a="http://schemas.openxmlformats.org/drawingml/2006/main">
                  <a:graphicData uri="http://schemas.microsoft.com/office/word/2010/wordprocessingShape">
                    <wps:wsp>
                      <wps:cNvSpPr/>
                      <wps:spPr>
                        <a:xfrm>
                          <a:off x="0" y="0"/>
                          <a:ext cx="193040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CC88" id="Arrow: Notched Right 11" o:spid="_x0000_s1026" type="#_x0000_t94" style="position:absolute;margin-left:132pt;margin-top:2.1pt;width:15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wJfwIAAFMFAAAOAAAAZHJzL2Uyb0RvYy54bWysVN9P2zAQfp+0/8Hy+5q0KwwiUlQVMU1C&#10;UAETz8axm0iOzzu7Tbu/fmcnDQjQHqblwTn77j5/98sXl/vWsJ1C34At+XSSc6ashKqxm5L/fLz+&#10;csaZD8JWwoBVJT8ozy8Xnz9ddK5QM6jBVAoZgVhfdK7kdQiuyDIva9UKPwGnLCk1YCsCbXGTVSg6&#10;Qm9NNsvz06wDrByCVN7T6VWv5IuEr7WS4U5rrwIzJSduIa2Y1ue4ZosLUWxQuLqRAw3xDyxa0Vi6&#10;dIS6EkGwLTbvoNpGInjQYSKhzUDrRqoUA0Uzzd9E81ALp1IslBzvxjT5/wcrb3drZE1FtZtyZkVL&#10;NVoiQlewWwhUhYrdN5s6MFJTrjrnC3J5cGscdp7EGPheYxv/FBLbp/wexvyqfWCSDqfnX/N5TmWQ&#10;pJvNzk5JJpjsxduhD98VtCwKJbc9hcQgsUo5FrsbH3q/oz2BRGo9mSSFg1GRj7H3SlOAdP0seafW&#10;UiuDbCeoKYSUyoZpr6pFpfrjk5y+gdzokagmwIisG2NG7AEgtu177J7rYB9dVerM0Tn/G7HeefRI&#10;N4MNo3PbWMCPAAxFNdzc2x+T1KcmZukZqgOVH6GfC+/kdUOJvxE+rAXSIFCtaLjDHS3aQFdyGCTO&#10;asDfH51He+pP0nLW0WCV3P/aClScmR+WOvd8Op/HSUyb+cm3GW3wteb5tcZu2xVQmag5iV0So30w&#10;R1EjtE/0BizjraQSVtLdJZcBj5tV6AeeXhGplstkRtPnRLixD05G8JjV2EuP+yeBbui+QH17C8ch&#10;FMWbvutto6eF5TaAblJTvuR1yDdNbmqc4ZWJT8PrfbJ6eQsXfwAAAP//AwBQSwMEFAAGAAgAAAAh&#10;ALvYyJHcAAAACAEAAA8AAABkcnMvZG93bnJldi54bWxMj01Lw0AQhu+C/2EZwZvdGGoIMZtSCoIi&#10;SKxevE2z0yR0P2J208R/73iyx4d3eOd5y81ijTjTGHrvFNyvEhDkGq971yr4/Hi6y0GEiE6j8Y4U&#10;/FCATXV9VWKh/eze6byPreASFwpU0MU4FFKGpiOLYeUHcpwd/WgxMo6t1CPOXG6NTJMkkxZ7xx86&#10;HGjXUXPaT1bB12sd63k30Yt/Pr59G9PUmAelbm+W7SOISEv8P4Y/fVaHip0OfnI6CKMgzda8JSpY&#10;pyA4f8hy5gNzkoKsSnk5oPoFAAD//wMAUEsBAi0AFAAGAAgAAAAhALaDOJL+AAAA4QEAABMAAAAA&#10;AAAAAAAAAAAAAAAAAFtDb250ZW50X1R5cGVzXS54bWxQSwECLQAUAAYACAAAACEAOP0h/9YAAACU&#10;AQAACwAAAAAAAAAAAAAAAAAvAQAAX3JlbHMvLnJlbHNQSwECLQAUAAYACAAAACEA4HzcCX8CAABT&#10;BQAADgAAAAAAAAAAAAAAAAAuAgAAZHJzL2Uyb0RvYy54bWxQSwECLQAUAAYACAAAACEAu9jIkdwA&#10;AAAIAQAADwAAAAAAAAAAAAAAAADZBAAAZHJzL2Rvd25yZXYueG1sUEsFBgAAAAAEAAQA8wAAAOIF&#10;AAAAAA==&#10;" adj="20321" fillcolor="#4472c4 [3204]" strokecolor="#1f3763 [1604]" strokeweight="1pt"/>
            </w:pict>
          </mc:Fallback>
        </mc:AlternateContent>
      </w:r>
      <w:r w:rsidR="00C50BC0" w:rsidRPr="00BA14EE">
        <w:rPr>
          <w:rFonts w:ascii="Times New Roman" w:hAnsi="Times New Roman" w:cs="Times New Roman"/>
          <w:sz w:val="24"/>
          <w:szCs w:val="24"/>
        </w:rPr>
        <w:t>Market entry costs are low</w:t>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t>Market entry costs are low</w:t>
      </w:r>
    </w:p>
    <w:p w14:paraId="3826AF0C" w14:textId="1D68EEC3" w:rsidR="00B80011" w:rsidRPr="00BA14EE" w:rsidRDefault="00B80011" w:rsidP="00B80011">
      <w:pPr>
        <w:rPr>
          <w:rFonts w:ascii="Times New Roman" w:hAnsi="Times New Roman" w:cs="Times New Roman"/>
          <w:sz w:val="24"/>
          <w:szCs w:val="24"/>
        </w:rPr>
      </w:pPr>
    </w:p>
    <w:p w14:paraId="626858C6" w14:textId="50CC8745" w:rsidR="00C16896" w:rsidRPr="00BA14EE" w:rsidRDefault="00C50BC0" w:rsidP="00C50BC0">
      <w:pPr>
        <w:ind w:left="2880" w:firstLine="720"/>
        <w:rPr>
          <w:rFonts w:ascii="Times New Roman" w:hAnsi="Times New Roman" w:cs="Times New Roman"/>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A14EE">
        <w:rPr>
          <w:rFonts w:ascii="Times New Roman" w:hAnsi="Times New Roman" w:cs="Times New Roman"/>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Weaknesses</w:t>
      </w:r>
    </w:p>
    <w:p w14:paraId="6DA560B2" w14:textId="13213D70" w:rsidR="00C50BC0" w:rsidRPr="00BA14EE" w:rsidRDefault="00F94D39" w:rsidP="00C16896">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F33B93B" wp14:editId="08B8DFF2">
                <wp:simplePos x="0" y="0"/>
                <wp:positionH relativeFrom="column">
                  <wp:posOffset>1352550</wp:posOffset>
                </wp:positionH>
                <wp:positionV relativeFrom="paragraph">
                  <wp:posOffset>22860</wp:posOffset>
                </wp:positionV>
                <wp:extent cx="2241550" cy="228600"/>
                <wp:effectExtent l="19050" t="19050" r="25400" b="38100"/>
                <wp:wrapNone/>
                <wp:docPr id="13" name="Arrow: Notched Right 13"/>
                <wp:cNvGraphicFramePr/>
                <a:graphic xmlns:a="http://schemas.openxmlformats.org/drawingml/2006/main">
                  <a:graphicData uri="http://schemas.microsoft.com/office/word/2010/wordprocessingShape">
                    <wps:wsp>
                      <wps:cNvSpPr/>
                      <wps:spPr>
                        <a:xfrm>
                          <a:off x="0" y="0"/>
                          <a:ext cx="22415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345C" id="Arrow: Notched Right 13" o:spid="_x0000_s1026" type="#_x0000_t94" style="position:absolute;margin-left:106.5pt;margin-top:1.8pt;width:17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hlgQIAAFMFAAAOAAAAZHJzL2Uyb0RvYy54bWysVFFP2zAQfp+0/2D5fSTNWgYRKapATJMQ&#10;IGDi2Th2E8nxeWe3affrd3bSgADtYVofXF/u7ru77+58dr7rDNsq9C3Yis+Ocs6UlVC3dl3xn49X&#10;X04480HYWhiwquJ75fn58vOns96VqoAGTK2QEYj1Ze8q3oTgyizzslGd8EfglCWlBuxEIBHXWY2i&#10;J/TOZEWeH2c9YO0QpPKevl4OSr5M+ForGW619iowU3HKLaQT0/kcz2x5Jso1Cte0ckxD/EMWnWgt&#10;BZ2gLkUQbIPtO6iulQgedDiS0GWgdStVqoGqmeVvqnlohFOpFiLHu4km//9g5c32DllbU+++cmZF&#10;Rz1aIUJfshsI1IWa3bfrJjBSE1e98yW5PLg7HCVP11j4TmMX/6kktkv87id+1S4wSR+LYj5bLKgN&#10;knRFcXKcpwZkL94OffiuoGPxUnE7pJAySFkljsX22gcKT34HexJiakMy6Rb2RsV8jL1XmgqM4ZN3&#10;Gi11YZBtBQ2FkFLZMBtUjajV8HmR0y9WTEEmjyQlwIisW2Mm7BEgju177AFmtI+uKk3m5Jz/LbHB&#10;efJIkcGGyblrLeBHAIaqGiMP9geSBmoiS89Q76n9CMNeeCevWiL+WvhwJ5AWgXpFyx1u6dAG+orD&#10;eOOsAfz90fdoT/NJWs56WqyK+18bgYoz88PS5J7O5vO4iUmYL74VJOBrzfNrjd10F0BtmtEz4mS6&#10;RvtgDleN0D3RG7CKUUklrKTYFZcBD8JFGBaeXhGpVqtkRtvnRLi2D05G8MhqnKXH3ZNAN05foLm9&#10;gcMSivLN3A220dPCahNAt2koX3gd+abNTYMzvjLxaXgtJ6uXt3D5BwAA//8DAFBLAwQUAAYACAAA&#10;ACEAPS1Gy9wAAAAIAQAADwAAAGRycy9kb3ducmV2LnhtbEyPQU7DMBBF90jcwRokdtRpqkYhxKkQ&#10;ggWqhKDtAZx4SCLicWS7qbk9wwqWT3/05/16l+wkFvRhdKRgvcpAIHXOjNQrOB1f7koQIWoyenKE&#10;Cr4xwK65vqp1ZdyFPnA5xF5wCYVKKxhinCspQzeg1WHlZiTOPp23OjL6XhqvL1xuJ5lnWSGtHok/&#10;DHrGpwG7r8PZKgipLLdvsT2+vu+f51PK28Xne6Vub9LjA4iIKf4dw68+q0PDTq07kwliUpCvN7wl&#10;KtgUIDjfFgVzy3xfgGxq+X9A8wMAAP//AwBQSwECLQAUAAYACAAAACEAtoM4kv4AAADhAQAAEwAA&#10;AAAAAAAAAAAAAAAAAAAAW0NvbnRlbnRfVHlwZXNdLnhtbFBLAQItABQABgAIAAAAIQA4/SH/1gAA&#10;AJQBAAALAAAAAAAAAAAAAAAAAC8BAABfcmVscy8ucmVsc1BLAQItABQABgAIAAAAIQC4oyhlgQIA&#10;AFMFAAAOAAAAAAAAAAAAAAAAAC4CAABkcnMvZTJvRG9jLnhtbFBLAQItABQABgAIAAAAIQA9LUbL&#10;3AAAAAgBAAAPAAAAAAAAAAAAAAAAANsEAABkcnMvZG93bnJldi54bWxQSwUGAAAAAAQABADzAAAA&#10;5AUAAAAA&#10;" adj="20499" fillcolor="#4472c4 [3204]" strokecolor="#1f3763 [1604]" strokeweight="1pt"/>
            </w:pict>
          </mc:Fallback>
        </mc:AlternateContent>
      </w:r>
      <w:r w:rsidR="00C50BC0" w:rsidRPr="00BA14EE">
        <w:rPr>
          <w:rFonts w:ascii="Times New Roman" w:hAnsi="Times New Roman" w:cs="Times New Roman"/>
          <w:sz w:val="24"/>
          <w:szCs w:val="24"/>
        </w:rPr>
        <w:t>Limited Merchandise</w:t>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t>No hot drinks for cold weather</w:t>
      </w:r>
      <w:r w:rsidR="00C50BC0" w:rsidRPr="00BA14EE">
        <w:rPr>
          <w:rFonts w:ascii="Times New Roman" w:hAnsi="Times New Roman" w:cs="Times New Roman"/>
          <w:sz w:val="24"/>
          <w:szCs w:val="24"/>
        </w:rPr>
        <w:tab/>
      </w:r>
    </w:p>
    <w:p w14:paraId="39EFA2E2" w14:textId="2F3BF1FE" w:rsidR="00C50BC0" w:rsidRPr="00BA14EE" w:rsidRDefault="00F94D39" w:rsidP="00C16896">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4DFE6BB" wp14:editId="3773E93B">
                <wp:simplePos x="0" y="0"/>
                <wp:positionH relativeFrom="column">
                  <wp:posOffset>1136650</wp:posOffset>
                </wp:positionH>
                <wp:positionV relativeFrom="paragraph">
                  <wp:posOffset>24130</wp:posOffset>
                </wp:positionV>
                <wp:extent cx="2463800" cy="228600"/>
                <wp:effectExtent l="19050" t="19050" r="12700" b="38100"/>
                <wp:wrapNone/>
                <wp:docPr id="14" name="Arrow: Notched Right 14"/>
                <wp:cNvGraphicFramePr/>
                <a:graphic xmlns:a="http://schemas.openxmlformats.org/drawingml/2006/main">
                  <a:graphicData uri="http://schemas.microsoft.com/office/word/2010/wordprocessingShape">
                    <wps:wsp>
                      <wps:cNvSpPr/>
                      <wps:spPr>
                        <a:xfrm>
                          <a:off x="0" y="0"/>
                          <a:ext cx="246380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90BF4" id="Arrow: Notched Right 14" o:spid="_x0000_s1026" type="#_x0000_t94" style="position:absolute;margin-left:89.5pt;margin-top:1.9pt;width:19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p9fwIAAFMFAAAOAAAAZHJzL2Uyb0RvYy54bWysVN9P2zAQfp+0/8Hy+0jaFcYiUlSBmCYh&#10;hoCJZ+PYTSTH553dpt1fv7OdBgRoD9Py4Jx9d5+/++Wz811v2Fah78DWfHZUcqashKaz65r/fLj6&#10;dMqZD8I2woBVNd8rz8+XHz+cDa5Sc2jBNAoZgVhfDa7mbQiuKgovW9ULfwROWVJqwF4E2uK6aFAM&#10;hN6bYl6WJ8UA2DgEqbyn08us5MuEr7WS4YfWXgVmak7cQloxrU9xLZZnolqjcG0nRxriH1j0orN0&#10;6QR1KYJgG+zeQPWdRPCgw5GEvgCtO6lSDBTNrHwVzX0rnEqxUHK8m9Lk/x+svNneIusaqt2CMyt6&#10;qtEKEYaK3UCgKjTsrlu3gZGacjU4X5HLvbvFcedJjIHvNPbxTyGxXcrvfsqv2gUm6XC+OPl8WlIZ&#10;JOnm89MTkgmmePZ26MM3BT2LQs1tppAYJFYpx2J77UP2O9gTSKSWySQp7I2KfIy9U5oCjNcn79Ra&#10;6sIg2wpqCiGlsmGWVa1oVD4+LukbyU0eiWoCjMi6M2bCHgFi277FzlxH++iqUmdOzuXfiGXnySPd&#10;DDZMzn1nAd8DMBTVeHO2PyQppyZm6QmaPZUfIc+Fd/Kqo8RfCx9uBdIgUK1ouMMPWrSBoeYwSpy1&#10;gL/fO4/21J+k5Wygwaq5/7URqDgz3y117tfZYhEnMW0Wx1/mtMGXmqeXGrvpL4DKNKNnxMkkRvtg&#10;DqJG6B/pDVjFW0klrKS7ay4DHjYXIQ88vSJSrVbJjKbPiXBt752M4DGrsZcedo8C3dh9gfr2Bg5D&#10;KKpXfZdto6eF1SaA7lJTPud1zDdNbmqc8ZWJT8PLfbJ6fguXfwAAAP//AwBQSwMEFAAGAAgAAAAh&#10;AJatqmPeAAAACAEAAA8AAABkcnMvZG93bnJldi54bWxMj8tOwzAQRfdI/IM1SGwq6lDoK41TVUhl&#10;AxKiPLp142kSYY8j220DX8+wosujO7pzbrHsnRVHDLH1pOB2mIFAqrxpqVbw/ra+mYGISZPR1hMq&#10;+MYIy/LyotC58Sd6xeMm1YJLKOZaQZNSl0sZqwadjkPfIXG298HpxBhqaYI+cbmzcpRlE+l0S/yh&#10;0R0+NFh9bQ5OwYt9el7v7wfbj9r9jFZV9hni4FGp66t+tQCRsE//x/Cnz+pQstPOH8hEYZmnc96S&#10;FNzxAs7Hkynzjnk+A1kW8nxA+QsAAP//AwBQSwECLQAUAAYACAAAACEAtoM4kv4AAADhAQAAEwAA&#10;AAAAAAAAAAAAAAAAAAAAW0NvbnRlbnRfVHlwZXNdLnhtbFBLAQItABQABgAIAAAAIQA4/SH/1gAA&#10;AJQBAAALAAAAAAAAAAAAAAAAAC8BAABfcmVscy8ucmVsc1BLAQItABQABgAIAAAAIQAhjzp9fwIA&#10;AFMFAAAOAAAAAAAAAAAAAAAAAC4CAABkcnMvZTJvRG9jLnhtbFBLAQItABQABgAIAAAAIQCWrapj&#10;3gAAAAgBAAAPAAAAAAAAAAAAAAAAANkEAABkcnMvZG93bnJldi54bWxQSwUGAAAAAAQABADzAAAA&#10;5AUAAAAA&#10;" adj="20598" fillcolor="#4472c4 [3204]" strokecolor="#1f3763 [1604]" strokeweight="1pt"/>
            </w:pict>
          </mc:Fallback>
        </mc:AlternateContent>
      </w:r>
      <w:r w:rsidR="00C50BC0" w:rsidRPr="00BA14EE">
        <w:rPr>
          <w:rFonts w:ascii="Times New Roman" w:hAnsi="Times New Roman" w:cs="Times New Roman"/>
          <w:sz w:val="24"/>
          <w:szCs w:val="24"/>
        </w:rPr>
        <w:t>Is not a Franchise</w:t>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t xml:space="preserve">only fresh </w:t>
      </w:r>
      <w:proofErr w:type="gramStart"/>
      <w:r w:rsidR="00C50BC0" w:rsidRPr="00BA14EE">
        <w:rPr>
          <w:rFonts w:ascii="Times New Roman" w:hAnsi="Times New Roman" w:cs="Times New Roman"/>
          <w:sz w:val="24"/>
          <w:szCs w:val="24"/>
        </w:rPr>
        <w:t>produce</w:t>
      </w:r>
      <w:proofErr w:type="gramEnd"/>
    </w:p>
    <w:p w14:paraId="40BB03A8" w14:textId="0721982D" w:rsidR="00C16896" w:rsidRPr="00BA14EE" w:rsidRDefault="00F94D39" w:rsidP="00C16896">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A3DD10A" wp14:editId="74C75D9D">
                <wp:simplePos x="0" y="0"/>
                <wp:positionH relativeFrom="column">
                  <wp:posOffset>1155700</wp:posOffset>
                </wp:positionH>
                <wp:positionV relativeFrom="paragraph">
                  <wp:posOffset>25400</wp:posOffset>
                </wp:positionV>
                <wp:extent cx="2432050" cy="228600"/>
                <wp:effectExtent l="19050" t="19050" r="25400" b="38100"/>
                <wp:wrapNone/>
                <wp:docPr id="15" name="Arrow: Notched Right 15"/>
                <wp:cNvGraphicFramePr/>
                <a:graphic xmlns:a="http://schemas.openxmlformats.org/drawingml/2006/main">
                  <a:graphicData uri="http://schemas.microsoft.com/office/word/2010/wordprocessingShape">
                    <wps:wsp>
                      <wps:cNvSpPr/>
                      <wps:spPr>
                        <a:xfrm>
                          <a:off x="0" y="0"/>
                          <a:ext cx="24320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E3547" id="Arrow: Notched Right 15" o:spid="_x0000_s1026" type="#_x0000_t94" style="position:absolute;margin-left:91pt;margin-top:2pt;width:191.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MegQIAAFMFAAAOAAAAZHJzL2Uyb0RvYy54bWysVFFP2zAQfp+0/2D5fSTNWgYRKapATJMQ&#10;IGDi2Th2E8nxeWe3affrd3bSgADtYVofXF/u7ru77+58dr7rDNsq9C3Yis+Ocs6UlVC3dl3xn49X&#10;X04480HYWhiwquJ75fn58vOns96VqoAGTK2QEYj1Ze8q3oTgyizzslGd8EfglCWlBuxEIBHXWY2i&#10;J/TOZEWeH2c9YO0QpPKevl4OSr5M+ForGW619iowU3HKLaQT0/kcz2x5Jso1Cte0ckxD/EMWnWgt&#10;BZ2gLkUQbIPtO6iulQgedDiS0GWgdStVqoGqmeVvqnlohFOpFiLHu4km//9g5c32DllbU+8WnFnR&#10;UY9WiNCX7AYCdaFm9+26CYzUxFXvfEkuD+4OR8nTNRa+09jFfyqJ7RK/+4lftQtM0sdi/rXIF9QG&#10;SbqiODnOUwOyF2+HPnxX0LF4qbgdUkgZpKwSx2J77QOFJ7+DPQkxtSGZdAt7o2I+xt4rTQXG8Mk7&#10;jZa6MMi2goZCSKlsmA2qRtRq+LzI6RcrpiCTR5ISYETWrTET9ggQx/Y99gAz2kdXlSZzcs7/ltjg&#10;PHmkyGDD5Ny1FvAjAENVjZEH+wNJAzWRpWeo99R+hGEvvJNXLRF/LXy4E0iLQL2i5Q63dGgDfcVh&#10;vHHWAP7+6Hu0p/kkLWc9LVbF/a+NQMWZ+WFpck9n83ncxCTMF98KEvC15vm1xm66C6A2zegZcTJd&#10;o30wh6tG6J7oDVjFqKQSVlLsisuAB+EiDAtPr4hUq1Uyo+1zIlzbBycjeGQ1ztLj7kmgG6cv0Nze&#10;wGEJRflm7gbb6GlhtQmg2zSUL7yOfNPmpsEZX5n4NLyWk9XLW7j8AwAA//8DAFBLAwQUAAYACAAA&#10;ACEAwzQFetoAAAAIAQAADwAAAGRycy9kb3ducmV2LnhtbEyPQU/DMAyF70j8h8hI3FhKtU1T13Sa&#10;JnFFMHbY0WtMW5E4pcm6sl+Pd4KT/fSs5++Vm8k7NdIQu8AGnmcZKOI62I4bA4ePl6cVqJiQLbrA&#10;ZOCHImyq+7sSCxsu/E7jPjVKQjgWaKBNqS+0jnVLHuMs9MTifYbBYxI5NNoOeJFw73SeZUvtsWP5&#10;0GJPu5bqr/3ZG3gLmtz39lqP1+Px8Iq7vLFzb8zjw7Rdg0o0pb9juOELOlTCdApntlE50atcuiQD&#10;cxniL5YLWU43nYGuSv2/QPULAAD//wMAUEsBAi0AFAAGAAgAAAAhALaDOJL+AAAA4QEAABMAAAAA&#10;AAAAAAAAAAAAAAAAAFtDb250ZW50X1R5cGVzXS54bWxQSwECLQAUAAYACAAAACEAOP0h/9YAAACU&#10;AQAACwAAAAAAAAAAAAAAAAAvAQAAX3JlbHMvLnJlbHNQSwECLQAUAAYACAAAACEASYjTHoECAABT&#10;BQAADgAAAAAAAAAAAAAAAAAuAgAAZHJzL2Uyb0RvYy54bWxQSwECLQAUAAYACAAAACEAwzQFetoA&#10;AAAIAQAADwAAAAAAAAAAAAAAAADbBAAAZHJzL2Rvd25yZXYueG1sUEsFBgAAAAAEAAQA8wAAAOIF&#10;AAAAAA==&#10;" adj="20585" fillcolor="#4472c4 [3204]" strokecolor="#1f3763 [1604]" strokeweight="1pt"/>
            </w:pict>
          </mc:Fallback>
        </mc:AlternateContent>
      </w:r>
      <w:r w:rsidR="00C50BC0" w:rsidRPr="00BA14EE">
        <w:rPr>
          <w:rFonts w:ascii="Times New Roman" w:hAnsi="Times New Roman" w:cs="Times New Roman"/>
          <w:sz w:val="24"/>
          <w:szCs w:val="24"/>
        </w:rPr>
        <w:t>Drinks are limited</w:t>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t>limited customer base (health)</w:t>
      </w:r>
    </w:p>
    <w:p w14:paraId="703DBB3B" w14:textId="3E34E233" w:rsidR="00C50BC0" w:rsidRPr="00BA14EE" w:rsidRDefault="00F94D39" w:rsidP="00C16896">
      <w:pPr>
        <w:rPr>
          <w:rFonts w:ascii="Times New Roman" w:hAnsi="Times New Roman" w:cs="Times New Roman"/>
          <w:sz w:val="24"/>
          <w:szCs w:val="24"/>
        </w:rPr>
      </w:pPr>
      <w:r w:rsidRPr="00BA14EE">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F6B2A24" wp14:editId="1F5F406E">
                <wp:simplePos x="0" y="0"/>
                <wp:positionH relativeFrom="column">
                  <wp:posOffset>762000</wp:posOffset>
                </wp:positionH>
                <wp:positionV relativeFrom="paragraph">
                  <wp:posOffset>26670</wp:posOffset>
                </wp:positionV>
                <wp:extent cx="2825750" cy="228600"/>
                <wp:effectExtent l="19050" t="19050" r="12700" b="38100"/>
                <wp:wrapNone/>
                <wp:docPr id="16" name="Arrow: Notched Right 16"/>
                <wp:cNvGraphicFramePr/>
                <a:graphic xmlns:a="http://schemas.openxmlformats.org/drawingml/2006/main">
                  <a:graphicData uri="http://schemas.microsoft.com/office/word/2010/wordprocessingShape">
                    <wps:wsp>
                      <wps:cNvSpPr/>
                      <wps:spPr>
                        <a:xfrm>
                          <a:off x="0" y="0"/>
                          <a:ext cx="28257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B049" id="Arrow: Notched Right 16" o:spid="_x0000_s1026" type="#_x0000_t94" style="position:absolute;margin-left:60pt;margin-top:2.1pt;width:222.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OJggIAAFMFAAAOAAAAZHJzL2Uyb0RvYy54bWysVE1v2zAMvQ/YfxB0X+0YTT+MOkXQosOA&#10;oi2aDj2rshQbkEWNUuJkv36U7LhFW+wwLAdFNMlH8pHUxeWuM2yr0LdgKz47yjlTVkLd2nXFfz7d&#10;fDvjzAdha2HAqorvleeXi69fLnpXqgIaMLVCRiDWl72reBOCK7PMy0Z1wh+BU5aUGrATgURcZzWK&#10;ntA7kxV5fpL1gLVDkMp7+no9KPki4WutZLjX2qvATMUpt5BOTOdLPLPFhSjXKFzTyjEN8Q9ZdKK1&#10;FHSCuhZBsA22H6C6ViJ40OFIQpeB1q1UqQaqZpa/q2bVCKdSLUSOdxNN/v/ByrvtA7K2pt6dcGZF&#10;Rz1aIkJfsjsI1IWaPbbrJjBSE1e98yW5rNwDjpKnayx8p7GL/1QS2yV+9xO/aheYpI/FWTE/nVMb&#10;JOmK4uwkTw3IXr0d+vBdQcfipeJ2SCFlkLJKHIvtrQ8UnvwO9iTE1IZk0i3sjYr5GPuoNBUYwyfv&#10;NFrqyiDbChoKIaWyYTaoGlGr4fM8p1+smIJMHklKgBFZt8ZM2CNAHNuP2APMaB9dVZrMyTn/W2KD&#10;8+SRIoMNk3PXWsDPAAxVNUYe7A8kDdREll6g3lP7EYa98E7etET8rfDhQSAtAvWKljvc06EN9BWH&#10;8cZZA/j7s+/RnuaTtJz1tFgV9782AhVn5oelyT2fHR/HTUzC8fy0IAHfal7eauymuwJq04yeESfT&#10;NdoHc7hqhO6Z3oBljEoqYSXFrrgMeBCuwrDw9IpItVwmM9o+J8KtXTkZwSOrcZaeds8C3Th9geb2&#10;Dg5LKMp3czfYRk8Ly00A3aahfOV15Js2Nw3O+MrEp+GtnKxe38LFHwAAAP//AwBQSwMEFAAGAAgA&#10;AAAhAEjirm3cAAAACAEAAA8AAABkcnMvZG93bnJldi54bWxMj8tOwzAQRfdI/IM1SOyoQ+gDQpwK&#10;IYFQu6JFsJ3G0yQiHofYaQNf32EFy6N7deZOvhxdqw7Uh8azgetJAoq49LbhysDb9unqFlSIyBZb&#10;z2TgmwIsi/OzHDPrj/xKh02slEg4ZGigjrHLtA5lTQ7DxHfEku197zAK9pW2PR5F7lqdJslcO2xY&#10;LtTY0WNN5edmcAYW79vVz8I9r2+s3X99hGF6t169GHN5MT7cg4o0xr8y/M6X6VDIpp0f2AbVCote&#10;qgamKSjJZ/OZ8E44SUEXuf7/QHECAAD//wMAUEsBAi0AFAAGAAgAAAAhALaDOJL+AAAA4QEAABMA&#10;AAAAAAAAAAAAAAAAAAAAAFtDb250ZW50X1R5cGVzXS54bWxQSwECLQAUAAYACAAAACEAOP0h/9YA&#10;AACUAQAACwAAAAAAAAAAAAAAAAAvAQAAX3JlbHMvLnJlbHNQSwECLQAUAAYACAAAACEANesziYIC&#10;AABTBQAADgAAAAAAAAAAAAAAAAAuAgAAZHJzL2Uyb0RvYy54bWxQSwECLQAUAAYACAAAACEASOKu&#10;bdwAAAAIAQAADwAAAAAAAAAAAAAAAADcBAAAZHJzL2Rvd25yZXYueG1sUEsFBgAAAAAEAAQA8wAA&#10;AOUFAAAAAA==&#10;" adj="20726" fillcolor="#4472c4 [3204]" strokecolor="#1f3763 [1604]" strokeweight="1pt"/>
            </w:pict>
          </mc:Fallback>
        </mc:AlternateContent>
      </w:r>
      <w:r w:rsidR="00C50BC0" w:rsidRPr="00BA14EE">
        <w:rPr>
          <w:rFonts w:ascii="Times New Roman" w:hAnsi="Times New Roman" w:cs="Times New Roman"/>
          <w:sz w:val="24"/>
          <w:szCs w:val="24"/>
        </w:rPr>
        <w:t>No Seating.</w:t>
      </w:r>
      <w:r w:rsidRPr="00BA14EE">
        <w:rPr>
          <w:rFonts w:ascii="Times New Roman" w:hAnsi="Times New Roman" w:cs="Times New Roman"/>
          <w:sz w:val="24"/>
          <w:szCs w:val="24"/>
        </w:rPr>
        <w:t xml:space="preserve"> </w:t>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r>
      <w:r w:rsidR="00C50BC0" w:rsidRPr="00BA14EE">
        <w:rPr>
          <w:rFonts w:ascii="Times New Roman" w:hAnsi="Times New Roman" w:cs="Times New Roman"/>
          <w:sz w:val="24"/>
          <w:szCs w:val="24"/>
        </w:rPr>
        <w:tab/>
        <w:t>No franchises available</w:t>
      </w:r>
    </w:p>
    <w:p w14:paraId="449E13A2" w14:textId="77777777" w:rsidR="004075F2" w:rsidRPr="00BA14EE" w:rsidRDefault="004075F2" w:rsidP="00C50BC0">
      <w:pPr>
        <w:ind w:left="2880" w:firstLine="720"/>
        <w:rPr>
          <w:rFonts w:ascii="Times New Roman" w:hAnsi="Times New Roman" w:cs="Times New Roman"/>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1112C14" w14:textId="15038F53" w:rsidR="00C16896" w:rsidRPr="00BA14EE" w:rsidRDefault="00C16896" w:rsidP="00C50BC0">
      <w:pPr>
        <w:ind w:left="2880" w:firstLine="720"/>
        <w:rPr>
          <w:rFonts w:ascii="Times New Roman" w:hAnsi="Times New Roman" w:cs="Times New Roman"/>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A14EE">
        <w:rPr>
          <w:rFonts w:ascii="Times New Roman" w:hAnsi="Times New Roman" w:cs="Times New Roman"/>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Opportunities:</w:t>
      </w:r>
    </w:p>
    <w:p w14:paraId="4AD4D2B5" w14:textId="72380D90" w:rsidR="00C16896" w:rsidRPr="00BA14EE" w:rsidRDefault="00C50BC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There is a great opportunity in the merging of these two industries.  Weaknesses such as limited drinks and no drinks for cold weather </w:t>
      </w:r>
      <w:r w:rsidRPr="00BA14EE">
        <w:rPr>
          <w:rFonts w:ascii="Times New Roman" w:hAnsi="Times New Roman" w:cs="Times New Roman"/>
          <w:noProof/>
          <w:sz w:val="24"/>
          <w:szCs w:val="24"/>
        </w:rPr>
        <w:t>are eliminated</w:t>
      </w:r>
      <w:r w:rsidRPr="00BA14EE">
        <w:rPr>
          <w:rFonts w:ascii="Times New Roman" w:hAnsi="Times New Roman" w:cs="Times New Roman"/>
          <w:sz w:val="24"/>
          <w:szCs w:val="24"/>
        </w:rPr>
        <w:t xml:space="preserve">.  Seating problems </w:t>
      </w:r>
      <w:r w:rsidRPr="00BA14EE">
        <w:rPr>
          <w:rFonts w:ascii="Times New Roman" w:hAnsi="Times New Roman" w:cs="Times New Roman"/>
          <w:noProof/>
          <w:sz w:val="24"/>
          <w:szCs w:val="24"/>
        </w:rPr>
        <w:t>are also fixed</w:t>
      </w:r>
      <w:r w:rsidRPr="00BA14EE">
        <w:rPr>
          <w:rFonts w:ascii="Times New Roman" w:hAnsi="Times New Roman" w:cs="Times New Roman"/>
          <w:sz w:val="24"/>
          <w:szCs w:val="24"/>
        </w:rPr>
        <w:t xml:space="preserve"> along with limited customer base. </w:t>
      </w:r>
      <w:r w:rsidR="0089246F" w:rsidRPr="00BA14EE">
        <w:rPr>
          <w:rFonts w:ascii="Times New Roman" w:hAnsi="Times New Roman" w:cs="Times New Roman"/>
          <w:sz w:val="24"/>
          <w:szCs w:val="24"/>
        </w:rPr>
        <w:t xml:space="preserve">The franchise issue is meet by not adopting the Jamba Juice franchise but instead just adding </w:t>
      </w:r>
      <w:r w:rsidR="00402F8B" w:rsidRPr="00BA14EE">
        <w:rPr>
          <w:rFonts w:ascii="Times New Roman" w:hAnsi="Times New Roman" w:cs="Times New Roman"/>
          <w:sz w:val="24"/>
          <w:szCs w:val="24"/>
        </w:rPr>
        <w:t>a clone</w:t>
      </w:r>
      <w:r w:rsidR="0089246F" w:rsidRPr="00BA14EE">
        <w:rPr>
          <w:rFonts w:ascii="Times New Roman" w:hAnsi="Times New Roman" w:cs="Times New Roman"/>
          <w:sz w:val="24"/>
          <w:szCs w:val="24"/>
        </w:rPr>
        <w:t xml:space="preserve"> under the current Dutch Brothers brand with the plus.  </w:t>
      </w:r>
      <w:r w:rsidR="0089246F" w:rsidRPr="00BA14EE">
        <w:rPr>
          <w:rFonts w:ascii="Times New Roman" w:hAnsi="Times New Roman" w:cs="Times New Roman"/>
          <w:noProof/>
          <w:sz w:val="24"/>
          <w:szCs w:val="24"/>
        </w:rPr>
        <w:t>This</w:t>
      </w:r>
      <w:r w:rsidR="0089246F" w:rsidRPr="00BA14EE">
        <w:rPr>
          <w:rFonts w:ascii="Times New Roman" w:hAnsi="Times New Roman" w:cs="Times New Roman"/>
          <w:sz w:val="24"/>
          <w:szCs w:val="24"/>
        </w:rPr>
        <w:t xml:space="preserve"> further </w:t>
      </w:r>
      <w:r w:rsidR="0089246F" w:rsidRPr="00BA14EE">
        <w:rPr>
          <w:rFonts w:ascii="Times New Roman" w:hAnsi="Times New Roman" w:cs="Times New Roman"/>
          <w:noProof/>
          <w:sz w:val="24"/>
          <w:szCs w:val="24"/>
        </w:rPr>
        <w:t>allow</w:t>
      </w:r>
      <w:r w:rsidR="00A318CE" w:rsidRPr="00BA14EE">
        <w:rPr>
          <w:rFonts w:ascii="Times New Roman" w:hAnsi="Times New Roman" w:cs="Times New Roman"/>
          <w:noProof/>
          <w:sz w:val="24"/>
          <w:szCs w:val="24"/>
        </w:rPr>
        <w:t>s</w:t>
      </w:r>
      <w:r w:rsidR="0089246F" w:rsidRPr="00BA14EE">
        <w:rPr>
          <w:rFonts w:ascii="Times New Roman" w:hAnsi="Times New Roman" w:cs="Times New Roman"/>
          <w:sz w:val="24"/>
          <w:szCs w:val="24"/>
        </w:rPr>
        <w:t xml:space="preserve"> the firm to adopt much of the Starbucks relaxed feel for those who wish to study, or commune.  Another opportunity is </w:t>
      </w:r>
      <w:r w:rsidR="0089246F" w:rsidRPr="00BA14EE">
        <w:rPr>
          <w:rFonts w:ascii="Times New Roman" w:hAnsi="Times New Roman" w:cs="Times New Roman"/>
          <w:noProof/>
          <w:sz w:val="24"/>
          <w:szCs w:val="24"/>
        </w:rPr>
        <w:t>cross</w:t>
      </w:r>
      <w:r w:rsidR="00A318CE" w:rsidRPr="00BA14EE">
        <w:rPr>
          <w:rFonts w:ascii="Times New Roman" w:hAnsi="Times New Roman" w:cs="Times New Roman"/>
          <w:noProof/>
          <w:sz w:val="24"/>
          <w:szCs w:val="24"/>
        </w:rPr>
        <w:t>-</w:t>
      </w:r>
      <w:r w:rsidR="0089246F" w:rsidRPr="00BA14EE">
        <w:rPr>
          <w:rFonts w:ascii="Times New Roman" w:hAnsi="Times New Roman" w:cs="Times New Roman"/>
          <w:noProof/>
          <w:sz w:val="24"/>
          <w:szCs w:val="24"/>
        </w:rPr>
        <w:t>promoting</w:t>
      </w:r>
      <w:r w:rsidR="0089246F" w:rsidRPr="00BA14EE">
        <w:rPr>
          <w:rFonts w:ascii="Times New Roman" w:hAnsi="Times New Roman" w:cs="Times New Roman"/>
          <w:sz w:val="24"/>
          <w:szCs w:val="24"/>
        </w:rPr>
        <w:t xml:space="preserve"> merchandise. The Healthy </w:t>
      </w:r>
      <w:r w:rsidR="0089246F" w:rsidRPr="00BA14EE">
        <w:rPr>
          <w:rFonts w:ascii="Times New Roman" w:hAnsi="Times New Roman" w:cs="Times New Roman"/>
          <w:noProof/>
          <w:sz w:val="24"/>
          <w:szCs w:val="24"/>
        </w:rPr>
        <w:t>Coffeehouse</w:t>
      </w:r>
      <w:r w:rsidR="0089246F" w:rsidRPr="00BA14EE">
        <w:rPr>
          <w:rFonts w:ascii="Times New Roman" w:hAnsi="Times New Roman" w:cs="Times New Roman"/>
          <w:sz w:val="24"/>
          <w:szCs w:val="24"/>
        </w:rPr>
        <w:t xml:space="preserve"> can promote health and serve caffeinated drinks</w:t>
      </w:r>
      <w:r w:rsidR="00402F8B" w:rsidRPr="00BA14EE">
        <w:rPr>
          <w:rFonts w:ascii="Times New Roman" w:hAnsi="Times New Roman" w:cs="Times New Roman"/>
          <w:sz w:val="24"/>
          <w:szCs w:val="24"/>
        </w:rPr>
        <w:t xml:space="preserve"> (which is not considered healthy)</w:t>
      </w:r>
      <w:r w:rsidR="0089246F" w:rsidRPr="00BA14EE">
        <w:rPr>
          <w:rFonts w:ascii="Times New Roman" w:hAnsi="Times New Roman" w:cs="Times New Roman"/>
          <w:sz w:val="24"/>
          <w:szCs w:val="24"/>
        </w:rPr>
        <w:t>, both cold and hot beverages with a unique listing of menu items to eat.  The last opportunity comes from the fact that there is neither a local coffee house or juice bar other than on the college campus.  The cafeteria on the campus is always rumbling, busy, and loud. This startup will offer an alternative that is close enough to the college to be a desired</w:t>
      </w:r>
      <w:r w:rsidR="00C8438A" w:rsidRPr="00BA14EE">
        <w:rPr>
          <w:rFonts w:ascii="Times New Roman" w:hAnsi="Times New Roman" w:cs="Times New Roman"/>
          <w:sz w:val="24"/>
          <w:szCs w:val="24"/>
        </w:rPr>
        <w:t xml:space="preserve"> quiet</w:t>
      </w:r>
      <w:r w:rsidR="0089246F" w:rsidRPr="00BA14EE">
        <w:rPr>
          <w:rFonts w:ascii="Times New Roman" w:hAnsi="Times New Roman" w:cs="Times New Roman"/>
          <w:sz w:val="24"/>
          <w:szCs w:val="24"/>
        </w:rPr>
        <w:t xml:space="preserve"> destination.  </w:t>
      </w:r>
      <w:r w:rsidR="004075F2" w:rsidRPr="00BA14EE">
        <w:rPr>
          <w:rFonts w:ascii="Times New Roman" w:hAnsi="Times New Roman" w:cs="Times New Roman"/>
          <w:sz w:val="24"/>
          <w:szCs w:val="24"/>
        </w:rPr>
        <w:t xml:space="preserve">Finally, promoting health will mean that DBP will actively partner with Gyms. By offering promotional items such as reward cards with free drinks after </w:t>
      </w:r>
      <w:r w:rsidR="00C8438A" w:rsidRPr="00BA14EE">
        <w:rPr>
          <w:rFonts w:ascii="Times New Roman" w:hAnsi="Times New Roman" w:cs="Times New Roman"/>
          <w:sz w:val="24"/>
          <w:szCs w:val="24"/>
        </w:rPr>
        <w:t xml:space="preserve">a </w:t>
      </w:r>
      <w:proofErr w:type="gramStart"/>
      <w:r w:rsidR="00C8438A" w:rsidRPr="00BA14EE">
        <w:rPr>
          <w:rFonts w:ascii="Times New Roman" w:hAnsi="Times New Roman" w:cs="Times New Roman"/>
          <w:sz w:val="24"/>
          <w:szCs w:val="24"/>
        </w:rPr>
        <w:t>number</w:t>
      </w:r>
      <w:proofErr w:type="gramEnd"/>
      <w:r w:rsidR="004075F2" w:rsidRPr="00BA14EE">
        <w:rPr>
          <w:rFonts w:ascii="Times New Roman" w:hAnsi="Times New Roman" w:cs="Times New Roman"/>
          <w:sz w:val="24"/>
          <w:szCs w:val="24"/>
        </w:rPr>
        <w:t xml:space="preserve"> </w:t>
      </w:r>
      <w:r w:rsidR="004075F2" w:rsidRPr="00BA14EE">
        <w:rPr>
          <w:rFonts w:ascii="Times New Roman" w:hAnsi="Times New Roman" w:cs="Times New Roman"/>
          <w:noProof/>
          <w:sz w:val="24"/>
          <w:szCs w:val="24"/>
        </w:rPr>
        <w:t>visits</w:t>
      </w:r>
      <w:r w:rsidR="00C8438A" w:rsidRPr="00BA14EE">
        <w:rPr>
          <w:rFonts w:ascii="Times New Roman" w:hAnsi="Times New Roman" w:cs="Times New Roman"/>
          <w:noProof/>
          <w:sz w:val="24"/>
          <w:szCs w:val="24"/>
        </w:rPr>
        <w:t xml:space="preserve">. </w:t>
      </w:r>
      <w:r w:rsidR="004075F2" w:rsidRPr="00BA14EE">
        <w:rPr>
          <w:rFonts w:ascii="Times New Roman" w:hAnsi="Times New Roman" w:cs="Times New Roman"/>
          <w:sz w:val="24"/>
          <w:szCs w:val="24"/>
        </w:rPr>
        <w:t xml:space="preserve"> </w:t>
      </w:r>
      <w:r w:rsidR="00C8438A" w:rsidRPr="00BA14EE">
        <w:rPr>
          <w:rFonts w:ascii="Times New Roman" w:hAnsi="Times New Roman" w:cs="Times New Roman"/>
          <w:sz w:val="24"/>
          <w:szCs w:val="24"/>
        </w:rPr>
        <w:t>W</w:t>
      </w:r>
      <w:r w:rsidR="004075F2" w:rsidRPr="00BA14EE">
        <w:rPr>
          <w:rFonts w:ascii="Times New Roman" w:hAnsi="Times New Roman" w:cs="Times New Roman"/>
          <w:sz w:val="24"/>
          <w:szCs w:val="24"/>
        </w:rPr>
        <w:t xml:space="preserve">e will continue to promote health </w:t>
      </w:r>
      <w:r w:rsidR="00C8438A" w:rsidRPr="00BA14EE">
        <w:rPr>
          <w:rFonts w:ascii="Times New Roman" w:hAnsi="Times New Roman" w:cs="Times New Roman"/>
          <w:sz w:val="24"/>
          <w:szCs w:val="24"/>
        </w:rPr>
        <w:t>d</w:t>
      </w:r>
      <w:r w:rsidR="004075F2" w:rsidRPr="00BA14EE">
        <w:rPr>
          <w:rFonts w:ascii="Times New Roman" w:hAnsi="Times New Roman" w:cs="Times New Roman"/>
          <w:sz w:val="24"/>
          <w:szCs w:val="24"/>
        </w:rPr>
        <w:t xml:space="preserve">own </w:t>
      </w:r>
      <w:r w:rsidR="004075F2" w:rsidRPr="00BA14EE">
        <w:rPr>
          <w:rFonts w:ascii="Times New Roman" w:hAnsi="Times New Roman" w:cs="Times New Roman"/>
          <w:sz w:val="24"/>
          <w:szCs w:val="24"/>
        </w:rPr>
        <w:lastRenderedPageBreak/>
        <w:t>the line after the</w:t>
      </w:r>
      <w:r w:rsidR="00C8438A" w:rsidRPr="00BA14EE">
        <w:rPr>
          <w:rFonts w:ascii="Times New Roman" w:hAnsi="Times New Roman" w:cs="Times New Roman"/>
          <w:sz w:val="24"/>
          <w:szCs w:val="24"/>
        </w:rPr>
        <w:t xml:space="preserve"> </w:t>
      </w:r>
      <w:r w:rsidR="00C8438A" w:rsidRPr="00BA14EE">
        <w:rPr>
          <w:rFonts w:ascii="Times New Roman" w:hAnsi="Times New Roman" w:cs="Times New Roman"/>
          <w:noProof/>
          <w:sz w:val="24"/>
          <w:szCs w:val="24"/>
        </w:rPr>
        <w:t>DBP</w:t>
      </w:r>
      <w:r w:rsidR="004075F2" w:rsidRPr="00BA14EE">
        <w:rPr>
          <w:rFonts w:ascii="Times New Roman" w:hAnsi="Times New Roman" w:cs="Times New Roman"/>
          <w:sz w:val="24"/>
          <w:szCs w:val="24"/>
        </w:rPr>
        <w:t xml:space="preserve"> franchise chain </w:t>
      </w:r>
      <w:r w:rsidR="004075F2" w:rsidRPr="00BA14EE">
        <w:rPr>
          <w:rFonts w:ascii="Times New Roman" w:hAnsi="Times New Roman" w:cs="Times New Roman"/>
          <w:noProof/>
          <w:sz w:val="24"/>
          <w:szCs w:val="24"/>
        </w:rPr>
        <w:t>is established</w:t>
      </w:r>
      <w:r w:rsidR="004075F2" w:rsidRPr="00BA14EE">
        <w:rPr>
          <w:rFonts w:ascii="Times New Roman" w:hAnsi="Times New Roman" w:cs="Times New Roman"/>
          <w:sz w:val="24"/>
          <w:szCs w:val="24"/>
        </w:rPr>
        <w:t xml:space="preserve"> </w:t>
      </w:r>
      <w:r w:rsidR="00C8438A" w:rsidRPr="00BA14EE">
        <w:rPr>
          <w:rFonts w:ascii="Times New Roman" w:hAnsi="Times New Roman" w:cs="Times New Roman"/>
          <w:sz w:val="24"/>
          <w:szCs w:val="24"/>
        </w:rPr>
        <w:t xml:space="preserve">as </w:t>
      </w:r>
      <w:r w:rsidR="004075F2" w:rsidRPr="00BA14EE">
        <w:rPr>
          <w:rFonts w:ascii="Times New Roman" w:hAnsi="Times New Roman" w:cs="Times New Roman"/>
          <w:sz w:val="24"/>
          <w:szCs w:val="24"/>
        </w:rPr>
        <w:t xml:space="preserve">we would like to acquire a chain of gyms to stand along our commitment to health. </w:t>
      </w:r>
    </w:p>
    <w:p w14:paraId="29387214" w14:textId="0C068E84" w:rsidR="0089246F" w:rsidRPr="00BA14EE" w:rsidRDefault="00B80011" w:rsidP="0089246F">
      <w:pPr>
        <w:ind w:left="3600"/>
        <w:rPr>
          <w:rFonts w:ascii="Times New Roman" w:hAnsi="Times New Roman" w:cs="Times New Roman"/>
          <w:outline/>
          <w:color w:val="ED7D31"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A14EE">
        <w:rPr>
          <w:rFonts w:ascii="Times New Roman" w:hAnsi="Times New Roman" w:cs="Times New Roman"/>
          <w:outline/>
          <w:color w:val="ED7D31"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Threats  </w:t>
      </w:r>
    </w:p>
    <w:p w14:paraId="6261322C" w14:textId="3F39EBE8" w:rsidR="0089246F" w:rsidRPr="00BA14EE" w:rsidRDefault="0089246F" w:rsidP="00CE4866">
      <w:pPr>
        <w:pStyle w:val="ListParagraph"/>
        <w:numPr>
          <w:ilvl w:val="0"/>
          <w:numId w:val="7"/>
        </w:numPr>
        <w:spacing w:line="360" w:lineRule="auto"/>
        <w:rPr>
          <w:rFonts w:ascii="Times New Roman" w:hAnsi="Times New Roman" w:cs="Times New Roman"/>
          <w:sz w:val="24"/>
          <w:szCs w:val="24"/>
        </w:rPr>
      </w:pPr>
      <w:r w:rsidRPr="00BA14EE">
        <w:rPr>
          <w:rFonts w:ascii="Times New Roman" w:hAnsi="Times New Roman" w:cs="Times New Roman"/>
          <w:sz w:val="24"/>
          <w:szCs w:val="24"/>
        </w:rPr>
        <w:t xml:space="preserve">While the firm is </w:t>
      </w:r>
      <w:r w:rsidRPr="00BA14EE">
        <w:rPr>
          <w:rFonts w:ascii="Times New Roman" w:hAnsi="Times New Roman" w:cs="Times New Roman"/>
          <w:noProof/>
          <w:sz w:val="24"/>
          <w:szCs w:val="24"/>
        </w:rPr>
        <w:t>unique</w:t>
      </w:r>
      <w:r w:rsidR="00A318CE" w:rsidRPr="00BA14EE">
        <w:rPr>
          <w:rFonts w:ascii="Times New Roman" w:hAnsi="Times New Roman" w:cs="Times New Roman"/>
          <w:noProof/>
          <w:sz w:val="24"/>
          <w:szCs w:val="24"/>
        </w:rPr>
        <w:t>,</w:t>
      </w:r>
      <w:r w:rsidRPr="00BA14EE">
        <w:rPr>
          <w:rFonts w:ascii="Times New Roman" w:hAnsi="Times New Roman" w:cs="Times New Roman"/>
          <w:sz w:val="24"/>
          <w:szCs w:val="24"/>
        </w:rPr>
        <w:t xml:space="preserve"> it </w:t>
      </w:r>
      <w:r w:rsidRPr="00BA14EE">
        <w:rPr>
          <w:rFonts w:ascii="Times New Roman" w:hAnsi="Times New Roman" w:cs="Times New Roman"/>
          <w:noProof/>
          <w:sz w:val="24"/>
          <w:szCs w:val="24"/>
        </w:rPr>
        <w:t xml:space="preserve">is </w:t>
      </w:r>
      <w:r w:rsidR="009F74A7" w:rsidRPr="00BA14EE">
        <w:rPr>
          <w:rFonts w:ascii="Times New Roman" w:hAnsi="Times New Roman" w:cs="Times New Roman"/>
          <w:noProof/>
          <w:sz w:val="24"/>
          <w:szCs w:val="24"/>
        </w:rPr>
        <w:t>easily</w:t>
      </w:r>
      <w:r w:rsidRPr="00BA14EE">
        <w:rPr>
          <w:rFonts w:ascii="Times New Roman" w:hAnsi="Times New Roman" w:cs="Times New Roman"/>
          <w:noProof/>
          <w:sz w:val="24"/>
          <w:szCs w:val="24"/>
        </w:rPr>
        <w:t xml:space="preserve"> </w:t>
      </w:r>
      <w:r w:rsidR="007F46AB" w:rsidRPr="00BA14EE">
        <w:rPr>
          <w:rFonts w:ascii="Times New Roman" w:hAnsi="Times New Roman" w:cs="Times New Roman"/>
          <w:noProof/>
          <w:sz w:val="24"/>
          <w:szCs w:val="24"/>
        </w:rPr>
        <w:t>reproduced</w:t>
      </w:r>
      <w:r w:rsidR="007F46AB" w:rsidRPr="00BA14EE">
        <w:rPr>
          <w:rFonts w:ascii="Times New Roman" w:hAnsi="Times New Roman" w:cs="Times New Roman"/>
          <w:sz w:val="24"/>
          <w:szCs w:val="24"/>
        </w:rPr>
        <w:t>,</w:t>
      </w:r>
      <w:r w:rsidRPr="00BA14EE">
        <w:rPr>
          <w:rFonts w:ascii="Times New Roman" w:hAnsi="Times New Roman" w:cs="Times New Roman"/>
          <w:sz w:val="24"/>
          <w:szCs w:val="24"/>
        </w:rPr>
        <w:t xml:space="preserve"> and entry costs are low. </w:t>
      </w:r>
    </w:p>
    <w:p w14:paraId="24114A3F" w14:textId="1690F301" w:rsidR="0089246F" w:rsidRPr="00BA14EE" w:rsidRDefault="0089246F" w:rsidP="00CE4866">
      <w:pPr>
        <w:pStyle w:val="ListParagraph"/>
        <w:numPr>
          <w:ilvl w:val="0"/>
          <w:numId w:val="7"/>
        </w:numPr>
        <w:spacing w:line="360" w:lineRule="auto"/>
        <w:rPr>
          <w:rFonts w:ascii="Times New Roman" w:hAnsi="Times New Roman" w:cs="Times New Roman"/>
          <w:sz w:val="24"/>
          <w:szCs w:val="24"/>
        </w:rPr>
      </w:pPr>
      <w:r w:rsidRPr="00BA14EE">
        <w:rPr>
          <w:rFonts w:ascii="Times New Roman" w:hAnsi="Times New Roman" w:cs="Times New Roman"/>
          <w:sz w:val="24"/>
          <w:szCs w:val="24"/>
        </w:rPr>
        <w:t>A c</w:t>
      </w:r>
      <w:r w:rsidR="00B80011" w:rsidRPr="00BA14EE">
        <w:rPr>
          <w:rFonts w:ascii="Times New Roman" w:hAnsi="Times New Roman" w:cs="Times New Roman"/>
          <w:sz w:val="24"/>
          <w:szCs w:val="24"/>
        </w:rPr>
        <w:t xml:space="preserve">hange in </w:t>
      </w:r>
      <w:r w:rsidR="00A318CE" w:rsidRPr="00BA14EE">
        <w:rPr>
          <w:rFonts w:ascii="Times New Roman" w:hAnsi="Times New Roman" w:cs="Times New Roman"/>
          <w:sz w:val="24"/>
          <w:szCs w:val="24"/>
        </w:rPr>
        <w:t xml:space="preserve">the </w:t>
      </w:r>
      <w:r w:rsidR="00B80011" w:rsidRPr="00BA14EE">
        <w:rPr>
          <w:rFonts w:ascii="Times New Roman" w:hAnsi="Times New Roman" w:cs="Times New Roman"/>
          <w:noProof/>
          <w:sz w:val="24"/>
          <w:szCs w:val="24"/>
        </w:rPr>
        <w:t>economy</w:t>
      </w:r>
      <w:r w:rsidRPr="00BA14EE">
        <w:rPr>
          <w:rFonts w:ascii="Times New Roman" w:hAnsi="Times New Roman" w:cs="Times New Roman"/>
          <w:sz w:val="24"/>
          <w:szCs w:val="24"/>
        </w:rPr>
        <w:t xml:space="preserve"> might cause people to stop spending on unnecessary drinks.</w:t>
      </w:r>
    </w:p>
    <w:p w14:paraId="15657C7B" w14:textId="71A0B1CE" w:rsidR="0089246F" w:rsidRPr="00BA14EE" w:rsidRDefault="0089246F" w:rsidP="00CE4866">
      <w:pPr>
        <w:pStyle w:val="ListParagraph"/>
        <w:numPr>
          <w:ilvl w:val="0"/>
          <w:numId w:val="7"/>
        </w:numPr>
        <w:spacing w:line="360" w:lineRule="auto"/>
        <w:rPr>
          <w:rFonts w:ascii="Times New Roman" w:hAnsi="Times New Roman" w:cs="Times New Roman"/>
          <w:sz w:val="24"/>
          <w:szCs w:val="24"/>
        </w:rPr>
      </w:pPr>
      <w:r w:rsidRPr="00BA14EE">
        <w:rPr>
          <w:rFonts w:ascii="Times New Roman" w:hAnsi="Times New Roman" w:cs="Times New Roman"/>
          <w:sz w:val="24"/>
          <w:szCs w:val="24"/>
        </w:rPr>
        <w:t>Market entry without a</w:t>
      </w:r>
      <w:r w:rsidR="00D944ED" w:rsidRPr="00BA14EE">
        <w:rPr>
          <w:rFonts w:ascii="Times New Roman" w:hAnsi="Times New Roman" w:cs="Times New Roman"/>
          <w:sz w:val="24"/>
          <w:szCs w:val="24"/>
        </w:rPr>
        <w:t>n existing brand</w:t>
      </w:r>
      <w:r w:rsidR="00C8438A" w:rsidRPr="00BA14EE">
        <w:rPr>
          <w:rFonts w:ascii="Times New Roman" w:hAnsi="Times New Roman" w:cs="Times New Roman"/>
          <w:sz w:val="24"/>
          <w:szCs w:val="24"/>
        </w:rPr>
        <w:t>ing</w:t>
      </w:r>
      <w:r w:rsidR="00D944ED" w:rsidRPr="00BA14EE">
        <w:rPr>
          <w:rFonts w:ascii="Times New Roman" w:hAnsi="Times New Roman" w:cs="Times New Roman"/>
          <w:sz w:val="24"/>
          <w:szCs w:val="24"/>
        </w:rPr>
        <w:t xml:space="preserve"> would be difficult.</w:t>
      </w:r>
    </w:p>
    <w:p w14:paraId="135FD117" w14:textId="404BFB72" w:rsidR="00D944ED" w:rsidRPr="00BA14EE" w:rsidRDefault="00D944ED" w:rsidP="00CE4866">
      <w:pPr>
        <w:pStyle w:val="ListParagraph"/>
        <w:numPr>
          <w:ilvl w:val="0"/>
          <w:numId w:val="7"/>
        </w:numPr>
        <w:spacing w:line="360" w:lineRule="auto"/>
        <w:rPr>
          <w:rFonts w:ascii="Times New Roman" w:hAnsi="Times New Roman" w:cs="Times New Roman"/>
          <w:sz w:val="24"/>
          <w:szCs w:val="24"/>
        </w:rPr>
      </w:pPr>
      <w:r w:rsidRPr="00BA14EE">
        <w:rPr>
          <w:rFonts w:ascii="Times New Roman" w:hAnsi="Times New Roman" w:cs="Times New Roman"/>
          <w:sz w:val="24"/>
          <w:szCs w:val="24"/>
        </w:rPr>
        <w:t xml:space="preserve">Transportation cost for fresh fruit would vary with fuel costs. </w:t>
      </w:r>
    </w:p>
    <w:p w14:paraId="3DFA20CD" w14:textId="159F275E" w:rsidR="00D944ED" w:rsidRPr="00BA14EE" w:rsidRDefault="00D944ED" w:rsidP="00CE4866">
      <w:pPr>
        <w:pStyle w:val="ListParagraph"/>
        <w:numPr>
          <w:ilvl w:val="0"/>
          <w:numId w:val="7"/>
        </w:numPr>
        <w:spacing w:line="360" w:lineRule="auto"/>
        <w:rPr>
          <w:rFonts w:ascii="Times New Roman" w:hAnsi="Times New Roman" w:cs="Times New Roman"/>
          <w:sz w:val="24"/>
          <w:szCs w:val="24"/>
        </w:rPr>
      </w:pPr>
      <w:r w:rsidRPr="00BA14EE">
        <w:rPr>
          <w:rFonts w:ascii="Times New Roman" w:hAnsi="Times New Roman" w:cs="Times New Roman"/>
          <w:sz w:val="24"/>
          <w:szCs w:val="24"/>
        </w:rPr>
        <w:t xml:space="preserve">There is an upswing in home juicing, and home </w:t>
      </w:r>
      <w:r w:rsidRPr="00BA14EE">
        <w:rPr>
          <w:rFonts w:ascii="Times New Roman" w:hAnsi="Times New Roman" w:cs="Times New Roman"/>
          <w:noProof/>
          <w:sz w:val="24"/>
          <w:szCs w:val="24"/>
        </w:rPr>
        <w:t>e</w:t>
      </w:r>
      <w:r w:rsidR="00A318CE" w:rsidRPr="00BA14EE">
        <w:rPr>
          <w:rFonts w:ascii="Times New Roman" w:hAnsi="Times New Roman" w:cs="Times New Roman"/>
          <w:noProof/>
          <w:sz w:val="24"/>
          <w:szCs w:val="24"/>
        </w:rPr>
        <w:t>s</w:t>
      </w:r>
      <w:r w:rsidRPr="00BA14EE">
        <w:rPr>
          <w:rFonts w:ascii="Times New Roman" w:hAnsi="Times New Roman" w:cs="Times New Roman"/>
          <w:noProof/>
          <w:sz w:val="24"/>
          <w:szCs w:val="24"/>
        </w:rPr>
        <w:t>presso</w:t>
      </w:r>
      <w:r w:rsidRPr="00BA14EE">
        <w:rPr>
          <w:rFonts w:ascii="Times New Roman" w:hAnsi="Times New Roman" w:cs="Times New Roman"/>
          <w:sz w:val="24"/>
          <w:szCs w:val="24"/>
        </w:rPr>
        <w:t xml:space="preserve"> that </w:t>
      </w:r>
      <w:r w:rsidR="00C8438A" w:rsidRPr="00BA14EE">
        <w:rPr>
          <w:rFonts w:ascii="Times New Roman" w:hAnsi="Times New Roman" w:cs="Times New Roman"/>
          <w:noProof/>
          <w:sz w:val="24"/>
          <w:szCs w:val="24"/>
        </w:rPr>
        <w:t>are</w:t>
      </w:r>
      <w:r w:rsidRPr="00BA14EE">
        <w:rPr>
          <w:rFonts w:ascii="Times New Roman" w:hAnsi="Times New Roman" w:cs="Times New Roman"/>
          <w:sz w:val="24"/>
          <w:szCs w:val="24"/>
        </w:rPr>
        <w:t xml:space="preserve"> cheaper alternatives</w:t>
      </w:r>
      <w:r w:rsidR="00C8438A" w:rsidRPr="00BA14EE">
        <w:rPr>
          <w:rFonts w:ascii="Times New Roman" w:hAnsi="Times New Roman" w:cs="Times New Roman"/>
          <w:sz w:val="24"/>
          <w:szCs w:val="24"/>
        </w:rPr>
        <w:t>.</w:t>
      </w:r>
    </w:p>
    <w:p w14:paraId="59F99A0D" w14:textId="15B60A22" w:rsidR="00D944ED" w:rsidRPr="00BA14EE" w:rsidRDefault="00D944ED" w:rsidP="00CE4866">
      <w:pPr>
        <w:pStyle w:val="ListParagraph"/>
        <w:numPr>
          <w:ilvl w:val="0"/>
          <w:numId w:val="7"/>
        </w:numPr>
        <w:spacing w:line="360" w:lineRule="auto"/>
        <w:rPr>
          <w:rFonts w:ascii="Times New Roman" w:hAnsi="Times New Roman" w:cs="Times New Roman"/>
          <w:sz w:val="24"/>
          <w:szCs w:val="24"/>
        </w:rPr>
      </w:pPr>
      <w:r w:rsidRPr="00BA14EE">
        <w:rPr>
          <w:rFonts w:ascii="Times New Roman" w:hAnsi="Times New Roman" w:cs="Times New Roman"/>
          <w:sz w:val="24"/>
          <w:szCs w:val="24"/>
        </w:rPr>
        <w:t>Major supermarkets supply bottled juices and cold coffees, and both Food Max, and Walmart are nearby</w:t>
      </w:r>
      <w:r w:rsidR="00C8438A" w:rsidRPr="00BA14EE">
        <w:rPr>
          <w:rFonts w:ascii="Times New Roman" w:hAnsi="Times New Roman" w:cs="Times New Roman"/>
          <w:sz w:val="24"/>
          <w:szCs w:val="24"/>
        </w:rPr>
        <w:t>.</w:t>
      </w:r>
    </w:p>
    <w:p w14:paraId="5F6B5850" w14:textId="6DA5AD4A" w:rsidR="00D944ED" w:rsidRPr="00BA14EE" w:rsidRDefault="00D944ED" w:rsidP="00CE4866">
      <w:pPr>
        <w:pStyle w:val="ListParagraph"/>
        <w:numPr>
          <w:ilvl w:val="0"/>
          <w:numId w:val="7"/>
        </w:numPr>
        <w:spacing w:line="360" w:lineRule="auto"/>
        <w:rPr>
          <w:rFonts w:ascii="Times New Roman" w:hAnsi="Times New Roman" w:cs="Times New Roman"/>
          <w:sz w:val="24"/>
          <w:szCs w:val="24"/>
        </w:rPr>
      </w:pPr>
      <w:r w:rsidRPr="00BA14EE">
        <w:rPr>
          <w:rFonts w:ascii="Times New Roman" w:hAnsi="Times New Roman" w:cs="Times New Roman"/>
          <w:sz w:val="24"/>
          <w:szCs w:val="24"/>
        </w:rPr>
        <w:t xml:space="preserve">The Campus has a Starbucks </w:t>
      </w:r>
      <w:r w:rsidRPr="00BA14EE">
        <w:rPr>
          <w:rFonts w:ascii="Times New Roman" w:hAnsi="Times New Roman" w:cs="Times New Roman"/>
          <w:noProof/>
          <w:sz w:val="24"/>
          <w:szCs w:val="24"/>
        </w:rPr>
        <w:t>vend</w:t>
      </w:r>
      <w:r w:rsidR="00A318CE" w:rsidRPr="00BA14EE">
        <w:rPr>
          <w:rFonts w:ascii="Times New Roman" w:hAnsi="Times New Roman" w:cs="Times New Roman"/>
          <w:noProof/>
          <w:sz w:val="24"/>
          <w:szCs w:val="24"/>
        </w:rPr>
        <w:t>o</w:t>
      </w:r>
      <w:r w:rsidRPr="00BA14EE">
        <w:rPr>
          <w:rFonts w:ascii="Times New Roman" w:hAnsi="Times New Roman" w:cs="Times New Roman"/>
          <w:noProof/>
          <w:sz w:val="24"/>
          <w:szCs w:val="24"/>
        </w:rPr>
        <w:t>r</w:t>
      </w:r>
      <w:r w:rsidRPr="00BA14EE">
        <w:rPr>
          <w:rFonts w:ascii="Times New Roman" w:hAnsi="Times New Roman" w:cs="Times New Roman"/>
          <w:sz w:val="24"/>
          <w:szCs w:val="24"/>
        </w:rPr>
        <w:t xml:space="preserve"> in the </w:t>
      </w:r>
      <w:r w:rsidR="009F74A7" w:rsidRPr="00BA14EE">
        <w:rPr>
          <w:rFonts w:ascii="Times New Roman" w:hAnsi="Times New Roman" w:cs="Times New Roman"/>
          <w:sz w:val="24"/>
          <w:szCs w:val="24"/>
        </w:rPr>
        <w:t>cafeteria</w:t>
      </w:r>
      <w:r w:rsidRPr="00BA14EE">
        <w:rPr>
          <w:rFonts w:ascii="Times New Roman" w:hAnsi="Times New Roman" w:cs="Times New Roman"/>
          <w:sz w:val="24"/>
          <w:szCs w:val="24"/>
        </w:rPr>
        <w:t xml:space="preserve">. </w:t>
      </w:r>
    </w:p>
    <w:p w14:paraId="7B9C751E" w14:textId="77777777" w:rsidR="00C8438A" w:rsidRPr="00BA14EE" w:rsidRDefault="00C8438A" w:rsidP="00CE4866">
      <w:pPr>
        <w:spacing w:line="480" w:lineRule="auto"/>
        <w:rPr>
          <w:rFonts w:ascii="Times New Roman" w:hAnsi="Times New Roman" w:cs="Times New Roman"/>
          <w:sz w:val="24"/>
          <w:szCs w:val="24"/>
        </w:rPr>
      </w:pPr>
    </w:p>
    <w:p w14:paraId="601E89A4" w14:textId="2DC79598" w:rsidR="00B02E54" w:rsidRPr="00BA14EE" w:rsidRDefault="00B02E54"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Two</w:t>
      </w:r>
      <w:r w:rsidR="009F74A7" w:rsidRPr="00BA14EE">
        <w:rPr>
          <w:rFonts w:ascii="Times New Roman" w:hAnsi="Times New Roman" w:cs="Times New Roman"/>
          <w:sz w:val="24"/>
          <w:szCs w:val="24"/>
        </w:rPr>
        <w:t xml:space="preserve"> more tools</w:t>
      </w:r>
      <w:r w:rsidRPr="00BA14EE">
        <w:rPr>
          <w:rFonts w:ascii="Times New Roman" w:hAnsi="Times New Roman" w:cs="Times New Roman"/>
          <w:sz w:val="24"/>
          <w:szCs w:val="24"/>
        </w:rPr>
        <w:t xml:space="preserve"> for internal analysis are the value chain and VRIO tools. The value chain dissects the organization and then identifies areas of unique strength or weakness</w:t>
      </w:r>
      <w:r w:rsidR="009F74A7" w:rsidRPr="00BA14EE">
        <w:rPr>
          <w:rFonts w:ascii="Times New Roman" w:hAnsi="Times New Roman" w:cs="Times New Roman"/>
          <w:sz w:val="24"/>
          <w:szCs w:val="24"/>
        </w:rPr>
        <w:t xml:space="preserve"> but since we just performed a SWOT</w:t>
      </w:r>
      <w:r w:rsidR="00C8438A" w:rsidRPr="00BA14EE">
        <w:rPr>
          <w:rFonts w:ascii="Times New Roman" w:hAnsi="Times New Roman" w:cs="Times New Roman"/>
          <w:sz w:val="24"/>
          <w:szCs w:val="24"/>
        </w:rPr>
        <w:t xml:space="preserve"> we will be looking only at VRIO</w:t>
      </w:r>
      <w:r w:rsidR="009F74A7" w:rsidRPr="00BA14EE">
        <w:rPr>
          <w:rFonts w:ascii="Times New Roman" w:hAnsi="Times New Roman" w:cs="Times New Roman"/>
          <w:sz w:val="24"/>
          <w:szCs w:val="24"/>
        </w:rPr>
        <w:t>.</w:t>
      </w:r>
    </w:p>
    <w:p w14:paraId="0E933498" w14:textId="77777777" w:rsidR="00B02E54" w:rsidRPr="00BA14EE" w:rsidRDefault="00B02E54" w:rsidP="00B02E54">
      <w:pPr>
        <w:rPr>
          <w:rFonts w:ascii="Times New Roman" w:hAnsi="Times New Roman" w:cs="Times New Roman"/>
          <w:sz w:val="24"/>
          <w:szCs w:val="24"/>
        </w:rPr>
      </w:pPr>
      <w:r w:rsidRPr="00BA14EE">
        <w:rPr>
          <w:rFonts w:ascii="Times New Roman" w:hAnsi="Times New Roman" w:cs="Times New Roman"/>
          <w:sz w:val="24"/>
          <w:szCs w:val="24"/>
        </w:rPr>
        <w:t>VRIO</w:t>
      </w:r>
    </w:p>
    <w:p w14:paraId="405560CB" w14:textId="58229AD0" w:rsidR="00B02E54" w:rsidRPr="00BA14EE" w:rsidRDefault="00B02E54"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Value chain functions are also called capabilities. VRIO—which stands for Value, Rarity, Imitability, and Organization—is a framework that </w:t>
      </w:r>
      <w:r w:rsidR="009F74A7" w:rsidRPr="00BA14EE">
        <w:rPr>
          <w:rFonts w:ascii="Times New Roman" w:hAnsi="Times New Roman" w:cs="Times New Roman"/>
          <w:sz w:val="24"/>
          <w:szCs w:val="24"/>
        </w:rPr>
        <w:t>advocates</w:t>
      </w:r>
      <w:r w:rsidRPr="00BA14EE">
        <w:rPr>
          <w:rFonts w:ascii="Times New Roman" w:hAnsi="Times New Roman" w:cs="Times New Roman"/>
          <w:sz w:val="24"/>
          <w:szCs w:val="24"/>
        </w:rPr>
        <w:t xml:space="preserve"> that a capability, or a resource, such as a </w:t>
      </w:r>
      <w:r w:rsidR="009F74A7" w:rsidRPr="00BA14EE">
        <w:rPr>
          <w:rFonts w:ascii="Times New Roman" w:hAnsi="Times New Roman" w:cs="Times New Roman"/>
          <w:sz w:val="24"/>
          <w:szCs w:val="24"/>
        </w:rPr>
        <w:t xml:space="preserve">branding </w:t>
      </w:r>
      <w:r w:rsidRPr="00BA14EE">
        <w:rPr>
          <w:rFonts w:ascii="Times New Roman" w:hAnsi="Times New Roman" w:cs="Times New Roman"/>
          <w:sz w:val="24"/>
          <w:szCs w:val="24"/>
        </w:rPr>
        <w:t xml:space="preserve">or a </w:t>
      </w:r>
      <w:r w:rsidR="009F74A7" w:rsidRPr="00BA14EE">
        <w:rPr>
          <w:rFonts w:ascii="Times New Roman" w:hAnsi="Times New Roman" w:cs="Times New Roman"/>
          <w:sz w:val="24"/>
          <w:szCs w:val="24"/>
        </w:rPr>
        <w:t>great</w:t>
      </w:r>
      <w:r w:rsidRPr="00BA14EE">
        <w:rPr>
          <w:rFonts w:ascii="Times New Roman" w:hAnsi="Times New Roman" w:cs="Times New Roman"/>
          <w:sz w:val="24"/>
          <w:szCs w:val="24"/>
        </w:rPr>
        <w:t xml:space="preserve"> location, is likely to yield a competitive advantage</w:t>
      </w:r>
      <w:r w:rsidR="009F74A7" w:rsidRPr="00BA14EE">
        <w:rPr>
          <w:rFonts w:ascii="Times New Roman" w:hAnsi="Times New Roman" w:cs="Times New Roman"/>
          <w:sz w:val="24"/>
          <w:szCs w:val="24"/>
        </w:rPr>
        <w:t xml:space="preserve">.  An </w:t>
      </w:r>
      <w:r w:rsidRPr="00BA14EE">
        <w:rPr>
          <w:rFonts w:ascii="Times New Roman" w:hAnsi="Times New Roman" w:cs="Times New Roman"/>
          <w:sz w:val="24"/>
          <w:szCs w:val="24"/>
        </w:rPr>
        <w:t xml:space="preserve">organization </w:t>
      </w:r>
      <w:r w:rsidR="006319CA" w:rsidRPr="00BA14EE">
        <w:rPr>
          <w:rFonts w:ascii="Times New Roman" w:hAnsi="Times New Roman" w:cs="Times New Roman"/>
          <w:sz w:val="24"/>
          <w:szCs w:val="24"/>
        </w:rPr>
        <w:t xml:space="preserve">has </w:t>
      </w:r>
      <w:r w:rsidRPr="00BA14EE">
        <w:rPr>
          <w:rFonts w:ascii="Times New Roman" w:hAnsi="Times New Roman" w:cs="Times New Roman"/>
          <w:noProof/>
          <w:sz w:val="24"/>
          <w:szCs w:val="24"/>
        </w:rPr>
        <w:t>shown</w:t>
      </w:r>
      <w:r w:rsidRPr="00BA14EE">
        <w:rPr>
          <w:rFonts w:ascii="Times New Roman" w:hAnsi="Times New Roman" w:cs="Times New Roman"/>
          <w:sz w:val="24"/>
          <w:szCs w:val="24"/>
        </w:rPr>
        <w:t xml:space="preserve"> </w:t>
      </w:r>
      <w:r w:rsidR="009F74A7" w:rsidRPr="00BA14EE">
        <w:rPr>
          <w:rFonts w:ascii="Times New Roman" w:hAnsi="Times New Roman" w:cs="Times New Roman"/>
          <w:sz w:val="24"/>
          <w:szCs w:val="24"/>
        </w:rPr>
        <w:t>to be</w:t>
      </w:r>
      <w:r w:rsidRPr="00BA14EE">
        <w:rPr>
          <w:rFonts w:ascii="Times New Roman" w:hAnsi="Times New Roman" w:cs="Times New Roman"/>
          <w:sz w:val="24"/>
          <w:szCs w:val="24"/>
        </w:rPr>
        <w:t xml:space="preserve"> valuable, rare, difficult to </w:t>
      </w:r>
      <w:r w:rsidRPr="00BA14EE">
        <w:rPr>
          <w:rFonts w:ascii="Times New Roman" w:hAnsi="Times New Roman" w:cs="Times New Roman"/>
          <w:noProof/>
          <w:sz w:val="24"/>
          <w:szCs w:val="24"/>
        </w:rPr>
        <w:t>imitate</w:t>
      </w:r>
      <w:r w:rsidRPr="00BA14EE">
        <w:rPr>
          <w:rFonts w:ascii="Times New Roman" w:hAnsi="Times New Roman" w:cs="Times New Roman"/>
          <w:sz w:val="24"/>
          <w:szCs w:val="24"/>
        </w:rPr>
        <w:t xml:space="preserve"> and supported by the organization</w:t>
      </w:r>
      <w:r w:rsidR="009F74A7" w:rsidRPr="00BA14EE">
        <w:rPr>
          <w:rFonts w:ascii="Times New Roman" w:hAnsi="Times New Roman" w:cs="Times New Roman"/>
          <w:sz w:val="24"/>
          <w:szCs w:val="24"/>
        </w:rPr>
        <w:t xml:space="preserve"> create </w:t>
      </w:r>
      <w:r w:rsidR="00A318CE" w:rsidRPr="00BA14EE">
        <w:rPr>
          <w:rFonts w:ascii="Times New Roman" w:hAnsi="Times New Roman" w:cs="Times New Roman"/>
          <w:sz w:val="24"/>
          <w:szCs w:val="24"/>
        </w:rPr>
        <w:t xml:space="preserve">a </w:t>
      </w:r>
      <w:r w:rsidR="009F74A7" w:rsidRPr="00BA14EE">
        <w:rPr>
          <w:rFonts w:ascii="Times New Roman" w:hAnsi="Times New Roman" w:cs="Times New Roman"/>
          <w:noProof/>
          <w:sz w:val="24"/>
          <w:szCs w:val="24"/>
        </w:rPr>
        <w:t>competitive</w:t>
      </w:r>
      <w:r w:rsidR="009F74A7" w:rsidRPr="00BA14EE">
        <w:rPr>
          <w:rFonts w:ascii="Times New Roman" w:hAnsi="Times New Roman" w:cs="Times New Roman"/>
          <w:sz w:val="24"/>
          <w:szCs w:val="24"/>
        </w:rPr>
        <w:t xml:space="preserve"> advantage. When looking at Dutch Brothers Plus (</w:t>
      </w:r>
      <w:r w:rsidR="009F74A7" w:rsidRPr="00BA14EE">
        <w:rPr>
          <w:rFonts w:ascii="Times New Roman" w:hAnsi="Times New Roman" w:cs="Times New Roman"/>
          <w:noProof/>
          <w:sz w:val="24"/>
          <w:szCs w:val="24"/>
        </w:rPr>
        <w:t>DBP)</w:t>
      </w:r>
      <w:r w:rsidR="00A318CE" w:rsidRPr="00BA14EE">
        <w:rPr>
          <w:rFonts w:ascii="Times New Roman" w:hAnsi="Times New Roman" w:cs="Times New Roman"/>
          <w:noProof/>
          <w:sz w:val="24"/>
          <w:szCs w:val="24"/>
        </w:rPr>
        <w:t>,</w:t>
      </w:r>
      <w:r w:rsidR="009F74A7" w:rsidRPr="00BA14EE">
        <w:rPr>
          <w:rFonts w:ascii="Times New Roman" w:hAnsi="Times New Roman" w:cs="Times New Roman"/>
          <w:sz w:val="24"/>
          <w:szCs w:val="24"/>
        </w:rPr>
        <w:t xml:space="preserve"> there is definite value seen through VRIO analysis. </w:t>
      </w:r>
    </w:p>
    <w:p w14:paraId="66043571" w14:textId="580CC86C" w:rsidR="009F74A7" w:rsidRPr="00BA14EE" w:rsidRDefault="009F74A7"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Value:  First</w:t>
      </w:r>
      <w:r w:rsidR="00C8438A" w:rsidRPr="00BA14EE">
        <w:rPr>
          <w:rFonts w:ascii="Times New Roman" w:hAnsi="Times New Roman" w:cs="Times New Roman"/>
          <w:sz w:val="24"/>
          <w:szCs w:val="24"/>
        </w:rPr>
        <w:t>.</w:t>
      </w:r>
      <w:r w:rsidRPr="00BA14EE">
        <w:rPr>
          <w:rFonts w:ascii="Times New Roman" w:hAnsi="Times New Roman" w:cs="Times New Roman"/>
          <w:sz w:val="24"/>
          <w:szCs w:val="24"/>
        </w:rPr>
        <w:t xml:space="preserve"> people love their coffee, and they also love a place to relax</w:t>
      </w:r>
      <w:r w:rsidR="00C8438A" w:rsidRPr="00BA14EE">
        <w:rPr>
          <w:rFonts w:ascii="Times New Roman" w:hAnsi="Times New Roman" w:cs="Times New Roman"/>
          <w:sz w:val="24"/>
          <w:szCs w:val="24"/>
        </w:rPr>
        <w:t>. This behavior adds v</w:t>
      </w:r>
      <w:r w:rsidRPr="00BA14EE">
        <w:rPr>
          <w:rFonts w:ascii="Times New Roman" w:hAnsi="Times New Roman" w:cs="Times New Roman"/>
          <w:sz w:val="24"/>
          <w:szCs w:val="24"/>
        </w:rPr>
        <w:t>alue</w:t>
      </w:r>
      <w:r w:rsidR="00A318CE" w:rsidRPr="00BA14EE">
        <w:rPr>
          <w:rFonts w:ascii="Times New Roman" w:hAnsi="Times New Roman" w:cs="Times New Roman"/>
          <w:noProof/>
          <w:sz w:val="24"/>
          <w:szCs w:val="24"/>
        </w:rPr>
        <w:t>.</w:t>
      </w:r>
      <w:r w:rsidR="00C8438A" w:rsidRPr="00BA14EE">
        <w:rPr>
          <w:rFonts w:ascii="Times New Roman" w:hAnsi="Times New Roman" w:cs="Times New Roman"/>
          <w:noProof/>
          <w:sz w:val="24"/>
          <w:szCs w:val="24"/>
        </w:rPr>
        <w:t xml:space="preserve"> In addition</w:t>
      </w:r>
      <w:r w:rsidRPr="00BA14EE">
        <w:rPr>
          <w:rFonts w:ascii="Times New Roman" w:hAnsi="Times New Roman" w:cs="Times New Roman"/>
          <w:sz w:val="24"/>
          <w:szCs w:val="24"/>
        </w:rPr>
        <w:t xml:space="preserve">, Dutch Brothers Coffees add value by offering beverages at a discount when </w:t>
      </w:r>
      <w:r w:rsidRPr="00BA14EE">
        <w:rPr>
          <w:rFonts w:ascii="Times New Roman" w:hAnsi="Times New Roman" w:cs="Times New Roman"/>
          <w:sz w:val="24"/>
          <w:szCs w:val="24"/>
        </w:rPr>
        <w:lastRenderedPageBreak/>
        <w:t xml:space="preserve">compared to Starbucks, or Java Detour.  </w:t>
      </w:r>
      <w:r w:rsidR="00A318CE" w:rsidRPr="00BA14EE">
        <w:rPr>
          <w:rFonts w:ascii="Times New Roman" w:hAnsi="Times New Roman" w:cs="Times New Roman"/>
          <w:noProof/>
          <w:sz w:val="24"/>
          <w:szCs w:val="24"/>
        </w:rPr>
        <w:t>Also</w:t>
      </w:r>
      <w:r w:rsidRPr="00BA14EE">
        <w:rPr>
          <w:rFonts w:ascii="Times New Roman" w:hAnsi="Times New Roman" w:cs="Times New Roman"/>
          <w:sz w:val="24"/>
          <w:szCs w:val="24"/>
        </w:rPr>
        <w:t>, streaming music is a cornerstone of Dutch Brothers Coffees that DBP will continue</w:t>
      </w:r>
      <w:r w:rsidR="00C8438A" w:rsidRPr="00BA14EE">
        <w:rPr>
          <w:rFonts w:ascii="Times New Roman" w:hAnsi="Times New Roman" w:cs="Times New Roman"/>
          <w:sz w:val="24"/>
          <w:szCs w:val="24"/>
        </w:rPr>
        <w:t xml:space="preserve"> adding even greater value</w:t>
      </w:r>
      <w:r w:rsidRPr="00BA14EE">
        <w:rPr>
          <w:rFonts w:ascii="Times New Roman" w:hAnsi="Times New Roman" w:cs="Times New Roman"/>
          <w:sz w:val="24"/>
          <w:szCs w:val="24"/>
        </w:rPr>
        <w:t>. Music partnerships with companies such as iTunes have proven to create value by</w:t>
      </w:r>
      <w:r w:rsidR="00C8438A" w:rsidRPr="00BA14EE">
        <w:rPr>
          <w:rFonts w:ascii="Times New Roman" w:hAnsi="Times New Roman" w:cs="Times New Roman"/>
          <w:sz w:val="24"/>
          <w:szCs w:val="24"/>
        </w:rPr>
        <w:t xml:space="preserve"> firms such as</w:t>
      </w:r>
      <w:r w:rsidRPr="00BA14EE">
        <w:rPr>
          <w:rFonts w:ascii="Times New Roman" w:hAnsi="Times New Roman" w:cs="Times New Roman"/>
          <w:sz w:val="24"/>
          <w:szCs w:val="24"/>
        </w:rPr>
        <w:t xml:space="preserve"> </w:t>
      </w:r>
      <w:r w:rsidR="00C8438A" w:rsidRPr="00BA14EE">
        <w:rPr>
          <w:rFonts w:ascii="Times New Roman" w:hAnsi="Times New Roman" w:cs="Times New Roman"/>
          <w:sz w:val="24"/>
          <w:szCs w:val="24"/>
        </w:rPr>
        <w:t>Starbucks</w:t>
      </w:r>
      <w:r w:rsidRPr="00BA14EE">
        <w:rPr>
          <w:rFonts w:ascii="Times New Roman" w:hAnsi="Times New Roman" w:cs="Times New Roman"/>
          <w:sz w:val="24"/>
          <w:szCs w:val="24"/>
        </w:rPr>
        <w:t xml:space="preserve">.  Jamba Juice creates value by cornering the market on the health front.  Healthy, organic juice is a great supplement for coffee and a great alternative to soda pop.  DBP plans on continuing creating value through </w:t>
      </w:r>
      <w:r w:rsidR="00C8438A" w:rsidRPr="00BA14EE">
        <w:rPr>
          <w:rFonts w:ascii="Times New Roman" w:hAnsi="Times New Roman" w:cs="Times New Roman"/>
          <w:sz w:val="24"/>
          <w:szCs w:val="24"/>
        </w:rPr>
        <w:t xml:space="preserve">this </w:t>
      </w:r>
      <w:r w:rsidRPr="00BA14EE">
        <w:rPr>
          <w:rFonts w:ascii="Times New Roman" w:hAnsi="Times New Roman" w:cs="Times New Roman"/>
          <w:sz w:val="24"/>
          <w:szCs w:val="24"/>
        </w:rPr>
        <w:t xml:space="preserve">great service that </w:t>
      </w:r>
      <w:r w:rsidR="00C8438A" w:rsidRPr="00BA14EE">
        <w:rPr>
          <w:rFonts w:ascii="Times New Roman" w:hAnsi="Times New Roman" w:cs="Times New Roman"/>
          <w:sz w:val="24"/>
          <w:szCs w:val="24"/>
        </w:rPr>
        <w:t>supports</w:t>
      </w:r>
      <w:r w:rsidRPr="00BA14EE">
        <w:rPr>
          <w:rFonts w:ascii="Times New Roman" w:hAnsi="Times New Roman" w:cs="Times New Roman"/>
          <w:sz w:val="24"/>
          <w:szCs w:val="24"/>
        </w:rPr>
        <w:t xml:space="preserve"> both quality and friendliness. </w:t>
      </w:r>
    </w:p>
    <w:p w14:paraId="73DD638E" w14:textId="677270E9" w:rsidR="009F74A7" w:rsidRPr="00BA14EE" w:rsidRDefault="009F74A7"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Rarity: DBP is very rare in that it</w:t>
      </w:r>
      <w:r w:rsidR="00DB2D03" w:rsidRPr="00BA14EE">
        <w:rPr>
          <w:rFonts w:ascii="Times New Roman" w:hAnsi="Times New Roman" w:cs="Times New Roman"/>
          <w:sz w:val="24"/>
          <w:szCs w:val="24"/>
        </w:rPr>
        <w:t xml:space="preserve"> is a hybrid coffee house and a juice bar. </w:t>
      </w:r>
      <w:r w:rsidR="00A318CE" w:rsidRPr="00BA14EE">
        <w:rPr>
          <w:rFonts w:ascii="Times New Roman" w:hAnsi="Times New Roman" w:cs="Times New Roman"/>
          <w:noProof/>
          <w:sz w:val="24"/>
          <w:szCs w:val="24"/>
        </w:rPr>
        <w:t>Also</w:t>
      </w:r>
      <w:r w:rsidR="00DB2D03" w:rsidRPr="00BA14EE">
        <w:rPr>
          <w:rFonts w:ascii="Times New Roman" w:hAnsi="Times New Roman" w:cs="Times New Roman"/>
          <w:sz w:val="24"/>
          <w:szCs w:val="24"/>
        </w:rPr>
        <w:t>, it is rare because there are no other juice bars within the city, to add</w:t>
      </w:r>
      <w:r w:rsidR="00C8438A" w:rsidRPr="00BA14EE">
        <w:rPr>
          <w:rFonts w:ascii="Times New Roman" w:hAnsi="Times New Roman" w:cs="Times New Roman"/>
          <w:sz w:val="24"/>
          <w:szCs w:val="24"/>
        </w:rPr>
        <w:t xml:space="preserve"> to this,</w:t>
      </w:r>
      <w:r w:rsidR="00DB2D03" w:rsidRPr="00BA14EE">
        <w:rPr>
          <w:rFonts w:ascii="Times New Roman" w:hAnsi="Times New Roman" w:cs="Times New Roman"/>
          <w:sz w:val="24"/>
          <w:szCs w:val="24"/>
        </w:rPr>
        <w:t xml:space="preserve"> the closest coffee house is in downtown Marysville. </w:t>
      </w:r>
    </w:p>
    <w:p w14:paraId="3F0C7451" w14:textId="094A1547" w:rsidR="00DB2D03" w:rsidRPr="00BA14EE" w:rsidRDefault="00DB2D03"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Imitability: This business </w:t>
      </w:r>
      <w:r w:rsidRPr="00BA14EE">
        <w:rPr>
          <w:rFonts w:ascii="Times New Roman" w:hAnsi="Times New Roman" w:cs="Times New Roman"/>
          <w:noProof/>
          <w:sz w:val="24"/>
          <w:szCs w:val="24"/>
        </w:rPr>
        <w:t>is easily duplicated</w:t>
      </w:r>
      <w:r w:rsidR="00C8438A" w:rsidRPr="00BA14EE">
        <w:rPr>
          <w:rFonts w:ascii="Times New Roman" w:hAnsi="Times New Roman" w:cs="Times New Roman"/>
          <w:noProof/>
          <w:sz w:val="24"/>
          <w:szCs w:val="24"/>
        </w:rPr>
        <w:t>.</w:t>
      </w:r>
      <w:r w:rsidRPr="00BA14EE">
        <w:rPr>
          <w:rFonts w:ascii="Times New Roman" w:hAnsi="Times New Roman" w:cs="Times New Roman"/>
          <w:sz w:val="24"/>
          <w:szCs w:val="24"/>
        </w:rPr>
        <w:t xml:space="preserve"> </w:t>
      </w:r>
      <w:r w:rsidR="00C8438A" w:rsidRPr="00BA14EE">
        <w:rPr>
          <w:rFonts w:ascii="Times New Roman" w:hAnsi="Times New Roman" w:cs="Times New Roman"/>
          <w:sz w:val="24"/>
          <w:szCs w:val="24"/>
        </w:rPr>
        <w:t>W</w:t>
      </w:r>
      <w:r w:rsidRPr="00BA14EE">
        <w:rPr>
          <w:rFonts w:ascii="Times New Roman" w:hAnsi="Times New Roman" w:cs="Times New Roman"/>
          <w:noProof/>
          <w:sz w:val="24"/>
          <w:szCs w:val="24"/>
        </w:rPr>
        <w:t xml:space="preserve">hile this </w:t>
      </w:r>
      <w:r w:rsidR="00C8438A" w:rsidRPr="00BA14EE">
        <w:rPr>
          <w:rFonts w:ascii="Times New Roman" w:hAnsi="Times New Roman" w:cs="Times New Roman"/>
          <w:noProof/>
          <w:sz w:val="24"/>
          <w:szCs w:val="24"/>
        </w:rPr>
        <w:t>may be</w:t>
      </w:r>
      <w:r w:rsidRPr="00BA14EE">
        <w:rPr>
          <w:rFonts w:ascii="Times New Roman" w:hAnsi="Times New Roman" w:cs="Times New Roman"/>
          <w:noProof/>
          <w:sz w:val="24"/>
          <w:szCs w:val="24"/>
        </w:rPr>
        <w:t xml:space="preserve"> a negative if another entrepreneur where to start one in competition it is also positive for </w:t>
      </w:r>
      <w:r w:rsidR="00AD235C" w:rsidRPr="00BA14EE">
        <w:rPr>
          <w:rFonts w:ascii="Times New Roman" w:hAnsi="Times New Roman" w:cs="Times New Roman"/>
          <w:noProof/>
          <w:sz w:val="24"/>
          <w:szCs w:val="24"/>
        </w:rPr>
        <w:t xml:space="preserve">DBP in </w:t>
      </w:r>
      <w:r w:rsidRPr="00BA14EE">
        <w:rPr>
          <w:rFonts w:ascii="Times New Roman" w:hAnsi="Times New Roman" w:cs="Times New Roman"/>
          <w:noProof/>
          <w:sz w:val="24"/>
          <w:szCs w:val="24"/>
        </w:rPr>
        <w:t>producing carbon copies in other location</w:t>
      </w:r>
      <w:r w:rsidR="00AD235C" w:rsidRPr="00BA14EE">
        <w:rPr>
          <w:rFonts w:ascii="Times New Roman" w:hAnsi="Times New Roman" w:cs="Times New Roman"/>
          <w:noProof/>
          <w:sz w:val="24"/>
          <w:szCs w:val="24"/>
        </w:rPr>
        <w:t>s</w:t>
      </w:r>
      <w:r w:rsidRPr="00BA14EE">
        <w:rPr>
          <w:rFonts w:ascii="Times New Roman" w:hAnsi="Times New Roman" w:cs="Times New Roman"/>
          <w:noProof/>
          <w:sz w:val="24"/>
          <w:szCs w:val="24"/>
        </w:rPr>
        <w:t xml:space="preserve"> as the firm grows.</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On</w:t>
      </w:r>
      <w:r w:rsidRPr="00BA14EE">
        <w:rPr>
          <w:rFonts w:ascii="Times New Roman" w:hAnsi="Times New Roman" w:cs="Times New Roman"/>
          <w:sz w:val="24"/>
          <w:szCs w:val="24"/>
        </w:rPr>
        <w:t xml:space="preserve"> the other hand, this business supply chain and S</w:t>
      </w:r>
      <w:r w:rsidR="00AD235C" w:rsidRPr="00BA14EE">
        <w:rPr>
          <w:rFonts w:ascii="Times New Roman" w:hAnsi="Times New Roman" w:cs="Times New Roman"/>
          <w:sz w:val="24"/>
          <w:szCs w:val="24"/>
        </w:rPr>
        <w:t>upply Management</w:t>
      </w:r>
      <w:r w:rsidRPr="00BA14EE">
        <w:rPr>
          <w:rFonts w:ascii="Times New Roman" w:hAnsi="Times New Roman" w:cs="Times New Roman"/>
          <w:sz w:val="24"/>
          <w:szCs w:val="24"/>
        </w:rPr>
        <w:t xml:space="preserve"> system will be costly to reproduce.  </w:t>
      </w:r>
      <w:r w:rsidRPr="00BA14EE">
        <w:rPr>
          <w:rFonts w:ascii="Times New Roman" w:hAnsi="Times New Roman" w:cs="Times New Roman"/>
          <w:noProof/>
          <w:sz w:val="24"/>
          <w:szCs w:val="24"/>
        </w:rPr>
        <w:t>There are only so many fresh organic fruits and vegetables grown locally</w:t>
      </w:r>
      <w:r w:rsidR="00A318CE" w:rsidRPr="00BA14EE">
        <w:rPr>
          <w:rFonts w:ascii="Times New Roman" w:hAnsi="Times New Roman" w:cs="Times New Roman"/>
          <w:noProof/>
          <w:sz w:val="24"/>
          <w:szCs w:val="24"/>
        </w:rPr>
        <w:t>,</w:t>
      </w:r>
      <w:r w:rsidRPr="00BA14EE">
        <w:rPr>
          <w:rFonts w:ascii="Times New Roman" w:hAnsi="Times New Roman" w:cs="Times New Roman"/>
          <w:noProof/>
          <w:sz w:val="24"/>
          <w:szCs w:val="24"/>
        </w:rPr>
        <w:t xml:space="preserve"> and since </w:t>
      </w:r>
      <w:r w:rsidR="004B594C" w:rsidRPr="00BA14EE">
        <w:rPr>
          <w:rFonts w:ascii="Times New Roman" w:hAnsi="Times New Roman" w:cs="Times New Roman"/>
          <w:noProof/>
          <w:sz w:val="24"/>
          <w:szCs w:val="24"/>
        </w:rPr>
        <w:t>DBP is the first of its kind</w:t>
      </w:r>
      <w:r w:rsidR="00A318CE" w:rsidRPr="00BA14EE">
        <w:rPr>
          <w:rFonts w:ascii="Times New Roman" w:hAnsi="Times New Roman" w:cs="Times New Roman"/>
          <w:noProof/>
          <w:sz w:val="24"/>
          <w:szCs w:val="24"/>
        </w:rPr>
        <w:t>,</w:t>
      </w:r>
      <w:r w:rsidR="004B594C" w:rsidRPr="00BA14EE">
        <w:rPr>
          <w:rFonts w:ascii="Times New Roman" w:hAnsi="Times New Roman" w:cs="Times New Roman"/>
          <w:noProof/>
          <w:sz w:val="24"/>
          <w:szCs w:val="24"/>
        </w:rPr>
        <w:t xml:space="preserve"> it will have a strategic advantage through new product development.</w:t>
      </w:r>
      <w:r w:rsidR="00AD235C" w:rsidRPr="00BA14EE">
        <w:rPr>
          <w:rFonts w:ascii="Times New Roman" w:hAnsi="Times New Roman" w:cs="Times New Roman"/>
          <w:noProof/>
          <w:sz w:val="24"/>
          <w:szCs w:val="24"/>
        </w:rPr>
        <w:t xml:space="preserve">  The first one gets all the contracts with the organic suppliers.</w:t>
      </w:r>
      <w:r w:rsidR="004B594C" w:rsidRPr="00BA14EE">
        <w:rPr>
          <w:rFonts w:ascii="Times New Roman" w:hAnsi="Times New Roman" w:cs="Times New Roman"/>
          <w:sz w:val="24"/>
          <w:szCs w:val="24"/>
        </w:rPr>
        <w:t xml:space="preserve"> Further, using Porter's Generic Competitive Strategies there is a competitive advantage from </w:t>
      </w:r>
      <w:r w:rsidR="00AD235C" w:rsidRPr="00BA14EE">
        <w:rPr>
          <w:rFonts w:ascii="Times New Roman" w:hAnsi="Times New Roman" w:cs="Times New Roman"/>
          <w:sz w:val="24"/>
          <w:szCs w:val="24"/>
        </w:rPr>
        <w:t xml:space="preserve">having focus </w:t>
      </w:r>
      <w:r w:rsidR="004B594C" w:rsidRPr="00BA14EE">
        <w:rPr>
          <w:rFonts w:ascii="Times New Roman" w:hAnsi="Times New Roman" w:cs="Times New Roman"/>
          <w:sz w:val="24"/>
          <w:szCs w:val="24"/>
        </w:rPr>
        <w:t xml:space="preserve">as well as having differentiation. </w:t>
      </w:r>
    </w:p>
    <w:p w14:paraId="74895998" w14:textId="37F0FEDC" w:rsidR="00DB2D03" w:rsidRPr="00BA14EE" w:rsidRDefault="00DB2D03"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Organization: DBP must organize its management systems, policies, organizational structure</w:t>
      </w:r>
      <w:r w:rsidR="004B594C" w:rsidRPr="00BA14EE">
        <w:rPr>
          <w:rFonts w:ascii="Times New Roman" w:hAnsi="Times New Roman" w:cs="Times New Roman"/>
        </w:rPr>
        <w:t xml:space="preserve">, </w:t>
      </w:r>
      <w:r w:rsidR="004B594C" w:rsidRPr="00BA14EE">
        <w:rPr>
          <w:rFonts w:ascii="Times New Roman" w:hAnsi="Times New Roman" w:cs="Times New Roman"/>
          <w:sz w:val="24"/>
          <w:szCs w:val="24"/>
        </w:rPr>
        <w:t xml:space="preserve">processes, </w:t>
      </w:r>
      <w:r w:rsidRPr="00BA14EE">
        <w:rPr>
          <w:rFonts w:ascii="Times New Roman" w:hAnsi="Times New Roman" w:cs="Times New Roman"/>
          <w:sz w:val="24"/>
          <w:szCs w:val="24"/>
        </w:rPr>
        <w:t xml:space="preserve">and culture to fully realize the potential of its valuable, rare and costly to imitate resources and capabilities. </w:t>
      </w:r>
      <w:r w:rsidR="004B594C" w:rsidRPr="00BA14EE">
        <w:rPr>
          <w:rFonts w:ascii="Times New Roman" w:hAnsi="Times New Roman" w:cs="Times New Roman"/>
          <w:noProof/>
          <w:sz w:val="24"/>
          <w:szCs w:val="24"/>
        </w:rPr>
        <w:t>This</w:t>
      </w:r>
      <w:r w:rsidR="004B594C" w:rsidRPr="00BA14EE">
        <w:rPr>
          <w:rFonts w:ascii="Times New Roman" w:hAnsi="Times New Roman" w:cs="Times New Roman"/>
          <w:sz w:val="24"/>
          <w:szCs w:val="24"/>
        </w:rPr>
        <w:t xml:space="preserve"> will come through Total Quality Management, </w:t>
      </w:r>
      <w:r w:rsidR="00AD235C" w:rsidRPr="00BA14EE">
        <w:rPr>
          <w:rFonts w:ascii="Times New Roman" w:hAnsi="Times New Roman" w:cs="Times New Roman"/>
          <w:sz w:val="24"/>
          <w:szCs w:val="24"/>
        </w:rPr>
        <w:t xml:space="preserve">eventual </w:t>
      </w:r>
      <w:r w:rsidR="004B594C" w:rsidRPr="00BA14EE">
        <w:rPr>
          <w:rFonts w:ascii="Times New Roman" w:hAnsi="Times New Roman" w:cs="Times New Roman"/>
          <w:sz w:val="24"/>
          <w:szCs w:val="24"/>
        </w:rPr>
        <w:t>Blue Ocean, and flexible product line.</w:t>
      </w:r>
    </w:p>
    <w:p w14:paraId="263875A2" w14:textId="77777777" w:rsidR="00D2422A" w:rsidRDefault="00D2422A" w:rsidP="00B02E54">
      <w:pPr>
        <w:rPr>
          <w:rFonts w:ascii="Times New Roman" w:hAnsi="Times New Roman" w:cs="Times New Roman"/>
          <w:sz w:val="24"/>
          <w:szCs w:val="24"/>
        </w:rPr>
      </w:pPr>
    </w:p>
    <w:p w14:paraId="266F20B7" w14:textId="772D76EE" w:rsidR="00B02E54" w:rsidRPr="00BA14EE" w:rsidRDefault="00B02E54" w:rsidP="00B02E54">
      <w:pPr>
        <w:rPr>
          <w:rFonts w:ascii="Times New Roman" w:hAnsi="Times New Roman" w:cs="Times New Roman"/>
          <w:sz w:val="24"/>
          <w:szCs w:val="24"/>
        </w:rPr>
      </w:pPr>
      <w:bookmarkStart w:id="1" w:name="_GoBack"/>
      <w:bookmarkEnd w:id="1"/>
      <w:r w:rsidRPr="00BA14EE">
        <w:rPr>
          <w:rFonts w:ascii="Times New Roman" w:hAnsi="Times New Roman" w:cs="Times New Roman"/>
          <w:sz w:val="24"/>
          <w:szCs w:val="24"/>
        </w:rPr>
        <w:lastRenderedPageBreak/>
        <w:t>PESTEL</w:t>
      </w:r>
    </w:p>
    <w:p w14:paraId="1046E593" w14:textId="7A77B256" w:rsidR="00B02E54" w:rsidRPr="00BA14EE" w:rsidRDefault="00B02E54"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Two primary tools examine the external environment </w:t>
      </w:r>
      <w:r w:rsidR="0043164A" w:rsidRPr="00BA14EE">
        <w:rPr>
          <w:rFonts w:ascii="Times New Roman" w:hAnsi="Times New Roman" w:cs="Times New Roman"/>
          <w:sz w:val="24"/>
          <w:szCs w:val="24"/>
        </w:rPr>
        <w:t>for firms 1.</w:t>
      </w:r>
      <w:r w:rsidRPr="00BA14EE">
        <w:rPr>
          <w:rFonts w:ascii="Times New Roman" w:hAnsi="Times New Roman" w:cs="Times New Roman"/>
          <w:sz w:val="24"/>
          <w:szCs w:val="24"/>
        </w:rPr>
        <w:t xml:space="preserve"> PESTEL and </w:t>
      </w:r>
      <w:r w:rsidR="0043164A" w:rsidRPr="00BA14EE">
        <w:rPr>
          <w:rFonts w:ascii="Times New Roman" w:hAnsi="Times New Roman" w:cs="Times New Roman"/>
          <w:sz w:val="24"/>
          <w:szCs w:val="24"/>
        </w:rPr>
        <w:t>2. I</w:t>
      </w:r>
      <w:r w:rsidRPr="00BA14EE">
        <w:rPr>
          <w:rFonts w:ascii="Times New Roman" w:hAnsi="Times New Roman" w:cs="Times New Roman"/>
          <w:sz w:val="24"/>
          <w:szCs w:val="24"/>
        </w:rPr>
        <w:t xml:space="preserve">ndustry </w:t>
      </w:r>
      <w:r w:rsidR="0043164A" w:rsidRPr="00BA14EE">
        <w:rPr>
          <w:rFonts w:ascii="Times New Roman" w:hAnsi="Times New Roman" w:cs="Times New Roman"/>
          <w:sz w:val="24"/>
          <w:szCs w:val="24"/>
        </w:rPr>
        <w:t>A</w:t>
      </w:r>
      <w:r w:rsidRPr="00BA14EE">
        <w:rPr>
          <w:rFonts w:ascii="Times New Roman" w:hAnsi="Times New Roman" w:cs="Times New Roman"/>
          <w:sz w:val="24"/>
          <w:szCs w:val="24"/>
        </w:rPr>
        <w:t xml:space="preserve">nalysis. PESTEL is an acronym that stands for Political, Economic, Sociocultural, Technological, Environmental, and Legal </w:t>
      </w:r>
      <w:r w:rsidR="00A318CE" w:rsidRPr="00BA14EE">
        <w:rPr>
          <w:rFonts w:ascii="Times New Roman" w:hAnsi="Times New Roman" w:cs="Times New Roman"/>
          <w:noProof/>
          <w:sz w:val="24"/>
          <w:szCs w:val="24"/>
        </w:rPr>
        <w:t>E</w:t>
      </w:r>
      <w:r w:rsidRPr="00BA14EE">
        <w:rPr>
          <w:rFonts w:ascii="Times New Roman" w:hAnsi="Times New Roman" w:cs="Times New Roman"/>
          <w:noProof/>
          <w:sz w:val="24"/>
          <w:szCs w:val="24"/>
        </w:rPr>
        <w:t>nvironments</w:t>
      </w:r>
      <w:r w:rsidRPr="00BA14EE">
        <w:rPr>
          <w:rFonts w:ascii="Times New Roman" w:hAnsi="Times New Roman" w:cs="Times New Roman"/>
          <w:sz w:val="24"/>
          <w:szCs w:val="24"/>
        </w:rPr>
        <w:t>.</w:t>
      </w:r>
    </w:p>
    <w:p w14:paraId="233E6E5A" w14:textId="7A8B104D" w:rsidR="0043164A" w:rsidRPr="00BA14EE" w:rsidRDefault="0043164A"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Political:</w:t>
      </w:r>
      <w:r w:rsidR="00380DA0" w:rsidRPr="00BA14EE">
        <w:rPr>
          <w:rFonts w:ascii="Times New Roman" w:hAnsi="Times New Roman" w:cs="Times New Roman"/>
          <w:sz w:val="24"/>
          <w:szCs w:val="24"/>
        </w:rPr>
        <w:t xml:space="preserve"> </w:t>
      </w:r>
      <w:r w:rsidR="003774D6" w:rsidRPr="00BA14EE">
        <w:rPr>
          <w:rFonts w:ascii="Times New Roman" w:hAnsi="Times New Roman" w:cs="Times New Roman"/>
          <w:sz w:val="24"/>
          <w:szCs w:val="24"/>
        </w:rPr>
        <w:t>Currently</w:t>
      </w:r>
      <w:r w:rsidR="00380DA0" w:rsidRPr="00BA14EE">
        <w:rPr>
          <w:rFonts w:ascii="Times New Roman" w:hAnsi="Times New Roman" w:cs="Times New Roman"/>
          <w:sz w:val="24"/>
          <w:szCs w:val="24"/>
        </w:rPr>
        <w:t xml:space="preserve"> </w:t>
      </w:r>
      <w:r w:rsidR="00146CF3" w:rsidRPr="00BA14EE">
        <w:rPr>
          <w:rFonts w:ascii="Times New Roman" w:hAnsi="Times New Roman" w:cs="Times New Roman"/>
          <w:sz w:val="24"/>
          <w:szCs w:val="24"/>
        </w:rPr>
        <w:t xml:space="preserve">the city is in a facelift </w:t>
      </w:r>
      <w:r w:rsidR="00146CF3" w:rsidRPr="00BA14EE">
        <w:rPr>
          <w:rFonts w:ascii="Times New Roman" w:hAnsi="Times New Roman" w:cs="Times New Roman"/>
          <w:noProof/>
          <w:sz w:val="24"/>
          <w:szCs w:val="24"/>
        </w:rPr>
        <w:t>mode</w:t>
      </w:r>
      <w:r w:rsidR="00A318CE" w:rsidRPr="00BA14EE">
        <w:rPr>
          <w:rFonts w:ascii="Times New Roman" w:hAnsi="Times New Roman" w:cs="Times New Roman"/>
          <w:sz w:val="24"/>
          <w:szCs w:val="24"/>
        </w:rPr>
        <w:t>,</w:t>
      </w:r>
      <w:r w:rsidR="00146CF3" w:rsidRPr="00BA14EE">
        <w:rPr>
          <w:rFonts w:ascii="Times New Roman" w:hAnsi="Times New Roman" w:cs="Times New Roman"/>
          <w:sz w:val="24"/>
          <w:szCs w:val="24"/>
        </w:rPr>
        <w:t xml:space="preserve"> </w:t>
      </w:r>
      <w:r w:rsidR="00146CF3" w:rsidRPr="00BA14EE">
        <w:rPr>
          <w:rFonts w:ascii="Times New Roman" w:hAnsi="Times New Roman" w:cs="Times New Roman"/>
          <w:noProof/>
          <w:sz w:val="24"/>
          <w:szCs w:val="24"/>
        </w:rPr>
        <w:t>and</w:t>
      </w:r>
      <w:r w:rsidR="00146CF3" w:rsidRPr="00BA14EE">
        <w:rPr>
          <w:rFonts w:ascii="Times New Roman" w:hAnsi="Times New Roman" w:cs="Times New Roman"/>
          <w:sz w:val="24"/>
          <w:szCs w:val="24"/>
        </w:rPr>
        <w:t xml:space="preserve"> much effort is being put into updat</w:t>
      </w:r>
      <w:r w:rsidR="00AD235C" w:rsidRPr="00BA14EE">
        <w:rPr>
          <w:rFonts w:ascii="Times New Roman" w:hAnsi="Times New Roman" w:cs="Times New Roman"/>
          <w:sz w:val="24"/>
          <w:szCs w:val="24"/>
        </w:rPr>
        <w:t>ing</w:t>
      </w:r>
      <w:r w:rsidR="00146CF3" w:rsidRPr="00BA14EE">
        <w:rPr>
          <w:rFonts w:ascii="Times New Roman" w:hAnsi="Times New Roman" w:cs="Times New Roman"/>
          <w:sz w:val="24"/>
          <w:szCs w:val="24"/>
        </w:rPr>
        <w:t xml:space="preserve"> the </w:t>
      </w:r>
      <w:r w:rsidR="003774D6" w:rsidRPr="00BA14EE">
        <w:rPr>
          <w:rFonts w:ascii="Times New Roman" w:hAnsi="Times New Roman" w:cs="Times New Roman"/>
          <w:sz w:val="24"/>
          <w:szCs w:val="24"/>
        </w:rPr>
        <w:t>area</w:t>
      </w:r>
      <w:r w:rsidR="00A318CE" w:rsidRPr="00BA14EE">
        <w:rPr>
          <w:rFonts w:ascii="Times New Roman" w:hAnsi="Times New Roman" w:cs="Times New Roman"/>
          <w:sz w:val="24"/>
          <w:szCs w:val="24"/>
        </w:rPr>
        <w:t>, for this reason,</w:t>
      </w:r>
      <w:r w:rsidR="003774D6" w:rsidRPr="00BA14EE">
        <w:rPr>
          <w:rFonts w:ascii="Times New Roman" w:hAnsi="Times New Roman" w:cs="Times New Roman"/>
          <w:sz w:val="24"/>
          <w:szCs w:val="24"/>
        </w:rPr>
        <w:t xml:space="preserve"> </w:t>
      </w:r>
      <w:r w:rsidR="003774D6" w:rsidRPr="00BA14EE">
        <w:rPr>
          <w:rFonts w:ascii="Times New Roman" w:hAnsi="Times New Roman" w:cs="Times New Roman"/>
          <w:noProof/>
          <w:sz w:val="24"/>
          <w:szCs w:val="24"/>
        </w:rPr>
        <w:t>its</w:t>
      </w:r>
      <w:r w:rsidR="003774D6" w:rsidRPr="00BA14EE">
        <w:rPr>
          <w:rFonts w:ascii="Times New Roman" w:hAnsi="Times New Roman" w:cs="Times New Roman"/>
          <w:sz w:val="24"/>
          <w:szCs w:val="24"/>
        </w:rPr>
        <w:t xml:space="preserve"> felt that favor from the city council will </w:t>
      </w:r>
      <w:r w:rsidR="003774D6" w:rsidRPr="00BA14EE">
        <w:rPr>
          <w:rFonts w:ascii="Times New Roman" w:hAnsi="Times New Roman" w:cs="Times New Roman"/>
          <w:noProof/>
          <w:sz w:val="24"/>
          <w:szCs w:val="24"/>
        </w:rPr>
        <w:t>be given</w:t>
      </w:r>
      <w:r w:rsidR="003774D6" w:rsidRPr="00BA14EE">
        <w:rPr>
          <w:rFonts w:ascii="Times New Roman" w:hAnsi="Times New Roman" w:cs="Times New Roman"/>
          <w:sz w:val="24"/>
          <w:szCs w:val="24"/>
        </w:rPr>
        <w:t xml:space="preserve"> to any business that represents an uplift in the socioeconomic status of the current inhabitants of the community. Since DBP </w:t>
      </w:r>
      <w:r w:rsidR="003774D6" w:rsidRPr="00BA14EE">
        <w:rPr>
          <w:rFonts w:ascii="Times New Roman" w:hAnsi="Times New Roman" w:cs="Times New Roman"/>
          <w:noProof/>
          <w:sz w:val="24"/>
          <w:szCs w:val="24"/>
        </w:rPr>
        <w:t>is focused</w:t>
      </w:r>
      <w:r w:rsidR="003774D6" w:rsidRPr="00BA14EE">
        <w:rPr>
          <w:rFonts w:ascii="Times New Roman" w:hAnsi="Times New Roman" w:cs="Times New Roman"/>
          <w:sz w:val="24"/>
          <w:szCs w:val="24"/>
        </w:rPr>
        <w:t xml:space="preserve"> on catering to those who currently have </w:t>
      </w:r>
      <w:r w:rsidR="00A318CE" w:rsidRPr="00BA14EE">
        <w:rPr>
          <w:rFonts w:ascii="Times New Roman" w:hAnsi="Times New Roman" w:cs="Times New Roman"/>
          <w:sz w:val="24"/>
          <w:szCs w:val="24"/>
        </w:rPr>
        <w:t xml:space="preserve">an </w:t>
      </w:r>
      <w:r w:rsidR="003774D6" w:rsidRPr="00BA14EE">
        <w:rPr>
          <w:rFonts w:ascii="Times New Roman" w:hAnsi="Times New Roman" w:cs="Times New Roman"/>
          <w:noProof/>
          <w:sz w:val="24"/>
          <w:szCs w:val="24"/>
        </w:rPr>
        <w:t>academic</w:t>
      </w:r>
      <w:r w:rsidR="003774D6" w:rsidRPr="00BA14EE">
        <w:rPr>
          <w:rFonts w:ascii="Times New Roman" w:hAnsi="Times New Roman" w:cs="Times New Roman"/>
          <w:sz w:val="24"/>
          <w:szCs w:val="24"/>
        </w:rPr>
        <w:t xml:space="preserve"> vision for the future </w:t>
      </w:r>
      <w:r w:rsidR="00AD235C" w:rsidRPr="00BA14EE">
        <w:rPr>
          <w:rFonts w:ascii="Times New Roman" w:hAnsi="Times New Roman" w:cs="Times New Roman"/>
          <w:sz w:val="24"/>
          <w:szCs w:val="24"/>
        </w:rPr>
        <w:t xml:space="preserve">and has </w:t>
      </w:r>
      <w:r w:rsidR="003774D6" w:rsidRPr="00BA14EE">
        <w:rPr>
          <w:rFonts w:ascii="Times New Roman" w:hAnsi="Times New Roman" w:cs="Times New Roman"/>
          <w:sz w:val="24"/>
          <w:szCs w:val="24"/>
        </w:rPr>
        <w:t xml:space="preserve">community </w:t>
      </w:r>
      <w:r w:rsidR="008B10B2" w:rsidRPr="00BA14EE">
        <w:rPr>
          <w:rFonts w:ascii="Times New Roman" w:hAnsi="Times New Roman" w:cs="Times New Roman"/>
          <w:sz w:val="24"/>
          <w:szCs w:val="24"/>
        </w:rPr>
        <w:t>involvement</w:t>
      </w:r>
      <w:r w:rsidR="003774D6" w:rsidRPr="00BA14EE">
        <w:rPr>
          <w:rFonts w:ascii="Times New Roman" w:hAnsi="Times New Roman" w:cs="Times New Roman"/>
          <w:sz w:val="24"/>
          <w:szCs w:val="24"/>
        </w:rPr>
        <w:t xml:space="preserve"> plans we forecast political support.  </w:t>
      </w:r>
      <w:r w:rsidR="00A318CE" w:rsidRPr="00BA14EE">
        <w:rPr>
          <w:rFonts w:ascii="Times New Roman" w:hAnsi="Times New Roman" w:cs="Times New Roman"/>
          <w:noProof/>
          <w:sz w:val="24"/>
          <w:szCs w:val="24"/>
        </w:rPr>
        <w:t>Also</w:t>
      </w:r>
      <w:r w:rsidR="003774D6" w:rsidRPr="00BA14EE">
        <w:rPr>
          <w:rFonts w:ascii="Times New Roman" w:hAnsi="Times New Roman" w:cs="Times New Roman"/>
          <w:sz w:val="24"/>
          <w:szCs w:val="24"/>
        </w:rPr>
        <w:t xml:space="preserve">, the U.S. </w:t>
      </w:r>
      <w:r w:rsidR="00AD235C" w:rsidRPr="00BA14EE">
        <w:rPr>
          <w:rFonts w:ascii="Times New Roman" w:hAnsi="Times New Roman" w:cs="Times New Roman"/>
          <w:sz w:val="24"/>
          <w:szCs w:val="24"/>
        </w:rPr>
        <w:t>i</w:t>
      </w:r>
      <w:r w:rsidR="003774D6" w:rsidRPr="00BA14EE">
        <w:rPr>
          <w:rFonts w:ascii="Times New Roman" w:hAnsi="Times New Roman" w:cs="Times New Roman"/>
          <w:sz w:val="24"/>
          <w:szCs w:val="24"/>
        </w:rPr>
        <w:t>s currently experiencing some reprove from the last repression a</w:t>
      </w:r>
      <w:r w:rsidR="00AD235C" w:rsidRPr="00BA14EE">
        <w:rPr>
          <w:rFonts w:ascii="Times New Roman" w:hAnsi="Times New Roman" w:cs="Times New Roman"/>
          <w:sz w:val="24"/>
          <w:szCs w:val="24"/>
        </w:rPr>
        <w:t>s</w:t>
      </w:r>
      <w:r w:rsidR="003774D6" w:rsidRPr="00BA14EE">
        <w:rPr>
          <w:rFonts w:ascii="Times New Roman" w:hAnsi="Times New Roman" w:cs="Times New Roman"/>
          <w:sz w:val="24"/>
          <w:szCs w:val="24"/>
        </w:rPr>
        <w:t xml:space="preserve"> business is not only up in California but the </w:t>
      </w:r>
      <w:proofErr w:type="gramStart"/>
      <w:r w:rsidR="003774D6" w:rsidRPr="00BA14EE">
        <w:rPr>
          <w:rFonts w:ascii="Times New Roman" w:hAnsi="Times New Roman" w:cs="Times New Roman"/>
          <w:sz w:val="24"/>
          <w:szCs w:val="24"/>
        </w:rPr>
        <w:t>U.S.</w:t>
      </w:r>
      <w:r w:rsidR="00AD235C" w:rsidRPr="00BA14EE">
        <w:rPr>
          <w:rFonts w:ascii="Times New Roman" w:hAnsi="Times New Roman" w:cs="Times New Roman"/>
          <w:sz w:val="24"/>
          <w:szCs w:val="24"/>
        </w:rPr>
        <w:t>.</w:t>
      </w:r>
      <w:proofErr w:type="gramEnd"/>
      <w:r w:rsidR="003774D6" w:rsidRPr="00BA14EE">
        <w:rPr>
          <w:rFonts w:ascii="Times New Roman" w:hAnsi="Times New Roman" w:cs="Times New Roman"/>
          <w:sz w:val="24"/>
          <w:szCs w:val="24"/>
        </w:rPr>
        <w:t xml:space="preserve"> In </w:t>
      </w:r>
      <w:r w:rsidR="00AD235C" w:rsidRPr="00BA14EE">
        <w:rPr>
          <w:rFonts w:ascii="Times New Roman" w:hAnsi="Times New Roman" w:cs="Times New Roman"/>
          <w:sz w:val="24"/>
          <w:szCs w:val="24"/>
        </w:rPr>
        <w:t>general,</w:t>
      </w:r>
      <w:r w:rsidR="003774D6" w:rsidRPr="00BA14EE">
        <w:rPr>
          <w:rFonts w:ascii="Times New Roman" w:hAnsi="Times New Roman" w:cs="Times New Roman"/>
          <w:sz w:val="24"/>
          <w:szCs w:val="24"/>
        </w:rPr>
        <w:t xml:space="preserve"> and we forecast this will be the case for the next couple of years at least.</w:t>
      </w:r>
    </w:p>
    <w:p w14:paraId="102967D5" w14:textId="4A9AE5CE" w:rsidR="0043164A" w:rsidRPr="00BA14EE" w:rsidRDefault="0043164A"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Economical:</w:t>
      </w:r>
      <w:r w:rsidR="008B10B2" w:rsidRPr="00BA14EE">
        <w:rPr>
          <w:rFonts w:ascii="Times New Roman" w:hAnsi="Times New Roman" w:cs="Times New Roman"/>
          <w:sz w:val="24"/>
          <w:szCs w:val="24"/>
        </w:rPr>
        <w:t xml:space="preserve"> Economically though the location has </w:t>
      </w:r>
      <w:r w:rsidR="008B10B2" w:rsidRPr="00BA14EE">
        <w:rPr>
          <w:rFonts w:ascii="Times New Roman" w:hAnsi="Times New Roman" w:cs="Times New Roman"/>
          <w:noProof/>
          <w:sz w:val="24"/>
          <w:szCs w:val="24"/>
        </w:rPr>
        <w:t>been economically repressed</w:t>
      </w:r>
      <w:r w:rsidR="008B10B2" w:rsidRPr="00BA14EE">
        <w:rPr>
          <w:rFonts w:ascii="Times New Roman" w:hAnsi="Times New Roman" w:cs="Times New Roman"/>
          <w:sz w:val="24"/>
          <w:szCs w:val="24"/>
        </w:rPr>
        <w:t xml:space="preserve"> in the past, there is economic growth projected as </w:t>
      </w:r>
      <w:r w:rsidR="008B10B2" w:rsidRPr="00BA14EE">
        <w:rPr>
          <w:rFonts w:ascii="Times New Roman" w:hAnsi="Times New Roman" w:cs="Times New Roman"/>
          <w:noProof/>
          <w:sz w:val="24"/>
          <w:szCs w:val="24"/>
        </w:rPr>
        <w:t>sidewalks</w:t>
      </w:r>
      <w:r w:rsidR="008B10B2" w:rsidRPr="00BA14EE">
        <w:rPr>
          <w:rFonts w:ascii="Times New Roman" w:hAnsi="Times New Roman" w:cs="Times New Roman"/>
          <w:sz w:val="24"/>
          <w:szCs w:val="24"/>
        </w:rPr>
        <w:t xml:space="preserve"> </w:t>
      </w:r>
      <w:r w:rsidR="008B10B2" w:rsidRPr="00BA14EE">
        <w:rPr>
          <w:rFonts w:ascii="Times New Roman" w:hAnsi="Times New Roman" w:cs="Times New Roman"/>
          <w:noProof/>
          <w:sz w:val="24"/>
          <w:szCs w:val="24"/>
        </w:rPr>
        <w:t>and</w:t>
      </w:r>
      <w:r w:rsidR="008B10B2" w:rsidRPr="00BA14EE">
        <w:rPr>
          <w:rFonts w:ascii="Times New Roman" w:hAnsi="Times New Roman" w:cs="Times New Roman"/>
          <w:sz w:val="24"/>
          <w:szCs w:val="24"/>
        </w:rPr>
        <w:t xml:space="preserve"> drainage </w:t>
      </w:r>
      <w:r w:rsidR="006319CA" w:rsidRPr="00BA14EE">
        <w:rPr>
          <w:rFonts w:ascii="Times New Roman" w:hAnsi="Times New Roman" w:cs="Times New Roman"/>
          <w:noProof/>
          <w:sz w:val="24"/>
          <w:szCs w:val="24"/>
        </w:rPr>
        <w:t>are</w:t>
      </w:r>
      <w:r w:rsidR="008B10B2" w:rsidRPr="00BA14EE">
        <w:rPr>
          <w:rFonts w:ascii="Times New Roman" w:hAnsi="Times New Roman" w:cs="Times New Roman"/>
          <w:sz w:val="24"/>
          <w:szCs w:val="24"/>
        </w:rPr>
        <w:t xml:space="preserve"> </w:t>
      </w:r>
      <w:r w:rsidR="008B10B2" w:rsidRPr="00BA14EE">
        <w:rPr>
          <w:rFonts w:ascii="Times New Roman" w:hAnsi="Times New Roman" w:cs="Times New Roman"/>
          <w:noProof/>
          <w:sz w:val="24"/>
          <w:szCs w:val="24"/>
        </w:rPr>
        <w:t>being installed</w:t>
      </w:r>
      <w:r w:rsidR="008B10B2" w:rsidRPr="00BA14EE">
        <w:rPr>
          <w:rFonts w:ascii="Times New Roman" w:hAnsi="Times New Roman" w:cs="Times New Roman"/>
          <w:sz w:val="24"/>
          <w:szCs w:val="24"/>
        </w:rPr>
        <w:t xml:space="preserve"> from the highway to the college. </w:t>
      </w:r>
      <w:r w:rsidR="008B10B2" w:rsidRPr="00BA14EE">
        <w:rPr>
          <w:rFonts w:ascii="Times New Roman" w:hAnsi="Times New Roman" w:cs="Times New Roman"/>
          <w:noProof/>
          <w:sz w:val="24"/>
          <w:szCs w:val="24"/>
        </w:rPr>
        <w:t>This</w:t>
      </w:r>
      <w:r w:rsidR="008B10B2" w:rsidRPr="00BA14EE">
        <w:rPr>
          <w:rFonts w:ascii="Times New Roman" w:hAnsi="Times New Roman" w:cs="Times New Roman"/>
          <w:sz w:val="24"/>
          <w:szCs w:val="24"/>
        </w:rPr>
        <w:t xml:space="preserve"> will encourage more foot traffic as well as cyclists. </w:t>
      </w:r>
      <w:r w:rsidR="00AD235C" w:rsidRPr="00BA14EE">
        <w:rPr>
          <w:rFonts w:ascii="Times New Roman" w:hAnsi="Times New Roman" w:cs="Times New Roman"/>
          <w:sz w:val="24"/>
          <w:szCs w:val="24"/>
        </w:rPr>
        <w:t>Correspondingly, b</w:t>
      </w:r>
      <w:r w:rsidR="008B10B2" w:rsidRPr="00BA14EE">
        <w:rPr>
          <w:rFonts w:ascii="Times New Roman" w:hAnsi="Times New Roman" w:cs="Times New Roman"/>
          <w:sz w:val="24"/>
          <w:szCs w:val="24"/>
        </w:rPr>
        <w:t>oth companies that DBP is patterned after are doing well financially in both California, The U.S., including the locations currently doing business closest to our proposed location.</w:t>
      </w:r>
    </w:p>
    <w:p w14:paraId="4ADEE6DC" w14:textId="617F1E27" w:rsidR="0043164A" w:rsidRPr="00BA14EE" w:rsidRDefault="00F25669"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Social-cultural</w:t>
      </w:r>
      <w:r w:rsidR="0043164A" w:rsidRPr="00BA14EE">
        <w:rPr>
          <w:rFonts w:ascii="Times New Roman" w:hAnsi="Times New Roman" w:cs="Times New Roman"/>
          <w:sz w:val="24"/>
          <w:szCs w:val="24"/>
        </w:rPr>
        <w:t>:</w:t>
      </w:r>
      <w:r w:rsidR="00951353" w:rsidRPr="00BA14EE">
        <w:rPr>
          <w:rFonts w:ascii="Times New Roman" w:hAnsi="Times New Roman" w:cs="Times New Roman"/>
          <w:sz w:val="24"/>
          <w:szCs w:val="24"/>
        </w:rPr>
        <w:t xml:space="preserve"> This is </w:t>
      </w:r>
      <w:r w:rsidR="00A318CE" w:rsidRPr="00BA14EE">
        <w:rPr>
          <w:rFonts w:ascii="Times New Roman" w:hAnsi="Times New Roman" w:cs="Times New Roman"/>
          <w:sz w:val="24"/>
          <w:szCs w:val="24"/>
        </w:rPr>
        <w:t xml:space="preserve">an </w:t>
      </w:r>
      <w:r w:rsidR="00951353" w:rsidRPr="00BA14EE">
        <w:rPr>
          <w:rFonts w:ascii="Times New Roman" w:hAnsi="Times New Roman" w:cs="Times New Roman"/>
          <w:noProof/>
          <w:sz w:val="24"/>
          <w:szCs w:val="24"/>
        </w:rPr>
        <w:t>area</w:t>
      </w:r>
      <w:r w:rsidR="00951353" w:rsidRPr="00BA14EE">
        <w:rPr>
          <w:rFonts w:ascii="Times New Roman" w:hAnsi="Times New Roman" w:cs="Times New Roman"/>
          <w:sz w:val="24"/>
          <w:szCs w:val="24"/>
        </w:rPr>
        <w:t xml:space="preserve"> of targeted change. Though the current </w:t>
      </w:r>
      <w:r w:rsidRPr="00BA14EE">
        <w:rPr>
          <w:rFonts w:ascii="Times New Roman" w:hAnsi="Times New Roman" w:cs="Times New Roman"/>
          <w:sz w:val="24"/>
          <w:szCs w:val="24"/>
        </w:rPr>
        <w:t>Social-cultural</w:t>
      </w:r>
      <w:r w:rsidR="00951353" w:rsidRPr="00BA14EE">
        <w:rPr>
          <w:rFonts w:ascii="Times New Roman" w:hAnsi="Times New Roman" w:cs="Times New Roman"/>
          <w:sz w:val="24"/>
          <w:szCs w:val="24"/>
        </w:rPr>
        <w:t xml:space="preserve"> feel of the area is one of oppression in the area surrounding Yuba College it is o</w:t>
      </w:r>
      <w:r w:rsidR="0087434A" w:rsidRPr="00BA14EE">
        <w:rPr>
          <w:rFonts w:ascii="Times New Roman" w:hAnsi="Times New Roman" w:cs="Times New Roman"/>
          <w:sz w:val="24"/>
          <w:szCs w:val="24"/>
        </w:rPr>
        <w:t xml:space="preserve">ur desire to change this by bringing a new thriving business that promotes health, by attracting </w:t>
      </w:r>
      <w:r w:rsidR="00A65347" w:rsidRPr="00BA14EE">
        <w:rPr>
          <w:rFonts w:ascii="Times New Roman" w:hAnsi="Times New Roman" w:cs="Times New Roman"/>
          <w:sz w:val="24"/>
          <w:szCs w:val="24"/>
        </w:rPr>
        <w:t xml:space="preserve">patrons who have a vision for </w:t>
      </w:r>
      <w:r w:rsidRPr="00BA14EE">
        <w:rPr>
          <w:rFonts w:ascii="Times New Roman" w:hAnsi="Times New Roman" w:cs="Times New Roman"/>
          <w:sz w:val="24"/>
          <w:szCs w:val="24"/>
        </w:rPr>
        <w:t>the future, by hav</w:t>
      </w:r>
      <w:r w:rsidR="00AD235C" w:rsidRPr="00BA14EE">
        <w:rPr>
          <w:rFonts w:ascii="Times New Roman" w:hAnsi="Times New Roman" w:cs="Times New Roman"/>
          <w:sz w:val="24"/>
          <w:szCs w:val="24"/>
        </w:rPr>
        <w:t>ing</w:t>
      </w:r>
      <w:r w:rsidRPr="00BA14EE">
        <w:rPr>
          <w:rFonts w:ascii="Times New Roman" w:hAnsi="Times New Roman" w:cs="Times New Roman"/>
          <w:sz w:val="24"/>
          <w:szCs w:val="24"/>
        </w:rPr>
        <w:t xml:space="preserve"> a culture that focuses on success, music, honest, quality, and fellowship into the community.  While we know that DBP will be unable to accomplish this community transformation on its own, DBP will help to pioneer efforts by continuing the Dutch Brothers </w:t>
      </w:r>
      <w:r w:rsidRPr="00BA14EE">
        <w:rPr>
          <w:rFonts w:ascii="Times New Roman" w:hAnsi="Times New Roman" w:cs="Times New Roman"/>
          <w:sz w:val="24"/>
          <w:szCs w:val="24"/>
        </w:rPr>
        <w:lastRenderedPageBreak/>
        <w:t xml:space="preserve">commitment of annually giving back a percentage of its profits to improve the community it does business </w:t>
      </w:r>
      <w:r w:rsidRPr="00BA14EE">
        <w:rPr>
          <w:rFonts w:ascii="Times New Roman" w:hAnsi="Times New Roman" w:cs="Times New Roman"/>
          <w:noProof/>
          <w:sz w:val="24"/>
          <w:szCs w:val="24"/>
        </w:rPr>
        <w:t>in</w:t>
      </w:r>
      <w:r w:rsidRPr="00BA14EE">
        <w:rPr>
          <w:rFonts w:ascii="Times New Roman" w:hAnsi="Times New Roman" w:cs="Times New Roman"/>
          <w:sz w:val="24"/>
          <w:szCs w:val="24"/>
        </w:rPr>
        <w:t>.</w:t>
      </w:r>
      <w:r w:rsidR="0087434A" w:rsidRPr="00BA14EE">
        <w:rPr>
          <w:rFonts w:ascii="Times New Roman" w:hAnsi="Times New Roman" w:cs="Times New Roman"/>
          <w:sz w:val="24"/>
          <w:szCs w:val="24"/>
        </w:rPr>
        <w:t xml:space="preserve"> </w:t>
      </w:r>
    </w:p>
    <w:p w14:paraId="77EDF53C" w14:textId="3705A990" w:rsidR="0043164A" w:rsidRPr="00BA14EE" w:rsidRDefault="0043164A"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Technological:</w:t>
      </w:r>
      <w:r w:rsidR="00AC7153" w:rsidRPr="00BA14EE">
        <w:rPr>
          <w:rFonts w:ascii="Times New Roman" w:hAnsi="Times New Roman" w:cs="Times New Roman"/>
          <w:sz w:val="24"/>
          <w:szCs w:val="24"/>
        </w:rPr>
        <w:t xml:space="preserve"> DBP will use up to date supply systems to </w:t>
      </w:r>
      <w:r w:rsidR="00A318CE" w:rsidRPr="00BA14EE">
        <w:rPr>
          <w:rFonts w:ascii="Times New Roman" w:hAnsi="Times New Roman" w:cs="Times New Roman"/>
          <w:noProof/>
          <w:sz w:val="24"/>
          <w:szCs w:val="24"/>
        </w:rPr>
        <w:t>e</w:t>
      </w:r>
      <w:r w:rsidR="00510C76" w:rsidRPr="00BA14EE">
        <w:rPr>
          <w:rFonts w:ascii="Times New Roman" w:hAnsi="Times New Roman" w:cs="Times New Roman"/>
          <w:noProof/>
          <w:sz w:val="24"/>
          <w:szCs w:val="24"/>
        </w:rPr>
        <w:t>nsure</w:t>
      </w:r>
      <w:r w:rsidR="00510C76" w:rsidRPr="00BA14EE">
        <w:rPr>
          <w:rFonts w:ascii="Times New Roman" w:hAnsi="Times New Roman" w:cs="Times New Roman"/>
          <w:sz w:val="24"/>
          <w:szCs w:val="24"/>
        </w:rPr>
        <w:t xml:space="preserve"> Just-In-Time deliveries of produce</w:t>
      </w:r>
      <w:r w:rsidR="00EA2602" w:rsidRPr="00BA14EE">
        <w:rPr>
          <w:rFonts w:ascii="Times New Roman" w:hAnsi="Times New Roman" w:cs="Times New Roman"/>
          <w:sz w:val="24"/>
          <w:szCs w:val="24"/>
        </w:rPr>
        <w:t xml:space="preserve"> </w:t>
      </w:r>
      <w:r w:rsidR="00510C76" w:rsidRPr="00BA14EE">
        <w:rPr>
          <w:rFonts w:ascii="Times New Roman" w:hAnsi="Times New Roman" w:cs="Times New Roman"/>
          <w:sz w:val="24"/>
          <w:szCs w:val="24"/>
        </w:rPr>
        <w:t>ensur</w:t>
      </w:r>
      <w:r w:rsidR="00EA2602" w:rsidRPr="00BA14EE">
        <w:rPr>
          <w:rFonts w:ascii="Times New Roman" w:hAnsi="Times New Roman" w:cs="Times New Roman"/>
          <w:sz w:val="24"/>
          <w:szCs w:val="24"/>
        </w:rPr>
        <w:t>ing</w:t>
      </w:r>
      <w:r w:rsidR="00510C76" w:rsidRPr="00BA14EE">
        <w:rPr>
          <w:rFonts w:ascii="Times New Roman" w:hAnsi="Times New Roman" w:cs="Times New Roman"/>
          <w:sz w:val="24"/>
          <w:szCs w:val="24"/>
        </w:rPr>
        <w:t xml:space="preserve"> the fresh</w:t>
      </w:r>
      <w:r w:rsidR="00EA2602" w:rsidRPr="00BA14EE">
        <w:rPr>
          <w:rFonts w:ascii="Times New Roman" w:hAnsi="Times New Roman" w:cs="Times New Roman"/>
          <w:sz w:val="24"/>
          <w:szCs w:val="24"/>
        </w:rPr>
        <w:t>est</w:t>
      </w:r>
      <w:r w:rsidR="00510C76" w:rsidRPr="00BA14EE">
        <w:rPr>
          <w:rFonts w:ascii="Times New Roman" w:hAnsi="Times New Roman" w:cs="Times New Roman"/>
          <w:sz w:val="24"/>
          <w:szCs w:val="24"/>
        </w:rPr>
        <w:t xml:space="preserve"> organic supplies for juicing and coffees possible. Further, the music traditions of Dutch Brothers combined with patterns borrowed from Starbucks will help to keep DBP on the cutting edge of music. Offering wifi and high-speed internet access as well as computers on timed rentals will also keep DBP a valued location for study or out of office work. Lastly, DBP commitment to innovation will ensure that DBP is al</w:t>
      </w:r>
      <w:r w:rsidR="00EA2602" w:rsidRPr="00BA14EE">
        <w:rPr>
          <w:rFonts w:ascii="Times New Roman" w:hAnsi="Times New Roman" w:cs="Times New Roman"/>
          <w:sz w:val="24"/>
          <w:szCs w:val="24"/>
        </w:rPr>
        <w:t>w</w:t>
      </w:r>
      <w:r w:rsidR="00510C76" w:rsidRPr="00BA14EE">
        <w:rPr>
          <w:rFonts w:ascii="Times New Roman" w:hAnsi="Times New Roman" w:cs="Times New Roman"/>
          <w:sz w:val="24"/>
          <w:szCs w:val="24"/>
        </w:rPr>
        <w:t xml:space="preserve">ays on top of the technologies advancement. </w:t>
      </w:r>
    </w:p>
    <w:p w14:paraId="54535981" w14:textId="07A9F8AD" w:rsidR="00F06FF7" w:rsidRPr="00BA14EE" w:rsidRDefault="0043164A"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Environmental:</w:t>
      </w:r>
      <w:r w:rsidR="006F1CE4" w:rsidRPr="00BA14EE">
        <w:rPr>
          <w:rFonts w:ascii="Times New Roman" w:hAnsi="Times New Roman" w:cs="Times New Roman"/>
          <w:sz w:val="24"/>
          <w:szCs w:val="24"/>
        </w:rPr>
        <w:t xml:space="preserve"> The fa</w:t>
      </w:r>
      <w:r w:rsidR="004163E0" w:rsidRPr="00BA14EE">
        <w:rPr>
          <w:rFonts w:ascii="Times New Roman" w:hAnsi="Times New Roman" w:cs="Times New Roman"/>
          <w:sz w:val="24"/>
          <w:szCs w:val="24"/>
        </w:rPr>
        <w:t xml:space="preserve">mily </w:t>
      </w:r>
      <w:r w:rsidR="004163E0" w:rsidRPr="00BA14EE">
        <w:rPr>
          <w:rFonts w:ascii="Times New Roman" w:hAnsi="Times New Roman" w:cs="Times New Roman"/>
          <w:noProof/>
          <w:sz w:val="24"/>
          <w:szCs w:val="24"/>
        </w:rPr>
        <w:t>fe</w:t>
      </w:r>
      <w:r w:rsidR="006319CA" w:rsidRPr="00BA14EE">
        <w:rPr>
          <w:rFonts w:ascii="Times New Roman" w:hAnsi="Times New Roman" w:cs="Times New Roman"/>
          <w:noProof/>
          <w:sz w:val="24"/>
          <w:szCs w:val="24"/>
        </w:rPr>
        <w:t>lt</w:t>
      </w:r>
      <w:r w:rsidR="004163E0" w:rsidRPr="00BA14EE">
        <w:rPr>
          <w:rFonts w:ascii="Times New Roman" w:hAnsi="Times New Roman" w:cs="Times New Roman"/>
          <w:sz w:val="24"/>
          <w:szCs w:val="24"/>
        </w:rPr>
        <w:t xml:space="preserve"> and </w:t>
      </w:r>
      <w:r w:rsidR="00EA2602" w:rsidRPr="00BA14EE">
        <w:rPr>
          <w:rFonts w:ascii="Times New Roman" w:hAnsi="Times New Roman" w:cs="Times New Roman"/>
          <w:sz w:val="24"/>
          <w:szCs w:val="24"/>
        </w:rPr>
        <w:t>laid-back</w:t>
      </w:r>
      <w:r w:rsidR="004163E0" w:rsidRPr="00BA14EE">
        <w:rPr>
          <w:rFonts w:ascii="Times New Roman" w:hAnsi="Times New Roman" w:cs="Times New Roman"/>
          <w:sz w:val="24"/>
          <w:szCs w:val="24"/>
        </w:rPr>
        <w:t xml:space="preserve"> smooth work env</w:t>
      </w:r>
      <w:r w:rsidR="00F06FF7" w:rsidRPr="00BA14EE">
        <w:rPr>
          <w:rFonts w:ascii="Times New Roman" w:hAnsi="Times New Roman" w:cs="Times New Roman"/>
          <w:sz w:val="24"/>
          <w:szCs w:val="24"/>
        </w:rPr>
        <w:t>ironment will be a cor</w:t>
      </w:r>
      <w:r w:rsidR="00F9064C" w:rsidRPr="00BA14EE">
        <w:rPr>
          <w:rFonts w:ascii="Times New Roman" w:hAnsi="Times New Roman" w:cs="Times New Roman"/>
          <w:sz w:val="24"/>
          <w:szCs w:val="24"/>
        </w:rPr>
        <w:t>nerstone at</w:t>
      </w:r>
      <w:r w:rsidR="00F06FF7" w:rsidRPr="00BA14EE">
        <w:rPr>
          <w:rFonts w:ascii="Times New Roman" w:hAnsi="Times New Roman" w:cs="Times New Roman"/>
          <w:sz w:val="24"/>
          <w:szCs w:val="24"/>
        </w:rPr>
        <w:t xml:space="preserve"> DBP locations. </w:t>
      </w:r>
      <w:r w:rsidR="00A318CE" w:rsidRPr="00BA14EE">
        <w:rPr>
          <w:rFonts w:ascii="Times New Roman" w:hAnsi="Times New Roman" w:cs="Times New Roman"/>
          <w:noProof/>
          <w:sz w:val="24"/>
          <w:szCs w:val="24"/>
        </w:rPr>
        <w:t>Also</w:t>
      </w:r>
      <w:r w:rsidR="00F06FF7" w:rsidRPr="00BA14EE">
        <w:rPr>
          <w:rFonts w:ascii="Times New Roman" w:hAnsi="Times New Roman" w:cs="Times New Roman"/>
          <w:sz w:val="24"/>
          <w:szCs w:val="24"/>
        </w:rPr>
        <w:t xml:space="preserve">, for those on the </w:t>
      </w:r>
      <w:r w:rsidR="00F06FF7" w:rsidRPr="00BA14EE">
        <w:rPr>
          <w:rFonts w:ascii="Times New Roman" w:hAnsi="Times New Roman" w:cs="Times New Roman"/>
          <w:noProof/>
          <w:sz w:val="24"/>
          <w:szCs w:val="24"/>
        </w:rPr>
        <w:t>go</w:t>
      </w:r>
      <w:r w:rsidR="00A318CE" w:rsidRPr="00BA14EE">
        <w:rPr>
          <w:rFonts w:ascii="Times New Roman" w:hAnsi="Times New Roman" w:cs="Times New Roman"/>
          <w:noProof/>
          <w:sz w:val="24"/>
          <w:szCs w:val="24"/>
        </w:rPr>
        <w:t>,</w:t>
      </w:r>
      <w:r w:rsidR="00F06FF7" w:rsidRPr="00BA14EE">
        <w:rPr>
          <w:rFonts w:ascii="Times New Roman" w:hAnsi="Times New Roman" w:cs="Times New Roman"/>
          <w:sz w:val="24"/>
          <w:szCs w:val="24"/>
        </w:rPr>
        <w:t xml:space="preserve"> a </w:t>
      </w:r>
      <w:r w:rsidR="00F06FF7" w:rsidRPr="00BA14EE">
        <w:rPr>
          <w:rFonts w:ascii="Times New Roman" w:hAnsi="Times New Roman" w:cs="Times New Roman"/>
          <w:noProof/>
          <w:sz w:val="24"/>
          <w:szCs w:val="24"/>
        </w:rPr>
        <w:t>drive</w:t>
      </w:r>
      <w:r w:rsidR="00A318CE" w:rsidRPr="00BA14EE">
        <w:rPr>
          <w:rFonts w:ascii="Times New Roman" w:hAnsi="Times New Roman" w:cs="Times New Roman"/>
          <w:noProof/>
          <w:sz w:val="24"/>
          <w:szCs w:val="24"/>
        </w:rPr>
        <w:t>-</w:t>
      </w:r>
      <w:r w:rsidR="00F06FF7" w:rsidRPr="00BA14EE">
        <w:rPr>
          <w:rFonts w:ascii="Times New Roman" w:hAnsi="Times New Roman" w:cs="Times New Roman"/>
          <w:noProof/>
          <w:sz w:val="24"/>
          <w:szCs w:val="24"/>
        </w:rPr>
        <w:t>thru</w:t>
      </w:r>
      <w:r w:rsidR="00F06FF7" w:rsidRPr="00BA14EE">
        <w:rPr>
          <w:rFonts w:ascii="Times New Roman" w:hAnsi="Times New Roman" w:cs="Times New Roman"/>
          <w:sz w:val="24"/>
          <w:szCs w:val="24"/>
        </w:rPr>
        <w:t xml:space="preserve"> that focuses on satisfied repeat business will be offered.</w:t>
      </w:r>
    </w:p>
    <w:p w14:paraId="0BBC224B" w14:textId="02B0F991" w:rsidR="009C67F5" w:rsidRPr="00BA14EE" w:rsidRDefault="00B02E54"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Whereas PESTEL provides </w:t>
      </w:r>
      <w:r w:rsidR="007E121B" w:rsidRPr="00BA14EE">
        <w:rPr>
          <w:rFonts w:ascii="Times New Roman" w:hAnsi="Times New Roman" w:cs="Times New Roman"/>
          <w:sz w:val="24"/>
          <w:szCs w:val="24"/>
        </w:rPr>
        <w:t>one</w:t>
      </w:r>
      <w:r w:rsidRPr="00BA14EE">
        <w:rPr>
          <w:rFonts w:ascii="Times New Roman" w:hAnsi="Times New Roman" w:cs="Times New Roman"/>
          <w:sz w:val="24"/>
          <w:szCs w:val="24"/>
        </w:rPr>
        <w:t xml:space="preserve"> with a good sense of the broader macro-environment, industry analysis informs </w:t>
      </w:r>
      <w:r w:rsidR="007E121B" w:rsidRPr="00BA14EE">
        <w:rPr>
          <w:rFonts w:ascii="Times New Roman" w:hAnsi="Times New Roman" w:cs="Times New Roman"/>
          <w:sz w:val="24"/>
          <w:szCs w:val="24"/>
        </w:rPr>
        <w:t>one</w:t>
      </w:r>
      <w:r w:rsidRPr="00BA14EE">
        <w:rPr>
          <w:rFonts w:ascii="Times New Roman" w:hAnsi="Times New Roman" w:cs="Times New Roman"/>
          <w:sz w:val="24"/>
          <w:szCs w:val="24"/>
        </w:rPr>
        <w:t xml:space="preserve"> about the organization’s competitive environment and the key industry-level factors that seem to influence performance.</w:t>
      </w:r>
      <w:r w:rsidR="009C67F5" w:rsidRPr="00BA14EE">
        <w:rPr>
          <w:rFonts w:ascii="Times New Roman" w:hAnsi="Times New Roman" w:cs="Times New Roman"/>
          <w:sz w:val="24"/>
          <w:szCs w:val="24"/>
        </w:rPr>
        <w:t xml:space="preserve"> In industry analysis of Starbucks, Dutch Brothers, Jamba Juice, and Planet Smoothie franchises </w:t>
      </w:r>
      <w:r w:rsidR="009C67F5" w:rsidRPr="00BA14EE">
        <w:rPr>
          <w:rFonts w:ascii="Times New Roman" w:hAnsi="Times New Roman" w:cs="Times New Roman"/>
          <w:noProof/>
          <w:sz w:val="24"/>
          <w:szCs w:val="24"/>
        </w:rPr>
        <w:t>show</w:t>
      </w:r>
      <w:r w:rsidR="009C67F5" w:rsidRPr="00BA14EE">
        <w:rPr>
          <w:rFonts w:ascii="Times New Roman" w:hAnsi="Times New Roman" w:cs="Times New Roman"/>
          <w:sz w:val="24"/>
          <w:szCs w:val="24"/>
        </w:rPr>
        <w:t xml:space="preserve"> growth and sustainability over the board. </w:t>
      </w:r>
    </w:p>
    <w:p w14:paraId="3C59A240" w14:textId="5142B9F5" w:rsidR="00695161" w:rsidRPr="00BA14EE" w:rsidRDefault="00F427A8" w:rsidP="00755AF0">
      <w:pPr>
        <w:rPr>
          <w:rFonts w:ascii="Times New Roman" w:hAnsi="Times New Roman" w:cs="Times New Roman"/>
          <w:sz w:val="24"/>
          <w:szCs w:val="24"/>
        </w:rPr>
      </w:pPr>
      <w:r w:rsidRPr="00BA14EE">
        <w:rPr>
          <w:rFonts w:ascii="Times New Roman" w:hAnsi="Times New Roman" w:cs="Times New Roman"/>
          <w:sz w:val="24"/>
          <w:szCs w:val="24"/>
        </w:rPr>
        <w:t>Justifications</w:t>
      </w:r>
    </w:p>
    <w:p w14:paraId="4C320C76" w14:textId="2830908B" w:rsidR="009E1FC7" w:rsidRPr="00BA14EE" w:rsidRDefault="00F427A8"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We will</w:t>
      </w:r>
      <w:r w:rsidR="00755AF0" w:rsidRPr="00BA14EE">
        <w:rPr>
          <w:rFonts w:ascii="Times New Roman" w:hAnsi="Times New Roman" w:cs="Times New Roman"/>
          <w:sz w:val="24"/>
          <w:szCs w:val="24"/>
        </w:rPr>
        <w:t xml:space="preserve"> justify our organization’s mission</w:t>
      </w:r>
      <w:r w:rsidR="00A318CE" w:rsidRPr="00BA14EE">
        <w:rPr>
          <w:rFonts w:ascii="Times New Roman" w:hAnsi="Times New Roman" w:cs="Times New Roman"/>
          <w:sz w:val="24"/>
          <w:szCs w:val="24"/>
        </w:rPr>
        <w:t>,</w:t>
      </w:r>
      <w:r w:rsidR="00755AF0" w:rsidRPr="00BA14EE">
        <w:rPr>
          <w:rFonts w:ascii="Times New Roman" w:hAnsi="Times New Roman" w:cs="Times New Roman"/>
          <w:sz w:val="24"/>
          <w:szCs w:val="24"/>
        </w:rPr>
        <w:t xml:space="preserve"> </w:t>
      </w:r>
      <w:r w:rsidR="00755AF0" w:rsidRPr="00BA14EE">
        <w:rPr>
          <w:rFonts w:ascii="Times New Roman" w:hAnsi="Times New Roman" w:cs="Times New Roman"/>
          <w:noProof/>
          <w:sz w:val="24"/>
          <w:szCs w:val="24"/>
        </w:rPr>
        <w:t>and</w:t>
      </w:r>
      <w:r w:rsidR="00755AF0" w:rsidRPr="00BA14EE">
        <w:rPr>
          <w:rFonts w:ascii="Times New Roman" w:hAnsi="Times New Roman" w:cs="Times New Roman"/>
          <w:sz w:val="24"/>
          <w:szCs w:val="24"/>
        </w:rPr>
        <w:t xml:space="preserve"> goals</w:t>
      </w:r>
      <w:r w:rsidRPr="00BA14EE">
        <w:rPr>
          <w:rFonts w:ascii="Times New Roman" w:hAnsi="Times New Roman" w:cs="Times New Roman"/>
          <w:sz w:val="24"/>
          <w:szCs w:val="24"/>
        </w:rPr>
        <w:t xml:space="preserve"> through the improvement of the community DBP </w:t>
      </w:r>
      <w:r w:rsidRPr="00BA14EE">
        <w:rPr>
          <w:rFonts w:ascii="Times New Roman" w:hAnsi="Times New Roman" w:cs="Times New Roman"/>
          <w:noProof/>
          <w:sz w:val="24"/>
          <w:szCs w:val="24"/>
        </w:rPr>
        <w:t>is placed</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in</w:t>
      </w:r>
      <w:r w:rsidRPr="00BA14EE">
        <w:rPr>
          <w:rFonts w:ascii="Times New Roman" w:hAnsi="Times New Roman" w:cs="Times New Roman"/>
          <w:sz w:val="24"/>
          <w:szCs w:val="24"/>
        </w:rPr>
        <w:t xml:space="preserve">.  Along with </w:t>
      </w:r>
      <w:r w:rsidR="00EA2602" w:rsidRPr="00BA14EE">
        <w:rPr>
          <w:rFonts w:ascii="Times New Roman" w:hAnsi="Times New Roman" w:cs="Times New Roman"/>
          <w:sz w:val="24"/>
          <w:szCs w:val="24"/>
        </w:rPr>
        <w:t>our</w:t>
      </w:r>
      <w:r w:rsidRPr="00BA14EE">
        <w:rPr>
          <w:rFonts w:ascii="Times New Roman" w:hAnsi="Times New Roman" w:cs="Times New Roman"/>
          <w:sz w:val="24"/>
          <w:szCs w:val="24"/>
        </w:rPr>
        <w:t xml:space="preserve"> mission we have our vision and our goals.  </w:t>
      </w:r>
      <w:r w:rsidR="00EA2602" w:rsidRPr="00BA14EE">
        <w:rPr>
          <w:rFonts w:ascii="Times New Roman" w:hAnsi="Times New Roman" w:cs="Times New Roman"/>
          <w:sz w:val="24"/>
          <w:szCs w:val="24"/>
        </w:rPr>
        <w:t>Again,</w:t>
      </w:r>
      <w:r w:rsidRPr="00BA14EE">
        <w:rPr>
          <w:rFonts w:ascii="Times New Roman" w:hAnsi="Times New Roman" w:cs="Times New Roman"/>
          <w:sz w:val="24"/>
          <w:szCs w:val="24"/>
        </w:rPr>
        <w:t xml:space="preserve"> we take what we need and leave the rest. </w:t>
      </w:r>
      <w:r w:rsidR="009E1FC7" w:rsidRPr="00BA14EE">
        <w:rPr>
          <w:rFonts w:ascii="Times New Roman" w:hAnsi="Times New Roman" w:cs="Times New Roman"/>
          <w:sz w:val="24"/>
          <w:szCs w:val="24"/>
        </w:rPr>
        <w:t xml:space="preserve">Organizational performance refers to how well DBP is doing </w:t>
      </w:r>
      <w:r w:rsidR="00B80DCA" w:rsidRPr="00BA14EE">
        <w:rPr>
          <w:rFonts w:ascii="Times New Roman" w:hAnsi="Times New Roman" w:cs="Times New Roman"/>
          <w:sz w:val="24"/>
          <w:szCs w:val="24"/>
        </w:rPr>
        <w:t>in</w:t>
      </w:r>
      <w:r w:rsidR="009E1FC7" w:rsidRPr="00BA14EE">
        <w:rPr>
          <w:rFonts w:ascii="Times New Roman" w:hAnsi="Times New Roman" w:cs="Times New Roman"/>
          <w:sz w:val="24"/>
          <w:szCs w:val="24"/>
        </w:rPr>
        <w:t xml:space="preserve"> </w:t>
      </w:r>
      <w:r w:rsidR="009E1FC7" w:rsidRPr="00BA14EE">
        <w:rPr>
          <w:rFonts w:ascii="Times New Roman" w:hAnsi="Times New Roman" w:cs="Times New Roman"/>
          <w:sz w:val="24"/>
          <w:szCs w:val="24"/>
        </w:rPr>
        <w:lastRenderedPageBreak/>
        <w:t>reach</w:t>
      </w:r>
      <w:r w:rsidR="00B80DCA" w:rsidRPr="00BA14EE">
        <w:rPr>
          <w:rFonts w:ascii="Times New Roman" w:hAnsi="Times New Roman" w:cs="Times New Roman"/>
          <w:sz w:val="24"/>
          <w:szCs w:val="24"/>
        </w:rPr>
        <w:t>ing</w:t>
      </w:r>
      <w:r w:rsidR="009E1FC7" w:rsidRPr="00BA14EE">
        <w:rPr>
          <w:rFonts w:ascii="Times New Roman" w:hAnsi="Times New Roman" w:cs="Times New Roman"/>
          <w:sz w:val="24"/>
          <w:szCs w:val="24"/>
        </w:rPr>
        <w:t xml:space="preserve"> its vision, mission, and goals</w:t>
      </w:r>
      <w:r w:rsidR="00EA2602" w:rsidRPr="00BA14EE">
        <w:rPr>
          <w:rFonts w:ascii="Times New Roman" w:hAnsi="Times New Roman" w:cs="Times New Roman"/>
          <w:sz w:val="24"/>
          <w:szCs w:val="24"/>
        </w:rPr>
        <w:t xml:space="preserve"> it has adopted</w:t>
      </w:r>
      <w:r w:rsidR="009E1FC7" w:rsidRPr="00BA14EE">
        <w:rPr>
          <w:rFonts w:ascii="Times New Roman" w:hAnsi="Times New Roman" w:cs="Times New Roman"/>
          <w:sz w:val="24"/>
          <w:szCs w:val="24"/>
        </w:rPr>
        <w:t>.</w:t>
      </w:r>
      <w:r w:rsidR="00B80DCA" w:rsidRPr="00BA14EE">
        <w:rPr>
          <w:rFonts w:ascii="Times New Roman" w:hAnsi="Times New Roman" w:cs="Times New Roman"/>
          <w:sz w:val="24"/>
          <w:szCs w:val="24"/>
        </w:rPr>
        <w:t xml:space="preserve">  For this </w:t>
      </w:r>
      <w:r w:rsidR="00B80DCA" w:rsidRPr="00BA14EE">
        <w:rPr>
          <w:rFonts w:ascii="Times New Roman" w:hAnsi="Times New Roman" w:cs="Times New Roman"/>
          <w:noProof/>
          <w:sz w:val="24"/>
          <w:szCs w:val="24"/>
        </w:rPr>
        <w:t>reason</w:t>
      </w:r>
      <w:r w:rsidR="00A318CE" w:rsidRPr="00BA14EE">
        <w:rPr>
          <w:rFonts w:ascii="Times New Roman" w:hAnsi="Times New Roman" w:cs="Times New Roman"/>
          <w:noProof/>
          <w:sz w:val="24"/>
          <w:szCs w:val="24"/>
        </w:rPr>
        <w:t>,</w:t>
      </w:r>
      <w:r w:rsidR="00B80DCA" w:rsidRPr="00BA14EE">
        <w:rPr>
          <w:rFonts w:ascii="Times New Roman" w:hAnsi="Times New Roman" w:cs="Times New Roman"/>
          <w:sz w:val="24"/>
          <w:szCs w:val="24"/>
        </w:rPr>
        <w:t xml:space="preserve"> all goals will have a time factor.</w:t>
      </w:r>
    </w:p>
    <w:p w14:paraId="062FEE85" w14:textId="51D7D5F2" w:rsidR="005E1DCF" w:rsidRPr="00BA14EE" w:rsidRDefault="005E1DCF" w:rsidP="00F427A8">
      <w:pPr>
        <w:rPr>
          <w:rFonts w:ascii="Times New Roman" w:hAnsi="Times New Roman" w:cs="Times New Roman"/>
          <w:sz w:val="24"/>
          <w:szCs w:val="24"/>
        </w:rPr>
      </w:pPr>
      <w:r w:rsidRPr="00BA14EE">
        <w:rPr>
          <w:rFonts w:ascii="Times New Roman" w:hAnsi="Times New Roman" w:cs="Times New Roman"/>
          <w:sz w:val="24"/>
          <w:szCs w:val="24"/>
        </w:rPr>
        <w:t>Core Values</w:t>
      </w:r>
    </w:p>
    <w:p w14:paraId="08D3FC9D" w14:textId="4B3CA1B6" w:rsidR="005E1DCF" w:rsidRPr="00BA14EE" w:rsidRDefault="005E1DCF"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DBP is a people first firm. Honesty, Loyalty, Innovation, and Dedication are its chief values.  Being</w:t>
      </w:r>
      <w:r w:rsidR="00EA2602" w:rsidRPr="00BA14EE">
        <w:rPr>
          <w:rFonts w:ascii="Times New Roman" w:hAnsi="Times New Roman" w:cs="Times New Roman"/>
          <w:sz w:val="24"/>
          <w:szCs w:val="24"/>
        </w:rPr>
        <w:t xml:space="preserve"> a</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light</w:t>
      </w:r>
      <w:r w:rsidRPr="00BA14EE">
        <w:rPr>
          <w:rFonts w:ascii="Times New Roman" w:hAnsi="Times New Roman" w:cs="Times New Roman"/>
          <w:sz w:val="24"/>
          <w:szCs w:val="24"/>
        </w:rPr>
        <w:t xml:space="preserve"> in a dark community is its calling. Making sure </w:t>
      </w:r>
      <w:r w:rsidRPr="00BA14EE">
        <w:rPr>
          <w:rFonts w:ascii="Times New Roman" w:hAnsi="Times New Roman" w:cs="Times New Roman"/>
          <w:noProof/>
          <w:sz w:val="24"/>
          <w:szCs w:val="24"/>
        </w:rPr>
        <w:t>its</w:t>
      </w:r>
      <w:r w:rsidRPr="00BA14EE">
        <w:rPr>
          <w:rFonts w:ascii="Times New Roman" w:hAnsi="Times New Roman" w:cs="Times New Roman"/>
          <w:sz w:val="24"/>
          <w:szCs w:val="24"/>
        </w:rPr>
        <w:t xml:space="preserve"> family of employees </w:t>
      </w:r>
      <w:r w:rsidR="006319CA" w:rsidRPr="00BA14EE">
        <w:rPr>
          <w:rFonts w:ascii="Times New Roman" w:hAnsi="Times New Roman" w:cs="Times New Roman"/>
          <w:noProof/>
          <w:sz w:val="24"/>
          <w:szCs w:val="24"/>
        </w:rPr>
        <w:t>is</w:t>
      </w:r>
      <w:r w:rsidRPr="00BA14EE">
        <w:rPr>
          <w:rFonts w:ascii="Times New Roman" w:hAnsi="Times New Roman" w:cs="Times New Roman"/>
          <w:noProof/>
          <w:sz w:val="24"/>
          <w:szCs w:val="24"/>
        </w:rPr>
        <w:t xml:space="preserve"> paid</w:t>
      </w:r>
      <w:r w:rsidRPr="00BA14EE">
        <w:rPr>
          <w:rFonts w:ascii="Times New Roman" w:hAnsi="Times New Roman" w:cs="Times New Roman"/>
          <w:sz w:val="24"/>
          <w:szCs w:val="24"/>
        </w:rPr>
        <w:t xml:space="preserve"> fairly, have medical, dental and a balanced home and work life are doctrines that each DBP will function </w:t>
      </w:r>
      <w:r w:rsidRPr="00BA14EE">
        <w:rPr>
          <w:rFonts w:ascii="Times New Roman" w:hAnsi="Times New Roman" w:cs="Times New Roman"/>
          <w:noProof/>
          <w:sz w:val="24"/>
          <w:szCs w:val="24"/>
        </w:rPr>
        <w:t>under</w:t>
      </w:r>
      <w:r w:rsidRPr="00BA14EE">
        <w:rPr>
          <w:rFonts w:ascii="Times New Roman" w:hAnsi="Times New Roman" w:cs="Times New Roman"/>
          <w:sz w:val="24"/>
          <w:szCs w:val="24"/>
        </w:rPr>
        <w:t xml:space="preserve">. </w:t>
      </w:r>
    </w:p>
    <w:p w14:paraId="6337D2D3" w14:textId="6B5710E4" w:rsidR="00F427A8" w:rsidRPr="00BA14EE" w:rsidRDefault="00F427A8" w:rsidP="00F427A8">
      <w:pPr>
        <w:rPr>
          <w:rFonts w:ascii="Times New Roman" w:hAnsi="Times New Roman" w:cs="Times New Roman"/>
          <w:sz w:val="24"/>
          <w:szCs w:val="24"/>
        </w:rPr>
      </w:pPr>
      <w:r w:rsidRPr="00BA14EE">
        <w:rPr>
          <w:rFonts w:ascii="Times New Roman" w:hAnsi="Times New Roman" w:cs="Times New Roman"/>
          <w:sz w:val="24"/>
          <w:szCs w:val="24"/>
        </w:rPr>
        <w:t>DBP Vision</w:t>
      </w:r>
    </w:p>
    <w:p w14:paraId="6F9FE04F" w14:textId="58D866F5" w:rsidR="00F427A8" w:rsidRPr="00BA14EE" w:rsidRDefault="00F427A8"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To inspire healthy living through providing a place where human connection and great health come together in </w:t>
      </w:r>
      <w:r w:rsidR="00CB4323" w:rsidRPr="00BA14EE">
        <w:rPr>
          <w:rFonts w:ascii="Times New Roman" w:hAnsi="Times New Roman" w:cs="Times New Roman"/>
          <w:sz w:val="24"/>
          <w:szCs w:val="24"/>
        </w:rPr>
        <w:t>song</w:t>
      </w:r>
      <w:r w:rsidRPr="00BA14EE">
        <w:rPr>
          <w:rFonts w:ascii="Times New Roman" w:hAnsi="Times New Roman" w:cs="Times New Roman"/>
          <w:sz w:val="24"/>
          <w:szCs w:val="24"/>
        </w:rPr>
        <w:t xml:space="preserve">. </w:t>
      </w:r>
    </w:p>
    <w:p w14:paraId="00F298EE" w14:textId="37B9966B" w:rsidR="00CB4323" w:rsidRPr="00BA14EE" w:rsidRDefault="00CB4323" w:rsidP="00F427A8">
      <w:pPr>
        <w:rPr>
          <w:rFonts w:ascii="Times New Roman" w:hAnsi="Times New Roman" w:cs="Times New Roman"/>
          <w:sz w:val="24"/>
          <w:szCs w:val="24"/>
        </w:rPr>
      </w:pPr>
      <w:r w:rsidRPr="00BA14EE">
        <w:rPr>
          <w:rFonts w:ascii="Times New Roman" w:hAnsi="Times New Roman" w:cs="Times New Roman"/>
          <w:sz w:val="24"/>
          <w:szCs w:val="24"/>
        </w:rPr>
        <w:t>Our Goals</w:t>
      </w:r>
    </w:p>
    <w:p w14:paraId="0B14613A" w14:textId="00882A06" w:rsidR="00CB4323" w:rsidRPr="00BA14EE" w:rsidRDefault="00EA2602" w:rsidP="00CE4866">
      <w:pPr>
        <w:pStyle w:val="ListParagraph"/>
        <w:numPr>
          <w:ilvl w:val="0"/>
          <w:numId w:val="8"/>
        </w:numPr>
        <w:spacing w:line="480" w:lineRule="auto"/>
        <w:rPr>
          <w:rFonts w:ascii="Times New Roman" w:hAnsi="Times New Roman" w:cs="Times New Roman"/>
          <w:sz w:val="24"/>
          <w:szCs w:val="24"/>
        </w:rPr>
      </w:pPr>
      <w:r w:rsidRPr="00BA14EE">
        <w:rPr>
          <w:rFonts w:ascii="Times New Roman" w:hAnsi="Times New Roman" w:cs="Times New Roman"/>
          <w:sz w:val="24"/>
          <w:szCs w:val="24"/>
        </w:rPr>
        <w:t>To have</w:t>
      </w:r>
      <w:r w:rsidR="00CB4323" w:rsidRPr="00BA14EE">
        <w:rPr>
          <w:rFonts w:ascii="Times New Roman" w:hAnsi="Times New Roman" w:cs="Times New Roman"/>
          <w:sz w:val="24"/>
          <w:szCs w:val="24"/>
        </w:rPr>
        <w:t xml:space="preserve"> </w:t>
      </w:r>
      <w:r w:rsidR="00A318CE" w:rsidRPr="00BA14EE">
        <w:rPr>
          <w:rFonts w:ascii="Times New Roman" w:hAnsi="Times New Roman" w:cs="Times New Roman"/>
          <w:sz w:val="24"/>
          <w:szCs w:val="24"/>
        </w:rPr>
        <w:t xml:space="preserve">a </w:t>
      </w:r>
      <w:r w:rsidR="00CB4323" w:rsidRPr="00BA14EE">
        <w:rPr>
          <w:rFonts w:ascii="Times New Roman" w:hAnsi="Times New Roman" w:cs="Times New Roman"/>
          <w:noProof/>
          <w:sz w:val="24"/>
          <w:szCs w:val="24"/>
        </w:rPr>
        <w:t>positive</w:t>
      </w:r>
      <w:r w:rsidR="00CB4323" w:rsidRPr="00BA14EE">
        <w:rPr>
          <w:rFonts w:ascii="Times New Roman" w:hAnsi="Times New Roman" w:cs="Times New Roman"/>
          <w:sz w:val="24"/>
          <w:szCs w:val="24"/>
        </w:rPr>
        <w:t xml:space="preserve"> impact on the community in 6 months through a marked increase in the socioeconomic status increase in the local community</w:t>
      </w:r>
      <w:r w:rsidRPr="00BA14EE">
        <w:rPr>
          <w:rFonts w:ascii="Times New Roman" w:hAnsi="Times New Roman" w:cs="Times New Roman"/>
          <w:sz w:val="24"/>
          <w:szCs w:val="24"/>
        </w:rPr>
        <w:t xml:space="preserve"> and t</w:t>
      </w:r>
      <w:r w:rsidR="00CB4323" w:rsidRPr="00BA14EE">
        <w:rPr>
          <w:rFonts w:ascii="Times New Roman" w:hAnsi="Times New Roman" w:cs="Times New Roman"/>
          <w:sz w:val="24"/>
          <w:szCs w:val="24"/>
        </w:rPr>
        <w:t xml:space="preserve">hrough general community improvement efforts-at least two. </w:t>
      </w:r>
    </w:p>
    <w:p w14:paraId="44823548" w14:textId="6885ACCC" w:rsidR="00CB4323" w:rsidRPr="00BA14EE" w:rsidRDefault="00EA2602" w:rsidP="00CE4866">
      <w:pPr>
        <w:pStyle w:val="ListParagraph"/>
        <w:numPr>
          <w:ilvl w:val="0"/>
          <w:numId w:val="8"/>
        </w:numPr>
        <w:spacing w:line="480" w:lineRule="auto"/>
        <w:rPr>
          <w:rFonts w:ascii="Times New Roman" w:hAnsi="Times New Roman" w:cs="Times New Roman"/>
          <w:sz w:val="24"/>
          <w:szCs w:val="24"/>
        </w:rPr>
      </w:pPr>
      <w:r w:rsidRPr="00BA14EE">
        <w:rPr>
          <w:rFonts w:ascii="Times New Roman" w:hAnsi="Times New Roman" w:cs="Times New Roman"/>
          <w:sz w:val="24"/>
          <w:szCs w:val="24"/>
        </w:rPr>
        <w:t>To b</w:t>
      </w:r>
      <w:r w:rsidR="00CB4323" w:rsidRPr="00BA14EE">
        <w:rPr>
          <w:rFonts w:ascii="Times New Roman" w:hAnsi="Times New Roman" w:cs="Times New Roman"/>
          <w:sz w:val="24"/>
          <w:szCs w:val="24"/>
        </w:rPr>
        <w:t xml:space="preserve">reak </w:t>
      </w:r>
      <w:r w:rsidRPr="00BA14EE">
        <w:rPr>
          <w:rFonts w:ascii="Times New Roman" w:hAnsi="Times New Roman" w:cs="Times New Roman"/>
          <w:sz w:val="24"/>
          <w:szCs w:val="24"/>
        </w:rPr>
        <w:t>e</w:t>
      </w:r>
      <w:r w:rsidR="00CB4323" w:rsidRPr="00BA14EE">
        <w:rPr>
          <w:rFonts w:ascii="Times New Roman" w:hAnsi="Times New Roman" w:cs="Times New Roman"/>
          <w:sz w:val="24"/>
          <w:szCs w:val="24"/>
        </w:rPr>
        <w:t>ven in 12 months.</w:t>
      </w:r>
    </w:p>
    <w:p w14:paraId="169A860D" w14:textId="0034736E" w:rsidR="00CB4323" w:rsidRPr="00BA14EE" w:rsidRDefault="00EA2602" w:rsidP="00CE4866">
      <w:pPr>
        <w:pStyle w:val="ListParagraph"/>
        <w:numPr>
          <w:ilvl w:val="0"/>
          <w:numId w:val="8"/>
        </w:numPr>
        <w:spacing w:line="480" w:lineRule="auto"/>
        <w:rPr>
          <w:rFonts w:ascii="Times New Roman" w:hAnsi="Times New Roman" w:cs="Times New Roman"/>
          <w:sz w:val="24"/>
          <w:szCs w:val="24"/>
        </w:rPr>
      </w:pPr>
      <w:r w:rsidRPr="00BA14EE">
        <w:rPr>
          <w:rFonts w:ascii="Times New Roman" w:hAnsi="Times New Roman" w:cs="Times New Roman"/>
          <w:noProof/>
          <w:sz w:val="24"/>
          <w:szCs w:val="24"/>
        </w:rPr>
        <w:t xml:space="preserve">To have </w:t>
      </w:r>
      <w:r w:rsidR="00A318CE" w:rsidRPr="00BA14EE">
        <w:rPr>
          <w:rFonts w:ascii="Times New Roman" w:hAnsi="Times New Roman" w:cs="Times New Roman"/>
          <w:noProof/>
          <w:sz w:val="24"/>
          <w:szCs w:val="24"/>
        </w:rPr>
        <w:t>s</w:t>
      </w:r>
      <w:r w:rsidR="00CB4323" w:rsidRPr="00BA14EE">
        <w:rPr>
          <w:rFonts w:ascii="Times New Roman" w:hAnsi="Times New Roman" w:cs="Times New Roman"/>
          <w:noProof/>
          <w:sz w:val="24"/>
          <w:szCs w:val="24"/>
        </w:rPr>
        <w:t>econd</w:t>
      </w:r>
      <w:r w:rsidR="00CB4323" w:rsidRPr="00BA14EE">
        <w:rPr>
          <w:rFonts w:ascii="Times New Roman" w:hAnsi="Times New Roman" w:cs="Times New Roman"/>
          <w:sz w:val="24"/>
          <w:szCs w:val="24"/>
        </w:rPr>
        <w:t xml:space="preserve"> </w:t>
      </w:r>
      <w:r w:rsidRPr="00BA14EE">
        <w:rPr>
          <w:rFonts w:ascii="Times New Roman" w:hAnsi="Times New Roman" w:cs="Times New Roman"/>
          <w:sz w:val="24"/>
          <w:szCs w:val="24"/>
        </w:rPr>
        <w:t>l</w:t>
      </w:r>
      <w:r w:rsidR="00CB4323" w:rsidRPr="00BA14EE">
        <w:rPr>
          <w:rFonts w:ascii="Times New Roman" w:hAnsi="Times New Roman" w:cs="Times New Roman"/>
          <w:sz w:val="24"/>
          <w:szCs w:val="24"/>
        </w:rPr>
        <w:t>ocation opened</w:t>
      </w:r>
      <w:r w:rsidRPr="00BA14EE">
        <w:rPr>
          <w:rFonts w:ascii="Times New Roman" w:hAnsi="Times New Roman" w:cs="Times New Roman"/>
          <w:sz w:val="24"/>
          <w:szCs w:val="24"/>
        </w:rPr>
        <w:t xml:space="preserve"> or on its way to being opened with</w:t>
      </w:r>
      <w:r w:rsidR="00CB4323" w:rsidRPr="00BA14EE">
        <w:rPr>
          <w:rFonts w:ascii="Times New Roman" w:hAnsi="Times New Roman" w:cs="Times New Roman"/>
          <w:sz w:val="24"/>
          <w:szCs w:val="24"/>
        </w:rPr>
        <w:t>in 24 months.</w:t>
      </w:r>
    </w:p>
    <w:p w14:paraId="69AF5A74" w14:textId="3A900668" w:rsidR="00B80DCA" w:rsidRPr="00BA14EE" w:rsidRDefault="00B80DCA"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Two considerations we need to think of are (1) performance measures, and (2) performance referents. Performance measures are metrics along which DBP can </w:t>
      </w:r>
      <w:r w:rsidRPr="00BA14EE">
        <w:rPr>
          <w:rFonts w:ascii="Times New Roman" w:hAnsi="Times New Roman" w:cs="Times New Roman"/>
          <w:noProof/>
          <w:sz w:val="24"/>
          <w:szCs w:val="24"/>
        </w:rPr>
        <w:t>be gauged</w:t>
      </w:r>
      <w:r w:rsidRPr="00BA14EE">
        <w:rPr>
          <w:rFonts w:ascii="Times New Roman" w:hAnsi="Times New Roman" w:cs="Times New Roman"/>
          <w:sz w:val="24"/>
          <w:szCs w:val="24"/>
        </w:rPr>
        <w:t>.  A performance referent is a benchmark used to make sense of DBP standing.  The benchmarks</w:t>
      </w:r>
      <w:r w:rsidR="00EA2602" w:rsidRPr="00BA14EE">
        <w:rPr>
          <w:rFonts w:ascii="Times New Roman" w:hAnsi="Times New Roman" w:cs="Times New Roman"/>
          <w:sz w:val="24"/>
          <w:szCs w:val="24"/>
        </w:rPr>
        <w:t xml:space="preserve"> in production, satisfaction, and quality</w:t>
      </w:r>
      <w:r w:rsidRPr="00BA14EE">
        <w:rPr>
          <w:rFonts w:ascii="Times New Roman" w:hAnsi="Times New Roman" w:cs="Times New Roman"/>
          <w:sz w:val="24"/>
          <w:szCs w:val="24"/>
        </w:rPr>
        <w:t xml:space="preserve"> we will </w:t>
      </w:r>
      <w:r w:rsidR="00EA2602" w:rsidRPr="00BA14EE">
        <w:rPr>
          <w:rFonts w:ascii="Times New Roman" w:hAnsi="Times New Roman" w:cs="Times New Roman"/>
          <w:sz w:val="24"/>
          <w:szCs w:val="24"/>
        </w:rPr>
        <w:t>use are supplied by</w:t>
      </w:r>
      <w:r w:rsidRPr="00BA14EE">
        <w:rPr>
          <w:rFonts w:ascii="Times New Roman" w:hAnsi="Times New Roman" w:cs="Times New Roman"/>
          <w:sz w:val="24"/>
          <w:szCs w:val="24"/>
        </w:rPr>
        <w:t xml:space="preserve"> Starbucks, Java Detour, Jamba Juice, and Planet Smoothie.  DBP is not into remaking the </w:t>
      </w:r>
      <w:r w:rsidRPr="00BA14EE">
        <w:rPr>
          <w:rFonts w:ascii="Times New Roman" w:hAnsi="Times New Roman" w:cs="Times New Roman"/>
          <w:noProof/>
          <w:sz w:val="24"/>
          <w:szCs w:val="24"/>
        </w:rPr>
        <w:t>wheel</w:t>
      </w:r>
      <w:r w:rsidRPr="00BA14EE">
        <w:rPr>
          <w:rFonts w:ascii="Times New Roman" w:hAnsi="Times New Roman" w:cs="Times New Roman"/>
          <w:sz w:val="24"/>
          <w:szCs w:val="24"/>
        </w:rPr>
        <w:t xml:space="preserve"> if one of these </w:t>
      </w:r>
      <w:r w:rsidR="00EA2602" w:rsidRPr="00BA14EE">
        <w:rPr>
          <w:rFonts w:ascii="Times New Roman" w:hAnsi="Times New Roman" w:cs="Times New Roman"/>
          <w:sz w:val="24"/>
          <w:szCs w:val="24"/>
        </w:rPr>
        <w:t>firms</w:t>
      </w:r>
      <w:r w:rsidRPr="00BA14EE">
        <w:rPr>
          <w:rFonts w:ascii="Times New Roman" w:hAnsi="Times New Roman" w:cs="Times New Roman"/>
          <w:sz w:val="24"/>
          <w:szCs w:val="24"/>
        </w:rPr>
        <w:t xml:space="preserve"> has found an innovation that works we will integrate the item and then evaluate </w:t>
      </w:r>
      <w:r w:rsidRPr="00BA14EE">
        <w:rPr>
          <w:rFonts w:ascii="Times New Roman" w:hAnsi="Times New Roman" w:cs="Times New Roman"/>
          <w:noProof/>
          <w:sz w:val="24"/>
          <w:szCs w:val="24"/>
        </w:rPr>
        <w:t>it</w:t>
      </w:r>
      <w:r w:rsidR="00A318CE" w:rsidRPr="00BA14EE">
        <w:rPr>
          <w:rFonts w:ascii="Times New Roman" w:hAnsi="Times New Roman" w:cs="Times New Roman"/>
          <w:noProof/>
          <w:sz w:val="24"/>
          <w:szCs w:val="24"/>
        </w:rPr>
        <w:t>s</w:t>
      </w:r>
      <w:r w:rsidRPr="00BA14EE">
        <w:rPr>
          <w:rFonts w:ascii="Times New Roman" w:hAnsi="Times New Roman" w:cs="Times New Roman"/>
          <w:sz w:val="24"/>
          <w:szCs w:val="24"/>
        </w:rPr>
        <w:t xml:space="preserve"> performance and quality by measuring the outcome against our mission, vision, and goals. </w:t>
      </w:r>
    </w:p>
    <w:p w14:paraId="5FAC4310" w14:textId="283CEB61" w:rsidR="004075F2" w:rsidRPr="00BA14EE" w:rsidRDefault="004075F2" w:rsidP="00755AF0">
      <w:pPr>
        <w:rPr>
          <w:rFonts w:ascii="Times New Roman" w:hAnsi="Times New Roman" w:cs="Times New Roman"/>
          <w:sz w:val="24"/>
          <w:szCs w:val="24"/>
        </w:rPr>
      </w:pPr>
      <w:r w:rsidRPr="00BA14EE">
        <w:rPr>
          <w:rFonts w:ascii="Times New Roman" w:hAnsi="Times New Roman" w:cs="Times New Roman"/>
          <w:sz w:val="24"/>
          <w:szCs w:val="24"/>
        </w:rPr>
        <w:lastRenderedPageBreak/>
        <w:t>Strengths Weaknesses and Strategies</w:t>
      </w:r>
    </w:p>
    <w:p w14:paraId="66C29D38" w14:textId="5FF848EB" w:rsidR="004075F2" w:rsidRPr="00BA14EE" w:rsidRDefault="004075F2"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Most of the strengths have already </w:t>
      </w:r>
      <w:r w:rsidRPr="00BA14EE">
        <w:rPr>
          <w:rFonts w:ascii="Times New Roman" w:hAnsi="Times New Roman" w:cs="Times New Roman"/>
          <w:noProof/>
          <w:sz w:val="24"/>
          <w:szCs w:val="24"/>
        </w:rPr>
        <w:t>been mentioned</w:t>
      </w:r>
      <w:r w:rsidR="00A318CE" w:rsidRPr="00BA14EE">
        <w:rPr>
          <w:rFonts w:ascii="Times New Roman" w:hAnsi="Times New Roman" w:cs="Times New Roman"/>
          <w:noProof/>
          <w:sz w:val="24"/>
          <w:szCs w:val="24"/>
        </w:rPr>
        <w:t>. H</w:t>
      </w:r>
      <w:r w:rsidRPr="00BA14EE">
        <w:rPr>
          <w:rFonts w:ascii="Times New Roman" w:hAnsi="Times New Roman" w:cs="Times New Roman"/>
          <w:noProof/>
          <w:sz w:val="24"/>
          <w:szCs w:val="24"/>
        </w:rPr>
        <w:t>owever</w:t>
      </w:r>
      <w:r w:rsidRPr="00BA14EE">
        <w:rPr>
          <w:rFonts w:ascii="Times New Roman" w:hAnsi="Times New Roman" w:cs="Times New Roman"/>
          <w:sz w:val="24"/>
          <w:szCs w:val="24"/>
        </w:rPr>
        <w:t xml:space="preserve">, we feel the biggest </w:t>
      </w:r>
      <w:r w:rsidR="00BC4D7D" w:rsidRPr="00BA14EE">
        <w:rPr>
          <w:rFonts w:ascii="Times New Roman" w:hAnsi="Times New Roman" w:cs="Times New Roman"/>
          <w:sz w:val="24"/>
          <w:szCs w:val="24"/>
        </w:rPr>
        <w:t xml:space="preserve">strength is our desire to improve each community we </w:t>
      </w:r>
      <w:r w:rsidR="00BC4D7D" w:rsidRPr="00BA14EE">
        <w:rPr>
          <w:rFonts w:ascii="Times New Roman" w:hAnsi="Times New Roman" w:cs="Times New Roman"/>
          <w:noProof/>
          <w:sz w:val="24"/>
          <w:szCs w:val="24"/>
        </w:rPr>
        <w:t>are placed</w:t>
      </w:r>
      <w:r w:rsidR="00BC4D7D" w:rsidRPr="00BA14EE">
        <w:rPr>
          <w:rFonts w:ascii="Times New Roman" w:hAnsi="Times New Roman" w:cs="Times New Roman"/>
          <w:sz w:val="24"/>
          <w:szCs w:val="24"/>
        </w:rPr>
        <w:t xml:space="preserve"> </w:t>
      </w:r>
      <w:r w:rsidR="00BC4D7D" w:rsidRPr="00BA14EE">
        <w:rPr>
          <w:rFonts w:ascii="Times New Roman" w:hAnsi="Times New Roman" w:cs="Times New Roman"/>
          <w:noProof/>
          <w:sz w:val="24"/>
          <w:szCs w:val="24"/>
        </w:rPr>
        <w:t>in</w:t>
      </w:r>
      <w:r w:rsidR="00BC4D7D" w:rsidRPr="00BA14EE">
        <w:rPr>
          <w:rFonts w:ascii="Times New Roman" w:hAnsi="Times New Roman" w:cs="Times New Roman"/>
          <w:sz w:val="24"/>
          <w:szCs w:val="24"/>
        </w:rPr>
        <w:t xml:space="preserve">. In addition to this, the merging of Coffee and Juice next to an academic institution offers </w:t>
      </w:r>
      <w:r w:rsidR="00BC4D7D" w:rsidRPr="00BA14EE">
        <w:rPr>
          <w:rFonts w:ascii="Times New Roman" w:hAnsi="Times New Roman" w:cs="Times New Roman"/>
          <w:noProof/>
          <w:sz w:val="24"/>
          <w:szCs w:val="24"/>
        </w:rPr>
        <w:t>longevity</w:t>
      </w:r>
      <w:r w:rsidR="00BC4D7D" w:rsidRPr="00BA14EE">
        <w:rPr>
          <w:rFonts w:ascii="Times New Roman" w:hAnsi="Times New Roman" w:cs="Times New Roman"/>
          <w:sz w:val="24"/>
          <w:szCs w:val="24"/>
        </w:rPr>
        <w:t xml:space="preserve"> and sustainability. </w:t>
      </w:r>
    </w:p>
    <w:p w14:paraId="734CC6E6" w14:textId="3048B85B" w:rsidR="00BC4D7D" w:rsidRPr="00BA14EE" w:rsidRDefault="00755AF0" w:rsidP="00755AF0">
      <w:pPr>
        <w:rPr>
          <w:rFonts w:ascii="Times New Roman" w:hAnsi="Times New Roman" w:cs="Times New Roman"/>
          <w:sz w:val="24"/>
          <w:szCs w:val="24"/>
        </w:rPr>
      </w:pPr>
      <w:r w:rsidRPr="00BA14EE">
        <w:rPr>
          <w:rFonts w:ascii="Times New Roman" w:hAnsi="Times New Roman" w:cs="Times New Roman"/>
          <w:sz w:val="24"/>
          <w:szCs w:val="24"/>
        </w:rPr>
        <w:t>Porter’s Key Strategies and Ghemawat’s “AAA” Global strategies</w:t>
      </w:r>
    </w:p>
    <w:p w14:paraId="04D95EAB" w14:textId="36110686" w:rsidR="00755AF0" w:rsidRPr="00BA14EE" w:rsidRDefault="005E1DCF" w:rsidP="00CE4866">
      <w:pPr>
        <w:spacing w:line="480" w:lineRule="auto"/>
        <w:rPr>
          <w:rFonts w:ascii="Times New Roman" w:hAnsi="Times New Roman" w:cs="Times New Roman"/>
          <w:sz w:val="24"/>
          <w:szCs w:val="24"/>
        </w:rPr>
      </w:pPr>
      <w:r w:rsidRPr="00BA14EE">
        <w:rPr>
          <w:rFonts w:ascii="Times New Roman" w:hAnsi="Times New Roman" w:cs="Times New Roman"/>
          <w:noProof/>
          <w:sz w:val="24"/>
          <w:szCs w:val="24"/>
        </w:rPr>
        <w:drawing>
          <wp:anchor distT="0" distB="0" distL="114300" distR="114300" simplePos="0" relativeHeight="251679744" behindDoc="0" locked="0" layoutInCell="1" allowOverlap="1" wp14:anchorId="7DF02966" wp14:editId="2437811F">
            <wp:simplePos x="0" y="0"/>
            <wp:positionH relativeFrom="column">
              <wp:posOffset>3542665</wp:posOffset>
            </wp:positionH>
            <wp:positionV relativeFrom="page">
              <wp:posOffset>3886200</wp:posOffset>
            </wp:positionV>
            <wp:extent cx="2202180" cy="1841500"/>
            <wp:effectExtent l="0" t="0" r="762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180" cy="1841500"/>
                    </a:xfrm>
                    <a:prstGeom prst="rect">
                      <a:avLst/>
                    </a:prstGeom>
                    <a:noFill/>
                  </pic:spPr>
                </pic:pic>
              </a:graphicData>
            </a:graphic>
            <wp14:sizeRelH relativeFrom="page">
              <wp14:pctWidth>0</wp14:pctWidth>
            </wp14:sizeRelH>
            <wp14:sizeRelV relativeFrom="page">
              <wp14:pctHeight>0</wp14:pctHeight>
            </wp14:sizeRelV>
          </wp:anchor>
        </w:drawing>
      </w:r>
      <w:r w:rsidR="00755AF0" w:rsidRPr="00BA14EE">
        <w:rPr>
          <w:rFonts w:ascii="Times New Roman" w:hAnsi="Times New Roman" w:cs="Times New Roman"/>
          <w:sz w:val="24"/>
          <w:szCs w:val="24"/>
        </w:rPr>
        <w:t xml:space="preserve"> • Focused differentiation</w:t>
      </w:r>
      <w:r w:rsidR="00BC4D7D" w:rsidRPr="00BA14EE">
        <w:rPr>
          <w:rFonts w:ascii="Times New Roman" w:hAnsi="Times New Roman" w:cs="Times New Roman"/>
          <w:sz w:val="24"/>
          <w:szCs w:val="24"/>
        </w:rPr>
        <w:t xml:space="preserve">.  While it is true that DBP will be selling coffees at prices near to Dutch Brothers, which is discounted compared to Starbucks and Java Detour, DBP will have to increase prices slightly </w:t>
      </w:r>
      <w:r w:rsidR="00BC4D7D" w:rsidRPr="00BA14EE">
        <w:rPr>
          <w:rFonts w:ascii="Times New Roman" w:hAnsi="Times New Roman" w:cs="Times New Roman"/>
          <w:noProof/>
          <w:sz w:val="24"/>
          <w:szCs w:val="24"/>
        </w:rPr>
        <w:t>to</w:t>
      </w:r>
      <w:r w:rsidR="00BC4D7D" w:rsidRPr="00BA14EE">
        <w:rPr>
          <w:rFonts w:ascii="Times New Roman" w:hAnsi="Times New Roman" w:cs="Times New Roman"/>
          <w:sz w:val="24"/>
          <w:szCs w:val="24"/>
        </w:rPr>
        <w:t xml:space="preserve"> keep prices competitive on the Juice bar.  Organic, fresh produce is at a premium even hear in the richest farm valley in the U.S. As a result, we will be focusing on Coffee and Juice Beverages, with only a small menu of food items. </w:t>
      </w:r>
    </w:p>
    <w:p w14:paraId="22118955" w14:textId="7E138785" w:rsidR="00755AF0" w:rsidRPr="00BA14EE" w:rsidRDefault="00755AF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Adaption</w:t>
      </w:r>
      <w:r w:rsidR="00BC4D7D" w:rsidRPr="00BA14EE">
        <w:rPr>
          <w:rFonts w:ascii="Times New Roman" w:hAnsi="Times New Roman" w:cs="Times New Roman"/>
          <w:sz w:val="24"/>
          <w:szCs w:val="24"/>
        </w:rPr>
        <w:t xml:space="preserve">. Being headed for franchise DBP will be employing mostly Adaption, as we seek to improve </w:t>
      </w:r>
      <w:r w:rsidR="00BC4D7D" w:rsidRPr="00BA14EE">
        <w:rPr>
          <w:rFonts w:ascii="Times New Roman" w:hAnsi="Times New Roman" w:cs="Times New Roman"/>
          <w:noProof/>
          <w:sz w:val="24"/>
          <w:szCs w:val="24"/>
        </w:rPr>
        <w:t>each</w:t>
      </w:r>
      <w:r w:rsidR="00BC4D7D" w:rsidRPr="00BA14EE">
        <w:rPr>
          <w:rFonts w:ascii="Times New Roman" w:hAnsi="Times New Roman" w:cs="Times New Roman"/>
          <w:sz w:val="24"/>
          <w:szCs w:val="24"/>
        </w:rPr>
        <w:t xml:space="preserve"> community we </w:t>
      </w:r>
      <w:r w:rsidR="00BC4D7D" w:rsidRPr="00BA14EE">
        <w:rPr>
          <w:rFonts w:ascii="Times New Roman" w:hAnsi="Times New Roman" w:cs="Times New Roman"/>
          <w:noProof/>
          <w:sz w:val="24"/>
          <w:szCs w:val="24"/>
        </w:rPr>
        <w:t>are placed</w:t>
      </w:r>
      <w:r w:rsidR="00BC4D7D" w:rsidRPr="00BA14EE">
        <w:rPr>
          <w:rFonts w:ascii="Times New Roman" w:hAnsi="Times New Roman" w:cs="Times New Roman"/>
          <w:sz w:val="24"/>
          <w:szCs w:val="24"/>
        </w:rPr>
        <w:t xml:space="preserve"> </w:t>
      </w:r>
      <w:r w:rsidR="00BC4D7D" w:rsidRPr="00BA14EE">
        <w:rPr>
          <w:rFonts w:ascii="Times New Roman" w:hAnsi="Times New Roman" w:cs="Times New Roman"/>
          <w:noProof/>
          <w:sz w:val="24"/>
          <w:szCs w:val="24"/>
        </w:rPr>
        <w:t>in</w:t>
      </w:r>
      <w:r w:rsidR="00BC4D7D" w:rsidRPr="00BA14EE">
        <w:rPr>
          <w:rFonts w:ascii="Times New Roman" w:hAnsi="Times New Roman" w:cs="Times New Roman"/>
          <w:sz w:val="24"/>
          <w:szCs w:val="24"/>
        </w:rPr>
        <w:t>.</w:t>
      </w:r>
    </w:p>
    <w:p w14:paraId="15CE5919" w14:textId="3BD76ABE" w:rsidR="00755AF0" w:rsidRPr="00BA14EE" w:rsidRDefault="00755AF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Aggregation</w:t>
      </w:r>
      <w:r w:rsidR="00EF0BBD" w:rsidRPr="00BA14EE">
        <w:rPr>
          <w:rFonts w:ascii="Times New Roman" w:hAnsi="Times New Roman" w:cs="Times New Roman"/>
          <w:sz w:val="24"/>
          <w:szCs w:val="24"/>
        </w:rPr>
        <w:t xml:space="preserve">. </w:t>
      </w:r>
      <w:r w:rsidR="00EF0BBD" w:rsidRPr="00BA14EE">
        <w:rPr>
          <w:rFonts w:ascii="Times New Roman" w:hAnsi="Times New Roman" w:cs="Times New Roman"/>
          <w:noProof/>
          <w:sz w:val="24"/>
          <w:szCs w:val="24"/>
        </w:rPr>
        <w:t>This</w:t>
      </w:r>
      <w:r w:rsidR="00EF0BBD" w:rsidRPr="00BA14EE">
        <w:rPr>
          <w:rFonts w:ascii="Times New Roman" w:hAnsi="Times New Roman" w:cs="Times New Roman"/>
          <w:sz w:val="24"/>
          <w:szCs w:val="24"/>
        </w:rPr>
        <w:t xml:space="preserve"> will have a place. Things such as the feel of the store, the greeting style, and the goal of improving communities will </w:t>
      </w:r>
      <w:r w:rsidR="00EF0BBD" w:rsidRPr="00BA14EE">
        <w:rPr>
          <w:rFonts w:ascii="Times New Roman" w:hAnsi="Times New Roman" w:cs="Times New Roman"/>
          <w:noProof/>
          <w:sz w:val="24"/>
          <w:szCs w:val="24"/>
        </w:rPr>
        <w:t>be carried</w:t>
      </w:r>
      <w:r w:rsidR="00EF0BBD" w:rsidRPr="00BA14EE">
        <w:rPr>
          <w:rFonts w:ascii="Times New Roman" w:hAnsi="Times New Roman" w:cs="Times New Roman"/>
          <w:sz w:val="24"/>
          <w:szCs w:val="24"/>
        </w:rPr>
        <w:t xml:space="preserve"> into each store. </w:t>
      </w:r>
    </w:p>
    <w:p w14:paraId="283CD80B" w14:textId="0BA9A05D" w:rsidR="00755AF0" w:rsidRPr="00BA14EE" w:rsidRDefault="00CE4866" w:rsidP="00CE4866">
      <w:pPr>
        <w:spacing w:line="480" w:lineRule="auto"/>
        <w:rPr>
          <w:rFonts w:ascii="Times New Roman" w:hAnsi="Times New Roman" w:cs="Times New Roman"/>
          <w:sz w:val="24"/>
          <w:szCs w:val="24"/>
        </w:rPr>
      </w:pPr>
      <w:r w:rsidRPr="00BA14EE">
        <w:rPr>
          <w:rFonts w:ascii="Times New Roman" w:hAnsi="Times New Roman" w:cs="Times New Roman"/>
          <w:noProof/>
          <w:sz w:val="24"/>
          <w:szCs w:val="24"/>
        </w:rPr>
        <w:drawing>
          <wp:anchor distT="0" distB="0" distL="114300" distR="114300" simplePos="0" relativeHeight="251680768" behindDoc="0" locked="0" layoutInCell="1" allowOverlap="1" wp14:anchorId="0E5ADF2B" wp14:editId="15F5FFD5">
            <wp:simplePos x="0" y="0"/>
            <wp:positionH relativeFrom="column">
              <wp:posOffset>3448050</wp:posOffset>
            </wp:positionH>
            <wp:positionV relativeFrom="page">
              <wp:posOffset>6877050</wp:posOffset>
            </wp:positionV>
            <wp:extent cx="2349500" cy="1816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1816100"/>
                    </a:xfrm>
                    <a:prstGeom prst="rect">
                      <a:avLst/>
                    </a:prstGeom>
                    <a:noFill/>
                  </pic:spPr>
                </pic:pic>
              </a:graphicData>
            </a:graphic>
            <wp14:sizeRelH relativeFrom="page">
              <wp14:pctWidth>0</wp14:pctWidth>
            </wp14:sizeRelH>
            <wp14:sizeRelV relativeFrom="page">
              <wp14:pctHeight>0</wp14:pctHeight>
            </wp14:sizeRelV>
          </wp:anchor>
        </w:drawing>
      </w:r>
      <w:r w:rsidR="00755AF0" w:rsidRPr="00BA14EE">
        <w:rPr>
          <w:rFonts w:ascii="Times New Roman" w:hAnsi="Times New Roman" w:cs="Times New Roman"/>
          <w:sz w:val="24"/>
          <w:szCs w:val="24"/>
        </w:rPr>
        <w:t>• Arbitrage</w:t>
      </w:r>
      <w:r w:rsidR="00EF0BBD" w:rsidRPr="00BA14EE">
        <w:rPr>
          <w:rFonts w:ascii="Times New Roman" w:hAnsi="Times New Roman" w:cs="Times New Roman"/>
          <w:sz w:val="24"/>
          <w:szCs w:val="24"/>
        </w:rPr>
        <w:t xml:space="preserve">. Since the Juice end will depend on mostly local veggies and fruits, we may be able to leverage some prices when we find an </w:t>
      </w:r>
      <w:r w:rsidR="00EF0BBD" w:rsidRPr="00BA14EE">
        <w:rPr>
          <w:rFonts w:ascii="Times New Roman" w:hAnsi="Times New Roman" w:cs="Times New Roman"/>
          <w:noProof/>
          <w:sz w:val="24"/>
          <w:szCs w:val="24"/>
        </w:rPr>
        <w:t>overabundance</w:t>
      </w:r>
      <w:r w:rsidR="00EF0BBD" w:rsidRPr="00BA14EE">
        <w:rPr>
          <w:rFonts w:ascii="Times New Roman" w:hAnsi="Times New Roman" w:cs="Times New Roman"/>
          <w:sz w:val="24"/>
          <w:szCs w:val="24"/>
        </w:rPr>
        <w:t xml:space="preserve"> </w:t>
      </w:r>
      <w:r w:rsidR="008C3A1E" w:rsidRPr="00BA14EE">
        <w:rPr>
          <w:rFonts w:ascii="Times New Roman" w:hAnsi="Times New Roman" w:cs="Times New Roman"/>
          <w:sz w:val="24"/>
          <w:szCs w:val="24"/>
        </w:rPr>
        <w:t xml:space="preserve">of </w:t>
      </w:r>
      <w:r w:rsidR="00EF0BBD" w:rsidRPr="00BA14EE">
        <w:rPr>
          <w:rFonts w:ascii="Times New Roman" w:hAnsi="Times New Roman" w:cs="Times New Roman"/>
          <w:sz w:val="24"/>
          <w:szCs w:val="24"/>
        </w:rPr>
        <w:t>lower cost quality fruits and veggies in a location, if so</w:t>
      </w:r>
      <w:r w:rsidR="008C3A1E" w:rsidRPr="00BA14EE">
        <w:rPr>
          <w:rFonts w:ascii="Times New Roman" w:hAnsi="Times New Roman" w:cs="Times New Roman"/>
          <w:sz w:val="24"/>
          <w:szCs w:val="24"/>
        </w:rPr>
        <w:t>,</w:t>
      </w:r>
      <w:r w:rsidR="00EF0BBD" w:rsidRPr="00BA14EE">
        <w:rPr>
          <w:rFonts w:ascii="Times New Roman" w:hAnsi="Times New Roman" w:cs="Times New Roman"/>
          <w:sz w:val="24"/>
          <w:szCs w:val="24"/>
        </w:rPr>
        <w:t xml:space="preserve"> it may be possible to import/export those items that are not indigenous in a market for a profit. </w:t>
      </w:r>
    </w:p>
    <w:p w14:paraId="4138EE2B" w14:textId="611B0AA0" w:rsidR="00755AF0" w:rsidRPr="00BA14EE" w:rsidRDefault="00C7363E"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lastRenderedPageBreak/>
        <w:t>DBP strategic plan will be</w:t>
      </w:r>
      <w:r w:rsidR="00755AF0" w:rsidRPr="00BA14EE">
        <w:rPr>
          <w:rFonts w:ascii="Times New Roman" w:hAnsi="Times New Roman" w:cs="Times New Roman"/>
          <w:sz w:val="24"/>
          <w:szCs w:val="24"/>
        </w:rPr>
        <w:t xml:space="preserve"> implement</w:t>
      </w:r>
      <w:r w:rsidRPr="00BA14EE">
        <w:rPr>
          <w:rFonts w:ascii="Times New Roman" w:hAnsi="Times New Roman" w:cs="Times New Roman"/>
          <w:sz w:val="24"/>
          <w:szCs w:val="24"/>
        </w:rPr>
        <w:t>ed from the top down</w:t>
      </w:r>
      <w:r w:rsidR="002374E4" w:rsidRPr="00BA14EE">
        <w:rPr>
          <w:rFonts w:ascii="Times New Roman" w:hAnsi="Times New Roman" w:cs="Times New Roman"/>
          <w:sz w:val="24"/>
          <w:szCs w:val="24"/>
        </w:rPr>
        <w:t xml:space="preserve">.  While the firm cannot exist without profit, it is our strategy that communities grow in success as we do.  We start with the mission and vision to effect change in the community </w:t>
      </w:r>
      <w:r w:rsidR="008C3A1E" w:rsidRPr="00BA14EE">
        <w:rPr>
          <w:rFonts w:ascii="Times New Roman" w:hAnsi="Times New Roman" w:cs="Times New Roman"/>
          <w:sz w:val="24"/>
          <w:szCs w:val="24"/>
        </w:rPr>
        <w:t xml:space="preserve">that </w:t>
      </w:r>
      <w:r w:rsidR="002374E4" w:rsidRPr="00BA14EE">
        <w:rPr>
          <w:rFonts w:ascii="Times New Roman" w:hAnsi="Times New Roman" w:cs="Times New Roman"/>
          <w:sz w:val="24"/>
          <w:szCs w:val="24"/>
        </w:rPr>
        <w:t xml:space="preserve">each store </w:t>
      </w:r>
      <w:proofErr w:type="gramStart"/>
      <w:r w:rsidR="002374E4" w:rsidRPr="00BA14EE">
        <w:rPr>
          <w:rFonts w:ascii="Times New Roman" w:hAnsi="Times New Roman" w:cs="Times New Roman"/>
          <w:sz w:val="24"/>
          <w:szCs w:val="24"/>
        </w:rPr>
        <w:t>is located in</w:t>
      </w:r>
      <w:proofErr w:type="gramEnd"/>
      <w:r w:rsidR="002374E4" w:rsidRPr="00BA14EE">
        <w:rPr>
          <w:rFonts w:ascii="Times New Roman" w:hAnsi="Times New Roman" w:cs="Times New Roman"/>
          <w:sz w:val="24"/>
          <w:szCs w:val="24"/>
        </w:rPr>
        <w:t xml:space="preserve"> by fostering a spirit of hope and success. </w:t>
      </w:r>
    </w:p>
    <w:p w14:paraId="71B27AD4" w14:textId="1B6440AE" w:rsidR="002374E4" w:rsidRPr="00BA14EE" w:rsidRDefault="00755AF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Tactical</w:t>
      </w:r>
      <w:r w:rsidR="002374E4" w:rsidRPr="00BA14EE">
        <w:rPr>
          <w:rFonts w:ascii="Times New Roman" w:hAnsi="Times New Roman" w:cs="Times New Roman"/>
          <w:sz w:val="24"/>
          <w:szCs w:val="24"/>
        </w:rPr>
        <w:t xml:space="preserve">: Our tactical plan is similar but involves our local suppliers. We will seek </w:t>
      </w:r>
      <w:r w:rsidR="002374E4" w:rsidRPr="00BA14EE">
        <w:rPr>
          <w:rFonts w:ascii="Times New Roman" w:hAnsi="Times New Roman" w:cs="Times New Roman"/>
          <w:noProof/>
          <w:sz w:val="24"/>
          <w:szCs w:val="24"/>
        </w:rPr>
        <w:t>long</w:t>
      </w:r>
      <w:r w:rsidR="00A318CE" w:rsidRPr="00BA14EE">
        <w:rPr>
          <w:rFonts w:ascii="Times New Roman" w:hAnsi="Times New Roman" w:cs="Times New Roman"/>
          <w:noProof/>
          <w:sz w:val="24"/>
          <w:szCs w:val="24"/>
        </w:rPr>
        <w:t>-</w:t>
      </w:r>
      <w:r w:rsidR="002374E4" w:rsidRPr="00BA14EE">
        <w:rPr>
          <w:rFonts w:ascii="Times New Roman" w:hAnsi="Times New Roman" w:cs="Times New Roman"/>
          <w:noProof/>
          <w:sz w:val="24"/>
          <w:szCs w:val="24"/>
        </w:rPr>
        <w:t>term</w:t>
      </w:r>
      <w:r w:rsidR="002374E4" w:rsidRPr="00BA14EE">
        <w:rPr>
          <w:rFonts w:ascii="Times New Roman" w:hAnsi="Times New Roman" w:cs="Times New Roman"/>
          <w:sz w:val="24"/>
          <w:szCs w:val="24"/>
        </w:rPr>
        <w:t xml:space="preserve"> partnerships with organic farmers who have a like mission and goal.  Further, while we will be looking to save some money during purchasing, we also want to make sure that our local suppliers grow with us. As for those suppliers outside our community as we grow in numbers of franchised stores we hope to employ economies in scale for such things as cups, and lids.  Lastly, DBP is green</w:t>
      </w:r>
      <w:r w:rsidR="00A318CE" w:rsidRPr="00BA14EE">
        <w:rPr>
          <w:rFonts w:ascii="Times New Roman" w:hAnsi="Times New Roman" w:cs="Times New Roman"/>
          <w:sz w:val="24"/>
          <w:szCs w:val="24"/>
        </w:rPr>
        <w:t>,</w:t>
      </w:r>
      <w:r w:rsidR="002374E4" w:rsidRPr="00BA14EE">
        <w:rPr>
          <w:rFonts w:ascii="Times New Roman" w:hAnsi="Times New Roman" w:cs="Times New Roman"/>
          <w:sz w:val="24"/>
          <w:szCs w:val="24"/>
        </w:rPr>
        <w:t xml:space="preserve"> </w:t>
      </w:r>
      <w:r w:rsidR="002374E4" w:rsidRPr="00BA14EE">
        <w:rPr>
          <w:rFonts w:ascii="Times New Roman" w:hAnsi="Times New Roman" w:cs="Times New Roman"/>
          <w:noProof/>
          <w:sz w:val="24"/>
          <w:szCs w:val="24"/>
        </w:rPr>
        <w:t>and</w:t>
      </w:r>
      <w:r w:rsidR="002374E4" w:rsidRPr="00BA14EE">
        <w:rPr>
          <w:rFonts w:ascii="Times New Roman" w:hAnsi="Times New Roman" w:cs="Times New Roman"/>
          <w:sz w:val="24"/>
          <w:szCs w:val="24"/>
        </w:rPr>
        <w:t xml:space="preserve"> mostly in a red ocean, however, </w:t>
      </w:r>
      <w:r w:rsidR="00A318CE" w:rsidRPr="00BA14EE">
        <w:rPr>
          <w:rFonts w:ascii="Times New Roman" w:hAnsi="Times New Roman" w:cs="Times New Roman"/>
          <w:noProof/>
          <w:sz w:val="24"/>
          <w:szCs w:val="24"/>
        </w:rPr>
        <w:t>we</w:t>
      </w:r>
      <w:r w:rsidR="002374E4" w:rsidRPr="00BA14EE">
        <w:rPr>
          <w:rFonts w:ascii="Times New Roman" w:hAnsi="Times New Roman" w:cs="Times New Roman"/>
          <w:noProof/>
          <w:sz w:val="24"/>
          <w:szCs w:val="24"/>
        </w:rPr>
        <w:t xml:space="preserve"> hope</w:t>
      </w:r>
      <w:r w:rsidR="002374E4" w:rsidRPr="00BA14EE">
        <w:rPr>
          <w:rFonts w:ascii="Times New Roman" w:hAnsi="Times New Roman" w:cs="Times New Roman"/>
          <w:sz w:val="24"/>
          <w:szCs w:val="24"/>
        </w:rPr>
        <w:t xml:space="preserve"> that being the first of its kind we can move into a blue ocean due to our quality service and health conscience mindset</w:t>
      </w:r>
      <w:r w:rsidR="008C3A1E" w:rsidRPr="00BA14EE">
        <w:rPr>
          <w:rFonts w:ascii="Times New Roman" w:hAnsi="Times New Roman" w:cs="Times New Roman"/>
          <w:sz w:val="24"/>
          <w:szCs w:val="24"/>
        </w:rPr>
        <w:t>.</w:t>
      </w:r>
      <w:r w:rsidR="002374E4" w:rsidRPr="00BA14EE">
        <w:rPr>
          <w:rFonts w:ascii="Times New Roman" w:hAnsi="Times New Roman" w:cs="Times New Roman"/>
          <w:sz w:val="24"/>
          <w:szCs w:val="24"/>
        </w:rPr>
        <w:t xml:space="preserve"> </w:t>
      </w:r>
    </w:p>
    <w:p w14:paraId="1FB6C601" w14:textId="3D56590F" w:rsidR="00755AF0" w:rsidRPr="00BA14EE" w:rsidRDefault="00755AF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Operational</w:t>
      </w:r>
      <w:r w:rsidR="002374E4" w:rsidRPr="00BA14EE">
        <w:rPr>
          <w:rFonts w:ascii="Times New Roman" w:hAnsi="Times New Roman" w:cs="Times New Roman"/>
          <w:sz w:val="24"/>
          <w:szCs w:val="24"/>
        </w:rPr>
        <w:t xml:space="preserve">: Our operational strategy is to make sure that all greeters make every experience </w:t>
      </w:r>
      <w:r w:rsidR="008C3A1E" w:rsidRPr="00BA14EE">
        <w:rPr>
          <w:rFonts w:ascii="Times New Roman" w:hAnsi="Times New Roman" w:cs="Times New Roman"/>
          <w:sz w:val="24"/>
          <w:szCs w:val="24"/>
        </w:rPr>
        <w:t xml:space="preserve">make the customer feel </w:t>
      </w:r>
      <w:r w:rsidR="002374E4" w:rsidRPr="00BA14EE">
        <w:rPr>
          <w:rFonts w:ascii="Times New Roman" w:hAnsi="Times New Roman" w:cs="Times New Roman"/>
          <w:sz w:val="24"/>
          <w:szCs w:val="24"/>
        </w:rPr>
        <w:t xml:space="preserve">like </w:t>
      </w:r>
      <w:r w:rsidR="008C3A1E" w:rsidRPr="00BA14EE">
        <w:rPr>
          <w:rFonts w:ascii="Times New Roman" w:hAnsi="Times New Roman" w:cs="Times New Roman"/>
          <w:sz w:val="24"/>
          <w:szCs w:val="24"/>
        </w:rPr>
        <w:t>they</w:t>
      </w:r>
      <w:r w:rsidR="00BC6B3C" w:rsidRPr="00BA14EE">
        <w:rPr>
          <w:rFonts w:ascii="Times New Roman" w:hAnsi="Times New Roman" w:cs="Times New Roman"/>
          <w:sz w:val="24"/>
          <w:szCs w:val="24"/>
        </w:rPr>
        <w:t xml:space="preserve"> are one of the most important people to visit, make every order a priority, and make everyone one family.  Local produce will be preferred typically over shipped produce, with those supply partners managing and delivering just on time fruits, produce, and green supplies. </w:t>
      </w:r>
    </w:p>
    <w:p w14:paraId="41D6D8A0" w14:textId="4D71BB5E" w:rsidR="00755AF0" w:rsidRPr="00BA14EE" w:rsidRDefault="00755AF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Contingency</w:t>
      </w:r>
      <w:r w:rsidR="00BC6B3C" w:rsidRPr="00BA14EE">
        <w:rPr>
          <w:rFonts w:ascii="Times New Roman" w:hAnsi="Times New Roman" w:cs="Times New Roman"/>
          <w:sz w:val="24"/>
          <w:szCs w:val="24"/>
        </w:rPr>
        <w:t xml:space="preserve">: </w:t>
      </w:r>
      <w:r w:rsidR="00BC6B3C" w:rsidRPr="00BA14EE">
        <w:rPr>
          <w:rFonts w:ascii="Times New Roman" w:hAnsi="Times New Roman" w:cs="Times New Roman"/>
          <w:noProof/>
          <w:sz w:val="24"/>
          <w:szCs w:val="24"/>
        </w:rPr>
        <w:t>I</w:t>
      </w:r>
      <w:r w:rsidR="00A318CE" w:rsidRPr="00BA14EE">
        <w:rPr>
          <w:rFonts w:ascii="Times New Roman" w:hAnsi="Times New Roman" w:cs="Times New Roman"/>
          <w:noProof/>
          <w:sz w:val="24"/>
          <w:szCs w:val="24"/>
        </w:rPr>
        <w:t>f</w:t>
      </w:r>
      <w:r w:rsidR="00BC6B3C" w:rsidRPr="00BA14EE">
        <w:rPr>
          <w:rFonts w:ascii="Times New Roman" w:hAnsi="Times New Roman" w:cs="Times New Roman"/>
          <w:sz w:val="24"/>
          <w:szCs w:val="24"/>
        </w:rPr>
        <w:t xml:space="preserve"> local produce is not available orders will </w:t>
      </w:r>
      <w:r w:rsidR="00BC6B3C" w:rsidRPr="00BA14EE">
        <w:rPr>
          <w:rFonts w:ascii="Times New Roman" w:hAnsi="Times New Roman" w:cs="Times New Roman"/>
          <w:noProof/>
          <w:sz w:val="24"/>
          <w:szCs w:val="24"/>
        </w:rPr>
        <w:t>be fielded</w:t>
      </w:r>
      <w:r w:rsidR="00BC6B3C" w:rsidRPr="00BA14EE">
        <w:rPr>
          <w:rFonts w:ascii="Times New Roman" w:hAnsi="Times New Roman" w:cs="Times New Roman"/>
          <w:sz w:val="24"/>
          <w:szCs w:val="24"/>
        </w:rPr>
        <w:t xml:space="preserve"> from the southern valley.  In the event of competition moving in capitalization </w:t>
      </w:r>
      <w:r w:rsidR="008C3A1E" w:rsidRPr="00BA14EE">
        <w:rPr>
          <w:rFonts w:ascii="Times New Roman" w:hAnsi="Times New Roman" w:cs="Times New Roman"/>
          <w:sz w:val="24"/>
          <w:szCs w:val="24"/>
        </w:rPr>
        <w:t>with</w:t>
      </w:r>
      <w:r w:rsidR="00BC6B3C" w:rsidRPr="00BA14EE">
        <w:rPr>
          <w:rFonts w:ascii="Times New Roman" w:hAnsi="Times New Roman" w:cs="Times New Roman"/>
          <w:sz w:val="24"/>
          <w:szCs w:val="24"/>
        </w:rPr>
        <w:t xml:space="preserve"> media </w:t>
      </w:r>
      <w:r w:rsidR="008C3A1E" w:rsidRPr="00BA14EE">
        <w:rPr>
          <w:rFonts w:ascii="Times New Roman" w:hAnsi="Times New Roman" w:cs="Times New Roman"/>
          <w:sz w:val="24"/>
          <w:szCs w:val="24"/>
        </w:rPr>
        <w:t xml:space="preserve">advertising and </w:t>
      </w:r>
      <w:r w:rsidR="00BC6B3C" w:rsidRPr="00BA14EE">
        <w:rPr>
          <w:rFonts w:ascii="Times New Roman" w:hAnsi="Times New Roman" w:cs="Times New Roman"/>
          <w:sz w:val="24"/>
          <w:szCs w:val="24"/>
        </w:rPr>
        <w:t xml:space="preserve">marketing will be enacted. </w:t>
      </w:r>
    </w:p>
    <w:p w14:paraId="6A4137CE" w14:textId="4FAB1240" w:rsidR="00755AF0" w:rsidRPr="00BA14EE" w:rsidRDefault="00755AF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Crisis Planning</w:t>
      </w:r>
      <w:r w:rsidR="00BC6B3C" w:rsidRPr="00BA14EE">
        <w:rPr>
          <w:rFonts w:ascii="Times New Roman" w:hAnsi="Times New Roman" w:cs="Times New Roman"/>
          <w:sz w:val="24"/>
          <w:szCs w:val="24"/>
        </w:rPr>
        <w:t xml:space="preserve">: In the event of </w:t>
      </w:r>
      <w:r w:rsidR="00A318CE" w:rsidRPr="00BA14EE">
        <w:rPr>
          <w:rFonts w:ascii="Times New Roman" w:hAnsi="Times New Roman" w:cs="Times New Roman"/>
          <w:sz w:val="24"/>
          <w:szCs w:val="24"/>
        </w:rPr>
        <w:t xml:space="preserve">a </w:t>
      </w:r>
      <w:r w:rsidR="00BC6B3C" w:rsidRPr="00BA14EE">
        <w:rPr>
          <w:rFonts w:ascii="Times New Roman" w:hAnsi="Times New Roman" w:cs="Times New Roman"/>
          <w:noProof/>
          <w:sz w:val="24"/>
          <w:szCs w:val="24"/>
        </w:rPr>
        <w:t>financial</w:t>
      </w:r>
      <w:r w:rsidR="00BC6B3C" w:rsidRPr="00BA14EE">
        <w:rPr>
          <w:rFonts w:ascii="Times New Roman" w:hAnsi="Times New Roman" w:cs="Times New Roman"/>
          <w:sz w:val="24"/>
          <w:szCs w:val="24"/>
        </w:rPr>
        <w:t xml:space="preserve"> disaster, efforts to sell the establishment to rivals will </w:t>
      </w:r>
      <w:r w:rsidR="00BC6B3C" w:rsidRPr="00BA14EE">
        <w:rPr>
          <w:rFonts w:ascii="Times New Roman" w:hAnsi="Times New Roman" w:cs="Times New Roman"/>
          <w:noProof/>
          <w:sz w:val="24"/>
          <w:szCs w:val="24"/>
        </w:rPr>
        <w:t>be fielded</w:t>
      </w:r>
      <w:r w:rsidR="00BC6B3C" w:rsidRPr="00BA14EE">
        <w:rPr>
          <w:rFonts w:ascii="Times New Roman" w:hAnsi="Times New Roman" w:cs="Times New Roman"/>
          <w:sz w:val="24"/>
          <w:szCs w:val="24"/>
        </w:rPr>
        <w:t xml:space="preserve">. </w:t>
      </w:r>
    </w:p>
    <w:p w14:paraId="3C15B580" w14:textId="77777777" w:rsidR="008C3A1E" w:rsidRPr="00BA14EE" w:rsidRDefault="008C3A1E" w:rsidP="00755AF0">
      <w:pPr>
        <w:rPr>
          <w:rFonts w:ascii="Times New Roman" w:hAnsi="Times New Roman" w:cs="Times New Roman"/>
          <w:sz w:val="24"/>
          <w:szCs w:val="24"/>
        </w:rPr>
      </w:pPr>
    </w:p>
    <w:p w14:paraId="096964F4" w14:textId="6D036FD9" w:rsidR="00DB766E" w:rsidRPr="00BA14EE" w:rsidRDefault="008C3A1E" w:rsidP="00755AF0">
      <w:pPr>
        <w:rPr>
          <w:rFonts w:ascii="Times New Roman" w:hAnsi="Times New Roman" w:cs="Times New Roman"/>
          <w:sz w:val="24"/>
          <w:szCs w:val="24"/>
        </w:rPr>
      </w:pPr>
      <w:r w:rsidRPr="00BA14EE">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46CD9DEB" wp14:editId="2E455FA8">
            <wp:simplePos x="0" y="0"/>
            <wp:positionH relativeFrom="margin">
              <wp:align>right</wp:align>
            </wp:positionH>
            <wp:positionV relativeFrom="page">
              <wp:posOffset>1212850</wp:posOffset>
            </wp:positionV>
            <wp:extent cx="5859145" cy="1333500"/>
            <wp:effectExtent l="0" t="0" r="8255" b="0"/>
            <wp:wrapSquare wrapText="bothSides"/>
            <wp:docPr id="17" name="Picture 17" descr="E:\school\brandman\Strategic Advantage\SBUX Stock Quot_ earn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ool\brandman\Strategic Advantage\SBUX Stock Quot_ earning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914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AF0" w:rsidRPr="00BA14EE">
        <w:rPr>
          <w:rFonts w:ascii="Times New Roman" w:hAnsi="Times New Roman" w:cs="Times New Roman"/>
          <w:sz w:val="24"/>
          <w:szCs w:val="24"/>
        </w:rPr>
        <w:t xml:space="preserve">Financial Considerations: </w:t>
      </w:r>
    </w:p>
    <w:p w14:paraId="69A88446" w14:textId="34A8182B" w:rsidR="00DB766E" w:rsidRPr="00BA14EE" w:rsidRDefault="008C3A1E" w:rsidP="00755AF0">
      <w:pPr>
        <w:rPr>
          <w:rFonts w:ascii="Times New Roman" w:hAnsi="Times New Roman" w:cs="Times New Roman"/>
          <w:sz w:val="24"/>
          <w:szCs w:val="24"/>
        </w:rPr>
      </w:pPr>
      <w:r w:rsidRPr="00BA14EE">
        <w:rPr>
          <w:rFonts w:ascii="Times New Roman" w:hAnsi="Times New Roman" w:cs="Times New Roman"/>
          <w:noProof/>
        </w:rPr>
        <w:drawing>
          <wp:anchor distT="0" distB="0" distL="114300" distR="114300" simplePos="0" relativeHeight="251677696" behindDoc="0" locked="0" layoutInCell="1" allowOverlap="1" wp14:anchorId="638814D9" wp14:editId="254F3610">
            <wp:simplePos x="0" y="0"/>
            <wp:positionH relativeFrom="margin">
              <wp:align>left</wp:align>
            </wp:positionH>
            <wp:positionV relativeFrom="margin">
              <wp:posOffset>2247900</wp:posOffset>
            </wp:positionV>
            <wp:extent cx="2494915" cy="1803400"/>
            <wp:effectExtent l="0" t="0" r="63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756" t="3827" r="22436" b="3626"/>
                    <a:stretch/>
                  </pic:blipFill>
                  <pic:spPr bwMode="auto">
                    <a:xfrm>
                      <a:off x="0" y="0"/>
                      <a:ext cx="2494915"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66E" w:rsidRPr="00BA14EE">
        <w:rPr>
          <w:rFonts w:ascii="Times New Roman" w:hAnsi="Times New Roman" w:cs="Times New Roman"/>
          <w:noProof/>
          <w:sz w:val="24"/>
          <w:szCs w:val="24"/>
        </w:rPr>
        <w:t>Currently</w:t>
      </w:r>
      <w:r w:rsidR="00A318CE" w:rsidRPr="00BA14EE">
        <w:rPr>
          <w:rFonts w:ascii="Times New Roman" w:hAnsi="Times New Roman" w:cs="Times New Roman"/>
          <w:noProof/>
          <w:sz w:val="24"/>
          <w:szCs w:val="24"/>
        </w:rPr>
        <w:t>,</w:t>
      </w:r>
      <w:r w:rsidR="00DB766E" w:rsidRPr="00BA14EE">
        <w:rPr>
          <w:rFonts w:ascii="Times New Roman" w:hAnsi="Times New Roman" w:cs="Times New Roman"/>
          <w:sz w:val="24"/>
          <w:szCs w:val="24"/>
        </w:rPr>
        <w:t xml:space="preserve"> Starbucks is reporting quiet and increase in profits. </w:t>
      </w:r>
    </w:p>
    <w:p w14:paraId="44FEF88B" w14:textId="7E3A6761" w:rsidR="00E23C85" w:rsidRPr="00BA14EE" w:rsidRDefault="008C3A1E" w:rsidP="00CE4866">
      <w:pPr>
        <w:spacing w:line="480" w:lineRule="auto"/>
        <w:rPr>
          <w:rFonts w:ascii="Times New Roman" w:hAnsi="Times New Roman" w:cs="Times New Roman"/>
          <w:sz w:val="24"/>
          <w:szCs w:val="24"/>
        </w:rPr>
      </w:pPr>
      <w:r w:rsidRPr="00BA14EE">
        <w:rPr>
          <w:rFonts w:ascii="Times New Roman" w:hAnsi="Times New Roman" w:cs="Times New Roman"/>
          <w:noProof/>
          <w:sz w:val="24"/>
          <w:szCs w:val="24"/>
        </w:rPr>
        <w:drawing>
          <wp:anchor distT="0" distB="0" distL="114300" distR="114300" simplePos="0" relativeHeight="251676672" behindDoc="0" locked="0" layoutInCell="1" allowOverlap="1" wp14:anchorId="349C76BF" wp14:editId="3E6F9067">
            <wp:simplePos x="0" y="0"/>
            <wp:positionH relativeFrom="margin">
              <wp:posOffset>2838450</wp:posOffset>
            </wp:positionH>
            <wp:positionV relativeFrom="page">
              <wp:posOffset>3137535</wp:posOffset>
            </wp:positionV>
            <wp:extent cx="3060700" cy="1795780"/>
            <wp:effectExtent l="0" t="0" r="6350" b="0"/>
            <wp:wrapSquare wrapText="bothSides"/>
            <wp:docPr id="18" name="Picture 18" descr="E:\school\brandman\Strategic Advantage\JMBA 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hool\brandman\Strategic Advantage\JMBA sale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5370"/>
                    <a:stretch/>
                  </pic:blipFill>
                  <pic:spPr bwMode="auto">
                    <a:xfrm>
                      <a:off x="0" y="0"/>
                      <a:ext cx="3060700" cy="179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67123" w14:textId="77777777" w:rsidR="00E23C85" w:rsidRPr="00BA14EE" w:rsidRDefault="00E23C85" w:rsidP="00CE4866">
      <w:pPr>
        <w:spacing w:line="480" w:lineRule="auto"/>
        <w:rPr>
          <w:rFonts w:ascii="Times New Roman" w:hAnsi="Times New Roman" w:cs="Times New Roman"/>
          <w:sz w:val="24"/>
          <w:szCs w:val="24"/>
        </w:rPr>
      </w:pPr>
    </w:p>
    <w:p w14:paraId="4355D98E" w14:textId="3A4EFDC2" w:rsidR="00DB766E" w:rsidRPr="00BA14EE" w:rsidRDefault="00DB766E"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However, Jamba Juice is showing decreasing sales.</w:t>
      </w:r>
    </w:p>
    <w:p w14:paraId="710A4DDA" w14:textId="1DA2FABF" w:rsidR="00DB766E" w:rsidRPr="00BA14EE" w:rsidRDefault="008C3A1E" w:rsidP="00CE4866">
      <w:pPr>
        <w:spacing w:line="480" w:lineRule="auto"/>
        <w:rPr>
          <w:rFonts w:ascii="Times New Roman" w:hAnsi="Times New Roman" w:cs="Times New Roman"/>
          <w:sz w:val="24"/>
          <w:szCs w:val="24"/>
        </w:rPr>
      </w:pPr>
      <w:r w:rsidRPr="00BA14EE">
        <w:rPr>
          <w:rFonts w:ascii="Times New Roman" w:hAnsi="Times New Roman" w:cs="Times New Roman"/>
          <w:noProof/>
        </w:rPr>
        <w:drawing>
          <wp:anchor distT="0" distB="0" distL="114300" distR="114300" simplePos="0" relativeHeight="251678720" behindDoc="0" locked="0" layoutInCell="1" allowOverlap="1" wp14:anchorId="16E2D66F" wp14:editId="77991228">
            <wp:simplePos x="0" y="0"/>
            <wp:positionH relativeFrom="margin">
              <wp:posOffset>3025140</wp:posOffset>
            </wp:positionH>
            <wp:positionV relativeFrom="page">
              <wp:posOffset>6178550</wp:posOffset>
            </wp:positionV>
            <wp:extent cx="2613660" cy="21526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436" r="21902" b="3400"/>
                    <a:stretch/>
                  </pic:blipFill>
                  <pic:spPr bwMode="auto">
                    <a:xfrm>
                      <a:off x="0" y="0"/>
                      <a:ext cx="261366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66E" w:rsidRPr="00BA14EE">
        <w:rPr>
          <w:rFonts w:ascii="Times New Roman" w:hAnsi="Times New Roman" w:cs="Times New Roman"/>
          <w:noProof/>
          <w:sz w:val="24"/>
          <w:szCs w:val="24"/>
        </w:rPr>
        <w:t>This</w:t>
      </w:r>
      <w:r w:rsidR="00DB766E" w:rsidRPr="00BA14EE">
        <w:rPr>
          <w:rFonts w:ascii="Times New Roman" w:hAnsi="Times New Roman" w:cs="Times New Roman"/>
          <w:sz w:val="24"/>
          <w:szCs w:val="24"/>
        </w:rPr>
        <w:t xml:space="preserve"> is due to </w:t>
      </w:r>
      <w:r w:rsidR="00B80DCA" w:rsidRPr="00BA14EE">
        <w:rPr>
          <w:rFonts w:ascii="Times New Roman" w:hAnsi="Times New Roman" w:cs="Times New Roman"/>
          <w:sz w:val="24"/>
          <w:szCs w:val="24"/>
        </w:rPr>
        <w:t>1.</w:t>
      </w:r>
      <w:r w:rsidR="00DB766E" w:rsidRPr="00BA14EE">
        <w:rPr>
          <w:rFonts w:ascii="Times New Roman" w:hAnsi="Times New Roman" w:cs="Times New Roman"/>
          <w:sz w:val="24"/>
          <w:szCs w:val="24"/>
        </w:rPr>
        <w:t xml:space="preserve"> </w:t>
      </w:r>
      <w:r w:rsidR="00B80DCA" w:rsidRPr="00BA14EE">
        <w:rPr>
          <w:rFonts w:ascii="Times New Roman" w:hAnsi="Times New Roman" w:cs="Times New Roman"/>
          <w:sz w:val="24"/>
          <w:szCs w:val="24"/>
        </w:rPr>
        <w:t>L</w:t>
      </w:r>
      <w:r w:rsidR="00DB766E" w:rsidRPr="00BA14EE">
        <w:rPr>
          <w:rFonts w:ascii="Times New Roman" w:hAnsi="Times New Roman" w:cs="Times New Roman"/>
          <w:sz w:val="24"/>
          <w:szCs w:val="24"/>
        </w:rPr>
        <w:t xml:space="preserve">ack of </w:t>
      </w:r>
      <w:r w:rsidR="00DF1BD1" w:rsidRPr="00BA14EE">
        <w:rPr>
          <w:rFonts w:ascii="Times New Roman" w:hAnsi="Times New Roman" w:cs="Times New Roman"/>
          <w:sz w:val="24"/>
          <w:szCs w:val="24"/>
        </w:rPr>
        <w:t>advertising</w:t>
      </w:r>
      <w:r w:rsidR="00B80DCA" w:rsidRPr="00BA14EE">
        <w:rPr>
          <w:rFonts w:ascii="Times New Roman" w:hAnsi="Times New Roman" w:cs="Times New Roman"/>
          <w:sz w:val="24"/>
          <w:szCs w:val="24"/>
        </w:rPr>
        <w:t xml:space="preserve"> and 2. Jamba Juices alliance with the now failed Golds Gym.</w:t>
      </w:r>
      <w:r w:rsidR="00DF1BD1" w:rsidRPr="00BA14EE">
        <w:rPr>
          <w:rFonts w:ascii="Times New Roman" w:hAnsi="Times New Roman" w:cs="Times New Roman"/>
          <w:sz w:val="24"/>
          <w:szCs w:val="24"/>
        </w:rPr>
        <w:t xml:space="preserve"> </w:t>
      </w:r>
      <w:r w:rsidR="00BE0ECD" w:rsidRPr="00BA14EE">
        <w:rPr>
          <w:rFonts w:ascii="Times New Roman" w:hAnsi="Times New Roman" w:cs="Times New Roman"/>
          <w:sz w:val="24"/>
          <w:szCs w:val="24"/>
        </w:rPr>
        <w:t>W</w:t>
      </w:r>
      <w:r w:rsidR="00DF1BD1" w:rsidRPr="00BA14EE">
        <w:rPr>
          <w:rFonts w:ascii="Times New Roman" w:hAnsi="Times New Roman" w:cs="Times New Roman"/>
          <w:sz w:val="24"/>
          <w:szCs w:val="24"/>
        </w:rPr>
        <w:t>e feel successful market penetration will drive Jamba’s former customer base to DBP as our advertising blankets the market</w:t>
      </w:r>
      <w:r w:rsidR="00BE0ECD" w:rsidRPr="00BA14EE">
        <w:rPr>
          <w:rFonts w:ascii="Times New Roman" w:hAnsi="Times New Roman" w:cs="Times New Roman"/>
          <w:sz w:val="24"/>
          <w:szCs w:val="24"/>
        </w:rPr>
        <w:t>. Further, alliances with up and coming gyms such as IN-Shape, and Planet Fitness</w:t>
      </w:r>
      <w:r w:rsidRPr="00BA14EE">
        <w:rPr>
          <w:rFonts w:ascii="Times New Roman" w:hAnsi="Times New Roman" w:cs="Times New Roman"/>
          <w:sz w:val="24"/>
          <w:szCs w:val="24"/>
        </w:rPr>
        <w:t xml:space="preserve"> will increase popularity--</w:t>
      </w:r>
      <w:r w:rsidR="00DF1BD1" w:rsidRPr="00BA14EE">
        <w:rPr>
          <w:rFonts w:ascii="Times New Roman" w:hAnsi="Times New Roman" w:cs="Times New Roman"/>
          <w:sz w:val="24"/>
          <w:szCs w:val="24"/>
        </w:rPr>
        <w:t xml:space="preserve">this may eventually result in DBP’s acquisition of Jamba Juice. </w:t>
      </w:r>
      <w:r w:rsidR="00BE0ECD" w:rsidRPr="00BA14EE">
        <w:rPr>
          <w:rFonts w:ascii="Times New Roman" w:hAnsi="Times New Roman" w:cs="Times New Roman"/>
          <w:sz w:val="24"/>
          <w:szCs w:val="24"/>
        </w:rPr>
        <w:t xml:space="preserve">One other </w:t>
      </w:r>
      <w:r w:rsidR="00BE0ECD" w:rsidRPr="00BA14EE">
        <w:rPr>
          <w:rFonts w:ascii="Times New Roman" w:hAnsi="Times New Roman" w:cs="Times New Roman"/>
          <w:sz w:val="24"/>
          <w:szCs w:val="24"/>
        </w:rPr>
        <w:lastRenderedPageBreak/>
        <w:t xml:space="preserve">financial consideration is the procurement of small business grants for startup.  By using grants instead of </w:t>
      </w:r>
      <w:r w:rsidR="00BE0ECD" w:rsidRPr="00BA14EE">
        <w:rPr>
          <w:rFonts w:ascii="Times New Roman" w:hAnsi="Times New Roman" w:cs="Times New Roman"/>
          <w:noProof/>
          <w:sz w:val="24"/>
          <w:szCs w:val="24"/>
        </w:rPr>
        <w:t>loans</w:t>
      </w:r>
      <w:r w:rsidR="00A318CE" w:rsidRPr="00BA14EE">
        <w:rPr>
          <w:rFonts w:ascii="Times New Roman" w:hAnsi="Times New Roman" w:cs="Times New Roman"/>
          <w:noProof/>
          <w:sz w:val="24"/>
          <w:szCs w:val="24"/>
        </w:rPr>
        <w:t>,</w:t>
      </w:r>
      <w:r w:rsidR="00BE0ECD" w:rsidRPr="00BA14EE">
        <w:rPr>
          <w:rFonts w:ascii="Times New Roman" w:hAnsi="Times New Roman" w:cs="Times New Roman"/>
          <w:sz w:val="24"/>
          <w:szCs w:val="24"/>
        </w:rPr>
        <w:t xml:space="preserve"> DBP will relieve financial stress during times of startup.</w:t>
      </w:r>
    </w:p>
    <w:p w14:paraId="220D92D3" w14:textId="77777777" w:rsidR="00DF1BD1" w:rsidRPr="00BA14EE" w:rsidRDefault="00755AF0"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Organizational Structure: </w:t>
      </w:r>
    </w:p>
    <w:p w14:paraId="187A4839" w14:textId="3EDDC2BA" w:rsidR="00755AF0" w:rsidRPr="00BA14EE" w:rsidRDefault="00BC6B3C" w:rsidP="00CE4866">
      <w:pPr>
        <w:spacing w:line="480" w:lineRule="auto"/>
        <w:rPr>
          <w:rFonts w:ascii="Times New Roman" w:hAnsi="Times New Roman" w:cs="Times New Roman"/>
          <w:sz w:val="24"/>
          <w:szCs w:val="24"/>
        </w:rPr>
      </w:pPr>
      <w:r w:rsidRPr="00BA14EE">
        <w:rPr>
          <w:rFonts w:ascii="Times New Roman" w:hAnsi="Times New Roman" w:cs="Times New Roman"/>
          <w:sz w:val="24"/>
          <w:szCs w:val="24"/>
        </w:rPr>
        <w:t>DBP will reposition</w:t>
      </w:r>
      <w:r w:rsidR="00755AF0" w:rsidRPr="00BA14EE">
        <w:rPr>
          <w:rFonts w:ascii="Times New Roman" w:hAnsi="Times New Roman" w:cs="Times New Roman"/>
          <w:sz w:val="24"/>
          <w:szCs w:val="24"/>
        </w:rPr>
        <w:t xml:space="preserve"> organizational structures to </w:t>
      </w:r>
      <w:r w:rsidRPr="00BA14EE">
        <w:rPr>
          <w:rFonts w:ascii="Times New Roman" w:hAnsi="Times New Roman" w:cs="Times New Roman"/>
          <w:sz w:val="24"/>
          <w:szCs w:val="24"/>
        </w:rPr>
        <w:t xml:space="preserve">help </w:t>
      </w:r>
      <w:r w:rsidR="00755AF0" w:rsidRPr="00BA14EE">
        <w:rPr>
          <w:rFonts w:ascii="Times New Roman" w:hAnsi="Times New Roman" w:cs="Times New Roman"/>
          <w:sz w:val="24"/>
          <w:szCs w:val="24"/>
        </w:rPr>
        <w:t xml:space="preserve">promote </w:t>
      </w:r>
      <w:r w:rsidRPr="00BA14EE">
        <w:rPr>
          <w:rFonts w:ascii="Times New Roman" w:hAnsi="Times New Roman" w:cs="Times New Roman"/>
          <w:sz w:val="24"/>
          <w:szCs w:val="24"/>
        </w:rPr>
        <w:t>creativity and innovation that will</w:t>
      </w:r>
      <w:r w:rsidR="00755AF0" w:rsidRPr="00BA14EE">
        <w:rPr>
          <w:rFonts w:ascii="Times New Roman" w:hAnsi="Times New Roman" w:cs="Times New Roman"/>
          <w:sz w:val="24"/>
          <w:szCs w:val="24"/>
        </w:rPr>
        <w:t xml:space="preserve"> result in greater organizational effectiveness and efficiency</w:t>
      </w:r>
      <w:r w:rsidRPr="00BA14EE">
        <w:rPr>
          <w:rFonts w:ascii="Times New Roman" w:hAnsi="Times New Roman" w:cs="Times New Roman"/>
          <w:sz w:val="24"/>
          <w:szCs w:val="24"/>
        </w:rPr>
        <w:t xml:space="preserve">. Since the merging of these two ideas </w:t>
      </w:r>
      <w:r w:rsidR="00A318CE" w:rsidRPr="00BA14EE">
        <w:rPr>
          <w:rFonts w:ascii="Times New Roman" w:hAnsi="Times New Roman" w:cs="Times New Roman"/>
          <w:noProof/>
          <w:sz w:val="24"/>
          <w:szCs w:val="24"/>
        </w:rPr>
        <w:t>is</w:t>
      </w:r>
      <w:r w:rsidRPr="00BA14EE">
        <w:rPr>
          <w:rFonts w:ascii="Times New Roman" w:hAnsi="Times New Roman" w:cs="Times New Roman"/>
          <w:sz w:val="24"/>
          <w:szCs w:val="24"/>
        </w:rPr>
        <w:t xml:space="preserve"> </w:t>
      </w:r>
      <w:r w:rsidR="00DB766E" w:rsidRPr="00BA14EE">
        <w:rPr>
          <w:rFonts w:ascii="Times New Roman" w:hAnsi="Times New Roman" w:cs="Times New Roman"/>
          <w:sz w:val="24"/>
          <w:szCs w:val="24"/>
        </w:rPr>
        <w:t>relatively</w:t>
      </w:r>
      <w:r w:rsidRPr="00BA14EE">
        <w:rPr>
          <w:rFonts w:ascii="Times New Roman" w:hAnsi="Times New Roman" w:cs="Times New Roman"/>
          <w:sz w:val="24"/>
          <w:szCs w:val="24"/>
        </w:rPr>
        <w:t xml:space="preserve"> new, finding procedures </w:t>
      </w:r>
      <w:r w:rsidR="00DB766E" w:rsidRPr="00BA14EE">
        <w:rPr>
          <w:rFonts w:ascii="Times New Roman" w:hAnsi="Times New Roman" w:cs="Times New Roman"/>
          <w:sz w:val="24"/>
          <w:szCs w:val="24"/>
        </w:rPr>
        <w:t>in common</w:t>
      </w:r>
      <w:r w:rsidRPr="00BA14EE">
        <w:rPr>
          <w:rFonts w:ascii="Times New Roman" w:hAnsi="Times New Roman" w:cs="Times New Roman"/>
          <w:sz w:val="24"/>
          <w:szCs w:val="24"/>
        </w:rPr>
        <w:t xml:space="preserve"> in the making of Coffee, Juice, and Smooth</w:t>
      </w:r>
      <w:r w:rsidR="008C3A1E" w:rsidRPr="00BA14EE">
        <w:rPr>
          <w:rFonts w:ascii="Times New Roman" w:hAnsi="Times New Roman" w:cs="Times New Roman"/>
          <w:sz w:val="24"/>
          <w:szCs w:val="24"/>
        </w:rPr>
        <w:t>ies</w:t>
      </w:r>
      <w:r w:rsidRPr="00BA14EE">
        <w:rPr>
          <w:rFonts w:ascii="Times New Roman" w:hAnsi="Times New Roman" w:cs="Times New Roman"/>
          <w:sz w:val="24"/>
          <w:szCs w:val="24"/>
        </w:rPr>
        <w:t xml:space="preserve"> is a must</w:t>
      </w:r>
      <w:r w:rsidR="008C3A1E"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006319CA" w:rsidRPr="00BA14EE">
        <w:rPr>
          <w:rFonts w:ascii="Times New Roman" w:hAnsi="Times New Roman" w:cs="Times New Roman"/>
          <w:noProof/>
          <w:sz w:val="24"/>
          <w:szCs w:val="24"/>
        </w:rPr>
        <w:t>o</w:t>
      </w:r>
      <w:r w:rsidRPr="00BA14EE">
        <w:rPr>
          <w:rFonts w:ascii="Times New Roman" w:hAnsi="Times New Roman" w:cs="Times New Roman"/>
          <w:noProof/>
          <w:sz w:val="24"/>
          <w:szCs w:val="24"/>
        </w:rPr>
        <w:t xml:space="preserve">nce </w:t>
      </w:r>
      <w:r w:rsidR="00DB766E" w:rsidRPr="00BA14EE">
        <w:rPr>
          <w:rFonts w:ascii="Times New Roman" w:hAnsi="Times New Roman" w:cs="Times New Roman"/>
          <w:noProof/>
          <w:sz w:val="24"/>
          <w:szCs w:val="24"/>
        </w:rPr>
        <w:t>these commonalities</w:t>
      </w:r>
      <w:r w:rsidRPr="00BA14EE">
        <w:rPr>
          <w:rFonts w:ascii="Times New Roman" w:hAnsi="Times New Roman" w:cs="Times New Roman"/>
          <w:noProof/>
          <w:sz w:val="24"/>
          <w:szCs w:val="24"/>
        </w:rPr>
        <w:t xml:space="preserve"> are found aggregate procedures will be instituted to </w:t>
      </w:r>
      <w:r w:rsidR="006319CA" w:rsidRPr="00BA14EE">
        <w:rPr>
          <w:rFonts w:ascii="Times New Roman" w:hAnsi="Times New Roman" w:cs="Times New Roman"/>
          <w:noProof/>
          <w:sz w:val="24"/>
          <w:szCs w:val="24"/>
        </w:rPr>
        <w:t>e</w:t>
      </w:r>
      <w:r w:rsidRPr="00BA14EE">
        <w:rPr>
          <w:rFonts w:ascii="Times New Roman" w:hAnsi="Times New Roman" w:cs="Times New Roman"/>
          <w:noProof/>
          <w:sz w:val="24"/>
          <w:szCs w:val="24"/>
        </w:rPr>
        <w:t>nsure quality and speed.</w:t>
      </w:r>
      <w:r w:rsidRPr="00BA14EE">
        <w:rPr>
          <w:rFonts w:ascii="Times New Roman" w:hAnsi="Times New Roman" w:cs="Times New Roman"/>
          <w:sz w:val="24"/>
          <w:szCs w:val="24"/>
        </w:rPr>
        <w:t xml:space="preserve"> </w:t>
      </w:r>
      <w:r w:rsidR="00DB766E" w:rsidRPr="00BA14EE">
        <w:rPr>
          <w:rFonts w:ascii="Times New Roman" w:hAnsi="Times New Roman" w:cs="Times New Roman"/>
          <w:sz w:val="24"/>
          <w:szCs w:val="24"/>
        </w:rPr>
        <w:t xml:space="preserve"> Innovations in supply management are of great value also as without fresh produce profits fall.  Finally, innovation is products will always be on the menu.  New combinations of coffee beans, roast styles, and mixtures of healthy juices will be searched out for the delight of our customers. </w:t>
      </w:r>
    </w:p>
    <w:p w14:paraId="41BE67C4" w14:textId="673348D0" w:rsidR="00DF1BD1" w:rsidRPr="00BA14EE" w:rsidRDefault="00DF1BD1" w:rsidP="00755AF0">
      <w:pPr>
        <w:rPr>
          <w:rFonts w:ascii="Times New Roman" w:hAnsi="Times New Roman" w:cs="Times New Roman"/>
          <w:sz w:val="24"/>
          <w:szCs w:val="24"/>
        </w:rPr>
      </w:pPr>
      <w:r w:rsidRPr="00BA14EE">
        <w:rPr>
          <w:rFonts w:ascii="Times New Roman" w:hAnsi="Times New Roman" w:cs="Times New Roman"/>
          <w:sz w:val="24"/>
          <w:szCs w:val="24"/>
        </w:rPr>
        <w:t>Impact on Leadership Structures</w:t>
      </w:r>
    </w:p>
    <w:p w14:paraId="357D484D" w14:textId="56FE4AC0" w:rsidR="00DF1BD1" w:rsidRPr="00BA14EE" w:rsidRDefault="00DF1BD1" w:rsidP="00E23C85">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Beginning leadership structures are simple as a </w:t>
      </w:r>
      <w:r w:rsidRPr="00BA14EE">
        <w:rPr>
          <w:rFonts w:ascii="Times New Roman" w:hAnsi="Times New Roman" w:cs="Times New Roman"/>
          <w:noProof/>
          <w:sz w:val="24"/>
          <w:szCs w:val="24"/>
        </w:rPr>
        <w:t>top</w:t>
      </w:r>
      <w:r w:rsidR="006319CA" w:rsidRPr="00BA14EE">
        <w:rPr>
          <w:rFonts w:ascii="Times New Roman" w:hAnsi="Times New Roman" w:cs="Times New Roman"/>
          <w:noProof/>
          <w:sz w:val="24"/>
          <w:szCs w:val="24"/>
        </w:rPr>
        <w:t>-</w:t>
      </w:r>
      <w:r w:rsidRPr="00BA14EE">
        <w:rPr>
          <w:rFonts w:ascii="Times New Roman" w:hAnsi="Times New Roman" w:cs="Times New Roman"/>
          <w:noProof/>
          <w:sz w:val="24"/>
          <w:szCs w:val="24"/>
        </w:rPr>
        <w:t>down</w:t>
      </w:r>
      <w:r w:rsidRPr="00BA14EE">
        <w:rPr>
          <w:rFonts w:ascii="Times New Roman" w:hAnsi="Times New Roman" w:cs="Times New Roman"/>
          <w:sz w:val="24"/>
          <w:szCs w:val="24"/>
        </w:rPr>
        <w:t xml:space="preserve"> sole proprietorship, however, as the firm grows</w:t>
      </w:r>
      <w:r w:rsidR="006319CA"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and</w:t>
      </w:r>
      <w:r w:rsidRPr="00BA14EE">
        <w:rPr>
          <w:rFonts w:ascii="Times New Roman" w:hAnsi="Times New Roman" w:cs="Times New Roman"/>
          <w:sz w:val="24"/>
          <w:szCs w:val="24"/>
        </w:rPr>
        <w:t xml:space="preserve"> franchising begins </w:t>
      </w:r>
      <w:r w:rsidR="009E1FC7" w:rsidRPr="00BA14EE">
        <w:rPr>
          <w:rFonts w:ascii="Times New Roman" w:hAnsi="Times New Roman" w:cs="Times New Roman"/>
          <w:sz w:val="24"/>
          <w:szCs w:val="24"/>
        </w:rPr>
        <w:t>leadership structure will begin to stretch to C structure management</w:t>
      </w:r>
      <w:r w:rsidR="008C3A1E" w:rsidRPr="00BA14EE">
        <w:rPr>
          <w:rFonts w:ascii="Times New Roman" w:hAnsi="Times New Roman" w:cs="Times New Roman"/>
          <w:sz w:val="24"/>
          <w:szCs w:val="24"/>
        </w:rPr>
        <w:t>.</w:t>
      </w:r>
      <w:r w:rsidR="006319CA" w:rsidRPr="00BA14EE">
        <w:rPr>
          <w:rFonts w:ascii="Times New Roman" w:hAnsi="Times New Roman" w:cs="Times New Roman"/>
          <w:noProof/>
          <w:sz w:val="24"/>
          <w:szCs w:val="24"/>
        </w:rPr>
        <w:t xml:space="preserve"> </w:t>
      </w:r>
      <w:r w:rsidR="008C3A1E" w:rsidRPr="00BA14EE">
        <w:rPr>
          <w:rFonts w:ascii="Times New Roman" w:hAnsi="Times New Roman" w:cs="Times New Roman"/>
          <w:noProof/>
          <w:sz w:val="24"/>
          <w:szCs w:val="24"/>
        </w:rPr>
        <w:t xml:space="preserve"> F</w:t>
      </w:r>
      <w:r w:rsidR="009E1FC7" w:rsidRPr="00BA14EE">
        <w:rPr>
          <w:rFonts w:ascii="Times New Roman" w:hAnsi="Times New Roman" w:cs="Times New Roman"/>
          <w:noProof/>
          <w:sz w:val="24"/>
          <w:szCs w:val="24"/>
        </w:rPr>
        <w:t>inally</w:t>
      </w:r>
      <w:r w:rsidR="008C3A1E" w:rsidRPr="00BA14EE">
        <w:rPr>
          <w:rFonts w:ascii="Times New Roman" w:hAnsi="Times New Roman" w:cs="Times New Roman"/>
          <w:noProof/>
          <w:sz w:val="24"/>
          <w:szCs w:val="24"/>
        </w:rPr>
        <w:t>,</w:t>
      </w:r>
      <w:r w:rsidR="009E1FC7" w:rsidRPr="00BA14EE">
        <w:rPr>
          <w:rFonts w:ascii="Times New Roman" w:hAnsi="Times New Roman" w:cs="Times New Roman"/>
          <w:noProof/>
          <w:sz w:val="24"/>
          <w:szCs w:val="24"/>
        </w:rPr>
        <w:t xml:space="preserve"> when DBP incorporates and begins to be active on the </w:t>
      </w:r>
      <w:r w:rsidR="005116A1" w:rsidRPr="00BA14EE">
        <w:rPr>
          <w:rFonts w:ascii="Times New Roman" w:hAnsi="Times New Roman" w:cs="Times New Roman"/>
          <w:noProof/>
          <w:sz w:val="24"/>
          <w:szCs w:val="24"/>
        </w:rPr>
        <w:t xml:space="preserve">stock </w:t>
      </w:r>
      <w:r w:rsidR="009E1FC7" w:rsidRPr="00BA14EE">
        <w:rPr>
          <w:rFonts w:ascii="Times New Roman" w:hAnsi="Times New Roman" w:cs="Times New Roman"/>
          <w:noProof/>
          <w:sz w:val="24"/>
          <w:szCs w:val="24"/>
        </w:rPr>
        <w:t>market</w:t>
      </w:r>
      <w:r w:rsidR="005116A1" w:rsidRPr="00BA14EE">
        <w:rPr>
          <w:rFonts w:ascii="Times New Roman" w:hAnsi="Times New Roman" w:cs="Times New Roman"/>
          <w:noProof/>
          <w:sz w:val="24"/>
          <w:szCs w:val="24"/>
        </w:rPr>
        <w:t xml:space="preserve"> a</w:t>
      </w:r>
      <w:r w:rsidR="009E1FC7" w:rsidRPr="00BA14EE">
        <w:rPr>
          <w:rFonts w:ascii="Times New Roman" w:hAnsi="Times New Roman" w:cs="Times New Roman"/>
          <w:noProof/>
          <w:sz w:val="24"/>
          <w:szCs w:val="24"/>
        </w:rPr>
        <w:t xml:space="preserve"> board of directors will take over in place of the CEO/Owner management style.</w:t>
      </w:r>
      <w:r w:rsidR="009E1FC7" w:rsidRPr="00BA14EE">
        <w:rPr>
          <w:rFonts w:ascii="Times New Roman" w:hAnsi="Times New Roman" w:cs="Times New Roman"/>
          <w:sz w:val="24"/>
          <w:szCs w:val="24"/>
        </w:rPr>
        <w:t xml:space="preserve"> At no time is more than 48% of </w:t>
      </w:r>
      <w:r w:rsidR="005116A1" w:rsidRPr="00BA14EE">
        <w:rPr>
          <w:rFonts w:ascii="Times New Roman" w:hAnsi="Times New Roman" w:cs="Times New Roman"/>
          <w:sz w:val="24"/>
          <w:szCs w:val="24"/>
        </w:rPr>
        <w:t xml:space="preserve">the </w:t>
      </w:r>
      <w:r w:rsidR="009E1FC7" w:rsidRPr="00BA14EE">
        <w:rPr>
          <w:rFonts w:ascii="Times New Roman" w:hAnsi="Times New Roman" w:cs="Times New Roman"/>
          <w:sz w:val="24"/>
          <w:szCs w:val="24"/>
        </w:rPr>
        <w:t xml:space="preserve">shares to be available on the market. </w:t>
      </w:r>
    </w:p>
    <w:p w14:paraId="54BFA788" w14:textId="16BD5076" w:rsidR="009E1FC7" w:rsidRPr="00BA14EE" w:rsidRDefault="009E1FC7" w:rsidP="00E23C85">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Franchise owners will </w:t>
      </w:r>
      <w:r w:rsidRPr="00BA14EE">
        <w:rPr>
          <w:rFonts w:ascii="Times New Roman" w:hAnsi="Times New Roman" w:cs="Times New Roman"/>
          <w:noProof/>
          <w:sz w:val="24"/>
          <w:szCs w:val="24"/>
        </w:rPr>
        <w:t>be selected</w:t>
      </w:r>
      <w:r w:rsidRPr="00BA14EE">
        <w:rPr>
          <w:rFonts w:ascii="Times New Roman" w:hAnsi="Times New Roman" w:cs="Times New Roman"/>
          <w:sz w:val="24"/>
          <w:szCs w:val="24"/>
        </w:rPr>
        <w:t xml:space="preserve"> from individuals of whom were or are employed by DBP and are in good standing.  For those who show outstanding accomplishments in community support and innovation opportunities for franchises will be made available at discounted rates.  The use of Balance Score Cards will be the strategy used to keep </w:t>
      </w:r>
      <w:r w:rsidR="006319CA" w:rsidRPr="00BA14EE">
        <w:rPr>
          <w:rFonts w:ascii="Times New Roman" w:hAnsi="Times New Roman" w:cs="Times New Roman"/>
          <w:sz w:val="24"/>
          <w:szCs w:val="24"/>
        </w:rPr>
        <w:t xml:space="preserve">a </w:t>
      </w:r>
      <w:r w:rsidRPr="00BA14EE">
        <w:rPr>
          <w:rFonts w:ascii="Times New Roman" w:hAnsi="Times New Roman" w:cs="Times New Roman"/>
          <w:noProof/>
          <w:sz w:val="24"/>
          <w:szCs w:val="24"/>
        </w:rPr>
        <w:t>record</w:t>
      </w:r>
      <w:r w:rsidRPr="00BA14EE">
        <w:rPr>
          <w:rFonts w:ascii="Times New Roman" w:hAnsi="Times New Roman" w:cs="Times New Roman"/>
          <w:sz w:val="24"/>
          <w:szCs w:val="24"/>
        </w:rPr>
        <w:t xml:space="preserve"> of such accomplishments. </w:t>
      </w:r>
      <w:r w:rsidR="006319CA" w:rsidRPr="00BA14EE">
        <w:rPr>
          <w:rFonts w:ascii="Times New Roman" w:hAnsi="Times New Roman" w:cs="Times New Roman"/>
          <w:noProof/>
          <w:sz w:val="24"/>
          <w:szCs w:val="24"/>
        </w:rPr>
        <w:t>A</w:t>
      </w:r>
      <w:r w:rsidRPr="00BA14EE">
        <w:rPr>
          <w:rFonts w:ascii="Times New Roman" w:hAnsi="Times New Roman" w:cs="Times New Roman"/>
          <w:noProof/>
          <w:sz w:val="24"/>
          <w:szCs w:val="24"/>
        </w:rPr>
        <w:t xml:space="preserve"> </w:t>
      </w:r>
      <w:r w:rsidRPr="00BA14EE">
        <w:rPr>
          <w:rFonts w:ascii="Times New Roman" w:hAnsi="Times New Roman" w:cs="Times New Roman"/>
          <w:noProof/>
          <w:sz w:val="24"/>
          <w:szCs w:val="24"/>
        </w:rPr>
        <w:lastRenderedPageBreak/>
        <w:t>balanced</w:t>
      </w:r>
      <w:r w:rsidRPr="00BA14EE">
        <w:rPr>
          <w:rFonts w:ascii="Times New Roman" w:hAnsi="Times New Roman" w:cs="Times New Roman"/>
          <w:sz w:val="24"/>
          <w:szCs w:val="24"/>
        </w:rPr>
        <w:t xml:space="preserve"> scorecard is an approach to assessing performance that targets managers’ attention in four areas: (1) financial, (2) customer, (3) internal business process, and (4) learning and growth.</w:t>
      </w:r>
    </w:p>
    <w:p w14:paraId="6906630A" w14:textId="688ABF7D" w:rsidR="009E1FC7" w:rsidRPr="00BA14EE" w:rsidRDefault="009E1FC7" w:rsidP="00E23C85">
      <w:pPr>
        <w:spacing w:line="480" w:lineRule="auto"/>
        <w:rPr>
          <w:rFonts w:ascii="Times New Roman" w:hAnsi="Times New Roman" w:cs="Times New Roman"/>
          <w:sz w:val="24"/>
          <w:szCs w:val="24"/>
        </w:rPr>
      </w:pPr>
      <w:r w:rsidRPr="00BA14EE">
        <w:rPr>
          <w:rFonts w:ascii="Times New Roman" w:hAnsi="Times New Roman" w:cs="Times New Roman"/>
          <w:sz w:val="24"/>
          <w:szCs w:val="24"/>
        </w:rPr>
        <w:t xml:space="preserve">All franchises must adopt and actively adhere to the Mission, Vision, and </w:t>
      </w:r>
      <w:r w:rsidR="005116A1" w:rsidRPr="00BA14EE">
        <w:rPr>
          <w:rFonts w:ascii="Times New Roman" w:hAnsi="Times New Roman" w:cs="Times New Roman"/>
          <w:sz w:val="24"/>
          <w:szCs w:val="24"/>
        </w:rPr>
        <w:t>G</w:t>
      </w:r>
      <w:r w:rsidRPr="00BA14EE">
        <w:rPr>
          <w:rFonts w:ascii="Times New Roman" w:hAnsi="Times New Roman" w:cs="Times New Roman"/>
          <w:sz w:val="24"/>
          <w:szCs w:val="24"/>
        </w:rPr>
        <w:t>oals of DBP as stated or revised by the founding parties.</w:t>
      </w:r>
    </w:p>
    <w:p w14:paraId="490B98A8" w14:textId="1CF40CB0" w:rsidR="00DF1BD1" w:rsidRPr="00BA14EE" w:rsidRDefault="00855D3E" w:rsidP="00755AF0">
      <w:pPr>
        <w:rPr>
          <w:rFonts w:ascii="Times New Roman" w:hAnsi="Times New Roman" w:cs="Times New Roman"/>
          <w:sz w:val="24"/>
          <w:szCs w:val="24"/>
        </w:rPr>
      </w:pPr>
      <w:r w:rsidRPr="00BA14EE">
        <w:rPr>
          <w:rFonts w:ascii="Times New Roman" w:hAnsi="Times New Roman" w:cs="Times New Roman"/>
          <w:sz w:val="24"/>
          <w:szCs w:val="24"/>
        </w:rPr>
        <w:t>Conclusion:</w:t>
      </w:r>
    </w:p>
    <w:p w14:paraId="0DAA93B0" w14:textId="5CA18423" w:rsidR="00C16896" w:rsidRPr="00BA14EE" w:rsidRDefault="00855D3E" w:rsidP="00E23C85">
      <w:pPr>
        <w:spacing w:line="480" w:lineRule="auto"/>
        <w:rPr>
          <w:rFonts w:ascii="Times New Roman" w:hAnsi="Times New Roman" w:cs="Times New Roman"/>
          <w:sz w:val="24"/>
          <w:szCs w:val="24"/>
        </w:rPr>
      </w:pPr>
      <w:r w:rsidRPr="00BA14EE">
        <w:rPr>
          <w:rFonts w:ascii="Times New Roman" w:hAnsi="Times New Roman" w:cs="Times New Roman"/>
          <w:sz w:val="24"/>
          <w:szCs w:val="24"/>
        </w:rPr>
        <w:t>The triple bottom line emphasizes the three Ps of</w:t>
      </w:r>
      <w:r w:rsidR="005116A1" w:rsidRPr="00BA14EE">
        <w:rPr>
          <w:rFonts w:ascii="Times New Roman" w:hAnsi="Times New Roman" w:cs="Times New Roman"/>
          <w:sz w:val="24"/>
          <w:szCs w:val="24"/>
        </w:rPr>
        <w:t xml:space="preserve"> people</w:t>
      </w:r>
      <w:r w:rsidRPr="00BA14EE">
        <w:rPr>
          <w:rFonts w:ascii="Times New Roman" w:hAnsi="Times New Roman" w:cs="Times New Roman"/>
          <w:sz w:val="24"/>
          <w:szCs w:val="24"/>
        </w:rPr>
        <w:t xml:space="preserve">, the planet, and profits.  DBP represents each area uniquely and has the opportunity and potential </w:t>
      </w:r>
      <w:r w:rsidRPr="00BA14EE">
        <w:rPr>
          <w:rFonts w:ascii="Times New Roman" w:hAnsi="Times New Roman" w:cs="Times New Roman"/>
          <w:noProof/>
          <w:sz w:val="24"/>
          <w:szCs w:val="24"/>
        </w:rPr>
        <w:t xml:space="preserve">to </w:t>
      </w:r>
      <w:r w:rsidR="006319CA" w:rsidRPr="00BA14EE">
        <w:rPr>
          <w:rFonts w:ascii="Times New Roman" w:hAnsi="Times New Roman" w:cs="Times New Roman"/>
          <w:noProof/>
          <w:sz w:val="24"/>
          <w:szCs w:val="24"/>
        </w:rPr>
        <w:t>become a billion-dollar franchise easily</w:t>
      </w:r>
      <w:r w:rsidRPr="00BA14EE">
        <w:rPr>
          <w:rFonts w:ascii="Times New Roman" w:hAnsi="Times New Roman" w:cs="Times New Roman"/>
          <w:sz w:val="24"/>
          <w:szCs w:val="24"/>
        </w:rPr>
        <w:t xml:space="preserve">.  The idea of having hot coffee’s in cold weather and cold juices in warm weather </w:t>
      </w:r>
      <w:r w:rsidR="006319CA" w:rsidRPr="00BA14EE">
        <w:rPr>
          <w:rFonts w:ascii="Times New Roman" w:hAnsi="Times New Roman" w:cs="Times New Roman"/>
          <w:noProof/>
          <w:sz w:val="24"/>
          <w:szCs w:val="24"/>
        </w:rPr>
        <w:t>e</w:t>
      </w:r>
      <w:r w:rsidRPr="00BA14EE">
        <w:rPr>
          <w:rFonts w:ascii="Times New Roman" w:hAnsi="Times New Roman" w:cs="Times New Roman"/>
          <w:noProof/>
          <w:sz w:val="24"/>
          <w:szCs w:val="24"/>
        </w:rPr>
        <w:t>nsures</w:t>
      </w:r>
      <w:r w:rsidRPr="00BA14EE">
        <w:rPr>
          <w:rFonts w:ascii="Times New Roman" w:hAnsi="Times New Roman" w:cs="Times New Roman"/>
          <w:sz w:val="24"/>
          <w:szCs w:val="24"/>
        </w:rPr>
        <w:t xml:space="preserve"> there will be no slump in seasonal sales.  The location</w:t>
      </w:r>
      <w:r w:rsidR="005116A1"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005116A1" w:rsidRPr="00BA14EE">
        <w:rPr>
          <w:rFonts w:ascii="Times New Roman" w:hAnsi="Times New Roman" w:cs="Times New Roman"/>
          <w:sz w:val="24"/>
          <w:szCs w:val="24"/>
        </w:rPr>
        <w:t>“</w:t>
      </w:r>
      <w:r w:rsidRPr="00BA14EE">
        <w:rPr>
          <w:rFonts w:ascii="Times New Roman" w:hAnsi="Times New Roman" w:cs="Times New Roman"/>
          <w:sz w:val="24"/>
          <w:szCs w:val="24"/>
        </w:rPr>
        <w:t>after the light and to the right</w:t>
      </w:r>
      <w:r w:rsidR="005116A1" w:rsidRPr="00BA14EE">
        <w:rPr>
          <w:rFonts w:ascii="Times New Roman" w:hAnsi="Times New Roman" w:cs="Times New Roman"/>
          <w:sz w:val="24"/>
          <w:szCs w:val="24"/>
        </w:rPr>
        <w:t>”, being</w:t>
      </w:r>
      <w:r w:rsidRPr="00BA14EE">
        <w:rPr>
          <w:rFonts w:ascii="Times New Roman" w:hAnsi="Times New Roman" w:cs="Times New Roman"/>
          <w:sz w:val="24"/>
          <w:szCs w:val="24"/>
        </w:rPr>
        <w:t xml:space="preserve"> near several schools and the only local college</w:t>
      </w:r>
      <w:r w:rsidR="005116A1" w:rsidRPr="00BA14EE">
        <w:rPr>
          <w:rFonts w:ascii="Times New Roman" w:hAnsi="Times New Roman" w:cs="Times New Roman"/>
          <w:sz w:val="24"/>
          <w:szCs w:val="24"/>
        </w:rPr>
        <w:t>, and having</w:t>
      </w:r>
      <w:r w:rsidRPr="00BA14EE">
        <w:rPr>
          <w:rFonts w:ascii="Times New Roman" w:hAnsi="Times New Roman" w:cs="Times New Roman"/>
          <w:sz w:val="24"/>
          <w:szCs w:val="24"/>
        </w:rPr>
        <w:t xml:space="preserve"> the only competition miles away almost ensures success.  The chosen mission, vision</w:t>
      </w:r>
      <w:r w:rsidR="006319CA" w:rsidRPr="00BA14EE">
        <w:rPr>
          <w:rFonts w:ascii="Times New Roman" w:hAnsi="Times New Roman" w:cs="Times New Roman"/>
          <w:sz w:val="24"/>
          <w:szCs w:val="24"/>
        </w:rPr>
        <w:t>,</w:t>
      </w:r>
      <w:r w:rsidRPr="00BA14EE">
        <w:rPr>
          <w:rFonts w:ascii="Times New Roman" w:hAnsi="Times New Roman" w:cs="Times New Roman"/>
          <w:sz w:val="24"/>
          <w:szCs w:val="24"/>
        </w:rPr>
        <w:t xml:space="preserve"> </w:t>
      </w:r>
      <w:r w:rsidRPr="00BA14EE">
        <w:rPr>
          <w:rFonts w:ascii="Times New Roman" w:hAnsi="Times New Roman" w:cs="Times New Roman"/>
          <w:noProof/>
          <w:sz w:val="24"/>
          <w:szCs w:val="24"/>
        </w:rPr>
        <w:t>and</w:t>
      </w:r>
      <w:r w:rsidRPr="00BA14EE">
        <w:rPr>
          <w:rFonts w:ascii="Times New Roman" w:hAnsi="Times New Roman" w:cs="Times New Roman"/>
          <w:sz w:val="24"/>
          <w:szCs w:val="24"/>
        </w:rPr>
        <w:t xml:space="preserve"> goals of this enterprise will make this firm a community </w:t>
      </w:r>
      <w:r w:rsidRPr="00BA14EE">
        <w:rPr>
          <w:rFonts w:ascii="Times New Roman" w:hAnsi="Times New Roman" w:cs="Times New Roman"/>
          <w:noProof/>
          <w:sz w:val="24"/>
          <w:szCs w:val="24"/>
        </w:rPr>
        <w:t>favorite</w:t>
      </w:r>
      <w:r w:rsidRPr="00BA14EE">
        <w:rPr>
          <w:rFonts w:ascii="Times New Roman" w:hAnsi="Times New Roman" w:cs="Times New Roman"/>
          <w:sz w:val="24"/>
          <w:szCs w:val="24"/>
        </w:rPr>
        <w:t xml:space="preserve"> while providing the entrepreneur</w:t>
      </w:r>
      <w:r w:rsidR="005116A1" w:rsidRPr="00BA14EE">
        <w:rPr>
          <w:rFonts w:ascii="Times New Roman" w:hAnsi="Times New Roman" w:cs="Times New Roman"/>
          <w:sz w:val="24"/>
          <w:szCs w:val="24"/>
        </w:rPr>
        <w:t xml:space="preserve"> </w:t>
      </w:r>
      <w:proofErr w:type="gramStart"/>
      <w:r w:rsidR="005116A1" w:rsidRPr="00BA14EE">
        <w:rPr>
          <w:rFonts w:ascii="Times New Roman" w:hAnsi="Times New Roman" w:cs="Times New Roman"/>
          <w:sz w:val="24"/>
          <w:szCs w:val="24"/>
        </w:rPr>
        <w:t>a</w:t>
      </w:r>
      <w:proofErr w:type="gramEnd"/>
      <w:r w:rsidR="005116A1" w:rsidRPr="00BA14EE">
        <w:rPr>
          <w:rFonts w:ascii="Times New Roman" w:hAnsi="Times New Roman" w:cs="Times New Roman"/>
          <w:sz w:val="24"/>
          <w:szCs w:val="24"/>
        </w:rPr>
        <w:t xml:space="preserve"> eventual possible</w:t>
      </w:r>
      <w:r w:rsidRPr="00BA14EE">
        <w:rPr>
          <w:rFonts w:ascii="Times New Roman" w:hAnsi="Times New Roman" w:cs="Times New Roman"/>
          <w:sz w:val="24"/>
          <w:szCs w:val="24"/>
        </w:rPr>
        <w:t xml:space="preserve"> cash flow potential above</w:t>
      </w:r>
      <w:r w:rsidR="005116A1" w:rsidRPr="00BA14EE">
        <w:rPr>
          <w:rFonts w:ascii="Times New Roman" w:hAnsi="Times New Roman" w:cs="Times New Roman"/>
          <w:sz w:val="24"/>
          <w:szCs w:val="24"/>
        </w:rPr>
        <w:t xml:space="preserve"> and beyond</w:t>
      </w:r>
      <w:r w:rsidRPr="00BA14EE">
        <w:rPr>
          <w:rFonts w:ascii="Times New Roman" w:hAnsi="Times New Roman" w:cs="Times New Roman"/>
          <w:sz w:val="24"/>
          <w:szCs w:val="24"/>
        </w:rPr>
        <w:t xml:space="preserve"> the benchmark firms. </w:t>
      </w:r>
    </w:p>
    <w:p w14:paraId="66ED4DF1" w14:textId="38D3F197" w:rsidR="00AA3DB2" w:rsidRPr="00BA14EE" w:rsidRDefault="00AA3DB2" w:rsidP="00E23C85">
      <w:pPr>
        <w:spacing w:line="480" w:lineRule="auto"/>
        <w:rPr>
          <w:rFonts w:ascii="Times New Roman" w:hAnsi="Times New Roman" w:cs="Times New Roman"/>
          <w:sz w:val="24"/>
          <w:szCs w:val="24"/>
        </w:rPr>
      </w:pPr>
    </w:p>
    <w:p w14:paraId="55E05779" w14:textId="5E5B3041" w:rsidR="00BF09BB" w:rsidRPr="00BA14EE" w:rsidRDefault="00BF09BB" w:rsidP="004930F3">
      <w:pPr>
        <w:rPr>
          <w:rFonts w:ascii="Times New Roman" w:hAnsi="Times New Roman" w:cs="Times New Roman"/>
          <w:sz w:val="24"/>
          <w:szCs w:val="24"/>
        </w:rPr>
      </w:pPr>
    </w:p>
    <w:p w14:paraId="259F64D0" w14:textId="6EEB5654" w:rsidR="00300CBB" w:rsidRPr="00BA14EE" w:rsidRDefault="00300CBB" w:rsidP="004930F3">
      <w:pPr>
        <w:rPr>
          <w:rFonts w:ascii="Times New Roman" w:hAnsi="Times New Roman" w:cs="Times New Roman"/>
          <w:sz w:val="24"/>
          <w:szCs w:val="24"/>
        </w:rPr>
      </w:pPr>
    </w:p>
    <w:p w14:paraId="555BBB64" w14:textId="3B30D44E" w:rsidR="00300CBB" w:rsidRPr="00BA14EE" w:rsidRDefault="00300CBB" w:rsidP="004930F3">
      <w:pPr>
        <w:rPr>
          <w:rFonts w:ascii="Times New Roman" w:hAnsi="Times New Roman" w:cs="Times New Roman"/>
          <w:sz w:val="24"/>
          <w:szCs w:val="24"/>
        </w:rPr>
      </w:pPr>
    </w:p>
    <w:p w14:paraId="72A79925" w14:textId="77777777" w:rsidR="00855D3E" w:rsidRPr="00BA14EE" w:rsidRDefault="00855D3E" w:rsidP="004930F3">
      <w:pPr>
        <w:rPr>
          <w:rFonts w:ascii="Times New Roman" w:hAnsi="Times New Roman" w:cs="Times New Roman"/>
          <w:sz w:val="24"/>
          <w:szCs w:val="24"/>
        </w:rPr>
      </w:pPr>
    </w:p>
    <w:p w14:paraId="1949D4B0" w14:textId="77777777" w:rsidR="00855D3E" w:rsidRPr="00BA14EE" w:rsidRDefault="00855D3E" w:rsidP="004930F3">
      <w:pPr>
        <w:rPr>
          <w:rFonts w:ascii="Times New Roman" w:hAnsi="Times New Roman" w:cs="Times New Roman"/>
          <w:sz w:val="24"/>
          <w:szCs w:val="24"/>
        </w:rPr>
      </w:pPr>
    </w:p>
    <w:p w14:paraId="51FFFC9D" w14:textId="77777777" w:rsidR="00855D3E" w:rsidRPr="00BA14EE" w:rsidRDefault="00855D3E" w:rsidP="004930F3">
      <w:pPr>
        <w:rPr>
          <w:rFonts w:ascii="Times New Roman" w:hAnsi="Times New Roman" w:cs="Times New Roman"/>
          <w:sz w:val="24"/>
          <w:szCs w:val="24"/>
        </w:rPr>
      </w:pPr>
    </w:p>
    <w:p w14:paraId="4099FFF4" w14:textId="77777777" w:rsidR="00855D3E" w:rsidRPr="00BA14EE" w:rsidRDefault="00855D3E" w:rsidP="004930F3">
      <w:pPr>
        <w:rPr>
          <w:rFonts w:ascii="Times New Roman" w:hAnsi="Times New Roman" w:cs="Times New Roman"/>
          <w:sz w:val="24"/>
          <w:szCs w:val="24"/>
        </w:rPr>
      </w:pPr>
    </w:p>
    <w:p w14:paraId="7B7CAA8D" w14:textId="77777777" w:rsidR="00855D3E" w:rsidRPr="00BA14EE" w:rsidRDefault="00855D3E" w:rsidP="004930F3">
      <w:pPr>
        <w:rPr>
          <w:rFonts w:ascii="Times New Roman" w:hAnsi="Times New Roman" w:cs="Times New Roman"/>
          <w:sz w:val="24"/>
          <w:szCs w:val="24"/>
        </w:rPr>
      </w:pPr>
    </w:p>
    <w:p w14:paraId="5D64CBFB" w14:textId="77777777" w:rsidR="00855D3E" w:rsidRPr="00BA14EE" w:rsidRDefault="00855D3E" w:rsidP="004930F3">
      <w:pPr>
        <w:rPr>
          <w:rFonts w:ascii="Times New Roman" w:hAnsi="Times New Roman" w:cs="Times New Roman"/>
          <w:sz w:val="24"/>
          <w:szCs w:val="24"/>
        </w:rPr>
      </w:pPr>
    </w:p>
    <w:p w14:paraId="2C969B49" w14:textId="77777777" w:rsidR="00855D3E" w:rsidRPr="00BA14EE" w:rsidRDefault="00855D3E" w:rsidP="004930F3">
      <w:pPr>
        <w:rPr>
          <w:rFonts w:ascii="Times New Roman" w:hAnsi="Times New Roman" w:cs="Times New Roman"/>
          <w:sz w:val="24"/>
          <w:szCs w:val="24"/>
        </w:rPr>
      </w:pPr>
    </w:p>
    <w:p w14:paraId="5B4D7A2B" w14:textId="141CA482" w:rsidR="00300CBB" w:rsidRPr="00BA14EE" w:rsidRDefault="00300CBB" w:rsidP="00855D3E">
      <w:pPr>
        <w:jc w:val="center"/>
        <w:rPr>
          <w:rFonts w:ascii="Times New Roman" w:hAnsi="Times New Roman" w:cs="Times New Roman"/>
          <w:sz w:val="24"/>
          <w:szCs w:val="24"/>
        </w:rPr>
      </w:pPr>
      <w:r w:rsidRPr="00BA14EE">
        <w:rPr>
          <w:rFonts w:ascii="Times New Roman" w:hAnsi="Times New Roman" w:cs="Times New Roman"/>
          <w:sz w:val="24"/>
          <w:szCs w:val="24"/>
        </w:rPr>
        <w:lastRenderedPageBreak/>
        <w:t>Reference</w:t>
      </w:r>
    </w:p>
    <w:p w14:paraId="3F9C77BD" w14:textId="11DF4675" w:rsidR="00E9668C" w:rsidRPr="00BA14EE" w:rsidRDefault="00E9668C" w:rsidP="00375654">
      <w:pPr>
        <w:ind w:left="360" w:hanging="360"/>
        <w:rPr>
          <w:rStyle w:val="Hyperlink"/>
          <w:rFonts w:ascii="Times New Roman" w:hAnsi="Times New Roman" w:cs="Times New Roman"/>
          <w:sz w:val="24"/>
          <w:szCs w:val="24"/>
        </w:rPr>
      </w:pPr>
      <w:r w:rsidRPr="00BA14EE">
        <w:rPr>
          <w:rFonts w:ascii="Times New Roman" w:hAnsi="Times New Roman" w:cs="Times New Roman"/>
          <w:sz w:val="24"/>
          <w:szCs w:val="24"/>
        </w:rPr>
        <w:t xml:space="preserve">Coffee </w:t>
      </w:r>
      <w:hyperlink r:id="rId16" w:history="1">
        <w:r w:rsidRPr="00BA14EE">
          <w:rPr>
            <w:rStyle w:val="Hyperlink"/>
            <w:rFonts w:ascii="Times New Roman" w:hAnsi="Times New Roman" w:cs="Times New Roman"/>
            <w:sz w:val="24"/>
            <w:szCs w:val="24"/>
          </w:rPr>
          <w:t>https://www.ibisworld.com/industry-trends/specialized-market-research-reports/retail-market-reports/the-retail-market-for-coffee.html</w:t>
        </w:r>
      </w:hyperlink>
    </w:p>
    <w:p w14:paraId="59AAE081" w14:textId="77777777" w:rsidR="00CD4AB7" w:rsidRPr="00BA14EE" w:rsidRDefault="00CD4AB7" w:rsidP="00375654">
      <w:pPr>
        <w:ind w:left="360" w:hanging="360"/>
        <w:rPr>
          <w:rFonts w:ascii="Times New Roman" w:hAnsi="Times New Roman" w:cs="Times New Roman"/>
          <w:sz w:val="24"/>
          <w:szCs w:val="24"/>
        </w:rPr>
      </w:pPr>
      <w:proofErr w:type="spellStart"/>
      <w:r w:rsidRPr="00BA14EE">
        <w:rPr>
          <w:rFonts w:ascii="Times New Roman" w:hAnsi="Times New Roman" w:cs="Times New Roman"/>
          <w:sz w:val="24"/>
          <w:szCs w:val="24"/>
        </w:rPr>
        <w:t>DBReport</w:t>
      </w:r>
      <w:proofErr w:type="spellEnd"/>
      <w:r w:rsidRPr="00BA14EE">
        <w:rPr>
          <w:rFonts w:ascii="Times New Roman" w:hAnsi="Times New Roman" w:cs="Times New Roman"/>
          <w:sz w:val="24"/>
          <w:szCs w:val="24"/>
        </w:rPr>
        <w:t xml:space="preserve">, (2018) </w:t>
      </w:r>
      <w:hyperlink r:id="rId17" w:history="1">
        <w:r w:rsidRPr="00BA14EE">
          <w:rPr>
            <w:rStyle w:val="Hyperlink"/>
            <w:rFonts w:ascii="Times New Roman" w:hAnsi="Times New Roman" w:cs="Times New Roman"/>
            <w:sz w:val="24"/>
            <w:szCs w:val="24"/>
          </w:rPr>
          <w:t>http://d0376.weebly.com/uploads/2/9/7/3/29730551/dutch_bros__case_analysis_report_final.pdf</w:t>
        </w:r>
      </w:hyperlink>
    </w:p>
    <w:p w14:paraId="0B255146" w14:textId="1EE9E98F" w:rsidR="00CD4AB7" w:rsidRPr="00BA14EE" w:rsidRDefault="00CD4AB7" w:rsidP="00CD4AB7">
      <w:pPr>
        <w:rPr>
          <w:rFonts w:ascii="Times New Roman" w:hAnsi="Times New Roman" w:cs="Times New Roman"/>
          <w:sz w:val="24"/>
          <w:szCs w:val="24"/>
        </w:rPr>
      </w:pPr>
      <w:r w:rsidRPr="00BA14EE">
        <w:rPr>
          <w:rFonts w:ascii="Times New Roman" w:hAnsi="Times New Roman" w:cs="Times New Roman"/>
          <w:sz w:val="24"/>
          <w:szCs w:val="24"/>
        </w:rPr>
        <w:t xml:space="preserve">Dutch Brothers (2018) </w:t>
      </w:r>
      <w:proofErr w:type="spellStart"/>
      <w:r w:rsidRPr="00BA14EE">
        <w:rPr>
          <w:rFonts w:ascii="Times New Roman" w:hAnsi="Times New Roman" w:cs="Times New Roman"/>
          <w:sz w:val="24"/>
          <w:szCs w:val="24"/>
        </w:rPr>
        <w:t>Url</w:t>
      </w:r>
      <w:proofErr w:type="spellEnd"/>
      <w:r w:rsidRPr="00BA14EE">
        <w:rPr>
          <w:rFonts w:ascii="Times New Roman" w:hAnsi="Times New Roman" w:cs="Times New Roman"/>
          <w:sz w:val="24"/>
          <w:szCs w:val="24"/>
        </w:rPr>
        <w:t xml:space="preserve"> </w:t>
      </w:r>
      <w:hyperlink r:id="rId18" w:history="1">
        <w:r w:rsidRPr="00BA14EE">
          <w:rPr>
            <w:rStyle w:val="Hyperlink"/>
            <w:rFonts w:ascii="Times New Roman" w:hAnsi="Times New Roman" w:cs="Times New Roman"/>
            <w:sz w:val="24"/>
            <w:szCs w:val="24"/>
          </w:rPr>
          <w:t>https://www.forbes.com/companies/dutch-bros-coffee/</w:t>
        </w:r>
      </w:hyperlink>
    </w:p>
    <w:p w14:paraId="281F865A" w14:textId="56A4CF81" w:rsidR="00E9668C" w:rsidRPr="00BA14EE" w:rsidRDefault="00CC0BDE" w:rsidP="00375654">
      <w:pPr>
        <w:ind w:left="450" w:hanging="450"/>
        <w:rPr>
          <w:rFonts w:ascii="Times New Roman" w:hAnsi="Times New Roman" w:cs="Times New Roman"/>
          <w:sz w:val="24"/>
          <w:szCs w:val="24"/>
        </w:rPr>
      </w:pPr>
      <w:r w:rsidRPr="00BA14EE">
        <w:rPr>
          <w:rFonts w:ascii="Times New Roman" w:hAnsi="Times New Roman" w:cs="Times New Roman"/>
          <w:sz w:val="24"/>
          <w:szCs w:val="24"/>
        </w:rPr>
        <w:t xml:space="preserve">Essays, UK. (November 2013). Industry and marketing analysis of Starbucks Coffee. Retrieved from </w:t>
      </w:r>
      <w:hyperlink r:id="rId19" w:history="1">
        <w:r w:rsidR="0030451B" w:rsidRPr="00BA14EE">
          <w:rPr>
            <w:rStyle w:val="Hyperlink"/>
            <w:rFonts w:ascii="Times New Roman" w:hAnsi="Times New Roman" w:cs="Times New Roman"/>
            <w:sz w:val="24"/>
            <w:szCs w:val="24"/>
          </w:rPr>
          <w:t>https://www.ukessays.com/essays/marketing/industry-and-marketing-analysis-of-starbucks-coffee-marketing-essay.php?vref=1</w:t>
        </w:r>
      </w:hyperlink>
    </w:p>
    <w:p w14:paraId="6C221675" w14:textId="77777777" w:rsidR="00CD4AB7" w:rsidRPr="00BA14EE" w:rsidRDefault="00CD4AB7" w:rsidP="00CD4AB7">
      <w:pPr>
        <w:rPr>
          <w:rFonts w:ascii="Times New Roman" w:hAnsi="Times New Roman" w:cs="Times New Roman"/>
          <w:sz w:val="24"/>
          <w:szCs w:val="24"/>
        </w:rPr>
      </w:pPr>
      <w:proofErr w:type="spellStart"/>
      <w:r w:rsidRPr="00BA14EE">
        <w:rPr>
          <w:rStyle w:val="Hyperlink"/>
          <w:rFonts w:ascii="Times New Roman" w:hAnsi="Times New Roman" w:cs="Times New Roman"/>
          <w:color w:val="auto"/>
          <w:sz w:val="24"/>
          <w:szCs w:val="24"/>
          <w:u w:val="none"/>
        </w:rPr>
        <w:t>FactFinder</w:t>
      </w:r>
      <w:proofErr w:type="spellEnd"/>
      <w:r w:rsidRPr="00BA14EE">
        <w:rPr>
          <w:rStyle w:val="Hyperlink"/>
          <w:rFonts w:ascii="Times New Roman" w:hAnsi="Times New Roman" w:cs="Times New Roman"/>
          <w:color w:val="auto"/>
          <w:sz w:val="24"/>
          <w:szCs w:val="24"/>
          <w:u w:val="none"/>
        </w:rPr>
        <w:t xml:space="preserve">, (2018) </w:t>
      </w:r>
      <w:proofErr w:type="spellStart"/>
      <w:r w:rsidRPr="00BA14EE">
        <w:rPr>
          <w:rStyle w:val="Hyperlink"/>
          <w:rFonts w:ascii="Times New Roman" w:hAnsi="Times New Roman" w:cs="Times New Roman"/>
          <w:color w:val="auto"/>
          <w:sz w:val="24"/>
          <w:szCs w:val="24"/>
          <w:u w:val="none"/>
        </w:rPr>
        <w:t>Url</w:t>
      </w:r>
      <w:proofErr w:type="spellEnd"/>
      <w:r w:rsidRPr="00BA14EE">
        <w:rPr>
          <w:rStyle w:val="Hyperlink"/>
          <w:rFonts w:ascii="Times New Roman" w:hAnsi="Times New Roman" w:cs="Times New Roman"/>
          <w:color w:val="auto"/>
          <w:sz w:val="24"/>
          <w:szCs w:val="24"/>
          <w:u w:val="none"/>
        </w:rPr>
        <w:t xml:space="preserve">  </w:t>
      </w:r>
      <w:hyperlink r:id="rId20" w:history="1">
        <w:r w:rsidRPr="00BA14EE">
          <w:rPr>
            <w:rStyle w:val="Hyperlink"/>
            <w:rFonts w:ascii="Times New Roman" w:hAnsi="Times New Roman" w:cs="Times New Roman"/>
            <w:sz w:val="24"/>
            <w:szCs w:val="24"/>
          </w:rPr>
          <w:t>https://factfinder.census.gov/faces/nav/jsf/pages/community_facts.xhtml</w:t>
        </w:r>
      </w:hyperlink>
    </w:p>
    <w:p w14:paraId="73B955D1" w14:textId="77777777" w:rsidR="00CD4AB7" w:rsidRPr="00BA14EE" w:rsidRDefault="00CD4AB7" w:rsidP="00CD4AB7">
      <w:pPr>
        <w:rPr>
          <w:rFonts w:ascii="Times New Roman" w:hAnsi="Times New Roman" w:cs="Times New Roman"/>
          <w:sz w:val="24"/>
          <w:szCs w:val="24"/>
        </w:rPr>
      </w:pPr>
      <w:r w:rsidRPr="00BA14EE">
        <w:rPr>
          <w:rFonts w:ascii="Times New Roman" w:hAnsi="Times New Roman" w:cs="Times New Roman"/>
          <w:sz w:val="24"/>
          <w:szCs w:val="24"/>
        </w:rPr>
        <w:t xml:space="preserve">Invest, (2018) </w:t>
      </w:r>
      <w:proofErr w:type="spellStart"/>
      <w:r w:rsidRPr="00BA14EE">
        <w:rPr>
          <w:rFonts w:ascii="Times New Roman" w:hAnsi="Times New Roman" w:cs="Times New Roman"/>
          <w:sz w:val="24"/>
          <w:szCs w:val="24"/>
          <w:u w:val="single"/>
        </w:rPr>
        <w:t>Url</w:t>
      </w:r>
      <w:proofErr w:type="spellEnd"/>
      <w:r w:rsidRPr="00BA14EE">
        <w:rPr>
          <w:rFonts w:ascii="Times New Roman" w:hAnsi="Times New Roman" w:cs="Times New Roman"/>
          <w:sz w:val="24"/>
          <w:szCs w:val="24"/>
          <w:u w:val="single"/>
        </w:rPr>
        <w:t xml:space="preserve"> </w:t>
      </w:r>
      <w:hyperlink r:id="rId21" w:history="1">
        <w:r w:rsidRPr="00BA14EE">
          <w:rPr>
            <w:rStyle w:val="Hyperlink"/>
            <w:rFonts w:ascii="Times New Roman" w:hAnsi="Times New Roman" w:cs="Times New Roman"/>
            <w:sz w:val="24"/>
            <w:szCs w:val="24"/>
          </w:rPr>
          <w:t>https://www.investopedia.com/markets/stocks/sbux/#Financials</w:t>
        </w:r>
      </w:hyperlink>
    </w:p>
    <w:p w14:paraId="24AD6355" w14:textId="77777777" w:rsidR="00CD4AB7" w:rsidRPr="00BA14EE" w:rsidRDefault="00CD4AB7" w:rsidP="00375654">
      <w:pPr>
        <w:ind w:left="360" w:hanging="360"/>
        <w:rPr>
          <w:rFonts w:ascii="Times New Roman" w:hAnsi="Times New Roman" w:cs="Times New Roman"/>
          <w:sz w:val="24"/>
          <w:szCs w:val="24"/>
        </w:rPr>
      </w:pPr>
      <w:r w:rsidRPr="00BA14EE">
        <w:rPr>
          <w:rFonts w:ascii="Times New Roman" w:hAnsi="Times New Roman" w:cs="Times New Roman"/>
          <w:sz w:val="24"/>
          <w:szCs w:val="24"/>
        </w:rPr>
        <w:t xml:space="preserve">Juice, (2018) </w:t>
      </w:r>
      <w:hyperlink r:id="rId22" w:history="1">
        <w:r w:rsidRPr="00BA14EE">
          <w:rPr>
            <w:rStyle w:val="Hyperlink"/>
            <w:rFonts w:ascii="Times New Roman" w:hAnsi="Times New Roman" w:cs="Times New Roman"/>
            <w:sz w:val="24"/>
            <w:szCs w:val="24"/>
          </w:rPr>
          <w:t>https://www.ibisworld.com/industry-trends/specialized-market-research-reports/consumer-goods-services/food-service-drinking-places/juice-smoothie-bars.html</w:t>
        </w:r>
      </w:hyperlink>
    </w:p>
    <w:p w14:paraId="7F65677E" w14:textId="038F8CAC" w:rsidR="00CD4AB7" w:rsidRPr="00BA14EE" w:rsidRDefault="00CD4AB7" w:rsidP="00375654">
      <w:pPr>
        <w:ind w:left="360" w:hanging="360"/>
        <w:rPr>
          <w:rFonts w:ascii="Times New Roman" w:hAnsi="Times New Roman" w:cs="Times New Roman"/>
          <w:sz w:val="24"/>
          <w:szCs w:val="24"/>
        </w:rPr>
      </w:pPr>
      <w:r w:rsidRPr="00BA14EE">
        <w:rPr>
          <w:rFonts w:ascii="Times New Roman" w:hAnsi="Times New Roman" w:cs="Times New Roman"/>
          <w:sz w:val="24"/>
          <w:szCs w:val="24"/>
        </w:rPr>
        <w:t>Jamba Insernal</w:t>
      </w:r>
      <w:hyperlink r:id="rId23" w:history="1">
        <w:r w:rsidRPr="00BA14EE">
          <w:rPr>
            <w:rStyle w:val="Hyperlink"/>
            <w:rFonts w:ascii="Times New Roman" w:hAnsi="Times New Roman" w:cs="Times New Roman"/>
            <w:sz w:val="24"/>
            <w:szCs w:val="24"/>
          </w:rPr>
          <w:t>http://customwritingtips.com/component/k2/item/14538-jamba-external-and-internal-environmental-analysis-paper.html?tmpl=component&amp;print=1</w:t>
        </w:r>
      </w:hyperlink>
    </w:p>
    <w:p w14:paraId="2585F9D0" w14:textId="77777777" w:rsidR="00CD4AB7" w:rsidRPr="00BA14EE" w:rsidRDefault="00CD4AB7" w:rsidP="00375654">
      <w:pPr>
        <w:ind w:left="360" w:hanging="360"/>
        <w:rPr>
          <w:rFonts w:ascii="Times New Roman" w:hAnsi="Times New Roman" w:cs="Times New Roman"/>
          <w:sz w:val="24"/>
          <w:szCs w:val="24"/>
        </w:rPr>
      </w:pPr>
      <w:r w:rsidRPr="00BA14EE">
        <w:rPr>
          <w:rFonts w:ascii="Times New Roman" w:hAnsi="Times New Roman" w:cs="Times New Roman"/>
          <w:sz w:val="24"/>
          <w:szCs w:val="24"/>
        </w:rPr>
        <w:t xml:space="preserve">Jamba Juice </w:t>
      </w:r>
      <w:hyperlink r:id="rId24" w:history="1">
        <w:r w:rsidRPr="00BA14EE">
          <w:rPr>
            <w:rStyle w:val="Hyperlink"/>
            <w:rFonts w:ascii="Times New Roman" w:hAnsi="Times New Roman" w:cs="Times New Roman"/>
            <w:sz w:val="24"/>
            <w:szCs w:val="24"/>
          </w:rPr>
          <w:t>http://ir.jambajuice.com/phoenix.zhtml?c=192409&amp;p=irol-newsArticle&amp;id=2338420</w:t>
        </w:r>
      </w:hyperlink>
    </w:p>
    <w:p w14:paraId="5ED3BCBC" w14:textId="2A9EDAA1" w:rsidR="00243CE7" w:rsidRPr="00BA14EE" w:rsidRDefault="00243CE7" w:rsidP="00375654">
      <w:pPr>
        <w:ind w:left="360" w:hanging="360"/>
        <w:rPr>
          <w:rFonts w:ascii="Times New Roman" w:hAnsi="Times New Roman" w:cs="Times New Roman"/>
          <w:sz w:val="24"/>
          <w:szCs w:val="24"/>
        </w:rPr>
      </w:pPr>
      <w:proofErr w:type="spellStart"/>
      <w:r w:rsidRPr="00BA14EE">
        <w:rPr>
          <w:rFonts w:ascii="Times New Roman" w:hAnsi="Times New Roman" w:cs="Times New Roman"/>
          <w:sz w:val="24"/>
          <w:szCs w:val="24"/>
        </w:rPr>
        <w:t>Nas</w:t>
      </w:r>
      <w:proofErr w:type="spellEnd"/>
      <w:r w:rsidRPr="00BA14EE">
        <w:rPr>
          <w:rFonts w:ascii="Times New Roman" w:hAnsi="Times New Roman" w:cs="Times New Roman"/>
          <w:sz w:val="24"/>
          <w:szCs w:val="24"/>
        </w:rPr>
        <w:t xml:space="preserve">, (2018) </w:t>
      </w:r>
      <w:proofErr w:type="spellStart"/>
      <w:proofErr w:type="gramStart"/>
      <w:r w:rsidRPr="00BA14EE">
        <w:rPr>
          <w:rFonts w:ascii="Times New Roman" w:hAnsi="Times New Roman" w:cs="Times New Roman"/>
          <w:sz w:val="24"/>
          <w:szCs w:val="24"/>
        </w:rPr>
        <w:t>Url</w:t>
      </w:r>
      <w:proofErr w:type="spellEnd"/>
      <w:r w:rsidRPr="00BA14EE">
        <w:rPr>
          <w:rFonts w:ascii="Times New Roman" w:hAnsi="Times New Roman" w:cs="Times New Roman"/>
          <w:sz w:val="24"/>
          <w:szCs w:val="24"/>
        </w:rPr>
        <w:t xml:space="preserve">  https://www.nasdaq.com/article/new-franchises-team-up-and-make-cobranding-work-cm129748</w:t>
      </w:r>
      <w:proofErr w:type="gramEnd"/>
    </w:p>
    <w:p w14:paraId="6B2CA34A" w14:textId="18931D32" w:rsidR="00CD4AB7" w:rsidRPr="00BA14EE" w:rsidRDefault="00CD4AB7" w:rsidP="00CD4AB7">
      <w:pPr>
        <w:rPr>
          <w:rFonts w:ascii="Times New Roman" w:hAnsi="Times New Roman" w:cs="Times New Roman"/>
          <w:sz w:val="24"/>
          <w:szCs w:val="24"/>
        </w:rPr>
      </w:pPr>
      <w:r w:rsidRPr="00BA14EE">
        <w:rPr>
          <w:rFonts w:ascii="Times New Roman" w:hAnsi="Times New Roman" w:cs="Times New Roman"/>
          <w:sz w:val="24"/>
          <w:szCs w:val="24"/>
        </w:rPr>
        <w:t>Planet Smoothie</w:t>
      </w:r>
      <w:hyperlink r:id="rId25" w:history="1">
        <w:r w:rsidRPr="00BA14EE">
          <w:rPr>
            <w:rStyle w:val="Hyperlink"/>
            <w:rFonts w:ascii="Times New Roman" w:hAnsi="Times New Roman" w:cs="Times New Roman"/>
            <w:sz w:val="24"/>
            <w:szCs w:val="24"/>
          </w:rPr>
          <w:t>https://planetsmoothiefranchise.com/learn-planet-smoothie/startup-costs/</w:t>
        </w:r>
      </w:hyperlink>
    </w:p>
    <w:p w14:paraId="457F4874" w14:textId="77777777" w:rsidR="00CD4AB7" w:rsidRPr="00BA14EE" w:rsidRDefault="00CD4AB7" w:rsidP="00CD4AB7">
      <w:pPr>
        <w:rPr>
          <w:rFonts w:ascii="Times New Roman" w:hAnsi="Times New Roman" w:cs="Times New Roman"/>
          <w:sz w:val="24"/>
          <w:szCs w:val="24"/>
        </w:rPr>
      </w:pPr>
      <w:r w:rsidRPr="00BA14EE">
        <w:rPr>
          <w:rFonts w:ascii="Times New Roman" w:hAnsi="Times New Roman" w:cs="Times New Roman"/>
          <w:sz w:val="24"/>
          <w:szCs w:val="24"/>
        </w:rPr>
        <w:t>SB 2018 https://www.thebalancesmb.com/starbucks-mission-statement-2891826</w:t>
      </w:r>
    </w:p>
    <w:p w14:paraId="3DB114EB" w14:textId="77777777" w:rsidR="00CD4AB7" w:rsidRPr="00BA14EE" w:rsidRDefault="00CD4AB7" w:rsidP="004930F3">
      <w:pPr>
        <w:rPr>
          <w:rFonts w:ascii="Times New Roman" w:hAnsi="Times New Roman" w:cs="Times New Roman"/>
          <w:sz w:val="24"/>
          <w:szCs w:val="24"/>
        </w:rPr>
      </w:pPr>
    </w:p>
    <w:p w14:paraId="365964BB" w14:textId="77777777" w:rsidR="00CD4AB7" w:rsidRPr="00BA14EE" w:rsidRDefault="00CD4AB7" w:rsidP="004930F3">
      <w:pPr>
        <w:rPr>
          <w:rFonts w:ascii="Times New Roman" w:hAnsi="Times New Roman" w:cs="Times New Roman"/>
          <w:sz w:val="24"/>
          <w:szCs w:val="24"/>
        </w:rPr>
      </w:pPr>
    </w:p>
    <w:p w14:paraId="4D808E60" w14:textId="77777777" w:rsidR="00CD4AB7" w:rsidRPr="00BA14EE" w:rsidRDefault="00CD4AB7" w:rsidP="004930F3">
      <w:pPr>
        <w:rPr>
          <w:rFonts w:ascii="Times New Roman" w:hAnsi="Times New Roman" w:cs="Times New Roman"/>
          <w:sz w:val="24"/>
          <w:szCs w:val="24"/>
        </w:rPr>
      </w:pPr>
    </w:p>
    <w:p w14:paraId="31EBBCFA" w14:textId="77777777" w:rsidR="00CD4AB7" w:rsidRPr="00BA14EE" w:rsidRDefault="00CD4AB7" w:rsidP="004930F3">
      <w:pPr>
        <w:rPr>
          <w:rFonts w:ascii="Times New Roman" w:hAnsi="Times New Roman" w:cs="Times New Roman"/>
          <w:sz w:val="24"/>
          <w:szCs w:val="24"/>
        </w:rPr>
      </w:pPr>
    </w:p>
    <w:p w14:paraId="7010E087" w14:textId="77777777" w:rsidR="00CD4AB7" w:rsidRPr="00BA14EE" w:rsidRDefault="00CD4AB7" w:rsidP="004930F3">
      <w:pPr>
        <w:rPr>
          <w:rFonts w:ascii="Times New Roman" w:hAnsi="Times New Roman" w:cs="Times New Roman"/>
          <w:sz w:val="24"/>
          <w:szCs w:val="24"/>
        </w:rPr>
      </w:pPr>
    </w:p>
    <w:p w14:paraId="65853BFA" w14:textId="77777777" w:rsidR="00CD4AB7" w:rsidRPr="00BA14EE" w:rsidRDefault="00CD4AB7" w:rsidP="004930F3">
      <w:pPr>
        <w:rPr>
          <w:rFonts w:ascii="Times New Roman" w:hAnsi="Times New Roman" w:cs="Times New Roman"/>
          <w:sz w:val="24"/>
          <w:szCs w:val="24"/>
        </w:rPr>
      </w:pPr>
    </w:p>
    <w:p w14:paraId="107C6E43" w14:textId="77777777" w:rsidR="00CD4AB7" w:rsidRPr="00BA14EE" w:rsidRDefault="00CD4AB7" w:rsidP="004930F3">
      <w:pPr>
        <w:rPr>
          <w:rFonts w:ascii="Times New Roman" w:hAnsi="Times New Roman" w:cs="Times New Roman"/>
          <w:sz w:val="24"/>
          <w:szCs w:val="24"/>
        </w:rPr>
      </w:pPr>
    </w:p>
    <w:p w14:paraId="333A0C8A" w14:textId="77777777" w:rsidR="00CD4AB7" w:rsidRPr="00BA14EE" w:rsidRDefault="00CD4AB7" w:rsidP="004930F3">
      <w:pPr>
        <w:rPr>
          <w:rFonts w:ascii="Times New Roman" w:hAnsi="Times New Roman" w:cs="Times New Roman"/>
          <w:sz w:val="24"/>
          <w:szCs w:val="24"/>
        </w:rPr>
      </w:pPr>
    </w:p>
    <w:p w14:paraId="758C53A3" w14:textId="77777777" w:rsidR="00CD4AB7" w:rsidRPr="00BA14EE" w:rsidRDefault="00CD4AB7" w:rsidP="004930F3">
      <w:pPr>
        <w:rPr>
          <w:rFonts w:ascii="Times New Roman" w:hAnsi="Times New Roman" w:cs="Times New Roman"/>
          <w:sz w:val="24"/>
          <w:szCs w:val="24"/>
        </w:rPr>
      </w:pPr>
    </w:p>
    <w:p w14:paraId="22291001" w14:textId="4A98542E" w:rsidR="00CD4AB7" w:rsidRPr="00BA14EE" w:rsidRDefault="00CD4AB7" w:rsidP="00CD4AB7">
      <w:pPr>
        <w:jc w:val="center"/>
        <w:rPr>
          <w:rFonts w:ascii="Times New Roman" w:hAnsi="Times New Roman" w:cs="Times New Roman"/>
          <w:sz w:val="24"/>
          <w:szCs w:val="24"/>
        </w:rPr>
      </w:pPr>
      <w:r w:rsidRPr="00BA14EE">
        <w:rPr>
          <w:rFonts w:ascii="Times New Roman" w:hAnsi="Times New Roman" w:cs="Times New Roman"/>
          <w:sz w:val="24"/>
          <w:szCs w:val="24"/>
        </w:rPr>
        <w:lastRenderedPageBreak/>
        <w:t>Appendix A</w:t>
      </w:r>
      <w:r w:rsidR="000B0D0B" w:rsidRPr="00BA14EE">
        <w:rPr>
          <w:rFonts w:ascii="Times New Roman" w:hAnsi="Times New Roman" w:cs="Times New Roman"/>
          <w:sz w:val="24"/>
          <w:szCs w:val="24"/>
        </w:rPr>
        <w:t xml:space="preserve"> </w:t>
      </w:r>
      <w:proofErr w:type="spellStart"/>
      <w:r w:rsidR="000B0D0B" w:rsidRPr="00BA14EE">
        <w:rPr>
          <w:rFonts w:ascii="Times New Roman" w:hAnsi="Times New Roman" w:cs="Times New Roman"/>
          <w:sz w:val="24"/>
          <w:szCs w:val="24"/>
        </w:rPr>
        <w:t>DutchBro</w:t>
      </w:r>
      <w:proofErr w:type="spellEnd"/>
    </w:p>
    <w:p w14:paraId="1783E84A" w14:textId="1FC6A15C"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Franchise fee </w:t>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rPr>
        <w:tab/>
      </w:r>
      <w:r w:rsidRPr="00BA14EE">
        <w:rPr>
          <w:rFonts w:ascii="Times New Roman" w:hAnsi="Times New Roman" w:cs="Times New Roman"/>
          <w:sz w:val="24"/>
          <w:szCs w:val="24"/>
        </w:rPr>
        <w:tab/>
        <w:t>30000</w:t>
      </w:r>
    </w:p>
    <w:p w14:paraId="36BD5A0A" w14:textId="5A16D584"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Lot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60000</w:t>
      </w:r>
    </w:p>
    <w:p w14:paraId="5F662866" w14:textId="59E9BDD3"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Land improvements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15000</w:t>
      </w:r>
    </w:p>
    <w:p w14:paraId="5F504DE4" w14:textId="490F2871"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Land Scaping</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 xml:space="preserve"> 5000</w:t>
      </w:r>
    </w:p>
    <w:p w14:paraId="1CA1D812" w14:textId="39F7086C"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Building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100000</w:t>
      </w:r>
    </w:p>
    <w:p w14:paraId="6054BFB1" w14:textId="68469523"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2 Blenders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2288</w:t>
      </w:r>
    </w:p>
    <w:p w14:paraId="43C2D235" w14:textId="19800C85"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Expresso Machine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6250</w:t>
      </w:r>
    </w:p>
    <w:p w14:paraId="2BC4CC7B" w14:textId="1687BFBD" w:rsidR="0030451B" w:rsidRPr="00BA14EE" w:rsidRDefault="0030451B" w:rsidP="004930F3">
      <w:pPr>
        <w:rPr>
          <w:rFonts w:ascii="Times New Roman" w:hAnsi="Times New Roman" w:cs="Times New Roman"/>
          <w:sz w:val="24"/>
          <w:szCs w:val="24"/>
        </w:rPr>
      </w:pPr>
      <w:proofErr w:type="spellStart"/>
      <w:r w:rsidRPr="00BA14EE">
        <w:rPr>
          <w:rFonts w:ascii="Times New Roman" w:hAnsi="Times New Roman" w:cs="Times New Roman"/>
          <w:sz w:val="24"/>
          <w:szCs w:val="24"/>
        </w:rPr>
        <w:t>Walkin</w:t>
      </w:r>
      <w:proofErr w:type="spellEnd"/>
      <w:r w:rsidRPr="00BA14EE">
        <w:rPr>
          <w:rFonts w:ascii="Times New Roman" w:hAnsi="Times New Roman" w:cs="Times New Roman"/>
          <w:sz w:val="24"/>
          <w:szCs w:val="24"/>
        </w:rPr>
        <w:t xml:space="preserve"> Ref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10000</w:t>
      </w:r>
    </w:p>
    <w:p w14:paraId="28C98F7A" w14:textId="0497375D"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Walking Freezer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10000</w:t>
      </w:r>
    </w:p>
    <w:p w14:paraId="47256B0C" w14:textId="751B44D3"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Ice Machine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1779</w:t>
      </w:r>
    </w:p>
    <w:p w14:paraId="19BEAFFA" w14:textId="49D74806"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Sound System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2000</w:t>
      </w:r>
    </w:p>
    <w:p w14:paraId="2439B990" w14:textId="024A4480"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Coffee Grinders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1878</w:t>
      </w:r>
    </w:p>
    <w:p w14:paraId="41DDC78A" w14:textId="743CDAC3" w:rsidR="0030451B" w:rsidRPr="00BA14EE" w:rsidRDefault="0030451B" w:rsidP="004930F3">
      <w:pPr>
        <w:rPr>
          <w:rFonts w:ascii="Times New Roman" w:hAnsi="Times New Roman" w:cs="Times New Roman"/>
          <w:sz w:val="24"/>
          <w:szCs w:val="24"/>
        </w:rPr>
      </w:pPr>
    </w:p>
    <w:p w14:paraId="5DA15EAD" w14:textId="5E48EC14"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Supplies </w:t>
      </w:r>
    </w:p>
    <w:p w14:paraId="2E95B566" w14:textId="1E148F91"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Cleaning Supplies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w:t>
      </w:r>
    </w:p>
    <w:p w14:paraId="4354F01B" w14:textId="0FD0C4A5"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Maintenance Supplies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w:t>
      </w:r>
    </w:p>
    <w:p w14:paraId="4E6FECCF" w14:textId="77777777" w:rsidR="005116A1" w:rsidRPr="00BA14EE" w:rsidRDefault="005116A1" w:rsidP="004930F3">
      <w:pPr>
        <w:rPr>
          <w:rFonts w:ascii="Times New Roman" w:hAnsi="Times New Roman" w:cs="Times New Roman"/>
          <w:sz w:val="24"/>
          <w:szCs w:val="24"/>
        </w:rPr>
      </w:pPr>
    </w:p>
    <w:p w14:paraId="0847B6C2" w14:textId="5714A7A3"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Inventory</w:t>
      </w:r>
    </w:p>
    <w:p w14:paraId="25D72DF7" w14:textId="784F0883"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Cups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400</w:t>
      </w:r>
    </w:p>
    <w:p w14:paraId="060E492C" w14:textId="50E2D65A"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Lids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200</w:t>
      </w:r>
    </w:p>
    <w:p w14:paraId="2A28AB0A" w14:textId="326E3D16" w:rsidR="0030451B" w:rsidRPr="00BA14EE" w:rsidRDefault="0030451B" w:rsidP="004930F3">
      <w:pPr>
        <w:rPr>
          <w:rFonts w:ascii="Times New Roman" w:hAnsi="Times New Roman" w:cs="Times New Roman"/>
          <w:sz w:val="24"/>
          <w:szCs w:val="24"/>
        </w:rPr>
      </w:pPr>
      <w:r w:rsidRPr="00BA14EE">
        <w:rPr>
          <w:rFonts w:ascii="Times New Roman" w:hAnsi="Times New Roman" w:cs="Times New Roman"/>
          <w:sz w:val="24"/>
          <w:szCs w:val="24"/>
        </w:rPr>
        <w:t xml:space="preserve">Straws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200</w:t>
      </w:r>
    </w:p>
    <w:p w14:paraId="1579DF8E" w14:textId="7AB359D0" w:rsidR="0030451B"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Milk</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2000</w:t>
      </w:r>
    </w:p>
    <w:p w14:paraId="0AAAD280" w14:textId="702D2BDA"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Syrups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w:t>
      </w:r>
    </w:p>
    <w:p w14:paraId="65F0698D" w14:textId="556651C9" w:rsidR="00316340" w:rsidRPr="00BA14EE" w:rsidRDefault="00316340" w:rsidP="004930F3">
      <w:pPr>
        <w:rPr>
          <w:rFonts w:ascii="Times New Roman" w:hAnsi="Times New Roman" w:cs="Times New Roman"/>
          <w:sz w:val="24"/>
          <w:szCs w:val="24"/>
        </w:rPr>
      </w:pPr>
      <w:proofErr w:type="spellStart"/>
      <w:r w:rsidRPr="00BA14EE">
        <w:rPr>
          <w:rFonts w:ascii="Times New Roman" w:hAnsi="Times New Roman" w:cs="Times New Roman"/>
          <w:sz w:val="24"/>
          <w:szCs w:val="24"/>
        </w:rPr>
        <w:t>Smoothy</w:t>
      </w:r>
      <w:proofErr w:type="spellEnd"/>
      <w:r w:rsidRPr="00BA14EE">
        <w:rPr>
          <w:rFonts w:ascii="Times New Roman" w:hAnsi="Times New Roman" w:cs="Times New Roman"/>
          <w:sz w:val="24"/>
          <w:szCs w:val="24"/>
        </w:rPr>
        <w:t xml:space="preserve"> Mix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w:t>
      </w:r>
    </w:p>
    <w:p w14:paraId="4B92D552" w14:textId="3215AA4B"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Rebel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300</w:t>
      </w:r>
    </w:p>
    <w:p w14:paraId="3DCFC946" w14:textId="4C2ACCA4"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Coffee Beans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1200</w:t>
      </w:r>
    </w:p>
    <w:p w14:paraId="1937FBFE" w14:textId="49082F90"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Juice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w:t>
      </w:r>
    </w:p>
    <w:p w14:paraId="41520D4F" w14:textId="4EB3723F"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lastRenderedPageBreak/>
        <w:t>Sau</w:t>
      </w:r>
      <w:r w:rsidR="005116A1" w:rsidRPr="00BA14EE">
        <w:rPr>
          <w:rFonts w:ascii="Times New Roman" w:hAnsi="Times New Roman" w:cs="Times New Roman"/>
          <w:sz w:val="24"/>
          <w:szCs w:val="24"/>
        </w:rPr>
        <w:t>c</w:t>
      </w:r>
      <w:r w:rsidRPr="00BA14EE">
        <w:rPr>
          <w:rFonts w:ascii="Times New Roman" w:hAnsi="Times New Roman" w:cs="Times New Roman"/>
          <w:sz w:val="24"/>
          <w:szCs w:val="24"/>
        </w:rPr>
        <w:t xml:space="preserve">es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1000</w:t>
      </w:r>
    </w:p>
    <w:p w14:paraId="24ACD106" w14:textId="7590A892"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Chia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400</w:t>
      </w:r>
    </w:p>
    <w:p w14:paraId="143D8400" w14:textId="68BA6538"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Soy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600</w:t>
      </w:r>
    </w:p>
    <w:p w14:paraId="67BF6B52" w14:textId="04353645"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Coconut Milk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600</w:t>
      </w:r>
    </w:p>
    <w:p w14:paraId="3B665401" w14:textId="4A2B3665"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Tea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 xml:space="preserve">500 </w:t>
      </w:r>
    </w:p>
    <w:p w14:paraId="0529BEF7" w14:textId="545F40EF"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Sugar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800</w:t>
      </w:r>
    </w:p>
    <w:p w14:paraId="6B43D61D" w14:textId="6D834540"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Water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100</w:t>
      </w:r>
    </w:p>
    <w:p w14:paraId="1FCC28DA" w14:textId="2FD71E04" w:rsidR="00316340" w:rsidRPr="00BA14EE" w:rsidRDefault="00316340" w:rsidP="004930F3">
      <w:pPr>
        <w:rPr>
          <w:rFonts w:ascii="Times New Roman" w:hAnsi="Times New Roman" w:cs="Times New Roman"/>
          <w:sz w:val="24"/>
          <w:szCs w:val="24"/>
        </w:rPr>
      </w:pPr>
      <w:r w:rsidRPr="00BA14EE">
        <w:rPr>
          <w:rFonts w:ascii="Times New Roman" w:hAnsi="Times New Roman" w:cs="Times New Roman"/>
          <w:sz w:val="24"/>
          <w:szCs w:val="24"/>
        </w:rPr>
        <w:t xml:space="preserve">Soda Water </w:t>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005116A1" w:rsidRPr="00BA14EE">
        <w:rPr>
          <w:rFonts w:ascii="Times New Roman" w:hAnsi="Times New Roman" w:cs="Times New Roman"/>
          <w:sz w:val="24"/>
          <w:szCs w:val="24"/>
        </w:rPr>
        <w:tab/>
      </w:r>
      <w:r w:rsidRPr="00BA14EE">
        <w:rPr>
          <w:rFonts w:ascii="Times New Roman" w:hAnsi="Times New Roman" w:cs="Times New Roman"/>
          <w:sz w:val="24"/>
          <w:szCs w:val="24"/>
        </w:rPr>
        <w:t>50</w:t>
      </w:r>
    </w:p>
    <w:p w14:paraId="0C9E6D5C" w14:textId="77777777" w:rsidR="00316340" w:rsidRPr="00BA14EE" w:rsidRDefault="00316340" w:rsidP="004930F3">
      <w:pPr>
        <w:rPr>
          <w:rFonts w:ascii="Times New Roman" w:hAnsi="Times New Roman" w:cs="Times New Roman"/>
          <w:sz w:val="24"/>
          <w:szCs w:val="24"/>
        </w:rPr>
      </w:pPr>
    </w:p>
    <w:p w14:paraId="1F04239A" w14:textId="2ACDC8D8" w:rsidR="000B0D0B" w:rsidRPr="00BA14EE" w:rsidRDefault="000B0D0B" w:rsidP="000B0D0B">
      <w:pPr>
        <w:jc w:val="center"/>
        <w:rPr>
          <w:rFonts w:ascii="Times New Roman" w:hAnsi="Times New Roman" w:cs="Times New Roman"/>
          <w:sz w:val="24"/>
          <w:szCs w:val="24"/>
        </w:rPr>
      </w:pPr>
      <w:r w:rsidRPr="00BA14EE">
        <w:rPr>
          <w:rFonts w:ascii="Times New Roman" w:hAnsi="Times New Roman" w:cs="Times New Roman"/>
          <w:sz w:val="24"/>
          <w:szCs w:val="24"/>
        </w:rPr>
        <w:t>Appendix B Planet Smoothie</w:t>
      </w:r>
    </w:p>
    <w:tbl>
      <w:tblPr>
        <w:tblW w:w="9645" w:type="dxa"/>
        <w:shd w:val="clear" w:color="auto" w:fill="FFFFFF"/>
        <w:tblCellMar>
          <w:left w:w="0" w:type="dxa"/>
          <w:right w:w="0" w:type="dxa"/>
        </w:tblCellMar>
        <w:tblLook w:val="04A0" w:firstRow="1" w:lastRow="0" w:firstColumn="1" w:lastColumn="0" w:noHBand="0" w:noVBand="1"/>
      </w:tblPr>
      <w:tblGrid>
        <w:gridCol w:w="2703"/>
        <w:gridCol w:w="1249"/>
        <w:gridCol w:w="1771"/>
        <w:gridCol w:w="1569"/>
        <w:gridCol w:w="2353"/>
      </w:tblGrid>
      <w:tr w:rsidR="000B0D0B" w:rsidRPr="00BA14EE" w14:paraId="15953F46" w14:textId="77777777" w:rsidTr="003C7522">
        <w:tc>
          <w:tcPr>
            <w:tcW w:w="0" w:type="auto"/>
            <w:tcBorders>
              <w:top w:val="nil"/>
              <w:left w:val="nil"/>
              <w:bottom w:val="nil"/>
              <w:right w:val="nil"/>
            </w:tcBorders>
            <w:shd w:val="clear" w:color="auto" w:fill="FFFFFF"/>
            <w:tcMar>
              <w:top w:w="120" w:type="dxa"/>
              <w:left w:w="120" w:type="dxa"/>
              <w:bottom w:w="120" w:type="dxa"/>
              <w:right w:w="120" w:type="dxa"/>
            </w:tcMar>
            <w:hideMark/>
          </w:tcPr>
          <w:p w14:paraId="76D493E2"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Initial Franchise Fee</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543A4707"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$16,000 to $20,000</w:t>
            </w:r>
            <w:r w:rsidRPr="00BA14EE">
              <w:rPr>
                <w:rFonts w:ascii="Times New Roman" w:hAnsi="Times New Roman" w:cs="Times New Roman"/>
                <w:sz w:val="24"/>
                <w:szCs w:val="24"/>
              </w:rPr>
              <w:br/>
              <w:t>(Note 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5AC3B02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Lump sum</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4AD058"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Upon signing</w:t>
            </w:r>
            <w:r w:rsidRPr="00BA14EE">
              <w:rPr>
                <w:rFonts w:ascii="Times New Roman" w:hAnsi="Times New Roman" w:cs="Times New Roman"/>
                <w:sz w:val="24"/>
                <w:szCs w:val="24"/>
              </w:rPr>
              <w:br/>
              <w:t>Franchise</w:t>
            </w:r>
            <w:r w:rsidRPr="00BA14EE">
              <w:rPr>
                <w:rFonts w:ascii="Times New Roman" w:hAnsi="Times New Roman" w:cs="Times New Roman"/>
                <w:sz w:val="24"/>
                <w:szCs w:val="24"/>
              </w:rPr>
              <w:br/>
              <w:t>Agreement</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71278E9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Us</w:t>
            </w:r>
          </w:p>
        </w:tc>
      </w:tr>
      <w:tr w:rsidR="000B0D0B" w:rsidRPr="00BA14EE" w14:paraId="6DF759EB"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9A917C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Lease Review Fee</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702F63B"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$0 to 1,250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7ACF859"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Lump sum</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1C029AC"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Upon signing of</w:t>
            </w:r>
            <w:r w:rsidRPr="00BA14EE">
              <w:rPr>
                <w:rFonts w:ascii="Times New Roman" w:hAnsi="Times New Roman" w:cs="Times New Roman"/>
                <w:sz w:val="24"/>
                <w:szCs w:val="24"/>
              </w:rPr>
              <w:br/>
              <w:t>Franchise</w:t>
            </w:r>
            <w:r w:rsidRPr="00BA14EE">
              <w:rPr>
                <w:rFonts w:ascii="Times New Roman" w:hAnsi="Times New Roman" w:cs="Times New Roman"/>
                <w:sz w:val="24"/>
                <w:szCs w:val="24"/>
              </w:rPr>
              <w:br/>
              <w:t>Agreement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40BA64B"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Us</w:t>
            </w:r>
          </w:p>
        </w:tc>
      </w:tr>
      <w:tr w:rsidR="000B0D0B" w:rsidRPr="00BA14EE" w14:paraId="5B18C7BF" w14:textId="77777777" w:rsidTr="003C7522">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454181E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Rent/Security Deposit (for three months) (Note 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D228783"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$6,000 to $30,000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0B596B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4162BF92"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45C1185"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Landlord(s)</w:t>
            </w:r>
          </w:p>
        </w:tc>
      </w:tr>
      <w:tr w:rsidR="000B0D0B" w:rsidRPr="00BA14EE" w14:paraId="17A96F56"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0B3DF93"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Travel and Living Expenses (3 persons) while training, not including salaries, if any, for you and your employees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F94E789"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$3,750 to $7,500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E836A8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299BAE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During Training</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EA3A979"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Airlines, Hotels, Restaurants, etc.</w:t>
            </w:r>
          </w:p>
        </w:tc>
      </w:tr>
      <w:tr w:rsidR="000B0D0B" w:rsidRPr="00BA14EE" w14:paraId="021F1D0B" w14:textId="77777777" w:rsidTr="003C7522">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A20EAC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Real Estate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BDB47B5"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(Note 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65AB0C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(Note 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403DEF08"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(Note 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307ED16"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(Note 2)</w:t>
            </w:r>
          </w:p>
        </w:tc>
      </w:tr>
      <w:tr w:rsidR="000B0D0B" w:rsidRPr="00BA14EE" w14:paraId="46D833D7"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EA9DD60"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lastRenderedPageBreak/>
              <w:t>Architectural Fees (Note 3)</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59E966D"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$5000 to $10,000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FFDA96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r w:rsidRPr="00BA14EE">
              <w:rPr>
                <w:rFonts w:ascii="Times New Roman" w:hAnsi="Times New Roman" w:cs="Times New Roman"/>
                <w:sz w:val="24"/>
                <w:szCs w:val="24"/>
              </w:rPr>
              <w:br/>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1583A59"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0C313B7"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Licensed and Approved Architect and Project Management Firm</w:t>
            </w:r>
          </w:p>
        </w:tc>
      </w:tr>
      <w:tr w:rsidR="000B0D0B" w:rsidRPr="00BA14EE" w14:paraId="4E515668" w14:textId="77777777" w:rsidTr="003C7522">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F4994B5"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Leasehold Improvements</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4DAE4ED"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$5,000 to $100,000</w:t>
            </w:r>
            <w:r w:rsidRPr="00BA14EE">
              <w:rPr>
                <w:rFonts w:ascii="Times New Roman" w:hAnsi="Times New Roman" w:cs="Times New Roman"/>
                <w:sz w:val="24"/>
                <w:szCs w:val="24"/>
              </w:rPr>
              <w:br/>
              <w:t>(Note 4)</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C8D5DF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65BC9E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A5D09E5"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Approved Contractors and Vendors (Notes 3 and 4)</w:t>
            </w:r>
          </w:p>
        </w:tc>
      </w:tr>
      <w:tr w:rsidR="000B0D0B" w:rsidRPr="00BA14EE" w14:paraId="233CC434"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16CA0C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Restaurant Equipment, Furniture, Small Wares, Interior Signage and Menu Panels (Note 5)</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F61F48C"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$12,000 to $30,000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BEF8669"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Lump sum</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F044508"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1D92A69"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Approved Vendors and Suppliers</w:t>
            </w:r>
          </w:p>
        </w:tc>
      </w:tr>
      <w:tr w:rsidR="000B0D0B" w:rsidRPr="00BA14EE" w14:paraId="28130748" w14:textId="77777777" w:rsidTr="003C7522">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D3FD25C"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Exterior Signage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4475FA99"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$9,000 to $12,000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D1B9E10"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78BCDE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96663E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Approved Sign Company</w:t>
            </w:r>
          </w:p>
        </w:tc>
      </w:tr>
      <w:tr w:rsidR="000B0D0B" w:rsidRPr="00BA14EE" w14:paraId="0B8FE3E4"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D0B2CB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Computer Hardware, Software (POS System)</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0C0823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$1,000 - $5,000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44F4D5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Lump Sum</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157F87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6E508D0"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Approved Suppliers</w:t>
            </w:r>
          </w:p>
        </w:tc>
      </w:tr>
      <w:tr w:rsidR="000B0D0B" w:rsidRPr="00BA14EE" w14:paraId="18FC93B1" w14:textId="77777777" w:rsidTr="003C7522">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A264A8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PCI Compliance Costs</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1A0575A2"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$150 to $1,300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E7E8CDC"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billed by third party</w:t>
            </w:r>
            <w:r w:rsidRPr="00BA14EE">
              <w:rPr>
                <w:rFonts w:ascii="Times New Roman" w:hAnsi="Times New Roman" w:cs="Times New Roman"/>
                <w:sz w:val="24"/>
                <w:szCs w:val="24"/>
              </w:rPr>
              <w:br/>
              <w:t>vendor</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7EEB8ED"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billed by third party</w:t>
            </w:r>
            <w:r w:rsidRPr="00BA14EE">
              <w:rPr>
                <w:rFonts w:ascii="Times New Roman" w:hAnsi="Times New Roman" w:cs="Times New Roman"/>
                <w:sz w:val="24"/>
                <w:szCs w:val="24"/>
              </w:rPr>
              <w:br/>
              <w:t>vendor</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C39303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Approved Vendor</w:t>
            </w:r>
          </w:p>
        </w:tc>
      </w:tr>
      <w:tr w:rsidR="000B0D0B" w:rsidRPr="00BA14EE" w14:paraId="319F53F0"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CBAA69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Opening Inventory (food and paper) (Note 6)</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F96F9E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$2,500 to $5,000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DFCF798"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CB3474D"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4C340F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Approved Suppliers</w:t>
            </w:r>
          </w:p>
        </w:tc>
      </w:tr>
      <w:tr w:rsidR="000B0D0B" w:rsidRPr="00BA14EE" w14:paraId="0636ABDD" w14:textId="77777777" w:rsidTr="003C7522">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4863F7BA"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Business Insurance (Note 7)</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E2376BC"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$1,000 to $5,000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18ECDC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Lump Sum</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E7A4AE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4993FF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Insurance Company/Agent</w:t>
            </w:r>
          </w:p>
        </w:tc>
      </w:tr>
      <w:tr w:rsidR="000B0D0B" w:rsidRPr="00BA14EE" w14:paraId="6D3D8A75"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A6BF04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Miscellaneous Opening Costs (Note 8)</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9EEFB4A"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$4,750 to $17,200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02B11A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F506632"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A6D46B0"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Approved Suppliers, Utilities, etc.</w:t>
            </w:r>
          </w:p>
        </w:tc>
      </w:tr>
      <w:tr w:rsidR="000B0D0B" w:rsidRPr="00BA14EE" w14:paraId="5DABCBA9" w14:textId="77777777" w:rsidTr="003C7522">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CF5A990"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Grand Opening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776DD7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$2,000 to $6,000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161BFF12"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Lump Sum</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4B151647"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Prior to Opening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304793D"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Suppliers (Note 9)</w:t>
            </w:r>
          </w:p>
        </w:tc>
      </w:tr>
      <w:tr w:rsidR="000B0D0B" w:rsidRPr="00BA14EE" w14:paraId="2BEECC38" w14:textId="77777777" w:rsidTr="003C7522">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2B0FC93"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lastRenderedPageBreak/>
              <w:t>Depository Account (Note 10)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AD64647"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$3,000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952F873"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Lump sum; Must be replenished on a regular basis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F12018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At signing of Franchise Agreement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0D2A41E"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Your bank (we have the right to withdraw from this account)</w:t>
            </w:r>
          </w:p>
        </w:tc>
      </w:tr>
      <w:tr w:rsidR="000B0D0B" w:rsidRPr="00BA14EE" w14:paraId="3F65A34F" w14:textId="77777777" w:rsidTr="003C7522">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14:paraId="031D5877"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 xml:space="preserve">Additional Funds - </w:t>
            </w:r>
            <w:proofErr w:type="gramStart"/>
            <w:r w:rsidRPr="00BA14EE">
              <w:rPr>
                <w:rFonts w:ascii="Times New Roman" w:hAnsi="Times New Roman" w:cs="Times New Roman"/>
                <w:sz w:val="24"/>
                <w:szCs w:val="24"/>
              </w:rPr>
              <w:t>3 month</w:t>
            </w:r>
            <w:proofErr w:type="gramEnd"/>
            <w:r w:rsidRPr="00BA14EE">
              <w:rPr>
                <w:rFonts w:ascii="Times New Roman" w:hAnsi="Times New Roman" w:cs="Times New Roman"/>
                <w:sz w:val="24"/>
                <w:szCs w:val="24"/>
              </w:rPr>
              <w:t xml:space="preserve"> initial period</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14:paraId="17D77D3A"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$5,000 to $15,000</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14:paraId="40EBC771"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14:paraId="304F1713"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As incurred</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14:paraId="65350DF7"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Us, Employees, Various Third Parties</w:t>
            </w:r>
          </w:p>
        </w:tc>
      </w:tr>
    </w:tbl>
    <w:p w14:paraId="3936DABA" w14:textId="77777777" w:rsidR="000B0D0B" w:rsidRPr="00BA14EE" w:rsidRDefault="000B0D0B" w:rsidP="000B0D0B">
      <w:pPr>
        <w:rPr>
          <w:rFonts w:ascii="Times New Roman" w:hAnsi="Times New Roman" w:cs="Times New Roman"/>
          <w:sz w:val="24"/>
          <w:szCs w:val="24"/>
        </w:rPr>
      </w:pPr>
    </w:p>
    <w:p w14:paraId="73E7FE9F"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 xml:space="preserve">Global Smoothie Business Report. </w:t>
      </w:r>
    </w:p>
    <w:p w14:paraId="26200044" w14:textId="77777777" w:rsidR="000B0D0B" w:rsidRPr="00BA14EE" w:rsidRDefault="000B0D0B" w:rsidP="000B0D0B">
      <w:pPr>
        <w:rPr>
          <w:rFonts w:ascii="Times New Roman" w:hAnsi="Times New Roman" w:cs="Times New Roman"/>
          <w:sz w:val="24"/>
          <w:szCs w:val="24"/>
        </w:rPr>
      </w:pPr>
      <w:r w:rsidRPr="00BA14EE">
        <w:rPr>
          <w:rFonts w:ascii="Times New Roman" w:hAnsi="Times New Roman" w:cs="Times New Roman"/>
          <w:sz w:val="24"/>
          <w:szCs w:val="24"/>
        </w:rPr>
        <w:t>https://globenewswire.com/news-release/2016/09/26/874430/0/en/Global-Smoothies-Strategic-Business-Report-2016-2022-Innovative-Healthy-and-Fortified-Smoothies-Flood-the-Market.html</w:t>
      </w:r>
    </w:p>
    <w:p w14:paraId="62C91DD8" w14:textId="77777777" w:rsidR="0030451B" w:rsidRPr="00BA14EE" w:rsidRDefault="0030451B" w:rsidP="004930F3">
      <w:pPr>
        <w:rPr>
          <w:rFonts w:ascii="Times New Roman" w:hAnsi="Times New Roman" w:cs="Times New Roman"/>
          <w:sz w:val="24"/>
          <w:szCs w:val="24"/>
        </w:rPr>
      </w:pPr>
    </w:p>
    <w:sectPr w:rsidR="0030451B" w:rsidRPr="00BA14EE">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80FE3" w14:textId="77777777" w:rsidR="00C866C9" w:rsidRDefault="00C866C9" w:rsidP="00096C73">
      <w:pPr>
        <w:spacing w:after="0" w:line="240" w:lineRule="auto"/>
      </w:pPr>
      <w:r>
        <w:separator/>
      </w:r>
    </w:p>
  </w:endnote>
  <w:endnote w:type="continuationSeparator" w:id="0">
    <w:p w14:paraId="7A9F27F7" w14:textId="77777777" w:rsidR="00C866C9" w:rsidRDefault="00C866C9" w:rsidP="00096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3573F" w14:textId="77777777" w:rsidR="00C866C9" w:rsidRDefault="00C866C9" w:rsidP="00096C73">
      <w:pPr>
        <w:spacing w:after="0" w:line="240" w:lineRule="auto"/>
      </w:pPr>
      <w:r>
        <w:separator/>
      </w:r>
    </w:p>
  </w:footnote>
  <w:footnote w:type="continuationSeparator" w:id="0">
    <w:p w14:paraId="71CCBFEE" w14:textId="77777777" w:rsidR="00C866C9" w:rsidRDefault="00C866C9" w:rsidP="00096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7337"/>
      <w:docPartObj>
        <w:docPartGallery w:val="Page Numbers (Top of Page)"/>
        <w:docPartUnique/>
      </w:docPartObj>
    </w:sdtPr>
    <w:sdtEndPr>
      <w:rPr>
        <w:noProof/>
      </w:rPr>
    </w:sdtEndPr>
    <w:sdtContent>
      <w:p w14:paraId="54A4905B" w14:textId="6B4EF382" w:rsidR="00EA2602" w:rsidRDefault="007E121B" w:rsidP="007E121B">
        <w:pPr>
          <w:pStyle w:val="Header"/>
        </w:pPr>
        <w:r>
          <w:t xml:space="preserve">Running Header: </w:t>
        </w:r>
        <w:r w:rsidRPr="007E121B">
          <w:t>Strategic Fundamentals and Environment Plan for Business Upstart</w:t>
        </w:r>
        <w:r>
          <w:tab/>
        </w:r>
        <w:r w:rsidR="00EA2602">
          <w:fldChar w:fldCharType="begin"/>
        </w:r>
        <w:r w:rsidR="00EA2602">
          <w:instrText xml:space="preserve"> PAGE   \* MERGEFORMAT </w:instrText>
        </w:r>
        <w:r w:rsidR="00EA2602">
          <w:fldChar w:fldCharType="separate"/>
        </w:r>
        <w:r w:rsidR="00EA2602">
          <w:rPr>
            <w:noProof/>
          </w:rPr>
          <w:t>2</w:t>
        </w:r>
        <w:r w:rsidR="00EA2602">
          <w:rPr>
            <w:noProof/>
          </w:rPr>
          <w:fldChar w:fldCharType="end"/>
        </w:r>
      </w:p>
    </w:sdtContent>
  </w:sdt>
  <w:p w14:paraId="0945121F" w14:textId="77777777" w:rsidR="00EA2602" w:rsidRDefault="00EA26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51664"/>
    <w:multiLevelType w:val="hybridMultilevel"/>
    <w:tmpl w:val="72D85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57B8B"/>
    <w:multiLevelType w:val="multilevel"/>
    <w:tmpl w:val="B94C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A506F"/>
    <w:multiLevelType w:val="multilevel"/>
    <w:tmpl w:val="D2E4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81C3D"/>
    <w:multiLevelType w:val="multilevel"/>
    <w:tmpl w:val="F586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64511"/>
    <w:multiLevelType w:val="multilevel"/>
    <w:tmpl w:val="DBF4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BF489F"/>
    <w:multiLevelType w:val="multilevel"/>
    <w:tmpl w:val="7016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D344B"/>
    <w:multiLevelType w:val="hybridMultilevel"/>
    <w:tmpl w:val="5260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E53AF2"/>
    <w:multiLevelType w:val="hybridMultilevel"/>
    <w:tmpl w:val="3B2E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wMrOwsLQwNDU2NDVX0lEKTi0uzszPAykwqQUAKJIj4CwAAAA="/>
  </w:docVars>
  <w:rsids>
    <w:rsidRoot w:val="004930F3"/>
    <w:rsid w:val="00096C73"/>
    <w:rsid w:val="000A00A3"/>
    <w:rsid w:val="000B0D0B"/>
    <w:rsid w:val="000D2AF2"/>
    <w:rsid w:val="000F2D8E"/>
    <w:rsid w:val="00146CF3"/>
    <w:rsid w:val="001D5FB2"/>
    <w:rsid w:val="001F17F7"/>
    <w:rsid w:val="001F4F46"/>
    <w:rsid w:val="002374E4"/>
    <w:rsid w:val="00243CE7"/>
    <w:rsid w:val="002B6EE8"/>
    <w:rsid w:val="00300CBB"/>
    <w:rsid w:val="0030451B"/>
    <w:rsid w:val="00316340"/>
    <w:rsid w:val="00316B06"/>
    <w:rsid w:val="00375654"/>
    <w:rsid w:val="003774D6"/>
    <w:rsid w:val="00380DA0"/>
    <w:rsid w:val="003B5360"/>
    <w:rsid w:val="003B58BE"/>
    <w:rsid w:val="004002EC"/>
    <w:rsid w:val="00402F8B"/>
    <w:rsid w:val="00405587"/>
    <w:rsid w:val="004075F2"/>
    <w:rsid w:val="004163E0"/>
    <w:rsid w:val="00420BF5"/>
    <w:rsid w:val="0043164A"/>
    <w:rsid w:val="0045402F"/>
    <w:rsid w:val="004930F3"/>
    <w:rsid w:val="004B594C"/>
    <w:rsid w:val="004F168A"/>
    <w:rsid w:val="00510C76"/>
    <w:rsid w:val="005116A1"/>
    <w:rsid w:val="005B36C1"/>
    <w:rsid w:val="005B5B27"/>
    <w:rsid w:val="005E1DCF"/>
    <w:rsid w:val="005E4DE9"/>
    <w:rsid w:val="006319CA"/>
    <w:rsid w:val="00695161"/>
    <w:rsid w:val="006F006F"/>
    <w:rsid w:val="006F1CE4"/>
    <w:rsid w:val="00714882"/>
    <w:rsid w:val="007162C3"/>
    <w:rsid w:val="00755AF0"/>
    <w:rsid w:val="00781729"/>
    <w:rsid w:val="007B04AC"/>
    <w:rsid w:val="007E121B"/>
    <w:rsid w:val="007F46AB"/>
    <w:rsid w:val="00855D3E"/>
    <w:rsid w:val="00860E38"/>
    <w:rsid w:val="0087434A"/>
    <w:rsid w:val="0089246F"/>
    <w:rsid w:val="008B10B2"/>
    <w:rsid w:val="008C3A1E"/>
    <w:rsid w:val="008E4CA9"/>
    <w:rsid w:val="00951353"/>
    <w:rsid w:val="009B415D"/>
    <w:rsid w:val="009C12FB"/>
    <w:rsid w:val="009C67F5"/>
    <w:rsid w:val="009E1FC7"/>
    <w:rsid w:val="009F74A7"/>
    <w:rsid w:val="00A318CE"/>
    <w:rsid w:val="00A65347"/>
    <w:rsid w:val="00A96558"/>
    <w:rsid w:val="00AA3DB2"/>
    <w:rsid w:val="00AB0901"/>
    <w:rsid w:val="00AC7153"/>
    <w:rsid w:val="00AD235C"/>
    <w:rsid w:val="00AE7AD4"/>
    <w:rsid w:val="00B02E54"/>
    <w:rsid w:val="00B80011"/>
    <w:rsid w:val="00B80DCA"/>
    <w:rsid w:val="00BA14EE"/>
    <w:rsid w:val="00BA3285"/>
    <w:rsid w:val="00BC4D7D"/>
    <w:rsid w:val="00BC6B3C"/>
    <w:rsid w:val="00BE0ECD"/>
    <w:rsid w:val="00BE1B25"/>
    <w:rsid w:val="00BF09BB"/>
    <w:rsid w:val="00C131BC"/>
    <w:rsid w:val="00C16896"/>
    <w:rsid w:val="00C35B44"/>
    <w:rsid w:val="00C50BC0"/>
    <w:rsid w:val="00C7363E"/>
    <w:rsid w:val="00C74F40"/>
    <w:rsid w:val="00C8438A"/>
    <w:rsid w:val="00C866C9"/>
    <w:rsid w:val="00CB4323"/>
    <w:rsid w:val="00CC0BDE"/>
    <w:rsid w:val="00CD4AB7"/>
    <w:rsid w:val="00CE4866"/>
    <w:rsid w:val="00D241E0"/>
    <w:rsid w:val="00D2422A"/>
    <w:rsid w:val="00D907BE"/>
    <w:rsid w:val="00D944ED"/>
    <w:rsid w:val="00DB2D03"/>
    <w:rsid w:val="00DB766E"/>
    <w:rsid w:val="00DF1BD1"/>
    <w:rsid w:val="00E23C85"/>
    <w:rsid w:val="00E9668C"/>
    <w:rsid w:val="00EA2602"/>
    <w:rsid w:val="00EE23E4"/>
    <w:rsid w:val="00EF0BBD"/>
    <w:rsid w:val="00F06FF7"/>
    <w:rsid w:val="00F25669"/>
    <w:rsid w:val="00F427A8"/>
    <w:rsid w:val="00F9064C"/>
    <w:rsid w:val="00F94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74519"/>
  <w15:chartTrackingRefBased/>
  <w15:docId w15:val="{0ED8C74F-1F60-45C5-B459-2EAA7A04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2EC"/>
    <w:pPr>
      <w:ind w:left="720"/>
      <w:contextualSpacing/>
    </w:pPr>
  </w:style>
  <w:style w:type="character" w:styleId="Hyperlink">
    <w:name w:val="Hyperlink"/>
    <w:basedOn w:val="DefaultParagraphFont"/>
    <w:uiPriority w:val="99"/>
    <w:unhideWhenUsed/>
    <w:rsid w:val="008E4CA9"/>
    <w:rPr>
      <w:color w:val="0563C1" w:themeColor="hyperlink"/>
      <w:u w:val="single"/>
    </w:rPr>
  </w:style>
  <w:style w:type="character" w:styleId="UnresolvedMention">
    <w:name w:val="Unresolved Mention"/>
    <w:basedOn w:val="DefaultParagraphFont"/>
    <w:uiPriority w:val="99"/>
    <w:semiHidden/>
    <w:unhideWhenUsed/>
    <w:rsid w:val="008E4CA9"/>
    <w:rPr>
      <w:color w:val="605E5C"/>
      <w:shd w:val="clear" w:color="auto" w:fill="E1DFDD"/>
    </w:rPr>
  </w:style>
  <w:style w:type="paragraph" w:styleId="Header">
    <w:name w:val="header"/>
    <w:basedOn w:val="Normal"/>
    <w:link w:val="HeaderChar"/>
    <w:uiPriority w:val="99"/>
    <w:unhideWhenUsed/>
    <w:rsid w:val="00096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C73"/>
  </w:style>
  <w:style w:type="paragraph" w:styleId="Footer">
    <w:name w:val="footer"/>
    <w:basedOn w:val="Normal"/>
    <w:link w:val="FooterChar"/>
    <w:uiPriority w:val="99"/>
    <w:unhideWhenUsed/>
    <w:rsid w:val="00096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157903">
      <w:bodyDiv w:val="1"/>
      <w:marLeft w:val="0"/>
      <w:marRight w:val="0"/>
      <w:marTop w:val="0"/>
      <w:marBottom w:val="0"/>
      <w:divBdr>
        <w:top w:val="none" w:sz="0" w:space="0" w:color="auto"/>
        <w:left w:val="none" w:sz="0" w:space="0" w:color="auto"/>
        <w:bottom w:val="none" w:sz="0" w:space="0" w:color="auto"/>
        <w:right w:val="none" w:sz="0" w:space="0" w:color="auto"/>
      </w:divBdr>
    </w:div>
    <w:div w:id="928925459">
      <w:bodyDiv w:val="1"/>
      <w:marLeft w:val="0"/>
      <w:marRight w:val="0"/>
      <w:marTop w:val="0"/>
      <w:marBottom w:val="0"/>
      <w:divBdr>
        <w:top w:val="none" w:sz="0" w:space="0" w:color="auto"/>
        <w:left w:val="none" w:sz="0" w:space="0" w:color="auto"/>
        <w:bottom w:val="none" w:sz="0" w:space="0" w:color="auto"/>
        <w:right w:val="none" w:sz="0" w:space="0" w:color="auto"/>
      </w:divBdr>
    </w:div>
    <w:div w:id="2002076786">
      <w:bodyDiv w:val="1"/>
      <w:marLeft w:val="0"/>
      <w:marRight w:val="0"/>
      <w:marTop w:val="0"/>
      <w:marBottom w:val="0"/>
      <w:divBdr>
        <w:top w:val="none" w:sz="0" w:space="0" w:color="auto"/>
        <w:left w:val="none" w:sz="0" w:space="0" w:color="auto"/>
        <w:bottom w:val="none" w:sz="0" w:space="0" w:color="auto"/>
        <w:right w:val="none" w:sz="0" w:space="0" w:color="auto"/>
      </w:divBdr>
      <w:divsChild>
        <w:div w:id="1833135872">
          <w:marLeft w:val="0"/>
          <w:marRight w:val="0"/>
          <w:marTop w:val="0"/>
          <w:marBottom w:val="0"/>
          <w:divBdr>
            <w:top w:val="none" w:sz="0" w:space="0" w:color="auto"/>
            <w:left w:val="none" w:sz="0" w:space="0" w:color="auto"/>
            <w:bottom w:val="none" w:sz="0" w:space="0" w:color="auto"/>
            <w:right w:val="none" w:sz="0" w:space="0" w:color="auto"/>
          </w:divBdr>
          <w:divsChild>
            <w:div w:id="299192912">
              <w:marLeft w:val="0"/>
              <w:marRight w:val="0"/>
              <w:marTop w:val="0"/>
              <w:marBottom w:val="0"/>
              <w:divBdr>
                <w:top w:val="none" w:sz="0" w:space="0" w:color="auto"/>
                <w:left w:val="none" w:sz="0" w:space="0" w:color="auto"/>
                <w:bottom w:val="none" w:sz="0" w:space="0" w:color="auto"/>
                <w:right w:val="none" w:sz="0" w:space="0" w:color="auto"/>
              </w:divBdr>
            </w:div>
          </w:divsChild>
        </w:div>
        <w:div w:id="1291982015">
          <w:marLeft w:val="-225"/>
          <w:marRight w:val="-225"/>
          <w:marTop w:val="2581"/>
          <w:marBottom w:val="0"/>
          <w:divBdr>
            <w:top w:val="none" w:sz="0" w:space="0" w:color="auto"/>
            <w:left w:val="none" w:sz="0" w:space="0" w:color="auto"/>
            <w:bottom w:val="none" w:sz="0" w:space="0" w:color="auto"/>
            <w:right w:val="none" w:sz="0" w:space="0" w:color="auto"/>
          </w:divBdr>
          <w:divsChild>
            <w:div w:id="1272978523">
              <w:marLeft w:val="0"/>
              <w:marRight w:val="0"/>
              <w:marTop w:val="0"/>
              <w:marBottom w:val="0"/>
              <w:divBdr>
                <w:top w:val="none" w:sz="0" w:space="0" w:color="auto"/>
                <w:left w:val="none" w:sz="0" w:space="0" w:color="auto"/>
                <w:bottom w:val="none" w:sz="0" w:space="0" w:color="auto"/>
                <w:right w:val="none" w:sz="0" w:space="0" w:color="auto"/>
              </w:divBdr>
              <w:divsChild>
                <w:div w:id="812797943">
                  <w:marLeft w:val="-225"/>
                  <w:marRight w:val="-225"/>
                  <w:marTop w:val="2581"/>
                  <w:marBottom w:val="0"/>
                  <w:divBdr>
                    <w:top w:val="none" w:sz="0" w:space="0" w:color="auto"/>
                    <w:left w:val="none" w:sz="0" w:space="0" w:color="auto"/>
                    <w:bottom w:val="none" w:sz="0" w:space="0" w:color="auto"/>
                    <w:right w:val="none" w:sz="0" w:space="0" w:color="auto"/>
                  </w:divBdr>
                  <w:divsChild>
                    <w:div w:id="1657108036">
                      <w:marLeft w:val="0"/>
                      <w:marRight w:val="0"/>
                      <w:marTop w:val="0"/>
                      <w:marBottom w:val="0"/>
                      <w:divBdr>
                        <w:top w:val="none" w:sz="0" w:space="0" w:color="auto"/>
                        <w:left w:val="none" w:sz="0" w:space="0" w:color="auto"/>
                        <w:bottom w:val="none" w:sz="0" w:space="0" w:color="auto"/>
                        <w:right w:val="none" w:sz="0" w:space="0" w:color="auto"/>
                      </w:divBdr>
                      <w:divsChild>
                        <w:div w:id="364253394">
                          <w:marLeft w:val="-225"/>
                          <w:marRight w:val="-225"/>
                          <w:marTop w:val="1710"/>
                          <w:marBottom w:val="0"/>
                          <w:divBdr>
                            <w:top w:val="none" w:sz="0" w:space="0" w:color="auto"/>
                            <w:left w:val="none" w:sz="0" w:space="0" w:color="auto"/>
                            <w:bottom w:val="none" w:sz="0" w:space="0" w:color="auto"/>
                            <w:right w:val="none" w:sz="0" w:space="0" w:color="auto"/>
                          </w:divBdr>
                          <w:divsChild>
                            <w:div w:id="21263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orbes.com/companies/dutch-bros-coffe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investopedia.com/markets/stocks/sbux/#Financial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0376.weebly.com/uploads/2/9/7/3/29730551/dutch_bros__case_analysis_report_final.pdf" TargetMode="External"/><Relationship Id="rId25" Type="http://schemas.openxmlformats.org/officeDocument/2006/relationships/hyperlink" Target="https://planetsmoothiefranchise.com/learn-planet-smoothie/startup-costs/" TargetMode="External"/><Relationship Id="rId2" Type="http://schemas.openxmlformats.org/officeDocument/2006/relationships/numbering" Target="numbering.xml"/><Relationship Id="rId16" Type="http://schemas.openxmlformats.org/officeDocument/2006/relationships/hyperlink" Target="https://www.ibisworld.com/industry-trends/specialized-market-research-reports/retail-market-reports/the-retail-market-for-coffee.html" TargetMode="External"/><Relationship Id="rId20" Type="http://schemas.openxmlformats.org/officeDocument/2006/relationships/hyperlink" Target="https://factfinder.census.gov/faces/nav/jsf/pages/community_facts.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r.jambajuice.com/phoenix.zhtml?c=192409&amp;p=irol-newsArticle&amp;id=23384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ustomwritingtips.com/component/k2/item/14538-jamba-external-and-internal-environmental-analysis-paper.html?tmpl=component&amp;print=1"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ukessays.com/essays/marketing/industry-and-marketing-analysis-of-starbucks-coffee-marketing-essay.php?vref=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bisworld.com/industry-trends/specialized-market-research-reports/consumer-goods-services/food-service-drinking-places/juice-smoothie-bar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789B-EFCB-4C6E-B549-755F3C41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23</Pages>
  <Words>4693</Words>
  <Characters>26751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10</cp:revision>
  <dcterms:created xsi:type="dcterms:W3CDTF">2018-08-25T05:30:00Z</dcterms:created>
  <dcterms:modified xsi:type="dcterms:W3CDTF">2018-08-25T07:20:00Z</dcterms:modified>
</cp:coreProperties>
</file>